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125 UPS Unit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