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sappu</w:t>
      </w:r>
    </w:p>
    <w:p w:rsidR="00000000" w:rsidDel="00000000" w:rsidP="00000000" w:rsidRDefault="00000000" w:rsidRPr="00000000" w14:paraId="00000002">
      <w:pPr>
        <w:rPr/>
      </w:pPr>
      <w:r w:rsidDel="00000000" w:rsidR="00000000" w:rsidRPr="00000000">
        <w:rPr>
          <w:rtl w:val="0"/>
        </w:rPr>
        <w:t xml:space="preserve">Okay kha se start karu I don't know... College se canteen...canteen se leke mess... Mess se room.. Stairs I don't know humne kha masti nahi kia hai..or humari kha memories nahi hai....hostel ke sare corner me shyad kucch na kuch yade mil hi jaegi. Hidden cafe ki masti or fir humara rona dhona... Nd meri fav cute wali hug... Meri tabyat kharab hone me tera dhyan rakhana... Nd yes tujhe hug kar ke sone me Bohot maja aata hai or nind bhi aa jati hai... U r cute sweet girl... I wish hume or time mila hota... 4 yr is so less to spend with you... Gonna miss you so much... Love you so much😘😘</w:t>
      </w:r>
    </w:p>
    <w:p w:rsidR="00000000" w:rsidDel="00000000" w:rsidP="00000000" w:rsidRDefault="00000000" w:rsidRPr="00000000" w14:paraId="00000003">
      <w:pPr>
        <w:rPr/>
      </w:pPr>
      <w:r w:rsidDel="00000000" w:rsidR="00000000" w:rsidRPr="00000000">
        <w:rPr>
          <w:rtl w:val="0"/>
        </w:rPr>
        <w:t xml:space="preserve">... Your true Love mrunal💙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