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sapna!!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aren't that much close .the one line for 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Beauty with brain♥️ and good dressing sense ✨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Stay beautiful always♥️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