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81DD" w14:textId="77777777" w:rsidR="00F97B05" w:rsidRDefault="00ED09A8">
      <w:r>
        <w:t>The system shall alert the user when an anomaly occurs</w:t>
      </w:r>
    </w:p>
    <w:p w14:paraId="1219C83D" w14:textId="77777777" w:rsidR="00ED09A8" w:rsidRDefault="00175074">
      <w:bookmarkStart w:id="0" w:name="_GoBack"/>
      <w:r>
        <w:t xml:space="preserve">The system shall store of </w:t>
      </w:r>
      <w:r w:rsidR="00ED09A8">
        <w:t>the recent alerts and display on an alert screen</w:t>
      </w:r>
    </w:p>
    <w:bookmarkEnd w:id="0"/>
    <w:p w14:paraId="0223948C" w14:textId="77777777" w:rsidR="00ED09A8" w:rsidRDefault="00ED09A8">
      <w:r>
        <w:t xml:space="preserve">The system shall display info about the anomalies if the user clicks on it. </w:t>
      </w:r>
    </w:p>
    <w:sectPr w:rsidR="00ED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A8"/>
    <w:rsid w:val="00175074"/>
    <w:rsid w:val="00ED09A8"/>
    <w:rsid w:val="00F9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98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</dc:creator>
  <cp:lastModifiedBy>Joseph Aguirre</cp:lastModifiedBy>
  <cp:revision>2</cp:revision>
  <dcterms:created xsi:type="dcterms:W3CDTF">2013-05-06T18:20:00Z</dcterms:created>
  <dcterms:modified xsi:type="dcterms:W3CDTF">2013-05-06T18:33:00Z</dcterms:modified>
</cp:coreProperties>
</file>