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61C5" w14:textId="77777777" w:rsidR="00AA47A5" w:rsidRPr="00AA47A5" w:rsidRDefault="00AA47A5" w:rsidP="00AA47A5">
      <w:pPr>
        <w:rPr>
          <w:b/>
          <w:bCs/>
        </w:rPr>
      </w:pPr>
      <w:r w:rsidRPr="00AA47A5">
        <w:rPr>
          <w:b/>
          <w:bCs/>
        </w:rPr>
        <w:t xml:space="preserve">Projektdirektiv för </w:t>
      </w:r>
      <w:proofErr w:type="spellStart"/>
      <w:r w:rsidRPr="00AA47A5">
        <w:rPr>
          <w:b/>
          <w:bCs/>
        </w:rPr>
        <w:t>HelHälsa</w:t>
      </w:r>
      <w:proofErr w:type="spellEnd"/>
      <w:r w:rsidRPr="00AA47A5">
        <w:rPr>
          <w:b/>
          <w:bCs/>
        </w:rPr>
        <w:t xml:space="preserve"> Mobilapplikation:</w:t>
      </w:r>
    </w:p>
    <w:p w14:paraId="142199C9" w14:textId="77777777" w:rsidR="00AA47A5" w:rsidRPr="00AA47A5" w:rsidRDefault="00AA47A5" w:rsidP="00AA47A5">
      <w:r w:rsidRPr="00AA47A5">
        <w:pict w14:anchorId="5BB531DA">
          <v:rect id="_x0000_i1031" style="width:0;height:0" o:hralign="center" o:hrstd="t" o:hrnoshade="t" o:hr="t" fillcolor="#374151" stroked="f"/>
        </w:pict>
      </w:r>
    </w:p>
    <w:p w14:paraId="681577FA" w14:textId="77777777" w:rsidR="00AA47A5" w:rsidRPr="00AA47A5" w:rsidRDefault="00AA47A5" w:rsidP="00AA47A5">
      <w:r w:rsidRPr="00AA47A5">
        <w:t>Projektets Titel:</w:t>
      </w:r>
    </w:p>
    <w:p w14:paraId="1AA8A85C" w14:textId="77777777" w:rsidR="00AA47A5" w:rsidRPr="00AA47A5" w:rsidRDefault="00AA47A5" w:rsidP="00AA47A5">
      <w:r w:rsidRPr="00AA47A5">
        <w:t xml:space="preserve">Utveckling och Lansering av </w:t>
      </w:r>
      <w:proofErr w:type="spellStart"/>
      <w:r w:rsidRPr="00AA47A5">
        <w:t>HelHälsa</w:t>
      </w:r>
      <w:proofErr w:type="spellEnd"/>
      <w:r w:rsidRPr="00AA47A5">
        <w:t xml:space="preserve"> Mobilapplikation</w:t>
      </w:r>
    </w:p>
    <w:p w14:paraId="534F9289" w14:textId="77777777" w:rsidR="00AA47A5" w:rsidRPr="00AA47A5" w:rsidRDefault="00AA47A5" w:rsidP="00AA47A5">
      <w:r w:rsidRPr="00AA47A5">
        <w:t>Bakgrund:</w:t>
      </w:r>
    </w:p>
    <w:p w14:paraId="2EB565B1" w14:textId="77777777" w:rsidR="00AA47A5" w:rsidRPr="00AA47A5" w:rsidRDefault="00AA47A5" w:rsidP="00AA47A5">
      <w:r w:rsidRPr="00AA47A5">
        <w:t xml:space="preserve">I takt med att medvetenheten om vikten av fysisk och mental hälsa ökar, har behovet av en integrerad och användarvänlig lösning för att hantera individens hälsa blivit uppenbart. Fler och fler människor söker digitala lösningar för att hålla koll på sin hälsa och välbefinnande. </w:t>
      </w:r>
      <w:proofErr w:type="spellStart"/>
      <w:r w:rsidRPr="00AA47A5">
        <w:t>HelHälsa</w:t>
      </w:r>
      <w:proofErr w:type="spellEnd"/>
      <w:r w:rsidRPr="00AA47A5">
        <w:t xml:space="preserve"> projektet initieras för att möta denna ökande efterfrågan och leverera en mobilapplikation som sammanför all </w:t>
      </w:r>
      <w:proofErr w:type="gramStart"/>
      <w:r w:rsidRPr="00AA47A5">
        <w:t>hälsorelaterad data</w:t>
      </w:r>
      <w:proofErr w:type="gramEnd"/>
      <w:r w:rsidRPr="00AA47A5">
        <w:t xml:space="preserve"> på en plattform.</w:t>
      </w:r>
    </w:p>
    <w:p w14:paraId="000AFB91" w14:textId="77777777" w:rsidR="00AA47A5" w:rsidRPr="00AA47A5" w:rsidRDefault="00AA47A5" w:rsidP="00AA47A5">
      <w:r w:rsidRPr="00AA47A5">
        <w:t>Syfte:</w:t>
      </w:r>
    </w:p>
    <w:p w14:paraId="406188FF" w14:textId="77777777" w:rsidR="00AA47A5" w:rsidRPr="00AA47A5" w:rsidRDefault="00AA47A5" w:rsidP="00AA47A5">
      <w:r w:rsidRPr="00AA47A5">
        <w:t xml:space="preserve">Syftet med </w:t>
      </w:r>
      <w:proofErr w:type="spellStart"/>
      <w:r w:rsidRPr="00AA47A5">
        <w:t>HelHälsa</w:t>
      </w:r>
      <w:proofErr w:type="spellEnd"/>
      <w:r w:rsidRPr="00AA47A5">
        <w:t>-projektet är att utveckla en mobilapplikation som erbjuder en omfattande lösning för användare att övervaka, analysera och förbättra sin fysiska och mentala hälsa genom att samla all hälsodata på en och samma plattform.</w:t>
      </w:r>
    </w:p>
    <w:p w14:paraId="78D175A0" w14:textId="77777777" w:rsidR="00AA47A5" w:rsidRPr="00AA47A5" w:rsidRDefault="00AA47A5" w:rsidP="00AA47A5">
      <w:r w:rsidRPr="00AA47A5">
        <w:t>Mål:</w:t>
      </w:r>
    </w:p>
    <w:p w14:paraId="169A848C" w14:textId="77777777" w:rsidR="00AA47A5" w:rsidRPr="00AA47A5" w:rsidRDefault="00AA47A5" w:rsidP="00AA47A5">
      <w:pPr>
        <w:numPr>
          <w:ilvl w:val="0"/>
          <w:numId w:val="1"/>
        </w:numPr>
      </w:pPr>
      <w:r w:rsidRPr="00AA47A5">
        <w:rPr>
          <w:b/>
          <w:bCs/>
        </w:rPr>
        <w:t>Utveckla en användarvänlig mobilapplikation</w:t>
      </w:r>
      <w:r w:rsidRPr="00AA47A5">
        <w:t xml:space="preserve"> med en intuitiv design som möjliggör enkel navigering och användning.</w:t>
      </w:r>
    </w:p>
    <w:p w14:paraId="40DBA76E" w14:textId="77777777" w:rsidR="00AA47A5" w:rsidRPr="00AA47A5" w:rsidRDefault="00AA47A5" w:rsidP="00AA47A5">
      <w:pPr>
        <w:numPr>
          <w:ilvl w:val="0"/>
          <w:numId w:val="1"/>
        </w:numPr>
      </w:pPr>
      <w:r w:rsidRPr="00AA47A5">
        <w:rPr>
          <w:b/>
          <w:bCs/>
        </w:rPr>
        <w:t xml:space="preserve">Integrera med </w:t>
      </w:r>
      <w:proofErr w:type="spellStart"/>
      <w:r w:rsidRPr="00AA47A5">
        <w:rPr>
          <w:b/>
          <w:bCs/>
        </w:rPr>
        <w:t>Wearables</w:t>
      </w:r>
      <w:proofErr w:type="spellEnd"/>
      <w:r w:rsidRPr="00AA47A5">
        <w:rPr>
          <w:b/>
          <w:bCs/>
        </w:rPr>
        <w:t xml:space="preserve"> och andra hälsorelaterade </w:t>
      </w:r>
      <w:proofErr w:type="spellStart"/>
      <w:r w:rsidRPr="00AA47A5">
        <w:rPr>
          <w:b/>
          <w:bCs/>
        </w:rPr>
        <w:t>appar</w:t>
      </w:r>
      <w:proofErr w:type="spellEnd"/>
      <w:r w:rsidRPr="00AA47A5">
        <w:t xml:space="preserve"> för att samla och synkronisera hälsodata automatiskt.</w:t>
      </w:r>
    </w:p>
    <w:p w14:paraId="45B3061F" w14:textId="77777777" w:rsidR="00AA47A5" w:rsidRPr="00AA47A5" w:rsidRDefault="00AA47A5" w:rsidP="00AA47A5">
      <w:pPr>
        <w:numPr>
          <w:ilvl w:val="0"/>
          <w:numId w:val="1"/>
        </w:numPr>
      </w:pPr>
      <w:r w:rsidRPr="00AA47A5">
        <w:rPr>
          <w:b/>
          <w:bCs/>
        </w:rPr>
        <w:t>Skapa en säker och privat datahanteringslösning</w:t>
      </w:r>
      <w:r w:rsidRPr="00AA47A5">
        <w:t xml:space="preserve"> för att säkerställa användarnas integritet och dataskydd.</w:t>
      </w:r>
    </w:p>
    <w:p w14:paraId="7FFEA0F5" w14:textId="77777777" w:rsidR="00AA47A5" w:rsidRPr="00AA47A5" w:rsidRDefault="00AA47A5" w:rsidP="00AA47A5">
      <w:pPr>
        <w:numPr>
          <w:ilvl w:val="0"/>
          <w:numId w:val="1"/>
        </w:numPr>
      </w:pPr>
      <w:r w:rsidRPr="00AA47A5">
        <w:rPr>
          <w:b/>
          <w:bCs/>
        </w:rPr>
        <w:t>Leverera skräddarsydda insikter och rekommendationer</w:t>
      </w:r>
      <w:r w:rsidRPr="00AA47A5">
        <w:t xml:space="preserve"> till användarna baserat på deras hälsodata.</w:t>
      </w:r>
    </w:p>
    <w:p w14:paraId="6671E511" w14:textId="77777777" w:rsidR="00AA47A5" w:rsidRPr="00AA47A5" w:rsidRDefault="00AA47A5" w:rsidP="00AA47A5">
      <w:pPr>
        <w:numPr>
          <w:ilvl w:val="0"/>
          <w:numId w:val="1"/>
        </w:numPr>
      </w:pPr>
      <w:r w:rsidRPr="00AA47A5">
        <w:rPr>
          <w:b/>
          <w:bCs/>
        </w:rPr>
        <w:t>Möjliggöra för användare att sätta och följa upp personliga hälsomål</w:t>
      </w:r>
      <w:r w:rsidRPr="00AA47A5">
        <w:t xml:space="preserve"> för att främja en bättre livskvalitet.</w:t>
      </w:r>
    </w:p>
    <w:p w14:paraId="3A6DA600" w14:textId="77777777" w:rsidR="00AA47A5" w:rsidRPr="00AA47A5" w:rsidRDefault="00AA47A5" w:rsidP="00AA47A5">
      <w:pPr>
        <w:numPr>
          <w:ilvl w:val="0"/>
          <w:numId w:val="1"/>
        </w:numPr>
      </w:pPr>
      <w:r w:rsidRPr="00AA47A5">
        <w:rPr>
          <w:b/>
          <w:bCs/>
        </w:rPr>
        <w:t>Lansera applikationen</w:t>
      </w:r>
      <w:r w:rsidRPr="00AA47A5">
        <w:t xml:space="preserve"> till allmänheten inom den fastställda tidsramen och budgeten.</w:t>
      </w:r>
    </w:p>
    <w:p w14:paraId="1B862C43" w14:textId="77777777" w:rsidR="00AA47A5" w:rsidRPr="00AA47A5" w:rsidRDefault="00AA47A5" w:rsidP="00AA47A5">
      <w:r w:rsidRPr="00AA47A5">
        <w:t>Omfattning:</w:t>
      </w:r>
    </w:p>
    <w:p w14:paraId="055CCD27" w14:textId="77777777" w:rsidR="00AA47A5" w:rsidRPr="00AA47A5" w:rsidRDefault="00AA47A5" w:rsidP="00AA47A5">
      <w:r w:rsidRPr="00AA47A5">
        <w:rPr>
          <w:b/>
          <w:bCs/>
        </w:rPr>
        <w:t>Ingår:</w:t>
      </w:r>
    </w:p>
    <w:p w14:paraId="5436F73B" w14:textId="77777777" w:rsidR="00AA47A5" w:rsidRPr="00AA47A5" w:rsidRDefault="00AA47A5" w:rsidP="00AA47A5">
      <w:pPr>
        <w:numPr>
          <w:ilvl w:val="0"/>
          <w:numId w:val="2"/>
        </w:numPr>
      </w:pPr>
      <w:r w:rsidRPr="00AA47A5">
        <w:t>Design och utveckling av mobilapplikationen.</w:t>
      </w:r>
    </w:p>
    <w:p w14:paraId="5BB776C3" w14:textId="77777777" w:rsidR="00AA47A5" w:rsidRPr="00AA47A5" w:rsidRDefault="00AA47A5" w:rsidP="00AA47A5">
      <w:pPr>
        <w:numPr>
          <w:ilvl w:val="0"/>
          <w:numId w:val="2"/>
        </w:numPr>
      </w:pPr>
      <w:r w:rsidRPr="00AA47A5">
        <w:t xml:space="preserve">Integration med </w:t>
      </w:r>
      <w:proofErr w:type="spellStart"/>
      <w:r w:rsidRPr="00AA47A5">
        <w:t>wearables</w:t>
      </w:r>
      <w:proofErr w:type="spellEnd"/>
      <w:r w:rsidRPr="00AA47A5">
        <w:t xml:space="preserve"> och andra hälsorelaterade </w:t>
      </w:r>
      <w:proofErr w:type="spellStart"/>
      <w:r w:rsidRPr="00AA47A5">
        <w:t>appar</w:t>
      </w:r>
      <w:proofErr w:type="spellEnd"/>
      <w:r w:rsidRPr="00AA47A5">
        <w:t>.</w:t>
      </w:r>
    </w:p>
    <w:p w14:paraId="2853F8FF" w14:textId="77777777" w:rsidR="00AA47A5" w:rsidRPr="00AA47A5" w:rsidRDefault="00AA47A5" w:rsidP="00AA47A5">
      <w:pPr>
        <w:numPr>
          <w:ilvl w:val="0"/>
          <w:numId w:val="2"/>
        </w:numPr>
      </w:pPr>
      <w:r w:rsidRPr="00AA47A5">
        <w:t xml:space="preserve">Utveckling av en </w:t>
      </w:r>
      <w:proofErr w:type="spellStart"/>
      <w:r w:rsidRPr="00AA47A5">
        <w:t>backend</w:t>
      </w:r>
      <w:proofErr w:type="spellEnd"/>
      <w:r w:rsidRPr="00AA47A5">
        <w:t>-server för datahantering och analys.</w:t>
      </w:r>
    </w:p>
    <w:p w14:paraId="38842687" w14:textId="77777777" w:rsidR="00AA47A5" w:rsidRPr="00AA47A5" w:rsidRDefault="00AA47A5" w:rsidP="00AA47A5">
      <w:pPr>
        <w:numPr>
          <w:ilvl w:val="0"/>
          <w:numId w:val="2"/>
        </w:numPr>
      </w:pPr>
      <w:r w:rsidRPr="00AA47A5">
        <w:t xml:space="preserve">Skapande av intuitiva </w:t>
      </w:r>
      <w:proofErr w:type="spellStart"/>
      <w:r w:rsidRPr="00AA47A5">
        <w:t>dashboards</w:t>
      </w:r>
      <w:proofErr w:type="spellEnd"/>
      <w:r w:rsidRPr="00AA47A5">
        <w:t xml:space="preserve"> och rapporteringsfunktioner.</w:t>
      </w:r>
    </w:p>
    <w:p w14:paraId="40C6E55B" w14:textId="77777777" w:rsidR="00AA47A5" w:rsidRPr="00AA47A5" w:rsidRDefault="00AA47A5" w:rsidP="00AA47A5">
      <w:pPr>
        <w:numPr>
          <w:ilvl w:val="0"/>
          <w:numId w:val="2"/>
        </w:numPr>
      </w:pPr>
      <w:r w:rsidRPr="00AA47A5">
        <w:t>Testning och felsökning av applikationen innan lansering.</w:t>
      </w:r>
    </w:p>
    <w:p w14:paraId="2959A582" w14:textId="77777777" w:rsidR="00AA47A5" w:rsidRPr="00AA47A5" w:rsidRDefault="00AA47A5" w:rsidP="00AA47A5">
      <w:pPr>
        <w:numPr>
          <w:ilvl w:val="0"/>
          <w:numId w:val="2"/>
        </w:numPr>
      </w:pPr>
      <w:r w:rsidRPr="00AA47A5">
        <w:t>Marknadsföring och lansering av applikationen till allmänheten.</w:t>
      </w:r>
    </w:p>
    <w:p w14:paraId="6F2F30B5" w14:textId="4DF7D102" w:rsidR="00AA47A5" w:rsidRPr="00AA47A5" w:rsidRDefault="00925905" w:rsidP="00AA47A5">
      <w:r>
        <w:rPr>
          <w:b/>
          <w:bCs/>
        </w:rPr>
        <w:t>Avgränsningar</w:t>
      </w:r>
      <w:r w:rsidR="00AA47A5" w:rsidRPr="00AA47A5">
        <w:rPr>
          <w:b/>
          <w:bCs/>
        </w:rPr>
        <w:t>:</w:t>
      </w:r>
    </w:p>
    <w:p w14:paraId="006C90B6" w14:textId="77777777" w:rsidR="00AA47A5" w:rsidRPr="00AA47A5" w:rsidRDefault="00AA47A5" w:rsidP="00AA47A5">
      <w:pPr>
        <w:numPr>
          <w:ilvl w:val="0"/>
          <w:numId w:val="3"/>
        </w:numPr>
      </w:pPr>
      <w:proofErr w:type="gramStart"/>
      <w:r w:rsidRPr="00AA47A5">
        <w:lastRenderedPageBreak/>
        <w:t>Kontinuerlig underhåll</w:t>
      </w:r>
      <w:proofErr w:type="gramEnd"/>
      <w:r w:rsidRPr="00AA47A5">
        <w:t xml:space="preserve"> och support efter lansering (hanteras i ett separat projekt).</w:t>
      </w:r>
    </w:p>
    <w:p w14:paraId="5FF83A75" w14:textId="77777777" w:rsidR="00AA47A5" w:rsidRPr="00AA47A5" w:rsidRDefault="00AA47A5" w:rsidP="00AA47A5">
      <w:pPr>
        <w:numPr>
          <w:ilvl w:val="0"/>
          <w:numId w:val="3"/>
        </w:numPr>
      </w:pPr>
      <w:r w:rsidRPr="00AA47A5">
        <w:t xml:space="preserve">Utveckling av hårdvara eller </w:t>
      </w:r>
      <w:proofErr w:type="spellStart"/>
      <w:r w:rsidRPr="00AA47A5">
        <w:t>wearables</w:t>
      </w:r>
      <w:proofErr w:type="spellEnd"/>
      <w:r w:rsidRPr="00AA47A5">
        <w:t xml:space="preserve"> (fokuserar endast på mobilapplikationen).</w:t>
      </w:r>
    </w:p>
    <w:p w14:paraId="50E77804" w14:textId="77777777" w:rsidR="00AA47A5" w:rsidRPr="00AA47A5" w:rsidRDefault="00AA47A5" w:rsidP="00AA47A5">
      <w:r w:rsidRPr="00AA47A5">
        <w:t>Befogenheter:</w:t>
      </w:r>
    </w:p>
    <w:p w14:paraId="5AF40AC4" w14:textId="77777777" w:rsidR="00AA47A5" w:rsidRPr="00AA47A5" w:rsidRDefault="00AA47A5" w:rsidP="00AA47A5">
      <w:pPr>
        <w:numPr>
          <w:ilvl w:val="0"/>
          <w:numId w:val="4"/>
        </w:numPr>
      </w:pPr>
      <w:r w:rsidRPr="00AA47A5">
        <w:rPr>
          <w:b/>
          <w:bCs/>
        </w:rPr>
        <w:t>Projektledare:</w:t>
      </w:r>
      <w:r w:rsidRPr="00AA47A5">
        <w:t xml:space="preserve"> Har fullständig befogenhet att leda projektteamet, tilldela resurser, och göra övergripande beslut angående projektets genomförande.</w:t>
      </w:r>
    </w:p>
    <w:p w14:paraId="5F4DEED2" w14:textId="77777777" w:rsidR="00AA47A5" w:rsidRPr="00AA47A5" w:rsidRDefault="00AA47A5" w:rsidP="00AA47A5">
      <w:pPr>
        <w:numPr>
          <w:ilvl w:val="0"/>
          <w:numId w:val="4"/>
        </w:numPr>
      </w:pPr>
      <w:r w:rsidRPr="00AA47A5">
        <w:rPr>
          <w:b/>
          <w:bCs/>
        </w:rPr>
        <w:t>Utvecklingsteam:</w:t>
      </w:r>
      <w:r w:rsidRPr="00AA47A5">
        <w:t xml:space="preserve"> Ansvarar för design, utveckling, och testning av applikationen under ledning av projektledaren.</w:t>
      </w:r>
    </w:p>
    <w:p w14:paraId="4BCFE487" w14:textId="77777777" w:rsidR="00AA47A5" w:rsidRPr="00AA47A5" w:rsidRDefault="00AA47A5" w:rsidP="00AA47A5">
      <w:pPr>
        <w:numPr>
          <w:ilvl w:val="0"/>
          <w:numId w:val="4"/>
        </w:numPr>
      </w:pPr>
      <w:r w:rsidRPr="00AA47A5">
        <w:rPr>
          <w:b/>
          <w:bCs/>
        </w:rPr>
        <w:t>Marknadsföringsteam:</w:t>
      </w:r>
      <w:r w:rsidRPr="00AA47A5">
        <w:t xml:space="preserve"> Ansvarar för marknadsförings- och lanseringsstrategin under ledning av projektledaren.</w:t>
      </w:r>
    </w:p>
    <w:p w14:paraId="017EDAA6" w14:textId="77777777" w:rsidR="00AA47A5" w:rsidRPr="00AA47A5" w:rsidRDefault="00AA47A5" w:rsidP="00AA47A5">
      <w:r w:rsidRPr="00AA47A5">
        <w:t>Budget:</w:t>
      </w:r>
    </w:p>
    <w:p w14:paraId="7A96D058" w14:textId="77777777" w:rsidR="00AA47A5" w:rsidRPr="00AA47A5" w:rsidRDefault="00AA47A5" w:rsidP="00AA47A5">
      <w:r w:rsidRPr="00AA47A5">
        <w:t>Översiktlig budget för projektet är uppskattad till 2 miljoner SEK, som omfattar personal, utvecklingsverktyg, licenser, marknadsföring och andra relaterade kostnader.</w:t>
      </w:r>
    </w:p>
    <w:p w14:paraId="06C3A919" w14:textId="77777777" w:rsidR="00AA47A5" w:rsidRPr="00AA47A5" w:rsidRDefault="00AA47A5" w:rsidP="00AA47A5">
      <w:r w:rsidRPr="00AA47A5">
        <w:t>Tidsram:</w:t>
      </w:r>
    </w:p>
    <w:p w14:paraId="1B3ADD1B" w14:textId="77777777" w:rsidR="00AA47A5" w:rsidRPr="00AA47A5" w:rsidRDefault="00AA47A5" w:rsidP="00AA47A5">
      <w:r w:rsidRPr="00AA47A5">
        <w:t>Projektets startdatum är planerat till den 1 januari 2024 och slutdatum är planerat till den 31 december 2024.</w:t>
      </w:r>
    </w:p>
    <w:p w14:paraId="5B77E185" w14:textId="77777777" w:rsidR="00FB0EB0" w:rsidRDefault="00FB0EB0"/>
    <w:sectPr w:rsidR="00FB0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7743"/>
    <w:multiLevelType w:val="multilevel"/>
    <w:tmpl w:val="26A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B60C0"/>
    <w:multiLevelType w:val="multilevel"/>
    <w:tmpl w:val="DD5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E543EB"/>
    <w:multiLevelType w:val="multilevel"/>
    <w:tmpl w:val="B7A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548A1"/>
    <w:multiLevelType w:val="multilevel"/>
    <w:tmpl w:val="18B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837303">
    <w:abstractNumId w:val="2"/>
  </w:num>
  <w:num w:numId="2" w16cid:durableId="698815478">
    <w:abstractNumId w:val="1"/>
  </w:num>
  <w:num w:numId="3" w16cid:durableId="149104896">
    <w:abstractNumId w:val="0"/>
  </w:num>
  <w:num w:numId="4" w16cid:durableId="52533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2C"/>
    <w:rsid w:val="0013082C"/>
    <w:rsid w:val="003A0EE5"/>
    <w:rsid w:val="00925905"/>
    <w:rsid w:val="00987ED7"/>
    <w:rsid w:val="00AA47A5"/>
    <w:rsid w:val="00FB0E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F62D"/>
  <w15:chartTrackingRefBased/>
  <w15:docId w15:val="{753EE6CC-81EF-49DD-B9A7-97435824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9960">
      <w:bodyDiv w:val="1"/>
      <w:marLeft w:val="0"/>
      <w:marRight w:val="0"/>
      <w:marTop w:val="0"/>
      <w:marBottom w:val="0"/>
      <w:divBdr>
        <w:top w:val="none" w:sz="0" w:space="0" w:color="auto"/>
        <w:left w:val="none" w:sz="0" w:space="0" w:color="auto"/>
        <w:bottom w:val="none" w:sz="0" w:space="0" w:color="auto"/>
        <w:right w:val="none" w:sz="0" w:space="0" w:color="auto"/>
      </w:divBdr>
    </w:div>
    <w:div w:id="14517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2243</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Asadi</dc:creator>
  <cp:keywords/>
  <dc:description/>
  <cp:lastModifiedBy>Kian Asadi</cp:lastModifiedBy>
  <cp:revision>3</cp:revision>
  <dcterms:created xsi:type="dcterms:W3CDTF">2023-10-08T08:15:00Z</dcterms:created>
  <dcterms:modified xsi:type="dcterms:W3CDTF">2023-10-08T08:17:00Z</dcterms:modified>
</cp:coreProperties>
</file>