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62" w:rsidRPr="002618EC" w:rsidRDefault="009015E2" w:rsidP="002618E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8EC"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:rsidR="009015E2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015E2" w:rsidRPr="002618EC">
        <w:rPr>
          <w:rFonts w:ascii="Times New Roman" w:hAnsi="Times New Roman" w:cs="Times New Roman"/>
          <w:sz w:val="24"/>
          <w:szCs w:val="24"/>
        </w:rPr>
        <w:t>Введение</w:t>
      </w:r>
    </w:p>
    <w:p w:rsidR="009015E2" w:rsidRPr="002618EC" w:rsidRDefault="009015E2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1.1. Область применения</w:t>
      </w:r>
    </w:p>
    <w:p w:rsidR="009015E2" w:rsidRPr="002618EC" w:rsidRDefault="009015E2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Требования настоящего документа применяются при:</w:t>
      </w:r>
    </w:p>
    <w:p w:rsidR="009015E2" w:rsidRPr="002618EC" w:rsidRDefault="009015E2" w:rsidP="002618EC">
      <w:pPr>
        <w:pStyle w:val="a3"/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предварительных комплексных испытаниях;</w:t>
      </w:r>
    </w:p>
    <w:p w:rsidR="009015E2" w:rsidRPr="002618EC" w:rsidRDefault="009015E2" w:rsidP="002618EC">
      <w:pPr>
        <w:pStyle w:val="a3"/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опытной эксплуатации;</w:t>
      </w:r>
    </w:p>
    <w:p w:rsidR="009015E2" w:rsidRPr="002618EC" w:rsidRDefault="009015E2" w:rsidP="002618EC">
      <w:pPr>
        <w:pStyle w:val="a3"/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приемочных испытаниях;</w:t>
      </w:r>
    </w:p>
    <w:p w:rsidR="009015E2" w:rsidRPr="002618EC" w:rsidRDefault="009015E2" w:rsidP="002618EC">
      <w:pPr>
        <w:pStyle w:val="a3"/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промышленной эксплуатации.</w:t>
      </w:r>
    </w:p>
    <w:p w:rsidR="009015E2" w:rsidRPr="002618EC" w:rsidRDefault="009015E2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1.2. Краткое описание возможностей</w:t>
      </w:r>
    </w:p>
    <w:p w:rsidR="009015E2" w:rsidRPr="002618EC" w:rsidRDefault="009015E2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ИС «Заказы» предназначена </w:t>
      </w:r>
      <w:r w:rsidR="00B732F3" w:rsidRPr="002618EC">
        <w:rPr>
          <w:rFonts w:ascii="Times New Roman" w:hAnsi="Times New Roman" w:cs="Times New Roman"/>
          <w:sz w:val="24"/>
          <w:szCs w:val="24"/>
        </w:rPr>
        <w:t>для оптимизации производственного процесса</w:t>
      </w:r>
    </w:p>
    <w:p w:rsidR="009015E2" w:rsidRPr="002618EC" w:rsidRDefault="009015E2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ИС</w:t>
      </w:r>
      <w:r w:rsidRPr="002618EC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Pr="002618EC">
        <w:rPr>
          <w:rFonts w:ascii="Times New Roman" w:hAnsi="Times New Roman" w:cs="Times New Roman"/>
          <w:sz w:val="24"/>
          <w:szCs w:val="24"/>
        </w:rPr>
        <w:t>следующие возможности:</w:t>
      </w:r>
    </w:p>
    <w:p w:rsidR="009015E2" w:rsidRPr="002618EC" w:rsidRDefault="009015E2" w:rsidP="002618EC">
      <w:pPr>
        <w:pStyle w:val="a3"/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Создание заказа</w:t>
      </w:r>
    </w:p>
    <w:p w:rsidR="009015E2" w:rsidRPr="002618EC" w:rsidRDefault="009015E2" w:rsidP="002618EC">
      <w:pPr>
        <w:pStyle w:val="a3"/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Изменение заказа</w:t>
      </w:r>
    </w:p>
    <w:p w:rsidR="009015E2" w:rsidRPr="002618EC" w:rsidRDefault="009015E2" w:rsidP="002618EC">
      <w:pPr>
        <w:pStyle w:val="a3"/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Удаление заказа</w:t>
      </w:r>
    </w:p>
    <w:p w:rsidR="009015E2" w:rsidRPr="002618EC" w:rsidRDefault="009015E2" w:rsidP="002618EC">
      <w:pPr>
        <w:pStyle w:val="a3"/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Поиск заказа по критериям</w:t>
      </w:r>
    </w:p>
    <w:p w:rsidR="009015E2" w:rsidRPr="002618EC" w:rsidRDefault="009015E2" w:rsidP="002618EC">
      <w:pPr>
        <w:pStyle w:val="a3"/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Добавление/Изменение/Удаление информации в справочниках </w:t>
      </w:r>
    </w:p>
    <w:p w:rsidR="009015E2" w:rsidRPr="002618EC" w:rsidRDefault="009015E2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015E2" w:rsidRPr="002618EC" w:rsidRDefault="009015E2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1.3. Уровень подготовки пользователя</w:t>
      </w:r>
    </w:p>
    <w:p w:rsidR="009015E2" w:rsidRPr="002618EC" w:rsidRDefault="009015E2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2618EC">
        <w:rPr>
          <w:rFonts w:ascii="Times New Roman" w:hAnsi="Times New Roman" w:cs="Times New Roman"/>
          <w:sz w:val="24"/>
          <w:szCs w:val="24"/>
        </w:rPr>
        <w:t>ИС</w:t>
      </w:r>
      <w:r w:rsidRPr="002618EC">
        <w:rPr>
          <w:rFonts w:ascii="Times New Roman" w:hAnsi="Times New Roman" w:cs="Times New Roman"/>
          <w:sz w:val="24"/>
          <w:szCs w:val="24"/>
        </w:rPr>
        <w:t xml:space="preserve"> должен иметь опыт работы с ОС MS </w:t>
      </w:r>
    </w:p>
    <w:p w:rsidR="00B8222A" w:rsidRDefault="00B8222A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015E2" w:rsidRPr="002618EC" w:rsidRDefault="009015E2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2. Назначение и условия применения </w:t>
      </w: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ИС «Заказы» предназначена для управления производственными заказами</w:t>
      </w:r>
    </w:p>
    <w:p w:rsidR="009015E2" w:rsidRPr="002618EC" w:rsidRDefault="00371B1D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Работа с ИС «Заказы» доступна всем пользователям с установленными правами доступа.</w:t>
      </w:r>
    </w:p>
    <w:p w:rsidR="00B8222A" w:rsidRDefault="00B8222A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3. Подготовка к работе</w:t>
      </w: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3.1. Состав и содержание дистрибутивного носителя данных</w:t>
      </w: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 w:rsidRPr="002618EC">
        <w:rPr>
          <w:rFonts w:ascii="Times New Roman" w:hAnsi="Times New Roman" w:cs="Times New Roman"/>
          <w:sz w:val="24"/>
          <w:szCs w:val="24"/>
        </w:rPr>
        <w:t>ИС «Заказы»</w:t>
      </w:r>
      <w:r w:rsidRPr="002618EC">
        <w:rPr>
          <w:rFonts w:ascii="Times New Roman" w:hAnsi="Times New Roman" w:cs="Times New Roman"/>
          <w:sz w:val="24"/>
          <w:szCs w:val="24"/>
        </w:rPr>
        <w:t xml:space="preserve"> необходимо следующее программное обеспечение:</w:t>
      </w: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 w:rsidRPr="002618EC"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3.2. Порядок загрузки данных и программ</w:t>
      </w:r>
    </w:p>
    <w:p w:rsidR="00B732F3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Перед началом работы с </w:t>
      </w:r>
      <w:r w:rsidRPr="002618EC">
        <w:rPr>
          <w:rFonts w:ascii="Times New Roman" w:hAnsi="Times New Roman" w:cs="Times New Roman"/>
          <w:sz w:val="24"/>
          <w:szCs w:val="24"/>
        </w:rPr>
        <w:t>ИС «Заказы»</w:t>
      </w:r>
      <w:r w:rsidRPr="002618EC">
        <w:rPr>
          <w:rFonts w:ascii="Times New Roman" w:hAnsi="Times New Roman" w:cs="Times New Roman"/>
          <w:sz w:val="24"/>
          <w:szCs w:val="24"/>
        </w:rPr>
        <w:t xml:space="preserve"> на рабочем месте пользователя необходимо выполнить следующие действия:</w:t>
      </w:r>
    </w:p>
    <w:p w:rsidR="00B8222A" w:rsidRPr="00567914" w:rsidRDefault="000C3CE4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папку с программой </w:t>
      </w:r>
      <w:r w:rsidR="00567914">
        <w:rPr>
          <w:rFonts w:ascii="Times New Roman" w:hAnsi="Times New Roman" w:cs="Times New Roman"/>
          <w:sz w:val="24"/>
          <w:szCs w:val="24"/>
        </w:rPr>
        <w:t xml:space="preserve">на компьютер </w:t>
      </w:r>
      <w:proofErr w:type="spellStart"/>
      <w:proofErr w:type="gramStart"/>
      <w:r w:rsidR="00567914">
        <w:rPr>
          <w:rFonts w:ascii="Times New Roman" w:hAnsi="Times New Roman" w:cs="Times New Roman"/>
          <w:sz w:val="24"/>
          <w:szCs w:val="24"/>
        </w:rPr>
        <w:t>пользователя.Файл</w:t>
      </w:r>
      <w:proofErr w:type="spellEnd"/>
      <w:proofErr w:type="gramEnd"/>
      <w:r w:rsidR="00567914">
        <w:rPr>
          <w:rFonts w:ascii="Times New Roman" w:hAnsi="Times New Roman" w:cs="Times New Roman"/>
          <w:sz w:val="24"/>
          <w:szCs w:val="24"/>
        </w:rPr>
        <w:t xml:space="preserve"> запуска программы «Заказы.</w:t>
      </w:r>
      <w:r w:rsidR="00567914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567914"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3.3. Порядок проверки работоспособности</w:t>
      </w: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Для проверки доступности </w:t>
      </w:r>
      <w:r w:rsidRPr="002618EC">
        <w:rPr>
          <w:rFonts w:ascii="Times New Roman" w:hAnsi="Times New Roman" w:cs="Times New Roman"/>
          <w:sz w:val="24"/>
          <w:szCs w:val="24"/>
        </w:rPr>
        <w:t xml:space="preserve">ИС «Заказы» </w:t>
      </w:r>
      <w:r w:rsidRPr="002618EC">
        <w:rPr>
          <w:rFonts w:ascii="Times New Roman" w:hAnsi="Times New Roman" w:cs="Times New Roman"/>
          <w:sz w:val="24"/>
          <w:szCs w:val="24"/>
        </w:rPr>
        <w:t>с рабочего места пользователя необходимо выполнить следующие действия:</w:t>
      </w: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Убедиться, что открылось приложение </w:t>
      </w:r>
      <w:r w:rsidRPr="002618EC">
        <w:rPr>
          <w:rFonts w:ascii="Times New Roman" w:hAnsi="Times New Roman" w:cs="Times New Roman"/>
          <w:sz w:val="24"/>
          <w:szCs w:val="24"/>
        </w:rPr>
        <w:t>ИС «Заказы».</w:t>
      </w: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В случае если приложение </w:t>
      </w:r>
      <w:r w:rsidRPr="002618EC">
        <w:rPr>
          <w:rFonts w:ascii="Times New Roman" w:hAnsi="Times New Roman" w:cs="Times New Roman"/>
          <w:sz w:val="24"/>
          <w:szCs w:val="24"/>
        </w:rPr>
        <w:t xml:space="preserve">ИС «Заказы» </w:t>
      </w:r>
      <w:r w:rsidRPr="002618EC">
        <w:rPr>
          <w:rFonts w:ascii="Times New Roman" w:hAnsi="Times New Roman" w:cs="Times New Roman"/>
          <w:sz w:val="24"/>
          <w:szCs w:val="24"/>
        </w:rPr>
        <w:t>не запускается, то следует обратиться в службу поддержки.</w:t>
      </w: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4. Описание операций</w:t>
      </w:r>
    </w:p>
    <w:p w:rsidR="009015E2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1.Заполнение основных справочников «Марка стали», «Единица измерения»</w:t>
      </w: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В главном меню программы необходимо выбрать пункт «Справочники» и далее перейти к нужному справочнику, выбрав его название.</w:t>
      </w:r>
    </w:p>
    <w:p w:rsidR="00B732F3" w:rsidRPr="002618EC" w:rsidRDefault="00B732F3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В результате откроется окно справочника, в котором можно посмотреть </w:t>
      </w:r>
      <w:r w:rsidR="006C2AA5" w:rsidRPr="002618EC">
        <w:rPr>
          <w:rFonts w:ascii="Times New Roman" w:hAnsi="Times New Roman" w:cs="Times New Roman"/>
          <w:sz w:val="24"/>
          <w:szCs w:val="24"/>
        </w:rPr>
        <w:t xml:space="preserve">необходимую информацию, а также </w:t>
      </w:r>
      <w:proofErr w:type="gramStart"/>
      <w:r w:rsidR="006C2AA5" w:rsidRPr="002618EC">
        <w:rPr>
          <w:rFonts w:ascii="Times New Roman" w:hAnsi="Times New Roman" w:cs="Times New Roman"/>
          <w:sz w:val="24"/>
          <w:szCs w:val="24"/>
        </w:rPr>
        <w:t>добавить(</w:t>
      </w:r>
      <w:proofErr w:type="gramEnd"/>
      <w:r w:rsidR="006C2AA5" w:rsidRPr="002618EC">
        <w:rPr>
          <w:rFonts w:ascii="Times New Roman" w:hAnsi="Times New Roman" w:cs="Times New Roman"/>
          <w:sz w:val="24"/>
          <w:szCs w:val="24"/>
        </w:rPr>
        <w:t>кнопка «+»), удалить (кнопка «-»), Редактировать(∆), сохранить(</w:t>
      </w:r>
      <w:r w:rsidR="006C2AA5" w:rsidRPr="002618E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C2AA5" w:rsidRPr="002618EC">
        <w:rPr>
          <w:rFonts w:ascii="Times New Roman" w:hAnsi="Times New Roman" w:cs="Times New Roman"/>
          <w:sz w:val="24"/>
          <w:szCs w:val="24"/>
        </w:rPr>
        <w:t>), отменить(х) и обновить данные(рис.1)</w:t>
      </w:r>
    </w:p>
    <w:p w:rsidR="00B732F3" w:rsidRPr="002618EC" w:rsidRDefault="00B732F3" w:rsidP="00B82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323975" cy="1859353"/>
            <wp:effectExtent l="0" t="0" r="0" b="7620"/>
            <wp:docPr id="2" name="Рисунок 2" descr="http://dl3.joxi.net/drive/2022/05/11/0035/1132/2331756/56/5be365af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3.joxi.net/drive/2022/05/11/0035/1132/2331756/56/5be365af9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499" cy="186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A5" w:rsidRPr="002618EC" w:rsidRDefault="006C2AA5" w:rsidP="00B82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Рис.1 Справочники</w:t>
      </w:r>
    </w:p>
    <w:p w:rsidR="009015E2" w:rsidRPr="002618EC" w:rsidRDefault="009015E2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C2AA5" w:rsidRPr="002618EC" w:rsidRDefault="006C2AA5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2. Просмотр заказов</w:t>
      </w:r>
    </w:p>
    <w:p w:rsidR="006C2AA5" w:rsidRPr="002618EC" w:rsidRDefault="006C2AA5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18EC">
        <w:rPr>
          <w:rFonts w:ascii="Times New Roman" w:hAnsi="Times New Roman" w:cs="Times New Roman"/>
          <w:sz w:val="24"/>
          <w:szCs w:val="24"/>
        </w:rPr>
        <w:t>В главном окне программы вы можете просмотреть все заказы компании и состав каждого заказа</w:t>
      </w:r>
      <w:r w:rsidR="00B8222A">
        <w:rPr>
          <w:rFonts w:ascii="Times New Roman" w:hAnsi="Times New Roman" w:cs="Times New Roman"/>
          <w:sz w:val="24"/>
          <w:szCs w:val="24"/>
        </w:rPr>
        <w:t>(рис.2)</w:t>
      </w:r>
    </w:p>
    <w:p w:rsidR="006C2AA5" w:rsidRDefault="006C2AA5" w:rsidP="00B82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44489"/>
            <wp:effectExtent l="0" t="0" r="3175" b="0"/>
            <wp:docPr id="4" name="Рисунок 4" descr="http://dl3.joxi.net/drive/2022/05/11/0035/1132/2331756/56/0a8570fb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3.joxi.net/drive/2022/05/11/0035/1132/2331756/56/0a8570fbc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2A" w:rsidRPr="002618EC" w:rsidRDefault="00B8222A" w:rsidP="00B82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Рис.2. главное окно программы</w:t>
      </w:r>
    </w:p>
    <w:p w:rsidR="001C304C" w:rsidRPr="002618EC" w:rsidRDefault="001C304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3. Создание и/или изменение заказа</w:t>
      </w:r>
    </w:p>
    <w:p w:rsidR="001C304C" w:rsidRPr="002618EC" w:rsidRDefault="001C304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Для того чтобы создать новый заказ, необходимо в главном меню программы выбрать пункт «Операции»-«</w:t>
      </w:r>
      <w:proofErr w:type="gramStart"/>
      <w:r w:rsidRPr="002618EC">
        <w:rPr>
          <w:rFonts w:ascii="Times New Roman" w:hAnsi="Times New Roman" w:cs="Times New Roman"/>
          <w:sz w:val="24"/>
          <w:szCs w:val="24"/>
        </w:rPr>
        <w:t>Создание»</w:t>
      </w:r>
      <w:r w:rsidR="00B82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222A">
        <w:rPr>
          <w:rFonts w:ascii="Times New Roman" w:hAnsi="Times New Roman" w:cs="Times New Roman"/>
          <w:sz w:val="24"/>
          <w:szCs w:val="24"/>
        </w:rPr>
        <w:t>рис.3)</w:t>
      </w:r>
    </w:p>
    <w:p w:rsidR="001C304C" w:rsidRDefault="001C304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0492" cy="2524125"/>
            <wp:effectExtent l="0" t="0" r="5715" b="0"/>
            <wp:docPr id="5" name="Рисунок 5" descr="http://dl4.joxi.net/drive/2022/05/11/0035/1132/2331756/56/fbe471d9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4.joxi.net/drive/2022/05/11/0035/1132/2331756/56/fbe471d91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900" cy="252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2A" w:rsidRPr="002618EC" w:rsidRDefault="00B8222A" w:rsidP="00B82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Создание/Редактирование данных</w:t>
      </w:r>
    </w:p>
    <w:p w:rsidR="001C304C" w:rsidRPr="002618EC" w:rsidRDefault="001C304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lastRenderedPageBreak/>
        <w:t>В появившемся окне необходимо ввести данные заказа-</w:t>
      </w:r>
      <w:r w:rsidRPr="002618EC">
        <w:rPr>
          <w:rFonts w:ascii="Times New Roman" w:hAnsi="Times New Roman" w:cs="Times New Roman"/>
          <w:sz w:val="24"/>
          <w:szCs w:val="24"/>
        </w:rPr>
        <w:t>Цех-</w:t>
      </w:r>
      <w:proofErr w:type="gramStart"/>
      <w:r w:rsidRPr="002618EC">
        <w:rPr>
          <w:rFonts w:ascii="Times New Roman" w:hAnsi="Times New Roman" w:cs="Times New Roman"/>
          <w:sz w:val="24"/>
          <w:szCs w:val="24"/>
        </w:rPr>
        <w:t xml:space="preserve">производитель </w:t>
      </w:r>
      <w:r w:rsidRPr="002618E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618EC">
        <w:rPr>
          <w:rFonts w:ascii="Times New Roman" w:hAnsi="Times New Roman" w:cs="Times New Roman"/>
          <w:sz w:val="24"/>
          <w:szCs w:val="24"/>
        </w:rPr>
        <w:t xml:space="preserve">  Дата начала, </w:t>
      </w:r>
      <w:r w:rsidRPr="002618EC">
        <w:rPr>
          <w:rFonts w:ascii="Times New Roman" w:hAnsi="Times New Roman" w:cs="Times New Roman"/>
          <w:sz w:val="24"/>
          <w:szCs w:val="24"/>
        </w:rPr>
        <w:t xml:space="preserve"> Да</w:t>
      </w:r>
      <w:r w:rsidRPr="002618EC">
        <w:rPr>
          <w:rFonts w:ascii="Times New Roman" w:hAnsi="Times New Roman" w:cs="Times New Roman"/>
          <w:sz w:val="24"/>
          <w:szCs w:val="24"/>
        </w:rPr>
        <w:t>т</w:t>
      </w:r>
      <w:r w:rsidRPr="002618EC">
        <w:rPr>
          <w:rFonts w:ascii="Times New Roman" w:hAnsi="Times New Roman" w:cs="Times New Roman"/>
          <w:sz w:val="24"/>
          <w:szCs w:val="24"/>
        </w:rPr>
        <w:t>а окончан</w:t>
      </w:r>
      <w:r w:rsidRPr="002618EC">
        <w:rPr>
          <w:rFonts w:ascii="Times New Roman" w:hAnsi="Times New Roman" w:cs="Times New Roman"/>
          <w:sz w:val="24"/>
          <w:szCs w:val="24"/>
        </w:rPr>
        <w:t>ия, выбрать из списка</w:t>
      </w:r>
      <w:r w:rsidRPr="002618EC">
        <w:rPr>
          <w:rFonts w:ascii="Times New Roman" w:hAnsi="Times New Roman" w:cs="Times New Roman"/>
          <w:sz w:val="24"/>
          <w:szCs w:val="24"/>
        </w:rPr>
        <w:t xml:space="preserve"> Статус (новый, в работе, выполнен)</w:t>
      </w:r>
      <w:r w:rsidRPr="002618EC">
        <w:rPr>
          <w:rFonts w:ascii="Times New Roman" w:hAnsi="Times New Roman" w:cs="Times New Roman"/>
          <w:sz w:val="24"/>
          <w:szCs w:val="24"/>
        </w:rPr>
        <w:t>. Обратите внимание –номер заказа присваивается автоматически. После ввода основной информации необходимо нажать кнопку «+» для добавления позиции заказа. Для добавления следующих позиций можно воспользоваться либо кнопкой «+», либо вызвать контекстное меню и выбрать команду «добавить». Для изменения или удаления позиций заказа нажмите соответствующие кнопки управления «-» или «∆», либо воспользуйтесь командами контекстного меню.</w:t>
      </w:r>
    </w:p>
    <w:p w:rsidR="001C304C" w:rsidRPr="002618EC" w:rsidRDefault="001C304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После добавления всех позиций заказа кликните по кнопке «ОК» внизу окна.</w:t>
      </w:r>
    </w:p>
    <w:p w:rsidR="001C304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Нажмите кнопку «Отмена» если не хотите сохранить введенные данные.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Операция Изменения данных аналогична операции добавления данных.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4. Удаление заказа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Для того, чтобы удалить заказ необходимо выделить строчку с нужным заказом и выбрать пункт меню Операции-Удаление.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В появившемся окне подтвердите операцию удаления</w:t>
      </w:r>
      <w:r w:rsidR="00B8222A">
        <w:rPr>
          <w:rFonts w:ascii="Times New Roman" w:hAnsi="Times New Roman" w:cs="Times New Roman"/>
          <w:sz w:val="24"/>
          <w:szCs w:val="24"/>
        </w:rPr>
        <w:t>(рис.4)</w:t>
      </w:r>
    </w:p>
    <w:p w:rsidR="002618EC" w:rsidRDefault="002618EC" w:rsidP="00B82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57475" cy="1190625"/>
            <wp:effectExtent l="0" t="0" r="9525" b="9525"/>
            <wp:docPr id="6" name="Рисунок 6" descr="http://dl3.joxi.net/drive/2022/05/11/0035/1132/2331756/56/7d42512d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3.joxi.net/drive/2022/05/11/0035/1132/2331756/56/7d42512d9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2A" w:rsidRPr="002618EC" w:rsidRDefault="00B8222A" w:rsidP="00B82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Удаление данных заказа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5. Поиск информации по критериям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Для поиска информации нажмите на пункт главного меню Поиск. В результате появится панель </w:t>
      </w:r>
      <w:proofErr w:type="gramStart"/>
      <w:r w:rsidRPr="002618EC">
        <w:rPr>
          <w:rFonts w:ascii="Times New Roman" w:hAnsi="Times New Roman" w:cs="Times New Roman"/>
          <w:sz w:val="24"/>
          <w:szCs w:val="24"/>
        </w:rPr>
        <w:t>поиска.</w:t>
      </w:r>
      <w:r w:rsidR="00B82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222A">
        <w:rPr>
          <w:rFonts w:ascii="Times New Roman" w:hAnsi="Times New Roman" w:cs="Times New Roman"/>
          <w:sz w:val="24"/>
          <w:szCs w:val="24"/>
        </w:rPr>
        <w:t>рис.5)</w:t>
      </w:r>
    </w:p>
    <w:p w:rsidR="002618EC" w:rsidRDefault="002618EC" w:rsidP="00B82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677A9D" wp14:editId="4FD7C6F4">
            <wp:extent cx="5940425" cy="2816860"/>
            <wp:effectExtent l="0" t="0" r="3175" b="2540"/>
            <wp:docPr id="1" name="Рисунок 1" descr="http://dl4.joxi.net/drive/2022/05/11/0035/1132/2331756/56/a4b3aa8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22/05/11/0035/1132/2331756/56/a4b3aa899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2A" w:rsidRPr="002618EC" w:rsidRDefault="00B8222A" w:rsidP="00B82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Рис.5.Панель поиска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Поиск возможен по критериям: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Цех-производитель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Целевые </w:t>
      </w:r>
      <w:proofErr w:type="gramStart"/>
      <w:r w:rsidRPr="002618EC">
        <w:rPr>
          <w:rFonts w:ascii="Times New Roman" w:hAnsi="Times New Roman" w:cs="Times New Roman"/>
          <w:sz w:val="24"/>
          <w:szCs w:val="24"/>
        </w:rPr>
        <w:t>характеристики(</w:t>
      </w:r>
      <w:proofErr w:type="gramEnd"/>
      <w:r w:rsidRPr="002618EC">
        <w:rPr>
          <w:rFonts w:ascii="Times New Roman" w:hAnsi="Times New Roman" w:cs="Times New Roman"/>
          <w:sz w:val="24"/>
          <w:szCs w:val="24"/>
        </w:rPr>
        <w:t>диаметр, стенка)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Также возможен поиск одновременно по нескольким критериям.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 xml:space="preserve">Для поиска только по критерию «Цех-производитель» </w:t>
      </w:r>
      <w:r w:rsidRPr="002618EC">
        <w:rPr>
          <w:rFonts w:ascii="Times New Roman" w:hAnsi="Times New Roman" w:cs="Times New Roman"/>
          <w:sz w:val="24"/>
          <w:szCs w:val="24"/>
        </w:rPr>
        <w:t>введите</w:t>
      </w:r>
      <w:r w:rsidRPr="002618EC">
        <w:rPr>
          <w:rFonts w:ascii="Times New Roman" w:hAnsi="Times New Roman" w:cs="Times New Roman"/>
          <w:sz w:val="24"/>
          <w:szCs w:val="24"/>
        </w:rPr>
        <w:t xml:space="preserve"> необходимое значение параметра и нажмите кнопку «Найти»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lastRenderedPageBreak/>
        <w:t xml:space="preserve">  Для поиска только по критерию «Целевые характеристики» выберите из списка нужную характеристику и </w:t>
      </w:r>
      <w:r w:rsidRPr="002618EC">
        <w:rPr>
          <w:rFonts w:ascii="Times New Roman" w:hAnsi="Times New Roman" w:cs="Times New Roman"/>
          <w:sz w:val="24"/>
          <w:szCs w:val="24"/>
        </w:rPr>
        <w:t xml:space="preserve">введите </w:t>
      </w:r>
      <w:r w:rsidRPr="002618EC">
        <w:rPr>
          <w:rFonts w:ascii="Times New Roman" w:hAnsi="Times New Roman" w:cs="Times New Roman"/>
          <w:sz w:val="24"/>
          <w:szCs w:val="24"/>
        </w:rPr>
        <w:t>необходимое значение параметра (поле Цех-производитель оставьте пустым) и нажмите кнопку «Найти»</w:t>
      </w:r>
    </w:p>
    <w:p w:rsidR="002618EC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Для поиска по нескольким критериям введите необходимые данные и выберите нужную характеристику, затем нажмите кнопку «Найти»</w:t>
      </w:r>
    </w:p>
    <w:p w:rsidR="002618EC" w:rsidRDefault="002618EC" w:rsidP="00B82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43475" cy="2390775"/>
            <wp:effectExtent l="0" t="0" r="9525" b="9525"/>
            <wp:docPr id="7" name="Рисунок 7" descr="http://dl4.joxi.net/drive/2022/05/11/0035/1132/2331756/56/536ef51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4.joxi.net/drive/2022/05/11/0035/1132/2331756/56/536ef5135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2A" w:rsidRPr="002618EC" w:rsidRDefault="00B8222A" w:rsidP="00B822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 Результаты поиска</w:t>
      </w:r>
    </w:p>
    <w:p w:rsidR="009015E2" w:rsidRPr="002618EC" w:rsidRDefault="002618EC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18EC">
        <w:rPr>
          <w:rFonts w:ascii="Times New Roman" w:hAnsi="Times New Roman" w:cs="Times New Roman"/>
          <w:sz w:val="24"/>
          <w:szCs w:val="24"/>
        </w:rPr>
        <w:t>Для сброса параметров поиска нажмите кнопку «Сброс» на панели поиска.</w:t>
      </w:r>
    </w:p>
    <w:p w:rsidR="009015E2" w:rsidRPr="002618EC" w:rsidRDefault="009015E2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015E2" w:rsidRDefault="00B8222A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222A">
        <w:rPr>
          <w:rFonts w:ascii="Times New Roman" w:hAnsi="Times New Roman" w:cs="Times New Roman"/>
          <w:sz w:val="24"/>
          <w:szCs w:val="24"/>
        </w:rPr>
        <w:t>5. Аварийные ситуации</w:t>
      </w:r>
    </w:p>
    <w:p w:rsidR="00B8222A" w:rsidRPr="002618EC" w:rsidRDefault="00B8222A" w:rsidP="002618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222A">
        <w:rPr>
          <w:rFonts w:ascii="Times New Roman" w:hAnsi="Times New Roman" w:cs="Times New Roman"/>
          <w:sz w:val="24"/>
          <w:szCs w:val="24"/>
        </w:rPr>
        <w:t xml:space="preserve">В случае возникновения ошибок при работе </w:t>
      </w:r>
      <w:r>
        <w:rPr>
          <w:rFonts w:ascii="Times New Roman" w:hAnsi="Times New Roman" w:cs="Times New Roman"/>
          <w:sz w:val="24"/>
          <w:szCs w:val="24"/>
        </w:rPr>
        <w:t>ИС «Заказы»</w:t>
      </w:r>
      <w:r w:rsidRPr="00B8222A">
        <w:rPr>
          <w:rFonts w:ascii="Times New Roman" w:hAnsi="Times New Roman" w:cs="Times New Roman"/>
          <w:sz w:val="24"/>
          <w:szCs w:val="24"/>
        </w:rPr>
        <w:t xml:space="preserve"> необходимо обращаться к сотруднику подразделения технической поддержки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8222A" w:rsidRPr="0026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2686"/>
    <w:multiLevelType w:val="hybridMultilevel"/>
    <w:tmpl w:val="E5860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F7011"/>
    <w:multiLevelType w:val="hybridMultilevel"/>
    <w:tmpl w:val="34308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D43C0"/>
    <w:multiLevelType w:val="hybridMultilevel"/>
    <w:tmpl w:val="DE70E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E2"/>
    <w:rsid w:val="000C3CE4"/>
    <w:rsid w:val="001C304C"/>
    <w:rsid w:val="002618EC"/>
    <w:rsid w:val="00371B1D"/>
    <w:rsid w:val="00567914"/>
    <w:rsid w:val="006C2AA5"/>
    <w:rsid w:val="007F653C"/>
    <w:rsid w:val="009015E2"/>
    <w:rsid w:val="009B795F"/>
    <w:rsid w:val="00B732F3"/>
    <w:rsid w:val="00B8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9411"/>
  <w15:chartTrackingRefBased/>
  <w15:docId w15:val="{B9DA3C61-545F-4B95-8279-F10A209B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Кипк</dc:creator>
  <cp:keywords/>
  <dc:description/>
  <cp:lastModifiedBy>Анна Кипк</cp:lastModifiedBy>
  <cp:revision>3</cp:revision>
  <dcterms:created xsi:type="dcterms:W3CDTF">2022-05-11T00:11:00Z</dcterms:created>
  <dcterms:modified xsi:type="dcterms:W3CDTF">2022-05-11T01:21:00Z</dcterms:modified>
</cp:coreProperties>
</file>