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C8DBD" w14:textId="77777777" w:rsidR="00E14321" w:rsidRDefault="00E14321">
      <w:r>
        <w:t xml:space="preserve">Q1) Write the code for: </w:t>
      </w:r>
    </w:p>
    <w:p w14:paraId="21FF0488" w14:textId="457D0422" w:rsidR="00C03E07" w:rsidRDefault="00E14321" w:rsidP="00E14321">
      <w:pPr>
        <w:pStyle w:val="ListParagraph"/>
        <w:numPr>
          <w:ilvl w:val="0"/>
          <w:numId w:val="1"/>
        </w:numPr>
      </w:pPr>
      <w:r>
        <w:t>Dequeue from Rear</w:t>
      </w:r>
    </w:p>
    <w:p w14:paraId="4A129222" w14:textId="510EDA75" w:rsidR="00E14321" w:rsidRDefault="00E14321" w:rsidP="00E14321">
      <w:pPr>
        <w:pStyle w:val="ListParagraph"/>
        <w:numPr>
          <w:ilvl w:val="0"/>
          <w:numId w:val="1"/>
        </w:numPr>
      </w:pPr>
      <w:r>
        <w:t>Enqueue from Front</w:t>
      </w:r>
    </w:p>
    <w:p w14:paraId="3BFCA69A" w14:textId="62BBDC98" w:rsidR="00E14321" w:rsidRDefault="00E14321" w:rsidP="00E14321">
      <w:r>
        <w:t>Q2) Print the middle element of a linked list by traversing only once.</w:t>
      </w:r>
    </w:p>
    <w:p w14:paraId="402169E4" w14:textId="77777777" w:rsidR="00E14321" w:rsidRDefault="00E14321"/>
    <w:sectPr w:rsidR="00E1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F1A0E"/>
    <w:multiLevelType w:val="hybridMultilevel"/>
    <w:tmpl w:val="D6DC5530"/>
    <w:lvl w:ilvl="0" w:tplc="3F18EB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46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21"/>
    <w:rsid w:val="009A61CF"/>
    <w:rsid w:val="00C03E07"/>
    <w:rsid w:val="00E14321"/>
    <w:rsid w:val="00EF0DB7"/>
    <w:rsid w:val="00F5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40D9"/>
  <w15:chartTrackingRefBased/>
  <w15:docId w15:val="{18685886-BA45-448E-A7A1-F5E55CDE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aikyao .</dc:creator>
  <cp:keywords/>
  <dc:description/>
  <cp:lastModifiedBy>aikyao .</cp:lastModifiedBy>
  <cp:revision>1</cp:revision>
  <dcterms:created xsi:type="dcterms:W3CDTF">2024-05-09T22:15:00Z</dcterms:created>
  <dcterms:modified xsi:type="dcterms:W3CDTF">2024-05-09T22:17:00Z</dcterms:modified>
</cp:coreProperties>
</file>