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FF584">
      <w:r>
        <w:drawing>
          <wp:inline distT="0" distB="0" distL="114300" distR="114300">
            <wp:extent cx="5269230" cy="6237605"/>
            <wp:effectExtent l="0" t="0" r="762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3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916170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190D0"/>
    <w:p w14:paraId="25E6A935"/>
    <w:p w14:paraId="1E4368ED"/>
    <w:p w14:paraId="0E3BC314"/>
    <w:p w14:paraId="4D27D167"/>
    <w:p w14:paraId="23678566"/>
    <w:p w14:paraId="56327B46"/>
    <w:p w14:paraId="63654B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776855"/>
            <wp:effectExtent l="0" t="0" r="6350" b="4445"/>
            <wp:docPr id="4" name="图片 4" descr="980bfebc0373cdf32a2031f56b159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80bfebc0373cdf32a2031f56b159a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3DA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719705"/>
            <wp:effectExtent l="0" t="0" r="6350" b="4445"/>
            <wp:docPr id="5" name="图片 5" descr="537def5b8e85eabf5160fce2f59b9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7def5b8e85eabf5160fce2f59b9fc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06C95"/>
    <w:rsid w:val="25606C95"/>
    <w:rsid w:val="44E5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2025-10-30T23:36:00Z</dcterms:created>
  <dc:creator>aintnece</dc:creator>
  <cp:lastModifiedBy>aintnece</cp:lastModifiedBy>
  <dcterms:modified xsi:type="dcterms:W3CDTF">2025-10-30T23:42:40Z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0BD756269D014B9D93D8D8311894EB33_11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