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78CD565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AE4826" w:rsidRPr="00AE4826">
              <w:t>Infeed conveyor\product infeed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2DEECBC3" w:rsidR="005E5DAE" w:rsidRPr="00DD7E25" w:rsidRDefault="00AE4826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D0BD2BA" wp14:editId="09A01013">
                  <wp:extent cx="5856269" cy="3291840"/>
                  <wp:effectExtent l="0" t="0" r="0" b="0"/>
                  <wp:docPr id="73" name="Image 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Image 7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269" cy="329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AE4826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540B9EFE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presence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5CDF66AA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3000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01727349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not detected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1EBD5DBC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57C58472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8EF31E" w14:textId="61C1C133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min.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11812A" w14:textId="611DA6F1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1C19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63BDE0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82F91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131CE377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7BD361" w14:textId="499A52CD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off time for product min.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6935FD" w14:textId="406767DA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8E73A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DB7E61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0EB4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3E8FA64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2EF969" w14:textId="5A07E6D1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max.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233279" w14:textId="7C2ECAD8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41337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1F4DB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CB412A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0BDAB26E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029217" w14:textId="2A28C864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 xml:space="preserve">Delay </w:t>
            </w:r>
            <w:proofErr w:type="gramStart"/>
            <w:r w:rsidRPr="00AE4826">
              <w:rPr>
                <w:b w:val="0"/>
                <w:bCs/>
                <w:lang w:val="en-US"/>
              </w:rPr>
              <w:t>off time</w:t>
            </w:r>
            <w:proofErr w:type="gramEnd"/>
            <w:r w:rsidRPr="00AE4826">
              <w:rPr>
                <w:b w:val="0"/>
                <w:bCs/>
                <w:lang w:val="en-US"/>
              </w:rPr>
              <w:t xml:space="preserve"> for product max.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5AB4723" w14:textId="799C6AFB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D4C7D5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03001B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2801D3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14B9298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AF4FE6" w14:textId="03E242EF" w:rsidR="00AE4826" w:rsidRPr="00AE4826" w:rsidRDefault="00AE4826" w:rsidP="00AE4826">
            <w:pPr>
              <w:pStyle w:val="Testnummer"/>
              <w:rPr>
                <w:b w:val="0"/>
                <w:bCs/>
                <w:lang w:val="en-US"/>
              </w:rPr>
            </w:pPr>
            <w:r w:rsidRPr="00AE4826">
              <w:rPr>
                <w:b w:val="0"/>
                <w:bCs/>
                <w:lang w:val="en-US"/>
              </w:rPr>
              <w:t>Filter</w:t>
            </w:r>
            <w:r w:rsidRPr="00AE4826">
              <w:rPr>
                <w:b w:val="0"/>
                <w:bCs/>
                <w:spacing w:val="-7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time</w:t>
            </w:r>
            <w:r w:rsidRPr="00AE4826">
              <w:rPr>
                <w:b w:val="0"/>
                <w:bCs/>
                <w:spacing w:val="-10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for</w:t>
            </w:r>
            <w:r w:rsidRPr="00AE4826">
              <w:rPr>
                <w:b w:val="0"/>
                <w:bCs/>
                <w:spacing w:val="-7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max</w:t>
            </w:r>
            <w:r w:rsidRPr="00AE4826">
              <w:rPr>
                <w:b w:val="0"/>
                <w:bCs/>
                <w:spacing w:val="-9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backup</w:t>
            </w:r>
            <w:r w:rsidRPr="00AE4826">
              <w:rPr>
                <w:b w:val="0"/>
                <w:bCs/>
                <w:spacing w:val="-9"/>
                <w:lang w:val="en-US"/>
              </w:rPr>
              <w:t xml:space="preserve"> </w:t>
            </w:r>
            <w:proofErr w:type="gramStart"/>
            <w:r w:rsidRPr="00AE4826">
              <w:rPr>
                <w:b w:val="0"/>
                <w:bCs/>
                <w:lang w:val="en-US"/>
              </w:rPr>
              <w:t>sig</w:t>
            </w:r>
            <w:proofErr w:type="gramEnd"/>
            <w:r w:rsidRPr="00AE4826">
              <w:rPr>
                <w:b w:val="0"/>
                <w:bCs/>
                <w:lang w:val="en-US"/>
              </w:rPr>
              <w:t>-</w:t>
            </w:r>
            <w:r w:rsidRPr="00AE4826">
              <w:rPr>
                <w:b w:val="0"/>
                <w:bCs/>
                <w:spacing w:val="-4"/>
                <w:lang w:val="en-US"/>
              </w:rPr>
              <w:t>nal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98EC7E" w14:textId="1A2E8319" w:rsidR="00AE4826" w:rsidRPr="00426173" w:rsidRDefault="00AE4826" w:rsidP="00AE4826">
            <w:r>
              <w:t>0</w:t>
            </w:r>
            <w:r>
              <w:rPr>
                <w:spacing w:val="-3"/>
              </w:rPr>
              <w:t xml:space="preserve"> </w:t>
            </w:r>
            <w:r>
              <w:t>…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1000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B5719E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D49E0D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C048E4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86DDC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67</Words>
  <Characters>438</Characters>
  <Application>Microsoft Office Word</Application>
  <DocSecurity>0</DocSecurity>
  <Lines>54</Lines>
  <Paragraphs>33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2026-09-28T08:53:00Z</dcterms:created>
  <dcterms:modified xsi:type="dcterms:W3CDTF">2026-09-28T08:53:00Z</dcterms:modified>
</cp:coreProperties>
</file>