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8F3529" w:rsidRPr="00DD7E25" w14:paraId="02F33AEB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846E605" w14:textId="609591A3" w:rsidR="008F3529" w:rsidRPr="00DD7E25" w:rsidRDefault="008F3529" w:rsidP="00702DB8">
            <w:pPr>
              <w:pStyle w:val="Path"/>
            </w:pPr>
            <w:r w:rsidRPr="00DD7E25">
              <w:t>\Operation\</w:t>
            </w:r>
            <w:r>
              <w:t xml:space="preserve">Strip transfer, unit </w:t>
            </w:r>
            <w:r w:rsidR="00D828A3">
              <w:rPr>
                <w:rFonts w:cs="Angsana New"/>
                <w:lang w:bidi="th-TH"/>
              </w:rPr>
              <w:t>D</w:t>
            </w:r>
            <w:r w:rsidRPr="00DD7E25">
              <w:t>\</w:t>
            </w:r>
            <w:r>
              <w:t>Strip</w:t>
            </w:r>
            <w:r w:rsidR="00C53459">
              <w:t>s</w:t>
            </w:r>
            <w:r>
              <w:t xml:space="preserve"> transfer</w:t>
            </w:r>
            <w:r w:rsidR="00AC53E8">
              <w:t>, slide</w:t>
            </w:r>
          </w:p>
        </w:tc>
      </w:tr>
      <w:tr w:rsidR="008F3529" w:rsidRPr="00DD7E25" w14:paraId="11B6F4FC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27E877" w14:textId="66A58970" w:rsidR="008F3529" w:rsidRPr="00F0414F" w:rsidRDefault="00D828A3" w:rsidP="00702D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F9D6D1" wp14:editId="06BEF40F">
                  <wp:extent cx="5972175" cy="3357245"/>
                  <wp:effectExtent l="0" t="0" r="9525" b="0"/>
                  <wp:docPr id="59406637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E05AF" w14:textId="77777777" w:rsidR="008F3529" w:rsidRPr="00F0414F" w:rsidRDefault="008F3529" w:rsidP="00702DB8">
            <w:pPr>
              <w:rPr>
                <w:noProof/>
              </w:rPr>
            </w:pPr>
          </w:p>
          <w:p w14:paraId="3AFCDCFF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631BC0B6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132ED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7D9A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E25B5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96366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7274E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F3529" w:rsidRPr="00DD7E25" w14:paraId="1A458E3A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FD2E" w14:textId="77777777" w:rsidR="008F3529" w:rsidRPr="00DD7E25" w:rsidRDefault="008F3529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9993C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8969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6328B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DB280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1EF5A880" w14:textId="77777777" w:rsidTr="00C53459">
        <w:trPr>
          <w:cantSplit/>
          <w:trHeight w:val="564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E039C" w14:textId="0B313AA2" w:rsidR="008F3529" w:rsidRPr="00DD7E25" w:rsidRDefault="00AC53E8" w:rsidP="00702DB8">
            <w:pPr>
              <w:pStyle w:val="Testnummer"/>
              <w:rPr>
                <w:b w:val="0"/>
                <w:lang w:val="en-US"/>
              </w:rPr>
            </w:pPr>
            <w:r w:rsidRPr="00AC53E8">
              <w:rPr>
                <w:b w:val="0"/>
                <w:lang w:val="en-US"/>
              </w:rPr>
              <w:t>Synchronous position to main drive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D6EE3" w14:textId="08BD2A06" w:rsidR="008F3529" w:rsidRPr="00DD7E25" w:rsidRDefault="00AC53E8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0.00…359.00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3ADA5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948BD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8648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8F3529" w:rsidRDefault="00BF78B8" w:rsidP="008F3529"/>
    <w:sectPr w:rsidR="00BF78B8" w:rsidRPr="008F3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3273AA"/>
    <w:rsid w:val="00413ED3"/>
    <w:rsid w:val="004923BA"/>
    <w:rsid w:val="004F3E28"/>
    <w:rsid w:val="005D4943"/>
    <w:rsid w:val="005E4405"/>
    <w:rsid w:val="007A31E9"/>
    <w:rsid w:val="00805DD0"/>
    <w:rsid w:val="008918B7"/>
    <w:rsid w:val="008B01FA"/>
    <w:rsid w:val="008F3529"/>
    <w:rsid w:val="009449C3"/>
    <w:rsid w:val="009B2875"/>
    <w:rsid w:val="009C76CE"/>
    <w:rsid w:val="00A55B0A"/>
    <w:rsid w:val="00AC53E8"/>
    <w:rsid w:val="00B30CD9"/>
    <w:rsid w:val="00BA0282"/>
    <w:rsid w:val="00BD3DEF"/>
    <w:rsid w:val="00BF78B8"/>
    <w:rsid w:val="00C53459"/>
    <w:rsid w:val="00D828A3"/>
    <w:rsid w:val="00DB3EE2"/>
    <w:rsid w:val="00DC328C"/>
    <w:rsid w:val="00E0457C"/>
    <w:rsid w:val="00E258BB"/>
    <w:rsid w:val="00F1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186</Characters>
  <Application>Microsoft Office Word</Application>
  <DocSecurity>0</DocSecurity>
  <Lines>23</Lines>
  <Paragraphs>12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2026-10-12T03:29:00Z</dcterms:created>
  <dcterms:modified xsi:type="dcterms:W3CDTF">2026-10-12T03:29:00Z</dcterms:modified>
</cp:coreProperties>
</file>