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0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440"/>
        <w:gridCol w:w="1440"/>
        <w:gridCol w:w="903"/>
        <w:gridCol w:w="14"/>
      </w:tblGrid>
      <w:tr w:rsidR="001071EC" w:rsidRPr="00F31412" w14:paraId="6813CCC8" w14:textId="77777777" w:rsidTr="0091559D">
        <w:trPr>
          <w:gridAfter w:val="1"/>
          <w:wAfter w:w="14" w:type="dxa"/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6B8DB1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27988A" w14:textId="77777777" w:rsidR="001071EC" w:rsidRPr="00F31412" w:rsidRDefault="001071EC" w:rsidP="0091559D">
            <w:pPr>
              <w:pStyle w:val="Testnummer"/>
              <w:rPr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6546E6">
              <w:rPr>
                <w:rFonts w:cs="Arial"/>
                <w:sz w:val="16"/>
                <w:szCs w:val="16"/>
                <w:lang w:val="en-US"/>
              </w:rPr>
              <w:t>VI:.VC_MX_006_MS_FunctionRequired</w:t>
            </w:r>
          </w:p>
        </w:tc>
      </w:tr>
      <w:tr w:rsidR="001071EC" w:rsidRPr="00F31412" w14:paraId="434BE9EB" w14:textId="77777777" w:rsidTr="0091559D">
        <w:trPr>
          <w:gridAfter w:val="1"/>
          <w:wAfter w:w="14" w:type="dxa"/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0F2A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3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976C" w14:textId="77777777" w:rsidR="001071EC" w:rsidRPr="00F31412" w:rsidRDefault="001071EC" w:rsidP="0091559D">
            <w:pPr>
              <w:pStyle w:val="Alarme"/>
              <w:rPr>
                <w:lang w:val="en-US"/>
              </w:rPr>
            </w:pPr>
            <w:r w:rsidRPr="006546E6">
              <w:rPr>
                <w:lang w:val="en-US"/>
              </w:rPr>
              <w:t>In production mode not all the functions required for the format are switched on</w:t>
            </w:r>
          </w:p>
        </w:tc>
      </w:tr>
      <w:tr w:rsidR="001071EC" w:rsidRPr="00F31412" w14:paraId="72EEC5FD" w14:textId="77777777" w:rsidTr="0091559D">
        <w:trPr>
          <w:gridAfter w:val="1"/>
          <w:wAfter w:w="14" w:type="dxa"/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B47C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6DEA43" w14:textId="77777777" w:rsidR="001071EC" w:rsidRPr="00F31412" w:rsidRDefault="001071EC" w:rsidP="001071EC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</w:t>
            </w:r>
          </w:p>
          <w:p w14:paraId="51C0F7C9" w14:textId="77777777" w:rsidR="001071EC" w:rsidRPr="00F31412" w:rsidRDefault="001071EC" w:rsidP="001071EC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F31412">
              <w:rPr>
                <w:lang w:val="en-US"/>
              </w:rPr>
              <w:t xml:space="preserve">Selected on production mode </w:t>
            </w:r>
          </w:p>
        </w:tc>
      </w:tr>
      <w:tr w:rsidR="001071EC" w:rsidRPr="00F31412" w14:paraId="4D1E409B" w14:textId="77777777" w:rsidTr="0091559D">
        <w:trPr>
          <w:gridAfter w:val="1"/>
          <w:wAfter w:w="14" w:type="dxa"/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714C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1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D4A27" w14:textId="77777777" w:rsidR="001071EC" w:rsidRDefault="001071EC" w:rsidP="001071EC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F31412">
              <w:rPr>
                <w:lang w:val="en-US"/>
              </w:rPr>
              <w:t xml:space="preserve">Deactivate one of the functions necessary for the active format. </w:t>
            </w:r>
          </w:p>
          <w:p w14:paraId="3DD26FF8" w14:textId="77777777" w:rsidR="001071EC" w:rsidRPr="00F31412" w:rsidRDefault="001071EC" w:rsidP="001071EC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Press </w:t>
            </w:r>
            <w:r w:rsidRPr="00F01C17">
              <w:rPr>
                <w:lang w:val="en-US"/>
              </w:rPr>
              <w:t>START-button</w:t>
            </w:r>
          </w:p>
        </w:tc>
      </w:tr>
      <w:tr w:rsidR="001071EC" w:rsidRPr="00F31412" w14:paraId="0EFBDB58" w14:textId="77777777" w:rsidTr="0091559D">
        <w:trPr>
          <w:gridAfter w:val="1"/>
          <w:wAfter w:w="14" w:type="dxa"/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A1470A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EFE1B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49D9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8BD02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7D1E4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1071EC" w:rsidRPr="00F31412" w14:paraId="331051B8" w14:textId="77777777" w:rsidTr="0091559D">
        <w:trPr>
          <w:gridAfter w:val="1"/>
          <w:wAfter w:w="14" w:type="dxa"/>
          <w:cantSplit/>
          <w:trHeight w:val="822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1A6554" w14:textId="77777777" w:rsidR="001071EC" w:rsidRPr="00F31412" w:rsidRDefault="001071E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AE47B7" w14:textId="77777777" w:rsidR="001071EC" w:rsidRPr="00F31412" w:rsidRDefault="001071EC" w:rsidP="001071EC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53022F97" w14:textId="77777777" w:rsidR="001071EC" w:rsidRPr="00F31412" w:rsidRDefault="001071EC" w:rsidP="0091559D">
            <w:pPr>
              <w:pStyle w:val="Meltext"/>
              <w:rPr>
                <w:lang w:val="en-US"/>
              </w:rPr>
            </w:pPr>
            <w:r w:rsidRPr="006546E6">
              <w:rPr>
                <w:lang w:val="en-US"/>
              </w:rPr>
              <w:t>In production mode not all the functions required for the format are switched on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E89437" w14:textId="77777777" w:rsidR="001071EC" w:rsidRPr="00F31412" w:rsidRDefault="001071EC" w:rsidP="0091559D">
            <w:pPr>
              <w:jc w:val="center"/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ACC16" w14:textId="77777777" w:rsidR="001071EC" w:rsidRPr="00F31412" w:rsidRDefault="001071EC" w:rsidP="0091559D">
            <w:pPr>
              <w:jc w:val="center"/>
            </w:pPr>
          </w:p>
        </w:tc>
        <w:tc>
          <w:tcPr>
            <w:tcW w:w="9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C4341E" w14:textId="77777777" w:rsidR="001071EC" w:rsidRPr="00F31412" w:rsidRDefault="001071EC" w:rsidP="0091559D">
            <w:pPr>
              <w:jc w:val="center"/>
            </w:pPr>
          </w:p>
        </w:tc>
      </w:tr>
      <w:tr w:rsidR="001071EC" w:rsidRPr="00F31412" w14:paraId="0C30CC12" w14:textId="77777777" w:rsidTr="0091559D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CC20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45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297A8" w14:textId="77777777" w:rsidR="001071EC" w:rsidRPr="00F31412" w:rsidRDefault="001071EC" w:rsidP="001071EC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F01C17">
              <w:rPr>
                <w:lang w:val="en-US"/>
              </w:rPr>
              <w:t>Press the START-button</w:t>
            </w:r>
          </w:p>
        </w:tc>
      </w:tr>
      <w:tr w:rsidR="001071EC" w:rsidRPr="00F31412" w14:paraId="3862DA14" w14:textId="77777777" w:rsidTr="0091559D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117F51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E29C9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B1F4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89E61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0C6AD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1071EC" w:rsidRPr="00F31412" w14:paraId="4AD6D43A" w14:textId="77777777" w:rsidTr="0091559D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54F513" w14:textId="77777777" w:rsidR="001071EC" w:rsidRPr="00F31412" w:rsidRDefault="001071E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AC281" w14:textId="77777777" w:rsidR="001071EC" w:rsidRDefault="001071EC" w:rsidP="001071EC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>
              <w:rPr>
                <w:rFonts w:cs="Angsana New"/>
                <w:szCs w:val="25"/>
                <w:lang w:val="en-US" w:bidi="th-TH"/>
              </w:rPr>
              <w:t>m</w:t>
            </w:r>
            <w:r>
              <w:rPr>
                <w:lang w:val="en-US"/>
              </w:rPr>
              <w:t xml:space="preserve">achine </w:t>
            </w:r>
          </w:p>
          <w:p w14:paraId="28149838" w14:textId="77777777" w:rsidR="001071EC" w:rsidRDefault="001071EC" w:rsidP="0091559D">
            <w:pPr>
              <w:pStyle w:val="Liste1"/>
              <w:numPr>
                <w:ilvl w:val="0"/>
                <w:numId w:val="0"/>
              </w:numPr>
              <w:ind w:left="360"/>
              <w:rPr>
                <w:rFonts w:cstheme="minorBidi"/>
                <w:szCs w:val="25"/>
                <w:lang w:val="en-US" w:bidi="th-TH"/>
              </w:rPr>
            </w:pPr>
            <w:r>
              <w:rPr>
                <w:lang w:val="en-US"/>
              </w:rPr>
              <w:t>cannot be started.</w:t>
            </w:r>
          </w:p>
          <w:p w14:paraId="39206F84" w14:textId="77777777" w:rsidR="001071EC" w:rsidRPr="00F01C17" w:rsidRDefault="001071EC" w:rsidP="001071EC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AB4B1D">
              <w:rPr>
                <w:lang w:val="en-US"/>
              </w:rPr>
              <w:t>RED indicator lamp is “ON”.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62E642" w14:textId="77777777" w:rsidR="001071EC" w:rsidRPr="00F31412" w:rsidRDefault="001071EC" w:rsidP="0091559D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83A81" w14:textId="77777777" w:rsidR="001071EC" w:rsidRPr="00F31412" w:rsidRDefault="001071EC" w:rsidP="0091559D">
            <w:pPr>
              <w:jc w:val="center"/>
            </w:pPr>
          </w:p>
        </w:tc>
        <w:tc>
          <w:tcPr>
            <w:tcW w:w="9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596079" w14:textId="77777777" w:rsidR="001071EC" w:rsidRPr="00F31412" w:rsidRDefault="001071EC" w:rsidP="0091559D">
            <w:pPr>
              <w:jc w:val="center"/>
            </w:pPr>
          </w:p>
        </w:tc>
      </w:tr>
      <w:tr w:rsidR="001071EC" w:rsidRPr="00F31412" w14:paraId="141F421C" w14:textId="77777777" w:rsidTr="0091559D">
        <w:trPr>
          <w:gridAfter w:val="1"/>
          <w:wAfter w:w="14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9FD8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Step </w:t>
            </w:r>
            <w:r>
              <w:rPr>
                <w:lang w:val="en-US"/>
              </w:rPr>
              <w:t>3</w:t>
            </w:r>
          </w:p>
        </w:tc>
        <w:tc>
          <w:tcPr>
            <w:tcW w:w="753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8F517" w14:textId="77777777" w:rsidR="001071EC" w:rsidRPr="00F31412" w:rsidRDefault="001071EC" w:rsidP="001071EC">
            <w:pPr>
              <w:pStyle w:val="Liste1"/>
              <w:numPr>
                <w:ilvl w:val="0"/>
                <w:numId w:val="3"/>
              </w:numPr>
              <w:rPr>
                <w:lang w:val="en-US"/>
              </w:rPr>
            </w:pPr>
            <w:r w:rsidRPr="00F31412">
              <w:rPr>
                <w:lang w:val="en-US"/>
              </w:rPr>
              <w:t xml:space="preserve">Activate the necessary functions for the active format. </w:t>
            </w:r>
          </w:p>
        </w:tc>
      </w:tr>
      <w:tr w:rsidR="001071EC" w:rsidRPr="00F31412" w14:paraId="5C951B44" w14:textId="77777777" w:rsidTr="0091559D">
        <w:trPr>
          <w:gridAfter w:val="1"/>
          <w:wAfter w:w="14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37DBFB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Result </w:t>
            </w:r>
            <w:r>
              <w:rPr>
                <w:lang w:val="en-US"/>
              </w:rPr>
              <w:t>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EDB51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6F91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4EFE8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7624" w14:textId="77777777" w:rsidR="001071EC" w:rsidRPr="00F31412" w:rsidRDefault="001071EC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1071EC" w:rsidRPr="00F31412" w14:paraId="143047CD" w14:textId="77777777" w:rsidTr="0091559D">
        <w:trPr>
          <w:gridAfter w:val="1"/>
          <w:wAfter w:w="14" w:type="dxa"/>
          <w:cantSplit/>
          <w:trHeight w:val="492"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43F7E3" w14:textId="77777777" w:rsidR="001071EC" w:rsidRPr="00F31412" w:rsidRDefault="001071E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89A6CA" w14:textId="77777777" w:rsidR="001071EC" w:rsidRPr="00F31412" w:rsidRDefault="001071EC" w:rsidP="001071EC">
            <w:pPr>
              <w:pStyle w:val="Liste1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07FBB" w14:textId="77777777" w:rsidR="001071EC" w:rsidRPr="00F31412" w:rsidRDefault="001071EC" w:rsidP="0091559D">
            <w:pPr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C0F570" w14:textId="77777777" w:rsidR="001071EC" w:rsidRPr="00F31412" w:rsidRDefault="001071EC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948E9F" w14:textId="77777777" w:rsidR="001071EC" w:rsidRPr="00F31412" w:rsidRDefault="001071EC" w:rsidP="0091559D">
            <w:pPr>
              <w:jc w:val="center"/>
            </w:pPr>
          </w:p>
        </w:tc>
      </w:tr>
      <w:tr w:rsidR="001071EC" w:rsidRPr="00F31412" w14:paraId="1F02CAF0" w14:textId="77777777" w:rsidTr="0091559D">
        <w:trPr>
          <w:gridAfter w:val="1"/>
          <w:wAfter w:w="14" w:type="dxa"/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3F3561" w14:textId="77777777" w:rsidR="001071EC" w:rsidRPr="00F31412" w:rsidRDefault="001071E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EF7CAA" w14:textId="77777777" w:rsidR="001071EC" w:rsidRPr="00F31412" w:rsidRDefault="001071EC" w:rsidP="001071EC">
            <w:pPr>
              <w:pStyle w:val="Liste1"/>
              <w:numPr>
                <w:ilvl w:val="0"/>
                <w:numId w:val="4"/>
              </w:numPr>
              <w:ind w:left="256" w:hanging="256"/>
              <w:rPr>
                <w:lang w:val="en-US"/>
              </w:rPr>
            </w:pPr>
            <w:r w:rsidRPr="00F31412">
              <w:rPr>
                <w:lang w:val="en-US"/>
              </w:rPr>
              <w:t>Machine status operation:</w:t>
            </w:r>
            <w:r w:rsidRPr="00F31412">
              <w:rPr>
                <w:lang w:val="en-US"/>
              </w:rPr>
              <w:br/>
              <w:t xml:space="preserve">”Ready for automatic drive mode” 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8E68F7" w14:textId="77777777" w:rsidR="001071EC" w:rsidRPr="00F31412" w:rsidRDefault="001071EC" w:rsidP="0091559D">
            <w:pPr>
              <w:jc w:val="center"/>
            </w:pP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5D9217" w14:textId="77777777" w:rsidR="001071EC" w:rsidRPr="00F31412" w:rsidRDefault="001071EC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BA4555" w14:textId="77777777" w:rsidR="001071EC" w:rsidRPr="00F31412" w:rsidRDefault="001071EC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0"/>
  </w:num>
  <w:num w:numId="2" w16cid:durableId="323778574">
    <w:abstractNumId w:val="3"/>
  </w:num>
  <w:num w:numId="3" w16cid:durableId="217933407">
    <w:abstractNumId w:val="1"/>
  </w:num>
  <w:num w:numId="4" w16cid:durableId="1676877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1071EC"/>
    <w:rsid w:val="00E1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692</Characters>
  <Application>Microsoft Office Word</Application>
  <DocSecurity>0</DocSecurity>
  <Lines>59</Lines>
  <Paragraphs>35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1</cp:revision>
  <dcterms:created xsi:type="dcterms:W3CDTF">2026-09-16T02:17:00Z</dcterms:created>
  <dcterms:modified xsi:type="dcterms:W3CDTF">2026-09-16T02:17:00Z</dcterms:modified>
</cp:coreProperties>
</file>