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25B34275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78700A" w:rsidRPr="0078700A">
              <w:t>Past Pusher\Past Pusher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25B69E58" w:rsidR="000B1E1A" w:rsidRPr="00DD7E25" w:rsidRDefault="0078700A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9E54B2A" wp14:editId="1C81891D">
                  <wp:extent cx="5972175" cy="3364865"/>
                  <wp:effectExtent l="0" t="0" r="9525" b="6985"/>
                  <wp:docPr id="203688154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88154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6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D11027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450B01"/>
    <w:rsid w:val="004669A6"/>
    <w:rsid w:val="004D306B"/>
    <w:rsid w:val="00560A8F"/>
    <w:rsid w:val="0066317E"/>
    <w:rsid w:val="006728AF"/>
    <w:rsid w:val="006E488C"/>
    <w:rsid w:val="00765C93"/>
    <w:rsid w:val="0078700A"/>
    <w:rsid w:val="00796D81"/>
    <w:rsid w:val="009A37B6"/>
    <w:rsid w:val="00A0554D"/>
    <w:rsid w:val="00AF683A"/>
    <w:rsid w:val="00C1005F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17</Lines>
  <Paragraphs>10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2026-09-24T03:25:00Z</dcterms:created>
  <dcterms:modified xsi:type="dcterms:W3CDTF">2026-09-24T03:25:00Z</dcterms:modified>
</cp:coreProperties>
</file>