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Как править сайт самой (без программистов и ИИ)</w:t>
      </w:r>
    </w:p>
    <w:p>
      <w:pPr>
        <w:spacing w:after="120"/>
      </w:pPr>
      <w:r>
        <w:t xml:space="preserve">Эта инструкция — для новичка. Никакого кода знать не нужно. Всё правится в браузере на сайте GitHub, а сайт обновляется сам.</w:t>
      </w:r>
    </w:p>
    <w:p>
      <w:pPr>
        <w:pStyle w:val="Heading2"/>
      </w:pPr>
      <w:r>
        <w:t xml:space="preserve">Как это всё работает (в двух словах)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Весь контент сайта (товары, цены, тексты, телефон, статьи) лежит в нескольких текстовых файлах на GitHub.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Ты открываешь файл в браузере, меняешь нужное, нажимаешь «Сохранить» (Commit).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Через 1–2 минуты сайт сам обновляется — Cloudflare пересобирает его автоматически.</w:t>
      </w:r>
    </w:p>
    <w:p>
      <w:pPr>
        <w:spacing w:after="120"/>
      </w:pPr>
      <w:r>
        <w:rPr>
          <w:i/>
          <w:iCs/>
        </w:rPr>
        <w:t xml:space="preserve">Ничего устанавливать не надо. Главное — аккуратность (не удалять кавычки и запятые).</w:t>
      </w:r>
    </w:p>
    <w:p>
      <w:pPr>
        <w:pStyle w:val="Heading2"/>
      </w:pPr>
      <w:r>
        <w:t xml:space="preserve">Шаг 0. Где что лежит</w:t>
      </w:r>
    </w:p>
    <w:p>
      <w:pPr>
        <w:spacing w:after="120"/>
      </w:pPr>
      <w:r>
        <w:t xml:space="preserve">Репозиторий: </w:t>
      </w:r>
      <w:r>
        <w:rPr>
          <w:b/>
          <w:bCs/>
        </w:rPr>
        <w:t xml:space="preserve">github.com/airginggger-collab/Karaokeshop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1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Что правишь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1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Файл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Товары, цены, фото, контакты, блог, кейсы, песни (90% правок)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apps/web/src/lib/site.ts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Цены в калькуляторе сметы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apps/web/src/lib/components.ts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Файлы фото товаров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папка apps/web/public/products/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t xml:space="preserve">Чтобы открыть файл: на github.com заходишь в репозиторий, кликаешь по папкам apps → web → src → lib → файл site.ts.</w:t>
      </w:r>
    </w:p>
    <w:p>
      <w:pPr>
        <w:pStyle w:val="Heading2"/>
      </w:pPr>
      <w:r>
        <w:t xml:space="preserve">Шаг 1. Как отредактировать файл на GitHub (общий приём)</w:t>
      </w:r>
    </w:p>
    <w:p>
      <w:pPr>
        <w:spacing w:after="120"/>
      </w:pPr>
      <w:r>
        <w:t xml:space="preserve">Запомни один раз — дальше всё по этой схеме: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Открой нужный файл на github.com.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Нажми значок карандаша (Edit this file), вверху справа.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Внеси изменения.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Прокрути вниз → зелёная кнопка «Commit changes».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Напиши коротко, что менял (напр. «цена AST-250») → ещё раз «Commit changes».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Подожди 1–2 минуты → обнови сайт и проверь.</w:t>
      </w:r>
    </w:p>
    <w:p>
      <w:pPr>
        <w:pStyle w:val="Heading2"/>
      </w:pPr>
      <w:r>
        <w:t xml:space="preserve">Как точечно найти, где менять (через браузер, как «режим разработчика»)</w:t>
      </w:r>
    </w:p>
    <w:p>
      <w:pPr>
        <w:spacing w:after="120"/>
      </w:pPr>
      <w:r>
        <w:t xml:space="preserve">Два инструмента, оба в браузере, ничего ставить не надо.</w:t>
      </w:r>
    </w:p>
    <w:p>
      <w:pPr>
        <w:spacing w:after="120"/>
      </w:pPr>
      <w:r>
        <w:rPr>
          <w:b/>
          <w:bCs/>
        </w:rPr>
        <w:t xml:space="preserve">1. «Просмотреть код» (Inspect / F12) — взять точный текст с сайта.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Правый клик по элементу на сайте → «Просмотреть код» (или клавиша F12).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Скопируй точный кусок текста, который видишь (название «RCF EVOX 8», абзац статьи).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Цены ищи по названию товара, а не по числу: на сайте «1 500 000 ₸», а в файле это 1500000.</w:t>
      </w:r>
    </w:p>
    <w:p>
      <w:pPr>
        <w:spacing w:after="120"/>
      </w:pPr>
      <w:r>
        <w:rPr>
          <w:b/>
          <w:bCs/>
        </w:rPr>
        <w:t xml:space="preserve">2. github.dev — редактор как у разработчика, прямо в браузере.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Открой репозиторий на github.com и нажми клавишу «.» (точка) — откроется VS Code в браузере (github.dev).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Поиск по всему проекту: Ctrl+Shift+F (на Mac — Cmd+Shift+F).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Вставь скопированный текст → редактор покажет нужный файл и строку. Кликни — попадёшь точно в место.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Поменяй → слева значок «Source Control» → напиши, что менял → Commit &amp; Push.</w:t>
      </w:r>
    </w:p>
    <w:p>
      <w:pPr>
        <w:spacing w:after="120"/>
      </w:pPr>
      <w:r>
        <w:rPr>
          <w:b/>
          <w:bCs/>
        </w:rPr>
        <w:t xml:space="preserve">Связка целиком (точечно):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Видишь на сайте, что поменять.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Правый клик → «Просмотреть код» → скопируй точный текст.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 репозитории нажми «.» → откроется github.dev.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Ctrl/Cmd+Shift+F → вставь текст → перейди в найденную строку.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Исправь → Commit &amp; Push. Через 1–2 минуты сайт обновится.</w:t>
      </w:r>
    </w:p>
    <w:p>
      <w:pPr>
        <w:spacing w:after="120"/>
      </w:pPr>
      <w:r>
        <w:rPr>
          <w:i/>
          <w:iCs/>
        </w:rPr>
        <w:t xml:space="preserve">Без редактора тоже можно: ищи прямо на github.com — кнопка поиска вверху, вставляешь текст, «In this repository».</w:t>
      </w:r>
    </w:p>
    <w:p>
      <w:pPr>
        <w:pStyle w:val="Heading2"/>
      </w:pPr>
      <w:r>
        <w:t xml:space="preserve">Шаг 2. Поменять ЦЕНУ товара</w:t>
      </w:r>
    </w:p>
    <w:p>
      <w:pPr>
        <w:spacing w:after="120"/>
      </w:pPr>
      <w:r>
        <w:t xml:space="preserve">Открой apps/web/src/lib/site.ts. Каждый товар — одна строка вида:</w:t>
      </w:r>
    </w:p>
    <w:p>
      <w:pPr>
        <w:shd w:fill="F1EFE8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{ slug: "rcf-evox-8", type: "akustika", model: "RCF EVOX 8", brand: "RCF", price: 520000, inStock: true, image: "..." },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Найди </w:t>
      </w:r>
      <w:r>
        <w:rPr>
          <w:rFonts w:ascii="Consolas" w:cs="Consolas" w:eastAsia="Consolas" w:hAnsi="Consolas"/>
          <w:sz w:val="19"/>
          <w:szCs w:val="19"/>
        </w:rPr>
        <w:t xml:space="preserve">price: 520000</w:t>
      </w:r>
      <w:r>
        <w:t xml:space="preserve"> и поменяй число.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Правильно: price: 480000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Нельзя: пробелы, знак ₸, запятые внутри числа (480 000 сломает).</w:t>
      </w:r>
    </w:p>
    <w:p>
      <w:pPr>
        <w:spacing w:after="120"/>
      </w:pPr>
      <w:r>
        <w:t xml:space="preserve">Сохрани (Шаг 1). Цена обновится в каталоге, на карточке и в сравнении.</w:t>
      </w:r>
    </w:p>
    <w:p>
      <w:pPr>
        <w:pStyle w:val="Heading2"/>
      </w:pPr>
      <w:r>
        <w:t xml:space="preserve">Шаг 3. Поменять НАЗВАНИЕ или НАЛИЧИЕ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Название: model: "RCF EVOX 8" — меняешь текст внутри кавычек.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Бренд: brand: "RCF".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Наличие: inStock: true → inStock: false (станет «под заказ»).</w:t>
      </w:r>
    </w:p>
    <w:p>
      <w:pPr>
        <w:spacing w:after="120"/>
      </w:pPr>
      <w:r>
        <w:rPr>
          <w:i/>
          <w:iCs/>
        </w:rPr>
        <w:t xml:space="preserve">Текст всегда внутри прямых кавычек «"..."». Числа (цена, рейтинг) — без кавычек.</w:t>
      </w:r>
    </w:p>
    <w:p>
      <w:pPr>
        <w:pStyle w:val="Heading2"/>
      </w:pPr>
      <w:r>
        <w:t xml:space="preserve">Шаг 4. Добавить НОВЫЙ товар</w:t>
      </w:r>
    </w:p>
    <w:p>
      <w:pPr>
        <w:spacing w:after="120"/>
      </w:pPr>
      <w:r>
        <w:t xml:space="preserve">Проще всего — скопировать готовую строку и поменять значения.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Выдели целиком одну строку товара (от { до },).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Скопируй, вставь рядом новой строкой.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Поменяй в копии: slug (короткое имя латиницей без пробелов, уникальное), type, model, brand, price, при желании power/note/image.</w:t>
      </w:r>
    </w:p>
    <w:p>
      <w:pPr>
        <w:spacing w:after="120"/>
      </w:pPr>
      <w:r>
        <w:t xml:space="preserve">Пример новой строки акустики:</w:t>
      </w:r>
    </w:p>
    <w:p>
      <w:pPr>
        <w:shd w:fill="F1EFE8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{ slug: "yamaha-dbr12", type: "akustika", model: "Yamaha DBR12", brand: "Yamaha", power: "1000 Вт", price: 350000, inStock: true },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Каждая строка обязательно заканчивается запятой «,». Не потеряй её.</w:t>
      </w:r>
    </w:p>
    <w:p>
      <w:pPr>
        <w:spacing w:after="120"/>
      </w:pPr>
      <w:r>
        <w:t xml:space="preserve">type — одно из: "sistema", "akustika", "mikrofon", "sub", "miksher".</w:t>
      </w:r>
    </w:p>
    <w:p>
      <w:pPr>
        <w:pStyle w:val="Heading2"/>
      </w:pPr>
      <w:r>
        <w:t xml:space="preserve">Шаг 5. Добавить или сменить ФОТО товара</w:t>
      </w:r>
    </w:p>
    <w:p>
      <w:pPr>
        <w:spacing w:after="120"/>
      </w:pPr>
      <w:r>
        <w:rPr>
          <w:b/>
          <w:bCs/>
        </w:rPr>
        <w:t xml:space="preserve">А. Свой файл (для реальных фото): 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Открой папку apps/web/public/products/ → Add file → Upload files → загрузи картинку. Назови по slug, напр. rcf-evox-8.jpg.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 site.ts у товара добавь: image: "/products/rcf-evox-8.jpg".</w:t>
      </w:r>
    </w:p>
    <w:p>
      <w:pPr>
        <w:spacing w:after="120"/>
      </w:pPr>
      <w:r>
        <w:rPr>
          <w:b/>
          <w:bCs/>
        </w:rPr>
        <w:t xml:space="preserve">Б. Ссылка из интернета: </w:t>
      </w:r>
    </w:p>
    <w:p>
      <w:pPr>
        <w:shd w:fill="F1EFE8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image: "https://адрес-картинки.jpg"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Если поля image нет — показывается иконка-заглушка (это нормально). Фото лучше ~800×600 px и больше, до ~300 КБ (сжать на squoosh.app).</w:t>
      </w:r>
    </w:p>
    <w:p>
      <w:pPr>
        <w:pStyle w:val="Heading2"/>
      </w:pPr>
      <w:r>
        <w:t xml:space="preserve">Шаг 6. Цены в КАЛЬКУЛЯТОРЕ сметы</w:t>
      </w:r>
    </w:p>
    <w:p>
      <w:pPr>
        <w:spacing w:after="120"/>
      </w:pPr>
      <w:r>
        <w:t xml:space="preserve">Открой apps/web/src/lib/components.ts. Там цены оборудования для сметы. Меняй числа в price:</w:t>
      </w:r>
    </w:p>
    <w:p>
      <w:pPr>
        <w:shd w:fill="F1EFE8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mic: { id: "mic", name: "Радиомикрофон Shure BLX24/SM58", price: 60000 },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Так же — у акустики (acoustics) и базовых систем (baseSystems).</w:t>
      </w:r>
    </w:p>
    <w:p>
      <w:pPr>
        <w:pStyle w:val="Heading2"/>
      </w:pPr>
      <w:r>
        <w:t xml:space="preserve">Шаг 7. Телефон / адрес / часы / почта</w:t>
      </w:r>
    </w:p>
    <w:p>
      <w:pPr>
        <w:spacing w:after="120"/>
      </w:pPr>
      <w:r>
        <w:t xml:space="preserve">В site.ts вверху есть блок siteConfig:</w:t>
      </w:r>
    </w:p>
    <w:p>
      <w:pPr>
        <w:shd w:fill="F1EFE8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phone: "+7 707 579-99-95",</w:t>
      </w:r>
    </w:p>
    <w:p>
      <w:pPr>
        <w:shd w:fill="F1EFE8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whatsapp: "77075799995",   // только цифры, для кнопки WhatsApp</w:t>
      </w:r>
    </w:p>
    <w:p>
      <w:pPr>
        <w:shd w:fill="F1EFE8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address: "Алматы, ул. Муканова, офис 8",</w:t>
      </w:r>
    </w:p>
    <w:p>
      <w:pPr>
        <w:shd w:fill="F1EFE8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hours: "Пн–Сб · 10:00–19:00",</w:t>
      </w:r>
    </w:p>
    <w:p>
      <w:pPr>
        <w:shd w:fill="F1EFE8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email: "karaokeshop2015@gmail.com",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Меняешь текст внутри кавычек. Адрес обновится и на «Контактах», и на карте.</w:t>
      </w:r>
    </w:p>
    <w:p>
      <w:pPr>
        <w:pStyle w:val="Heading2"/>
      </w:pPr>
      <w:r>
        <w:t xml:space="preserve">Шаг 8. Тексты: блог, кейсы, песни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Блог — список blogPosts: title (заголовок), excerpt (описание), body (абзацы), faq (вопрос-ответ).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Кейсы — список cases: venue, city, area, system, quote (отзыв), author.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Песни — список songsSample: title, artist, lang ("KZ", "RU", "EN").</w:t>
      </w:r>
    </w:p>
    <w:p>
      <w:pPr>
        <w:spacing w:after="120"/>
      </w:pPr>
      <w:r>
        <w:t xml:space="preserve">Принцип тот же: меняешь текст в кавычках или копируешь строку для новой записи.</w:t>
      </w:r>
    </w:p>
    <w:p>
      <w:pPr>
        <w:pStyle w:val="Heading2"/>
      </w:pPr>
      <w:r>
        <w:t xml:space="preserve">Шаг 9. Главные правила, чтобы не сломать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Не удаляй кавычки ", запятые ,, скобки { } и [ ]. Меняй только текст и числа.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Кавычки только прямые "..." (не «ёлочки» и не кавычки из Word).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Текст — внутри кавычек. Числа — без кавычек.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Каждая строка-товар/запись заканчивается запятой ,.</w:t>
      </w:r>
    </w:p>
    <w:p>
      <w:pPr>
        <w:pStyle w:val="Heading2"/>
      </w:pPr>
      <w:r>
        <w:t xml:space="preserve">Шаг 10. Если что-то сломалось — как откатить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После сохранения GitHub запускает проверку. Вкладка Actions: красный крестик = правка сломала сборку (старый сайт остаётся живым — не страшно).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Откат: вкладка Commits (история) → найди свою правку → кнопка «Revert» → Commit. Сайт вернётся как было.</w:t>
      </w:r>
    </w:p>
    <w:p>
      <w:pPr>
        <w:spacing w:after="120"/>
      </w:pPr>
      <w:r>
        <w:rPr>
          <w:i/>
          <w:iCs/>
        </w:rPr>
        <w:t xml:space="preserve">Откатить можно всегда — старые версии не теряются.</w:t>
      </w:r>
    </w:p>
    <w:p>
      <w:pPr>
        <w:pStyle w:val="Heading2"/>
      </w:pPr>
      <w:r>
        <w:t xml:space="preserve">Шаг 11. Где смотреть результат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Сайт (живой): https://karaokeshop.airg-inggger.workers.dev/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Статус обновления: Cloudflare → Workers &amp; Pages → проект → вкладка деплоев (Success = обновилось).</w:t>
      </w:r>
    </w:p>
    <w:p>
      <w:pPr>
        <w:pStyle w:val="Heading2"/>
      </w:pPr>
      <w:r>
        <w:t xml:space="preserve">Короткая шпаргалка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300"/>
        <w:gridCol w:w="330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1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Хочу…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1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Файл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1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Что искать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Поменять цену товара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lib/site.ts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price: у товара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Скрыть товар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lib/site.ts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inStock: true → false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Новый товар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lib/site.ts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копировать строку, сменить slug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Фото товара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public/products/ + lib/site.ts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загрузить файл, прописать image: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Цены в калькуляторе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lib/components.ts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price: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Телефон/адрес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lib/site.ts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блок siteConfig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Блог/кейсы/песни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lib/site.ts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blogPosts / cases / songsSample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Сохранить = «Commit changes». Сайт обновится сам за 1–2 минуты.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6F66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DDDDDD" w:sz="6" w:space="4"/>
      </w:pBdr>
      <w:spacing w:after="120" w:before="260"/>
      <w:outlineLvl w:val="1"/>
    </w:pPr>
    <w:rPr>
      <w:rFonts w:ascii="Arial" w:cs="Arial" w:eastAsia="Arial" w:hAnsi="Arial"/>
      <w:b/>
      <w:bCs/>
      <w:color w:val="1F6F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2026-06-20T02:24:03.247Z</dcterms:created>
  <dcterms:modified xsi:type="dcterms:W3CDTF">2026-06-20T02:24:03.247Z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