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장재영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>
              <w:rPr>
                <w:rFonts w:hint="eastAsia"/>
                <w:b/>
              </w:rPr>
              <w:t>프로그램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4C5CD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r>
              <w:rPr>
                <w:rFonts w:hint="eastAsia"/>
                <w:b/>
              </w:rPr>
              <w:t xml:space="preserve">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4C5CD7" w:rsidTr="004C5CD7">
        <w:trPr>
          <w:trHeight w:val="53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4C5CD7">
        <w:trPr>
          <w:trHeight w:val="4697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bookmarkStart w:id="0" w:name="_GoBack"/>
            <w:bookmarkEnd w:id="0"/>
          </w:p>
        </w:tc>
      </w:tr>
      <w:tr w:rsidR="004C5CD7" w:rsidTr="004C5CD7">
        <w:trPr>
          <w:trHeight w:val="64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</w:tc>
      </w:tr>
      <w:tr w:rsidR="004C5CD7" w:rsidTr="004C5CD7">
        <w:trPr>
          <w:trHeight w:val="67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</w:tc>
      </w:tr>
    </w:tbl>
    <w:p w:rsidR="00B21559" w:rsidRDefault="004C5CD7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1F464D"/>
    <w:rsid w:val="004C5CD7"/>
    <w:rsid w:val="00E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1</cp:revision>
  <dcterms:created xsi:type="dcterms:W3CDTF">2015-07-08T10:39:00Z</dcterms:created>
  <dcterms:modified xsi:type="dcterms:W3CDTF">2015-07-08T10:42:00Z</dcterms:modified>
</cp:coreProperties>
</file>