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F77CD" w14:textId="2438B14F" w:rsidR="003D6F1C" w:rsidRDefault="003D6F1C" w:rsidP="00E65A42">
      <w:pPr>
        <w:pStyle w:val="Normal1"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5B9BD5" w:themeColor="accent1"/>
          <w:sz w:val="36"/>
          <w:szCs w:val="28"/>
        </w:rPr>
      </w:pPr>
      <w:r w:rsidRPr="003D6F1C">
        <w:rPr>
          <w:rFonts w:ascii="Times New Roman" w:eastAsia="Times New Roman" w:hAnsi="Times New Roman" w:cs="Times New Roman"/>
          <w:b/>
          <w:color w:val="5B9BD5" w:themeColor="accent1"/>
          <w:sz w:val="36"/>
          <w:szCs w:val="28"/>
        </w:rPr>
        <w:t>SOLUTION 20L-0921</w:t>
      </w:r>
      <w:r>
        <w:rPr>
          <w:rFonts w:ascii="Times New Roman" w:eastAsia="Times New Roman" w:hAnsi="Times New Roman" w:cs="Times New Roman"/>
          <w:b/>
          <w:color w:val="5B9BD5" w:themeColor="accent1"/>
          <w:sz w:val="36"/>
          <w:szCs w:val="28"/>
        </w:rPr>
        <w:t xml:space="preserve"> Aisha Muhammad Nawaz</w:t>
      </w:r>
    </w:p>
    <w:p w14:paraId="046A51BD" w14:textId="72554E08" w:rsidR="00D34809" w:rsidRPr="003D6F1C" w:rsidRDefault="003D6F1C" w:rsidP="00E65A42">
      <w:pPr>
        <w:pStyle w:val="Normal1"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5B9BD5" w:themeColor="accent1"/>
          <w:sz w:val="36"/>
          <w:szCs w:val="28"/>
        </w:rPr>
      </w:pPr>
      <w:r w:rsidRPr="003D6F1C">
        <w:rPr>
          <w:rFonts w:ascii="Times New Roman" w:eastAsia="Times New Roman" w:hAnsi="Times New Roman" w:cs="Times New Roman"/>
          <w:b/>
          <w:color w:val="5B9BD5" w:themeColor="accent1"/>
          <w:sz w:val="36"/>
          <w:szCs w:val="28"/>
        </w:rPr>
        <w:t xml:space="preserve"> BSCS SECTION  5E1</w:t>
      </w:r>
    </w:p>
    <w:p w14:paraId="7C56C569" w14:textId="71620F5D" w:rsidR="00A43555" w:rsidRPr="00294F09" w:rsidRDefault="00701682" w:rsidP="00294F09">
      <w:pPr>
        <w:pStyle w:val="Title"/>
        <w:jc w:val="center"/>
        <w:rPr>
          <w:b/>
          <w:lang w:bidi="hi-IN"/>
        </w:rPr>
      </w:pPr>
      <w:r w:rsidRPr="00B81DAE">
        <w:rPr>
          <w:b/>
          <w:sz w:val="36"/>
          <w:lang w:bidi="hi-IN"/>
        </w:rPr>
        <w:t>Lab Manual 0</w:t>
      </w:r>
      <w:r w:rsidR="0084255A">
        <w:rPr>
          <w:b/>
          <w:sz w:val="36"/>
          <w:lang w:bidi="hi-IN"/>
        </w:rPr>
        <w:t>7</w:t>
      </w:r>
    </w:p>
    <w:p w14:paraId="27E04A0D" w14:textId="77777777" w:rsidR="00A43555" w:rsidRPr="00AF27A3" w:rsidRDefault="00A43555" w:rsidP="00A43555">
      <w:pPr>
        <w:jc w:val="both"/>
        <w:rPr>
          <w:rFonts w:eastAsiaTheme="minorEastAsia"/>
          <w:b/>
          <w:sz w:val="24"/>
          <w:szCs w:val="24"/>
        </w:rPr>
      </w:pPr>
      <w:r w:rsidRPr="00223159">
        <w:rPr>
          <w:rFonts w:eastAsiaTheme="minorEastAsia"/>
          <w:b/>
          <w:sz w:val="24"/>
          <w:szCs w:val="24"/>
          <w:u w:val="single"/>
        </w:rPr>
        <w:t>Step 5:</w:t>
      </w:r>
      <w:r w:rsidRPr="00AF27A3">
        <w:rPr>
          <w:rFonts w:eastAsiaTheme="minorEastAsia"/>
          <w:b/>
          <w:sz w:val="24"/>
          <w:szCs w:val="24"/>
        </w:rPr>
        <w:t xml:space="preserve"> Analyze the packets</w:t>
      </w:r>
    </w:p>
    <w:p w14:paraId="6285A6C4" w14:textId="77777777" w:rsidR="00A43555" w:rsidRDefault="00A43555" w:rsidP="00A43555">
      <w:pPr>
        <w:jc w:val="both"/>
        <w:rPr>
          <w:rFonts w:eastAsiaTheme="minorEastAsia"/>
          <w:sz w:val="24"/>
          <w:szCs w:val="24"/>
        </w:rPr>
      </w:pPr>
      <w:r w:rsidRPr="00AF27A3">
        <w:rPr>
          <w:rFonts w:eastAsiaTheme="minorEastAsia"/>
          <w:sz w:val="24"/>
          <w:szCs w:val="24"/>
        </w:rPr>
        <w:t>Carefully analyze the packets in Wireshark windows and answer the following question:</w:t>
      </w:r>
    </w:p>
    <w:p w14:paraId="237FE74F" w14:textId="1933653A" w:rsidR="00537B36" w:rsidRPr="00E82F5F" w:rsidRDefault="002E7431" w:rsidP="00E82F5F">
      <w:pPr>
        <w:pStyle w:val="Normal1"/>
        <w:spacing w:line="360" w:lineRule="auto"/>
        <w:ind w:left="360"/>
        <w:jc w:val="both"/>
        <w:rPr>
          <w:rFonts w:ascii="Times New Roman" w:eastAsia="Times New Roman" w:hAnsi="Times New Roman" w:cs="Times New Roman"/>
          <w:b/>
          <w:color w:val="538135" w:themeColor="accent6" w:themeShade="BF"/>
          <w:sz w:val="24"/>
        </w:rPr>
      </w:pPr>
      <w:r>
        <w:rPr>
          <w:rFonts w:ascii="Times New Roman" w:eastAsia="Times New Roman" w:hAnsi="Times New Roman" w:cs="Times New Roman"/>
          <w:b/>
          <w:color w:val="538135" w:themeColor="accent6" w:themeShade="BF"/>
          <w:sz w:val="24"/>
        </w:rPr>
        <w:t xml:space="preserve">   </w:t>
      </w:r>
      <w:r w:rsidR="00A43555" w:rsidRPr="006B0B56">
        <w:rPr>
          <w:rFonts w:ascii="Times New Roman" w:eastAsia="Times New Roman" w:hAnsi="Times New Roman" w:cs="Times New Roman"/>
          <w:b/>
          <w:color w:val="538135" w:themeColor="accent6" w:themeShade="BF"/>
          <w:sz w:val="24"/>
        </w:rPr>
        <w:t xml:space="preserve">Use the </w:t>
      </w:r>
      <w:r w:rsidR="00A43555" w:rsidRPr="00F44D1F">
        <w:rPr>
          <w:rFonts w:ascii="Times New Roman" w:eastAsia="Times New Roman" w:hAnsi="Times New Roman" w:cs="Times New Roman"/>
          <w:b/>
          <w:color w:val="44546A" w:themeColor="text2"/>
          <w:sz w:val="24"/>
        </w:rPr>
        <w:t>FTP_</w:t>
      </w:r>
      <w:r w:rsidR="00F74AC8" w:rsidRPr="00F44D1F">
        <w:rPr>
          <w:rFonts w:ascii="Times New Roman" w:eastAsia="Times New Roman" w:hAnsi="Times New Roman" w:cs="Times New Roman"/>
          <w:b/>
          <w:color w:val="44546A" w:themeColor="text2"/>
          <w:sz w:val="24"/>
        </w:rPr>
        <w:t>Session.pcapng</w:t>
      </w:r>
      <w:r w:rsidR="00F74AC8">
        <w:rPr>
          <w:rFonts w:ascii="Times New Roman" w:eastAsia="Times New Roman" w:hAnsi="Times New Roman" w:cs="Times New Roman"/>
          <w:b/>
          <w:color w:val="538135" w:themeColor="accent6" w:themeShade="BF"/>
          <w:sz w:val="24"/>
        </w:rPr>
        <w:t xml:space="preserve"> (</w:t>
      </w:r>
      <w:r w:rsidR="00CD7F18">
        <w:rPr>
          <w:rFonts w:ascii="Times New Roman" w:eastAsia="Times New Roman" w:hAnsi="Times New Roman" w:cs="Times New Roman"/>
          <w:b/>
          <w:color w:val="538135" w:themeColor="accent6" w:themeShade="BF"/>
          <w:sz w:val="24"/>
        </w:rPr>
        <w:t>W</w:t>
      </w:r>
      <w:r w:rsidR="00A43555" w:rsidRPr="006B0B56">
        <w:rPr>
          <w:rFonts w:ascii="Times New Roman" w:eastAsia="Times New Roman" w:hAnsi="Times New Roman" w:cs="Times New Roman"/>
          <w:b/>
          <w:color w:val="538135" w:themeColor="accent6" w:themeShade="BF"/>
          <w:sz w:val="24"/>
        </w:rPr>
        <w:t>ireshark Capture File) to answer the questions below</w:t>
      </w:r>
    </w:p>
    <w:p w14:paraId="7CD98F52" w14:textId="77777777" w:rsidR="00A43555" w:rsidRPr="005674F7" w:rsidRDefault="00A43555" w:rsidP="00A43555">
      <w:pPr>
        <w:pStyle w:val="ListParagraph"/>
        <w:numPr>
          <w:ilvl w:val="0"/>
          <w:numId w:val="8"/>
        </w:numPr>
        <w:ind w:left="360"/>
        <w:jc w:val="both"/>
        <w:rPr>
          <w:rFonts w:eastAsiaTheme="minorEastAsia"/>
          <w:sz w:val="24"/>
          <w:szCs w:val="24"/>
        </w:rPr>
      </w:pPr>
      <w:r w:rsidRPr="00F1474A">
        <w:rPr>
          <w:rFonts w:eastAsia="Times New Roman" w:cstheme="minorHAnsi"/>
          <w:sz w:val="24"/>
          <w:szCs w:val="24"/>
        </w:rPr>
        <w:t xml:space="preserve">FTP uses two port numbers: 20 and 21. Apply </w:t>
      </w:r>
      <w:r w:rsidRPr="00F1474A">
        <w:rPr>
          <w:rFonts w:eastAsia="Times New Roman" w:cstheme="minorHAnsi"/>
          <w:b/>
          <w:sz w:val="24"/>
          <w:szCs w:val="24"/>
        </w:rPr>
        <w:t>tcp.port==20</w:t>
      </w:r>
      <w:r w:rsidRPr="00F1474A">
        <w:rPr>
          <w:rFonts w:eastAsia="Times New Roman" w:cstheme="minorHAnsi"/>
          <w:sz w:val="24"/>
          <w:szCs w:val="24"/>
        </w:rPr>
        <w:t xml:space="preserve"> and </w:t>
      </w:r>
      <w:r w:rsidRPr="00F1474A">
        <w:rPr>
          <w:rFonts w:eastAsia="Times New Roman" w:cstheme="minorHAnsi"/>
          <w:b/>
          <w:sz w:val="24"/>
          <w:szCs w:val="24"/>
        </w:rPr>
        <w:t>tcp.port==21</w:t>
      </w:r>
      <w:r w:rsidRPr="00F1474A">
        <w:rPr>
          <w:rFonts w:eastAsia="Times New Roman" w:cstheme="minorHAnsi"/>
          <w:sz w:val="24"/>
          <w:szCs w:val="24"/>
        </w:rPr>
        <w:t>.</w:t>
      </w:r>
      <w:r>
        <w:rPr>
          <w:rFonts w:eastAsia="Times New Roman" w:cstheme="minorHAnsi"/>
          <w:sz w:val="24"/>
          <w:szCs w:val="24"/>
        </w:rPr>
        <w:t xml:space="preserve"> </w:t>
      </w:r>
      <w:r w:rsidRPr="005674F7">
        <w:rPr>
          <w:rFonts w:eastAsia="Times New Roman" w:cstheme="minorHAnsi"/>
          <w:sz w:val="24"/>
          <w:szCs w:val="24"/>
        </w:rPr>
        <w:t>Analyze the result and write down the purposes of these two ports for FTP.</w:t>
      </w:r>
    </w:p>
    <w:p w14:paraId="415C43E3" w14:textId="5A49EC9F" w:rsidR="00A43555" w:rsidRPr="000944C5" w:rsidRDefault="00A43555" w:rsidP="00A43555">
      <w:pPr>
        <w:pStyle w:val="ListParagraph"/>
        <w:ind w:left="360"/>
        <w:jc w:val="both"/>
        <w:rPr>
          <w:rFonts w:eastAsiaTheme="minorEastAsia"/>
          <w:color w:val="5B9BD5" w:themeColor="accent1"/>
          <w:sz w:val="24"/>
          <w:szCs w:val="24"/>
        </w:rPr>
      </w:pPr>
    </w:p>
    <w:p w14:paraId="61077E21" w14:textId="0D9069E5" w:rsidR="003264B9" w:rsidRPr="000944C5" w:rsidRDefault="003264B9" w:rsidP="00A43555">
      <w:pPr>
        <w:pStyle w:val="ListParagraph"/>
        <w:ind w:left="360"/>
        <w:jc w:val="both"/>
        <w:rPr>
          <w:rFonts w:eastAsiaTheme="minorEastAsia"/>
          <w:b/>
          <w:color w:val="5B9BD5" w:themeColor="accent1"/>
          <w:sz w:val="24"/>
          <w:szCs w:val="24"/>
          <w:u w:val="single"/>
        </w:rPr>
      </w:pPr>
      <w:r w:rsidRPr="000944C5">
        <w:rPr>
          <w:rFonts w:eastAsiaTheme="minorEastAsia"/>
          <w:b/>
          <w:color w:val="5B9BD5" w:themeColor="accent1"/>
          <w:sz w:val="24"/>
          <w:szCs w:val="24"/>
          <w:u w:val="single"/>
        </w:rPr>
        <w:t xml:space="preserve">Tcp.port==20 is called control connection and is used for the purpose of commands and replies </w:t>
      </w:r>
    </w:p>
    <w:p w14:paraId="12B2F765" w14:textId="2BC92C5C" w:rsidR="003264B9" w:rsidRDefault="003264B9" w:rsidP="00A43555">
      <w:pPr>
        <w:pStyle w:val="ListParagraph"/>
        <w:ind w:left="360"/>
        <w:jc w:val="both"/>
        <w:rPr>
          <w:rFonts w:eastAsiaTheme="minorEastAsia"/>
          <w:b/>
          <w:color w:val="5B9BD5" w:themeColor="accent1"/>
          <w:sz w:val="24"/>
          <w:szCs w:val="24"/>
          <w:u w:val="single"/>
        </w:rPr>
      </w:pPr>
      <w:r w:rsidRPr="000944C5">
        <w:rPr>
          <w:rFonts w:eastAsiaTheme="minorEastAsia"/>
          <w:b/>
          <w:color w:val="5B9BD5" w:themeColor="accent1"/>
          <w:sz w:val="24"/>
          <w:szCs w:val="24"/>
          <w:u w:val="single"/>
        </w:rPr>
        <w:t xml:space="preserve">Tcp.port==21 is called data connection and is for data </w:t>
      </w:r>
      <w:r w:rsidR="00490C5F">
        <w:rPr>
          <w:rFonts w:eastAsiaTheme="minorEastAsia"/>
          <w:b/>
          <w:color w:val="5B9BD5" w:themeColor="accent1"/>
          <w:sz w:val="24"/>
          <w:szCs w:val="24"/>
          <w:u w:val="single"/>
        </w:rPr>
        <w:t>transfer.</w:t>
      </w:r>
    </w:p>
    <w:p w14:paraId="5FB795AB" w14:textId="77777777" w:rsidR="007D5A3B" w:rsidRPr="007D5A3B" w:rsidRDefault="007D5A3B" w:rsidP="00A43555">
      <w:pPr>
        <w:pStyle w:val="ListParagraph"/>
        <w:ind w:left="360"/>
        <w:jc w:val="both"/>
        <w:rPr>
          <w:rFonts w:eastAsiaTheme="minorEastAsia"/>
          <w:b/>
          <w:color w:val="5B9BD5" w:themeColor="accent1"/>
          <w:sz w:val="24"/>
          <w:szCs w:val="24"/>
          <w:u w:val="single"/>
        </w:rPr>
      </w:pPr>
    </w:p>
    <w:p w14:paraId="55EDD3BA" w14:textId="4B98E71C" w:rsidR="007D5A3B" w:rsidRPr="007D5A3B" w:rsidRDefault="007D5A3B" w:rsidP="007D5A3B">
      <w:pPr>
        <w:pStyle w:val="ListParagraph"/>
        <w:ind w:left="360"/>
        <w:jc w:val="both"/>
        <w:rPr>
          <w:rFonts w:eastAsiaTheme="minorEastAsia"/>
          <w:b/>
          <w:color w:val="5B9BD5" w:themeColor="accent1"/>
          <w:sz w:val="24"/>
          <w:szCs w:val="24"/>
          <w:u w:val="single"/>
        </w:rPr>
      </w:pPr>
      <w:r w:rsidRPr="007D5A3B">
        <w:rPr>
          <w:rFonts w:eastAsiaTheme="minorEastAsia"/>
          <w:b/>
          <w:color w:val="5B9BD5" w:themeColor="accent1"/>
          <w:sz w:val="24"/>
          <w:szCs w:val="24"/>
          <w:u w:val="single"/>
        </w:rPr>
        <w:t>Analysing the results of port 20 shows that either the requests are sending SYN bit which is used to establish connection, or are sending ACK which is a reply meaning Acknowledgment is sent or are sending TCP Retransmission Request meaning a packet was lost and requires to be sent again.</w:t>
      </w:r>
    </w:p>
    <w:p w14:paraId="43E6FB82" w14:textId="58FFD131" w:rsidR="007D5A3B" w:rsidRPr="007D5A3B" w:rsidRDefault="007D5A3B" w:rsidP="007D5A3B">
      <w:pPr>
        <w:pStyle w:val="ListParagraph"/>
        <w:ind w:left="360"/>
        <w:jc w:val="both"/>
        <w:rPr>
          <w:rFonts w:eastAsiaTheme="minorEastAsia"/>
          <w:b/>
          <w:color w:val="5B9BD5" w:themeColor="accent1"/>
          <w:sz w:val="24"/>
          <w:szCs w:val="24"/>
          <w:u w:val="single"/>
        </w:rPr>
      </w:pPr>
    </w:p>
    <w:p w14:paraId="69093903" w14:textId="71DB8C12" w:rsidR="007D5A3B" w:rsidRPr="007D5A3B" w:rsidRDefault="007D5A3B" w:rsidP="007D5A3B">
      <w:pPr>
        <w:pStyle w:val="ListParagraph"/>
        <w:ind w:left="360"/>
        <w:jc w:val="both"/>
        <w:rPr>
          <w:rFonts w:eastAsiaTheme="minorEastAsia"/>
          <w:b/>
          <w:color w:val="5B9BD5" w:themeColor="accent1"/>
          <w:sz w:val="24"/>
          <w:szCs w:val="24"/>
          <w:u w:val="single"/>
        </w:rPr>
      </w:pPr>
      <w:r w:rsidRPr="007D5A3B">
        <w:rPr>
          <w:rFonts w:eastAsiaTheme="minorEastAsia"/>
          <w:b/>
          <w:color w:val="5B9BD5" w:themeColor="accent1"/>
          <w:sz w:val="24"/>
          <w:szCs w:val="24"/>
          <w:u w:val="single"/>
        </w:rPr>
        <w:t>Analysing the results of port 21 shows that data previously requested by client is being sent.</w:t>
      </w:r>
    </w:p>
    <w:p w14:paraId="15D14AE8" w14:textId="77777777" w:rsidR="007D5A3B" w:rsidRPr="007D5A3B" w:rsidRDefault="007D5A3B" w:rsidP="007D5A3B">
      <w:pPr>
        <w:pStyle w:val="ListParagraph"/>
        <w:ind w:left="360"/>
        <w:jc w:val="both"/>
        <w:rPr>
          <w:rFonts w:eastAsiaTheme="minorEastAsia"/>
          <w:sz w:val="24"/>
          <w:szCs w:val="24"/>
        </w:rPr>
      </w:pPr>
    </w:p>
    <w:p w14:paraId="02051B7B" w14:textId="77777777" w:rsidR="007D5A3B" w:rsidRPr="00AA55B9" w:rsidRDefault="007D5A3B" w:rsidP="00A43555">
      <w:pPr>
        <w:pStyle w:val="ListParagraph"/>
        <w:ind w:left="360"/>
        <w:jc w:val="both"/>
        <w:rPr>
          <w:rFonts w:eastAsiaTheme="minorEastAsia"/>
          <w:sz w:val="24"/>
          <w:szCs w:val="24"/>
        </w:rPr>
      </w:pPr>
    </w:p>
    <w:p w14:paraId="0BA52220" w14:textId="77777777" w:rsidR="00A43555" w:rsidRPr="005D417A" w:rsidRDefault="00A43555" w:rsidP="00A43555">
      <w:pPr>
        <w:pStyle w:val="ListParagraph"/>
        <w:numPr>
          <w:ilvl w:val="0"/>
          <w:numId w:val="8"/>
        </w:num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Filter out each packet using either </w:t>
      </w:r>
      <w:r w:rsidRPr="00534DF3">
        <w:rPr>
          <w:rFonts w:eastAsia="Times New Roman" w:cstheme="minorHAnsi"/>
          <w:sz w:val="24"/>
          <w:szCs w:val="24"/>
        </w:rPr>
        <w:t>FTP or FTP-DATA</w:t>
      </w:r>
      <w:r>
        <w:rPr>
          <w:rFonts w:eastAsia="Times New Roman" w:cstheme="minorHAnsi"/>
          <w:sz w:val="24"/>
          <w:szCs w:val="24"/>
        </w:rPr>
        <w:t xml:space="preserve"> Protocol (using </w:t>
      </w:r>
      <w:r w:rsidRPr="00534DF3">
        <w:rPr>
          <w:rFonts w:eastAsia="Times New Roman" w:cstheme="minorHAnsi"/>
          <w:b/>
          <w:sz w:val="24"/>
          <w:szCs w:val="24"/>
        </w:rPr>
        <w:t>ftp || ftp-data</w:t>
      </w:r>
      <w:r>
        <w:rPr>
          <w:rFonts w:eastAsia="Times New Roman" w:cstheme="minorHAnsi"/>
          <w:sz w:val="24"/>
          <w:szCs w:val="24"/>
        </w:rPr>
        <w:t xml:space="preserve"> filter). Mention each packet number and its purpose with reference to request made and response received in the above mentioned FTP Session in command line to get file legal.txt</w:t>
      </w:r>
      <w:r w:rsidR="00D57412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 xml:space="preserve">(screenshot show above). Also look for </w:t>
      </w:r>
      <w:r w:rsidRPr="005F61BB">
        <w:rPr>
          <w:rFonts w:eastAsia="Times New Roman" w:cstheme="minorHAnsi"/>
          <w:b/>
          <w:sz w:val="24"/>
          <w:szCs w:val="24"/>
        </w:rPr>
        <w:t>Response Code</w:t>
      </w:r>
      <w:r>
        <w:rPr>
          <w:rFonts w:eastAsia="Times New Roman" w:cstheme="minorHAnsi"/>
          <w:sz w:val="24"/>
          <w:szCs w:val="24"/>
        </w:rPr>
        <w:t xml:space="preserve"> and </w:t>
      </w:r>
      <w:r w:rsidRPr="005F61BB">
        <w:rPr>
          <w:rFonts w:eastAsia="Times New Roman" w:cstheme="minorHAnsi"/>
          <w:b/>
          <w:sz w:val="24"/>
          <w:szCs w:val="24"/>
        </w:rPr>
        <w:t>Response Arg</w:t>
      </w:r>
      <w:r w:rsidR="007E5AA1">
        <w:rPr>
          <w:rFonts w:eastAsia="Times New Roman" w:cstheme="minorHAnsi"/>
          <w:b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>in the FTP Header for each packet</w:t>
      </w:r>
    </w:p>
    <w:p w14:paraId="591AE41D" w14:textId="2095EC1B" w:rsidR="00A43555" w:rsidRDefault="00A43555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sz w:val="24"/>
          <w:szCs w:val="24"/>
        </w:rPr>
      </w:pPr>
      <w:r w:rsidRPr="00A80E01">
        <w:rPr>
          <w:rFonts w:eastAsia="Times New Roman" w:cstheme="minorHAnsi"/>
          <w:b/>
          <w:sz w:val="24"/>
          <w:szCs w:val="24"/>
        </w:rPr>
        <w:t>(</w:t>
      </w:r>
      <w:r>
        <w:rPr>
          <w:rFonts w:eastAsia="Times New Roman" w:cstheme="minorHAnsi"/>
          <w:sz w:val="24"/>
          <w:szCs w:val="24"/>
        </w:rPr>
        <w:t xml:space="preserve">There are </w:t>
      </w:r>
      <w:r w:rsidRPr="0094441D">
        <w:rPr>
          <w:rFonts w:eastAsia="Times New Roman" w:cstheme="minorHAnsi"/>
          <w:b/>
          <w:sz w:val="24"/>
          <w:szCs w:val="24"/>
        </w:rPr>
        <w:t>19 such packets</w:t>
      </w:r>
      <w:r>
        <w:rPr>
          <w:rFonts w:eastAsia="Times New Roman" w:cstheme="minorHAnsi"/>
          <w:sz w:val="24"/>
          <w:szCs w:val="24"/>
        </w:rPr>
        <w:t xml:space="preserve"> and you have to write one/two lines explanation for each packet, what the packet is doing w.r.t FTP Session (Screenshot shown above) </w:t>
      </w:r>
      <w:r w:rsidRPr="00FD1F16">
        <w:rPr>
          <w:rFonts w:eastAsia="Times New Roman" w:cstheme="minorHAnsi"/>
          <w:b/>
          <w:sz w:val="24"/>
          <w:szCs w:val="24"/>
        </w:rPr>
        <w:t>e.g., Pa</w:t>
      </w:r>
      <w:r>
        <w:rPr>
          <w:rFonts w:eastAsia="Times New Roman" w:cstheme="minorHAnsi"/>
          <w:b/>
          <w:sz w:val="24"/>
          <w:szCs w:val="24"/>
        </w:rPr>
        <w:t xml:space="preserve">cket 104: Client asks server to send the data on IP:192.168.1.2 and Port:16341 </w:t>
      </w:r>
      <w:r w:rsidRPr="001A3B02">
        <w:rPr>
          <w:rFonts w:eastAsia="Times New Roman" w:cstheme="minorHAnsi"/>
          <w:sz w:val="24"/>
          <w:szCs w:val="24"/>
        </w:rPr>
        <w:t xml:space="preserve">[63(0x3F),213(0xD5) and </w:t>
      </w:r>
      <w:r w:rsidRPr="001A3B02">
        <w:rPr>
          <w:rFonts w:eastAsia="Times New Roman" w:cstheme="minorHAnsi"/>
          <w:b/>
          <w:sz w:val="24"/>
          <w:szCs w:val="24"/>
        </w:rPr>
        <w:t>(0x3FD5=16341</w:t>
      </w:r>
      <w:r w:rsidRPr="001A3B02">
        <w:rPr>
          <w:rFonts w:eastAsia="Times New Roman" w:cstheme="minorHAnsi"/>
          <w:sz w:val="24"/>
          <w:szCs w:val="24"/>
        </w:rPr>
        <w:t>)</w:t>
      </w:r>
      <w:r>
        <w:rPr>
          <w:rFonts w:eastAsia="Times New Roman" w:cstheme="minorHAnsi"/>
          <w:b/>
          <w:sz w:val="24"/>
          <w:szCs w:val="24"/>
        </w:rPr>
        <w:t xml:space="preserve">] </w:t>
      </w:r>
      <w:r w:rsidRPr="00A80E01">
        <w:rPr>
          <w:rFonts w:eastAsia="Times New Roman" w:cstheme="minorHAnsi"/>
          <w:b/>
          <w:sz w:val="24"/>
          <w:szCs w:val="24"/>
        </w:rPr>
        <w:t>)</w:t>
      </w:r>
    </w:p>
    <w:p w14:paraId="328F7AFC" w14:textId="08D80E11" w:rsidR="0071036C" w:rsidRDefault="0071036C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sz w:val="24"/>
          <w:szCs w:val="24"/>
        </w:rPr>
      </w:pPr>
    </w:p>
    <w:p w14:paraId="63A05011" w14:textId="10FED331" w:rsidR="0071036C" w:rsidRDefault="0071036C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lastRenderedPageBreak/>
        <w:t>Packet Number &amp; purpose:</w:t>
      </w:r>
    </w:p>
    <w:p w14:paraId="602FEC9D" w14:textId="77777777" w:rsidR="00926F6D" w:rsidRDefault="0071036C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 xml:space="preserve">Packet 89: </w:t>
      </w:r>
    </w:p>
    <w:p w14:paraId="642F7F41" w14:textId="207268EC" w:rsidR="0071036C" w:rsidRPr="00926F6D" w:rsidRDefault="0071036C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926F6D">
        <w:rPr>
          <w:rFonts w:eastAsia="Times New Roman" w:cstheme="minorHAnsi"/>
          <w:b/>
          <w:color w:val="5B9BD5" w:themeColor="accent1"/>
          <w:sz w:val="24"/>
          <w:szCs w:val="24"/>
        </w:rPr>
        <w:t>Server replies to client with</w:t>
      </w:r>
      <w:r w:rsidR="00926F6D" w:rsidRPr="00926F6D">
        <w:rPr>
          <w:rFonts w:eastAsia="Times New Roman" w:cstheme="minorHAnsi"/>
          <w:b/>
          <w:color w:val="5B9BD5" w:themeColor="accent1"/>
          <w:sz w:val="24"/>
          <w:szCs w:val="24"/>
        </w:rPr>
        <w:t xml:space="preserve"> response. </w:t>
      </w:r>
    </w:p>
    <w:p w14:paraId="5A71CEA2" w14:textId="0F77439E" w:rsidR="00926F6D" w:rsidRPr="00926F6D" w:rsidRDefault="00926F6D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926F6D">
        <w:rPr>
          <w:rFonts w:eastAsia="Times New Roman" w:cstheme="minorHAnsi"/>
          <w:b/>
          <w:color w:val="5B9BD5" w:themeColor="accent1"/>
          <w:sz w:val="24"/>
          <w:szCs w:val="24"/>
        </w:rPr>
        <w:t>Response code: Service ready for new user (220)</w:t>
      </w:r>
    </w:p>
    <w:p w14:paraId="27E0FEA7" w14:textId="73C5BDD7" w:rsidR="0071036C" w:rsidRDefault="00926F6D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926F6D">
        <w:rPr>
          <w:rFonts w:eastAsia="Times New Roman" w:cstheme="minorHAnsi"/>
          <w:b/>
          <w:color w:val="5B9BD5" w:themeColor="accent1"/>
          <w:sz w:val="24"/>
          <w:szCs w:val="24"/>
        </w:rPr>
        <w:t xml:space="preserve">Response arg: spftp/1.0.0000 Server [195.89.6.167] </w:t>
      </w:r>
    </w:p>
    <w:p w14:paraId="5EDFD742" w14:textId="0C5B218A" w:rsidR="00926F6D" w:rsidRDefault="00926F6D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</w:p>
    <w:p w14:paraId="51594455" w14:textId="71809581" w:rsidR="00926F6D" w:rsidRDefault="00926F6D" w:rsidP="00926F6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Packet 94:</w:t>
      </w:r>
    </w:p>
    <w:p w14:paraId="2CF8EE99" w14:textId="6190245A" w:rsidR="00926F6D" w:rsidRDefault="00926F6D" w:rsidP="00926F6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</w:rPr>
        <w:t>Client requests or asks server to send the data.</w:t>
      </w:r>
    </w:p>
    <w:p w14:paraId="251FA988" w14:textId="726A5DA0" w:rsidR="00926F6D" w:rsidRDefault="002A172D" w:rsidP="00926F6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color w:val="5B9BD5" w:themeColor="accent1"/>
          <w:sz w:val="24"/>
          <w:szCs w:val="24"/>
        </w:rPr>
      </w:pPr>
      <w:r w:rsidRPr="002A172D">
        <w:rPr>
          <w:rFonts w:eastAsia="Times New Roman" w:cstheme="minorHAnsi"/>
          <w:b/>
          <w:color w:val="5B9BD5" w:themeColor="accent1"/>
          <w:sz w:val="24"/>
          <w:szCs w:val="24"/>
        </w:rPr>
        <w:t>Request command: USER</w:t>
      </w:r>
    </w:p>
    <w:p w14:paraId="7596C0B4" w14:textId="45ECB38B" w:rsidR="002A172D" w:rsidRDefault="002A172D" w:rsidP="00926F6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2A172D">
        <w:rPr>
          <w:rFonts w:eastAsia="Times New Roman" w:cstheme="minorHAnsi"/>
          <w:b/>
          <w:color w:val="5B9BD5" w:themeColor="accent1"/>
          <w:sz w:val="24"/>
          <w:szCs w:val="24"/>
        </w:rPr>
        <w:t>Request arg: anonymous</w:t>
      </w:r>
    </w:p>
    <w:p w14:paraId="1F225F5C" w14:textId="77777777" w:rsidR="00926F6D" w:rsidRPr="00926F6D" w:rsidRDefault="00926F6D" w:rsidP="002A172D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</w:p>
    <w:p w14:paraId="185298A2" w14:textId="7254A044" w:rsidR="0071036C" w:rsidRDefault="00926F6D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 xml:space="preserve">Packet </w:t>
      </w:r>
      <w:r w:rsidR="0071036C"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96</w:t>
      </w: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:</w:t>
      </w:r>
    </w:p>
    <w:p w14:paraId="3395413F" w14:textId="4894BC4E" w:rsidR="002A172D" w:rsidRPr="00951E53" w:rsidRDefault="002A172D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951E53">
        <w:rPr>
          <w:rFonts w:eastAsia="Times New Roman" w:cstheme="minorHAnsi"/>
          <w:b/>
          <w:color w:val="5B9BD5" w:themeColor="accent1"/>
          <w:sz w:val="24"/>
          <w:szCs w:val="24"/>
        </w:rPr>
        <w:t>Server</w:t>
      </w:r>
      <w:r w:rsidR="00951E53" w:rsidRPr="00951E53">
        <w:rPr>
          <w:rFonts w:eastAsia="Times New Roman" w:cstheme="minorHAnsi"/>
          <w:b/>
          <w:color w:val="5B9BD5" w:themeColor="accent1"/>
          <w:sz w:val="24"/>
          <w:szCs w:val="24"/>
        </w:rPr>
        <w:t xml:space="preserve"> asks / request client </w:t>
      </w:r>
      <w:r w:rsidRPr="00951E53">
        <w:rPr>
          <w:rFonts w:eastAsia="Times New Roman" w:cstheme="minorHAnsi"/>
          <w:b/>
          <w:color w:val="5B9BD5" w:themeColor="accent1"/>
          <w:sz w:val="24"/>
          <w:szCs w:val="24"/>
        </w:rPr>
        <w:t xml:space="preserve"> for password.</w:t>
      </w:r>
    </w:p>
    <w:p w14:paraId="5D928AD7" w14:textId="7482D1D3" w:rsidR="002A172D" w:rsidRPr="00951E53" w:rsidRDefault="002A172D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951E53">
        <w:rPr>
          <w:rFonts w:eastAsia="Times New Roman" w:cstheme="minorHAnsi"/>
          <w:b/>
          <w:color w:val="5B9BD5" w:themeColor="accent1"/>
          <w:sz w:val="24"/>
          <w:szCs w:val="24"/>
        </w:rPr>
        <w:t>Response code: User name okay, need password (331)</w:t>
      </w:r>
    </w:p>
    <w:p w14:paraId="6CFDD45A" w14:textId="771FC160" w:rsidR="002A172D" w:rsidRPr="00951E53" w:rsidRDefault="002A172D" w:rsidP="00951E53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951E53">
        <w:rPr>
          <w:rFonts w:eastAsia="Times New Roman" w:cstheme="minorHAnsi"/>
          <w:b/>
          <w:color w:val="5B9BD5" w:themeColor="accent1"/>
          <w:sz w:val="24"/>
          <w:szCs w:val="24"/>
        </w:rPr>
        <w:t>Response arg: Password required for USER.</w:t>
      </w:r>
    </w:p>
    <w:p w14:paraId="07273B98" w14:textId="77777777" w:rsidR="00926F6D" w:rsidRPr="00926F6D" w:rsidRDefault="00926F6D" w:rsidP="00951E53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</w:p>
    <w:p w14:paraId="77D2176B" w14:textId="79998A62" w:rsidR="0071036C" w:rsidRDefault="00951E53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 xml:space="preserve">Packet </w:t>
      </w:r>
      <w:r w:rsidR="0071036C"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99</w:t>
      </w: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:</w:t>
      </w:r>
    </w:p>
    <w:p w14:paraId="125ED76D" w14:textId="31FF429E" w:rsidR="00951E53" w:rsidRPr="00951E53" w:rsidRDefault="00951E53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951E53">
        <w:rPr>
          <w:rFonts w:eastAsia="Times New Roman" w:cstheme="minorHAnsi"/>
          <w:b/>
          <w:color w:val="5B9BD5" w:themeColor="accent1"/>
          <w:sz w:val="24"/>
          <w:szCs w:val="24"/>
        </w:rPr>
        <w:t>Client re</w:t>
      </w:r>
      <w:r w:rsidR="001C6C01">
        <w:rPr>
          <w:rFonts w:eastAsia="Times New Roman" w:cstheme="minorHAnsi"/>
          <w:b/>
          <w:color w:val="5B9BD5" w:themeColor="accent1"/>
          <w:sz w:val="24"/>
          <w:szCs w:val="24"/>
        </w:rPr>
        <w:t>plies to server with password</w:t>
      </w:r>
    </w:p>
    <w:p w14:paraId="2517D0A1" w14:textId="42F00BBE" w:rsidR="00951E53" w:rsidRPr="00951E53" w:rsidRDefault="00951E53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951E53">
        <w:rPr>
          <w:rFonts w:eastAsia="Times New Roman" w:cstheme="minorHAnsi"/>
          <w:b/>
          <w:color w:val="5B9BD5" w:themeColor="accent1"/>
          <w:sz w:val="24"/>
          <w:szCs w:val="24"/>
        </w:rPr>
        <w:t>Request code: -</w:t>
      </w:r>
    </w:p>
    <w:p w14:paraId="36E8F820" w14:textId="56421427" w:rsidR="00951E53" w:rsidRPr="00951E53" w:rsidRDefault="00951E53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951E53">
        <w:rPr>
          <w:rFonts w:eastAsia="Times New Roman" w:cstheme="minorHAnsi"/>
          <w:b/>
          <w:color w:val="5B9BD5" w:themeColor="accent1"/>
          <w:sz w:val="24"/>
          <w:szCs w:val="24"/>
        </w:rPr>
        <w:t>Request command: PASS</w:t>
      </w:r>
    </w:p>
    <w:p w14:paraId="5CA2F376" w14:textId="77777777" w:rsidR="00951E53" w:rsidRDefault="00951E53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</w:p>
    <w:p w14:paraId="50607280" w14:textId="52B6784E" w:rsidR="0071036C" w:rsidRDefault="001C6C01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 xml:space="preserve">Packet </w:t>
      </w:r>
      <w:r w:rsidR="0071036C"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100</w:t>
      </w: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 xml:space="preserve">: </w:t>
      </w:r>
    </w:p>
    <w:p w14:paraId="3D3227B8" w14:textId="515B81AB" w:rsidR="001C6C01" w:rsidRDefault="001C6C01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</w:rPr>
        <w:t xml:space="preserve">Server replies to client </w:t>
      </w:r>
    </w:p>
    <w:p w14:paraId="3E8A50F7" w14:textId="510719AE" w:rsidR="001C6C01" w:rsidRDefault="001C6C01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1C6C01">
        <w:rPr>
          <w:rFonts w:eastAsia="Times New Roman" w:cstheme="minorHAnsi"/>
          <w:b/>
          <w:color w:val="5B9BD5" w:themeColor="accent1"/>
          <w:sz w:val="24"/>
          <w:szCs w:val="24"/>
        </w:rPr>
        <w:lastRenderedPageBreak/>
        <w:t>Response code: User logged in, proceed (230)</w:t>
      </w:r>
    </w:p>
    <w:p w14:paraId="187111A3" w14:textId="4D3F91CB" w:rsidR="001C6C01" w:rsidRDefault="001C6C01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1C6C01">
        <w:rPr>
          <w:rFonts w:eastAsia="Times New Roman" w:cstheme="minorHAnsi"/>
          <w:b/>
          <w:color w:val="5B9BD5" w:themeColor="accent1"/>
          <w:sz w:val="24"/>
          <w:szCs w:val="24"/>
        </w:rPr>
        <w:t xml:space="preserve">Response arg:  </w:t>
      </w:r>
    </w:p>
    <w:p w14:paraId="1AC8F3B6" w14:textId="5AE98014" w:rsidR="00242152" w:rsidRDefault="00242152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242152">
        <w:rPr>
          <w:rFonts w:eastAsia="Times New Roman" w:cstheme="minorHAnsi"/>
          <w:b/>
          <w:color w:val="5B9BD5" w:themeColor="accent1"/>
          <w:sz w:val="24"/>
          <w:szCs w:val="24"/>
        </w:rPr>
        <w:t>230- ---------------------------------------------------------------------------\r\n</w:t>
      </w:r>
    </w:p>
    <w:p w14:paraId="4AE35D9A" w14:textId="483235F0" w:rsidR="00242152" w:rsidRDefault="00242152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242152">
        <w:rPr>
          <w:rFonts w:eastAsia="Times New Roman" w:cstheme="minorHAnsi"/>
          <w:b/>
          <w:color w:val="5B9BD5" w:themeColor="accent1"/>
          <w:sz w:val="24"/>
          <w:szCs w:val="24"/>
        </w:rPr>
        <w:t>230- WARNING:  This is a restricted access system.  If you do not have explicit\r\n</w:t>
      </w:r>
    </w:p>
    <w:p w14:paraId="494C0823" w14:textId="625F6F23" w:rsidR="00242152" w:rsidRDefault="00242152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242152">
        <w:rPr>
          <w:rFonts w:eastAsia="Times New Roman" w:cstheme="minorHAnsi"/>
          <w:b/>
          <w:color w:val="5B9BD5" w:themeColor="accent1"/>
          <w:sz w:val="24"/>
          <w:szCs w:val="24"/>
        </w:rPr>
        <w:t>230-           permission to access this system, please disconnect immediately!\r\n</w:t>
      </w:r>
    </w:p>
    <w:p w14:paraId="02378063" w14:textId="345EFB6F" w:rsidR="00242152" w:rsidRDefault="00242152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242152">
        <w:rPr>
          <w:rFonts w:eastAsia="Times New Roman" w:cstheme="minorHAnsi"/>
          <w:b/>
          <w:color w:val="5B9BD5" w:themeColor="accent1"/>
          <w:sz w:val="24"/>
          <w:szCs w:val="24"/>
        </w:rPr>
        <w:t>230 ----------------------------------------------------------------------------\r\n</w:t>
      </w:r>
    </w:p>
    <w:p w14:paraId="6E57117F" w14:textId="77777777" w:rsidR="001C6C01" w:rsidRPr="001C6C01" w:rsidRDefault="001C6C01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</w:p>
    <w:p w14:paraId="55DF69FB" w14:textId="60601AD0" w:rsidR="0071036C" w:rsidRDefault="00242152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 xml:space="preserve">Packet </w:t>
      </w:r>
      <w:r w:rsidR="0071036C"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104</w:t>
      </w: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:</w:t>
      </w:r>
    </w:p>
    <w:p w14:paraId="61F17F0B" w14:textId="6187952B" w:rsidR="00242152" w:rsidRDefault="00242152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</w:rPr>
        <w:t>Client sends request to server.</w:t>
      </w:r>
    </w:p>
    <w:p w14:paraId="29728DBB" w14:textId="2A2CF39C" w:rsidR="00242152" w:rsidRDefault="00242152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242152">
        <w:rPr>
          <w:rFonts w:eastAsia="Times New Roman" w:cstheme="minorHAnsi"/>
          <w:b/>
          <w:color w:val="5B9BD5" w:themeColor="accent1"/>
          <w:sz w:val="24"/>
          <w:szCs w:val="24"/>
        </w:rPr>
        <w:t>Request command: PORT</w:t>
      </w:r>
    </w:p>
    <w:p w14:paraId="198A8051" w14:textId="0B889131" w:rsidR="00242152" w:rsidRDefault="00242152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242152">
        <w:rPr>
          <w:rFonts w:eastAsia="Times New Roman" w:cstheme="minorHAnsi"/>
          <w:b/>
          <w:color w:val="5B9BD5" w:themeColor="accent1"/>
          <w:sz w:val="24"/>
          <w:szCs w:val="24"/>
        </w:rPr>
        <w:t>Request arg: 192,168,1,2,63,213</w:t>
      </w:r>
    </w:p>
    <w:p w14:paraId="1136BEA6" w14:textId="77777777" w:rsidR="00242152" w:rsidRPr="00242152" w:rsidRDefault="00242152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</w:p>
    <w:p w14:paraId="1FCBD5E7" w14:textId="2A9D167C" w:rsidR="0071036C" w:rsidRDefault="005C2344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 xml:space="preserve">Packet </w:t>
      </w:r>
      <w:r w:rsidR="0071036C"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105</w:t>
      </w: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:</w:t>
      </w:r>
    </w:p>
    <w:p w14:paraId="67745EA6" w14:textId="0B6C1031" w:rsidR="005C2344" w:rsidRDefault="005C2344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5C2344">
        <w:rPr>
          <w:rFonts w:eastAsia="Times New Roman" w:cstheme="minorHAnsi"/>
          <w:b/>
          <w:color w:val="5B9BD5" w:themeColor="accent1"/>
          <w:sz w:val="24"/>
          <w:szCs w:val="24"/>
        </w:rPr>
        <w:t xml:space="preserve">Server </w:t>
      </w:r>
      <w:r>
        <w:rPr>
          <w:rFonts w:eastAsia="Times New Roman" w:cstheme="minorHAnsi"/>
          <w:b/>
          <w:color w:val="5B9BD5" w:themeColor="accent1"/>
          <w:sz w:val="24"/>
          <w:szCs w:val="24"/>
        </w:rPr>
        <w:t>sends response to client.</w:t>
      </w:r>
    </w:p>
    <w:p w14:paraId="4BB5E7B7" w14:textId="7F76EE86" w:rsidR="005C2344" w:rsidRDefault="005C2344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5C2344">
        <w:rPr>
          <w:rFonts w:eastAsia="Times New Roman" w:cstheme="minorHAnsi"/>
          <w:b/>
          <w:color w:val="5B9BD5" w:themeColor="accent1"/>
          <w:sz w:val="24"/>
          <w:szCs w:val="24"/>
        </w:rPr>
        <w:t>Response code: Command okay (200)</w:t>
      </w:r>
    </w:p>
    <w:p w14:paraId="10A984E4" w14:textId="65A84EB6" w:rsidR="005C2344" w:rsidRPr="005C2344" w:rsidRDefault="005C2344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5C2344">
        <w:rPr>
          <w:rFonts w:eastAsia="Times New Roman" w:cstheme="minorHAnsi"/>
          <w:b/>
          <w:color w:val="5B9BD5" w:themeColor="accent1"/>
          <w:sz w:val="24"/>
          <w:szCs w:val="24"/>
        </w:rPr>
        <w:t>Response arg: PORT command successful.</w:t>
      </w:r>
    </w:p>
    <w:p w14:paraId="3C76D5C1" w14:textId="77777777" w:rsidR="005C2344" w:rsidRDefault="005C2344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</w:p>
    <w:p w14:paraId="43C40766" w14:textId="37F59038" w:rsidR="005C2344" w:rsidRDefault="005C2344" w:rsidP="005C2344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 xml:space="preserve">Packet </w:t>
      </w:r>
      <w:r w:rsidR="0071036C"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106</w:t>
      </w: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:</w:t>
      </w:r>
    </w:p>
    <w:p w14:paraId="62AA8B2F" w14:textId="61197255" w:rsidR="005C2344" w:rsidRDefault="005C2344" w:rsidP="005C2344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</w:rPr>
        <w:t>Client sends request to server.</w:t>
      </w:r>
    </w:p>
    <w:p w14:paraId="3505DE73" w14:textId="0A9B46C3" w:rsidR="005C2344" w:rsidRPr="005C2344" w:rsidRDefault="005C2344" w:rsidP="005C2344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5C2344">
        <w:rPr>
          <w:rFonts w:eastAsia="Times New Roman" w:cstheme="minorHAnsi"/>
          <w:b/>
          <w:color w:val="5B9BD5" w:themeColor="accent1"/>
          <w:sz w:val="24"/>
          <w:szCs w:val="24"/>
        </w:rPr>
        <w:t>R</w:t>
      </w:r>
      <w:r>
        <w:rPr>
          <w:rFonts w:eastAsia="Times New Roman" w:cstheme="minorHAnsi"/>
          <w:b/>
          <w:color w:val="5B9BD5" w:themeColor="accent1"/>
          <w:sz w:val="24"/>
          <w:szCs w:val="24"/>
        </w:rPr>
        <w:t xml:space="preserve">esponse code: -, </w:t>
      </w:r>
      <w:r w:rsidRPr="005C2344">
        <w:rPr>
          <w:rFonts w:eastAsia="Times New Roman" w:cstheme="minorHAnsi"/>
          <w:b/>
          <w:color w:val="5B9BD5" w:themeColor="accent1"/>
          <w:sz w:val="24"/>
          <w:szCs w:val="24"/>
        </w:rPr>
        <w:t>Request command: NLST</w:t>
      </w:r>
    </w:p>
    <w:p w14:paraId="49529881" w14:textId="1DD6A216" w:rsidR="0071036C" w:rsidRDefault="005C2344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 xml:space="preserve">Packet </w:t>
      </w:r>
      <w:r w:rsidR="0071036C"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107</w:t>
      </w: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:</w:t>
      </w:r>
    </w:p>
    <w:p w14:paraId="4E14EDFF" w14:textId="2FAC3FF3" w:rsidR="005C2344" w:rsidRPr="005C2344" w:rsidRDefault="005C2344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5C2344">
        <w:rPr>
          <w:rFonts w:eastAsia="Times New Roman" w:cstheme="minorHAnsi"/>
          <w:b/>
          <w:color w:val="5B9BD5" w:themeColor="accent1"/>
          <w:sz w:val="24"/>
          <w:szCs w:val="24"/>
        </w:rPr>
        <w:t>Server sends response to client.</w:t>
      </w:r>
    </w:p>
    <w:p w14:paraId="455E1896" w14:textId="29C45B42" w:rsidR="005C2344" w:rsidRPr="005C2344" w:rsidRDefault="005C2344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5C2344">
        <w:rPr>
          <w:rFonts w:eastAsia="Times New Roman" w:cstheme="minorHAnsi"/>
          <w:b/>
          <w:color w:val="5B9BD5" w:themeColor="accent1"/>
          <w:sz w:val="24"/>
          <w:szCs w:val="24"/>
        </w:rPr>
        <w:t>Response code: File status okay; about to open data connection (150)</w:t>
      </w:r>
    </w:p>
    <w:p w14:paraId="6CEDB3F0" w14:textId="0BEBEE3C" w:rsidR="005C2344" w:rsidRPr="005C2344" w:rsidRDefault="005C2344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5C2344">
        <w:rPr>
          <w:rFonts w:eastAsia="Times New Roman" w:cstheme="minorHAnsi"/>
          <w:b/>
          <w:color w:val="5B9BD5" w:themeColor="accent1"/>
          <w:sz w:val="24"/>
          <w:szCs w:val="24"/>
        </w:rPr>
        <w:lastRenderedPageBreak/>
        <w:t>Response arg: Opening ASCII mode data connection for /.</w:t>
      </w:r>
    </w:p>
    <w:p w14:paraId="534F881A" w14:textId="77777777" w:rsidR="005C2344" w:rsidRDefault="005C2344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</w:p>
    <w:p w14:paraId="6C6AA64E" w14:textId="582D7FCD" w:rsidR="0071036C" w:rsidRDefault="005C2344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 xml:space="preserve">Packet </w:t>
      </w:r>
      <w:r w:rsidR="0071036C"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125</w:t>
      </w: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:</w:t>
      </w:r>
    </w:p>
    <w:p w14:paraId="648CC4D2" w14:textId="431ED522" w:rsidR="005C2344" w:rsidRPr="005C2344" w:rsidRDefault="005C2344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5C2344">
        <w:rPr>
          <w:rFonts w:eastAsia="Times New Roman" w:cstheme="minorHAnsi"/>
          <w:b/>
          <w:color w:val="5B9BD5" w:themeColor="accent1"/>
          <w:sz w:val="24"/>
          <w:szCs w:val="24"/>
        </w:rPr>
        <w:t>Server sends response to client saying Transfer Complete</w:t>
      </w:r>
    </w:p>
    <w:p w14:paraId="1CCB5AFA" w14:textId="16BF1172" w:rsidR="005C2344" w:rsidRPr="005C2344" w:rsidRDefault="005C2344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5C2344">
        <w:rPr>
          <w:rFonts w:eastAsia="Times New Roman" w:cstheme="minorHAnsi"/>
          <w:b/>
          <w:color w:val="5B9BD5" w:themeColor="accent1"/>
          <w:sz w:val="24"/>
          <w:szCs w:val="24"/>
        </w:rPr>
        <w:t>Response code: Closing data connection (226)</w:t>
      </w:r>
    </w:p>
    <w:p w14:paraId="3B0CFB83" w14:textId="13574341" w:rsidR="005C2344" w:rsidRPr="005C2344" w:rsidRDefault="005C2344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5C2344">
        <w:rPr>
          <w:rFonts w:eastAsia="Times New Roman" w:cstheme="minorHAnsi"/>
          <w:b/>
          <w:color w:val="5B9BD5" w:themeColor="accent1"/>
          <w:sz w:val="24"/>
          <w:szCs w:val="24"/>
        </w:rPr>
        <w:t>Response arg: Transfer Complete</w:t>
      </w:r>
    </w:p>
    <w:p w14:paraId="15BBDDF9" w14:textId="77777777" w:rsidR="005C2344" w:rsidRPr="005C2344" w:rsidRDefault="005C2344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</w:p>
    <w:p w14:paraId="67B7524C" w14:textId="7B7ACD7C" w:rsidR="0071036C" w:rsidRDefault="00AB30B6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 xml:space="preserve">Packet </w:t>
      </w:r>
      <w:r w:rsidR="0071036C"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151</w:t>
      </w: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:</w:t>
      </w:r>
    </w:p>
    <w:p w14:paraId="312A0363" w14:textId="07A3C2C4" w:rsidR="006C7DF9" w:rsidRPr="00780E43" w:rsidRDefault="00BB7A78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780E43">
        <w:rPr>
          <w:rFonts w:eastAsia="Times New Roman" w:cstheme="minorHAnsi"/>
          <w:b/>
          <w:color w:val="5B9BD5" w:themeColor="accent1"/>
          <w:sz w:val="24"/>
          <w:szCs w:val="24"/>
        </w:rPr>
        <w:t>Client sends request to server</w:t>
      </w:r>
    </w:p>
    <w:p w14:paraId="1D86014E" w14:textId="0279CA88" w:rsidR="00AB30B6" w:rsidRPr="006C7DF9" w:rsidRDefault="006C7DF9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6C7DF9">
        <w:rPr>
          <w:rFonts w:eastAsia="Times New Roman" w:cstheme="minorHAnsi"/>
          <w:b/>
          <w:color w:val="5B9BD5" w:themeColor="accent1"/>
          <w:sz w:val="24"/>
          <w:szCs w:val="24"/>
        </w:rPr>
        <w:t>Request command: PORT</w:t>
      </w:r>
    </w:p>
    <w:p w14:paraId="155B6D38" w14:textId="40217233" w:rsidR="006C7DF9" w:rsidRDefault="006C7DF9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6C7DF9">
        <w:rPr>
          <w:rFonts w:eastAsia="Times New Roman" w:cstheme="minorHAnsi"/>
          <w:b/>
          <w:color w:val="5B9BD5" w:themeColor="accent1"/>
          <w:sz w:val="24"/>
          <w:szCs w:val="24"/>
        </w:rPr>
        <w:t>Request arg: 192,168,1,2,63,214</w:t>
      </w:r>
    </w:p>
    <w:p w14:paraId="5E26F447" w14:textId="77777777" w:rsidR="00780E43" w:rsidRPr="006C7DF9" w:rsidRDefault="00780E43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</w:p>
    <w:p w14:paraId="13019E3B" w14:textId="2F162725" w:rsidR="0071036C" w:rsidRDefault="00780E43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 xml:space="preserve">Packet </w:t>
      </w:r>
      <w:r w:rsidR="0071036C"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152</w:t>
      </w: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:</w:t>
      </w:r>
    </w:p>
    <w:p w14:paraId="7FE875FA" w14:textId="73A9E763" w:rsidR="00780E43" w:rsidRPr="00780E43" w:rsidRDefault="00780E43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780E43">
        <w:rPr>
          <w:rFonts w:eastAsia="Times New Roman" w:cstheme="minorHAnsi"/>
          <w:b/>
          <w:color w:val="5B9BD5" w:themeColor="accent1"/>
          <w:sz w:val="24"/>
          <w:szCs w:val="24"/>
        </w:rPr>
        <w:t>Server sends response to client that port command is successful.</w:t>
      </w:r>
    </w:p>
    <w:p w14:paraId="16F38ABD" w14:textId="2338B112" w:rsidR="00780E43" w:rsidRPr="00780E43" w:rsidRDefault="00780E43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780E43">
        <w:rPr>
          <w:rFonts w:eastAsia="Times New Roman" w:cstheme="minorHAnsi"/>
          <w:b/>
          <w:color w:val="5B9BD5" w:themeColor="accent1"/>
          <w:sz w:val="24"/>
          <w:szCs w:val="24"/>
        </w:rPr>
        <w:t>Response code: Command okay (200)</w:t>
      </w:r>
    </w:p>
    <w:p w14:paraId="50EDC885" w14:textId="7F6B292B" w:rsidR="00780E43" w:rsidRDefault="00780E43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780E43">
        <w:rPr>
          <w:rFonts w:eastAsia="Times New Roman" w:cstheme="minorHAnsi"/>
          <w:b/>
          <w:color w:val="5B9BD5" w:themeColor="accent1"/>
          <w:sz w:val="24"/>
          <w:szCs w:val="24"/>
        </w:rPr>
        <w:t>Response arg: PORT command successful.</w:t>
      </w:r>
    </w:p>
    <w:p w14:paraId="36429B2B" w14:textId="77777777" w:rsidR="00E82F5F" w:rsidRDefault="00E82F5F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</w:p>
    <w:p w14:paraId="16D262EC" w14:textId="63BF202F" w:rsidR="0071036C" w:rsidRDefault="00780E43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 xml:space="preserve">Packet </w:t>
      </w:r>
      <w:r w:rsidR="0071036C"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153</w:t>
      </w: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:</w:t>
      </w:r>
    </w:p>
    <w:p w14:paraId="5456B46C" w14:textId="14F6AB0F" w:rsidR="00780E43" w:rsidRPr="00780E43" w:rsidRDefault="00780E43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780E43">
        <w:rPr>
          <w:rFonts w:eastAsia="Times New Roman" w:cstheme="minorHAnsi"/>
          <w:b/>
          <w:color w:val="5B9BD5" w:themeColor="accent1"/>
          <w:sz w:val="24"/>
          <w:szCs w:val="24"/>
        </w:rPr>
        <w:t>Client requests server to return legal.txt</w:t>
      </w:r>
    </w:p>
    <w:p w14:paraId="074DE940" w14:textId="2F65FAC2" w:rsidR="00780E43" w:rsidRPr="00780E43" w:rsidRDefault="00780E43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780E43">
        <w:rPr>
          <w:rFonts w:eastAsia="Times New Roman" w:cstheme="minorHAnsi"/>
          <w:b/>
          <w:color w:val="5B9BD5" w:themeColor="accent1"/>
          <w:sz w:val="24"/>
          <w:szCs w:val="24"/>
        </w:rPr>
        <w:t>Request command: RETR</w:t>
      </w:r>
    </w:p>
    <w:p w14:paraId="722AF43E" w14:textId="72581A46" w:rsidR="00780E43" w:rsidRDefault="00780E43" w:rsidP="00780E43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780E43">
        <w:rPr>
          <w:rFonts w:eastAsia="Times New Roman" w:cstheme="minorHAnsi"/>
          <w:b/>
          <w:color w:val="5B9BD5" w:themeColor="accent1"/>
          <w:sz w:val="24"/>
          <w:szCs w:val="24"/>
        </w:rPr>
        <w:t>Request arg: legal.txt</w:t>
      </w:r>
    </w:p>
    <w:p w14:paraId="38F4ED03" w14:textId="34479045" w:rsidR="00780E43" w:rsidRDefault="00780E43" w:rsidP="00780E43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</w:p>
    <w:p w14:paraId="38768421" w14:textId="77777777" w:rsidR="00E82F5F" w:rsidRPr="00780E43" w:rsidRDefault="00E82F5F" w:rsidP="00780E43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</w:p>
    <w:p w14:paraId="0DA87E9B" w14:textId="37929418" w:rsidR="0071036C" w:rsidRDefault="00780E43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lastRenderedPageBreak/>
        <w:t xml:space="preserve">Packet </w:t>
      </w:r>
      <w:r w:rsidR="0071036C"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155</w:t>
      </w: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:</w:t>
      </w:r>
    </w:p>
    <w:p w14:paraId="0D4827F3" w14:textId="580147DA" w:rsidR="003B72D6" w:rsidRPr="003B72D6" w:rsidRDefault="003B72D6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3B72D6">
        <w:rPr>
          <w:rFonts w:eastAsia="Times New Roman" w:cstheme="minorHAnsi"/>
          <w:b/>
          <w:color w:val="5B9BD5" w:themeColor="accent1"/>
          <w:sz w:val="24"/>
          <w:szCs w:val="24"/>
        </w:rPr>
        <w:t>Server sends response to client</w:t>
      </w:r>
    </w:p>
    <w:p w14:paraId="41CA3AB7" w14:textId="034E2E44" w:rsidR="00780E43" w:rsidRPr="003B72D6" w:rsidRDefault="003B72D6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3B72D6">
        <w:rPr>
          <w:rFonts w:eastAsia="Times New Roman" w:cstheme="minorHAnsi"/>
          <w:b/>
          <w:color w:val="5B9BD5" w:themeColor="accent1"/>
          <w:sz w:val="24"/>
          <w:szCs w:val="24"/>
        </w:rPr>
        <w:t>Response code: File status okay; about to open data connection (150)</w:t>
      </w:r>
    </w:p>
    <w:p w14:paraId="69519D5C" w14:textId="670DA088" w:rsidR="003B72D6" w:rsidRDefault="003B72D6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3B72D6">
        <w:rPr>
          <w:rFonts w:eastAsia="Times New Roman" w:cstheme="minorHAnsi"/>
          <w:b/>
          <w:color w:val="5B9BD5" w:themeColor="accent1"/>
          <w:sz w:val="24"/>
          <w:szCs w:val="24"/>
        </w:rPr>
        <w:t>Response arg: Opening ASCII mode data connection for legal.txt (1415 bytes).</w:t>
      </w:r>
    </w:p>
    <w:p w14:paraId="10D47B05" w14:textId="77777777" w:rsidR="003B72D6" w:rsidRPr="003B72D6" w:rsidRDefault="003B72D6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</w:p>
    <w:p w14:paraId="55B95350" w14:textId="1D77CB3E" w:rsidR="0071036C" w:rsidRDefault="002A784C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 xml:space="preserve">Packet </w:t>
      </w:r>
      <w:r w:rsidR="0071036C"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160</w:t>
      </w: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:</w:t>
      </w:r>
    </w:p>
    <w:p w14:paraId="17BCDE32" w14:textId="341C8B7A" w:rsidR="00771D39" w:rsidRPr="00771D39" w:rsidRDefault="00771D39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771D39">
        <w:rPr>
          <w:rFonts w:eastAsia="Times New Roman" w:cstheme="minorHAnsi"/>
          <w:b/>
          <w:color w:val="5B9BD5" w:themeColor="accent1"/>
          <w:sz w:val="24"/>
          <w:szCs w:val="24"/>
        </w:rPr>
        <w:t>Server sends response to client Transfer Complete</w:t>
      </w:r>
    </w:p>
    <w:p w14:paraId="0E1AC242" w14:textId="77A8232A" w:rsidR="002A784C" w:rsidRPr="00771D39" w:rsidRDefault="00771D39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771D39">
        <w:rPr>
          <w:rFonts w:eastAsia="Times New Roman" w:cstheme="minorHAnsi"/>
          <w:b/>
          <w:color w:val="5B9BD5" w:themeColor="accent1"/>
          <w:sz w:val="24"/>
          <w:szCs w:val="24"/>
        </w:rPr>
        <w:t>Response code: Closing data connection (226)</w:t>
      </w:r>
    </w:p>
    <w:p w14:paraId="0859FE1E" w14:textId="253DD26D" w:rsidR="00771D39" w:rsidRDefault="00771D39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771D39">
        <w:rPr>
          <w:rFonts w:eastAsia="Times New Roman" w:cstheme="minorHAnsi"/>
          <w:b/>
          <w:color w:val="5B9BD5" w:themeColor="accent1"/>
          <w:sz w:val="24"/>
          <w:szCs w:val="24"/>
        </w:rPr>
        <w:t>Response arg: Transfer Complete</w:t>
      </w:r>
    </w:p>
    <w:p w14:paraId="4FBE69ED" w14:textId="77777777" w:rsidR="00771D39" w:rsidRPr="00771D39" w:rsidRDefault="00771D39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</w:p>
    <w:p w14:paraId="585E3CC4" w14:textId="1112CB45" w:rsidR="0071036C" w:rsidRDefault="00771D39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 xml:space="preserve">Packet </w:t>
      </w:r>
      <w:r w:rsidR="0071036C"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173</w:t>
      </w: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:</w:t>
      </w:r>
    </w:p>
    <w:p w14:paraId="190CD469" w14:textId="2CC88F50" w:rsidR="00771D39" w:rsidRPr="00771D39" w:rsidRDefault="00771D39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771D39">
        <w:rPr>
          <w:rFonts w:eastAsia="Times New Roman" w:cstheme="minorHAnsi"/>
          <w:b/>
          <w:color w:val="5B9BD5" w:themeColor="accent1"/>
          <w:sz w:val="24"/>
          <w:szCs w:val="24"/>
        </w:rPr>
        <w:t>Client requests server to quit.</w:t>
      </w:r>
    </w:p>
    <w:p w14:paraId="06263A5B" w14:textId="0030C8A4" w:rsidR="00771D39" w:rsidRPr="008B0985" w:rsidRDefault="00771D39" w:rsidP="008B0985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771D39">
        <w:rPr>
          <w:rFonts w:eastAsia="Times New Roman" w:cstheme="minorHAnsi"/>
          <w:b/>
          <w:color w:val="5B9BD5" w:themeColor="accent1"/>
          <w:sz w:val="24"/>
          <w:szCs w:val="24"/>
        </w:rPr>
        <w:t>Response code: -, Request command: QUIT</w:t>
      </w:r>
    </w:p>
    <w:p w14:paraId="1DD3F2EA" w14:textId="5BEC1D0B" w:rsidR="0071036C" w:rsidRDefault="00771D39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 xml:space="preserve">Packet </w:t>
      </w:r>
      <w:r w:rsidR="0071036C"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175</w:t>
      </w: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:</w:t>
      </w:r>
    </w:p>
    <w:p w14:paraId="0C230C96" w14:textId="72CC7FB9" w:rsidR="008B0985" w:rsidRPr="008B0985" w:rsidRDefault="008B0985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8B0985">
        <w:rPr>
          <w:rFonts w:eastAsia="Times New Roman" w:cstheme="minorHAnsi"/>
          <w:b/>
          <w:color w:val="5B9BD5" w:themeColor="accent1"/>
          <w:sz w:val="24"/>
          <w:szCs w:val="24"/>
        </w:rPr>
        <w:t>Server sends response to client Goodbye</w:t>
      </w:r>
    </w:p>
    <w:p w14:paraId="4E48AE97" w14:textId="65B70ADE" w:rsidR="008B0985" w:rsidRPr="008B0985" w:rsidRDefault="008B0985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8B0985">
        <w:rPr>
          <w:rFonts w:eastAsia="Times New Roman" w:cstheme="minorHAnsi"/>
          <w:b/>
          <w:color w:val="5B9BD5" w:themeColor="accent1"/>
          <w:sz w:val="24"/>
          <w:szCs w:val="24"/>
        </w:rPr>
        <w:t>Response code: Service closing control connection (221), Response arg: Goodbye.</w:t>
      </w:r>
    </w:p>
    <w:p w14:paraId="62F6D454" w14:textId="77777777" w:rsidR="00E82F5F" w:rsidRDefault="00E82F5F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</w:p>
    <w:p w14:paraId="1242F5D6" w14:textId="35B7B065" w:rsidR="0071036C" w:rsidRDefault="001D516B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 xml:space="preserve">Packet </w:t>
      </w:r>
      <w:r w:rsidR="0071036C"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127</w:t>
      </w:r>
      <w:r w:rsidR="00D15F39"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:</w:t>
      </w:r>
    </w:p>
    <w:p w14:paraId="23FE2B77" w14:textId="3A654F02" w:rsidR="00D15F39" w:rsidRPr="00A5485D" w:rsidRDefault="00D15F39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A5485D">
        <w:rPr>
          <w:rFonts w:eastAsia="Times New Roman" w:cstheme="minorHAnsi"/>
          <w:b/>
          <w:color w:val="5B9BD5" w:themeColor="accent1"/>
          <w:sz w:val="24"/>
          <w:szCs w:val="24"/>
        </w:rPr>
        <w:t xml:space="preserve">From client to server </w:t>
      </w:r>
      <w:r w:rsidR="004D2C74" w:rsidRPr="00A5485D">
        <w:rPr>
          <w:rFonts w:eastAsia="Times New Roman" w:cstheme="minorHAnsi"/>
          <w:b/>
          <w:color w:val="5B9BD5" w:themeColor="accent1"/>
          <w:sz w:val="24"/>
          <w:szCs w:val="24"/>
        </w:rPr>
        <w:t>sends details of data.</w:t>
      </w:r>
    </w:p>
    <w:p w14:paraId="7CF186A8" w14:textId="78D97440" w:rsidR="00D15F39" w:rsidRPr="00A5485D" w:rsidRDefault="00D15F39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A5485D">
        <w:rPr>
          <w:rFonts w:eastAsia="Times New Roman" w:cstheme="minorHAnsi"/>
          <w:b/>
          <w:color w:val="5B9BD5" w:themeColor="accent1"/>
          <w:sz w:val="24"/>
          <w:szCs w:val="24"/>
        </w:rPr>
        <w:t>FTP Data (commonupdater\r\ncommonupdater2\r\ncommonupdater3\r\nf20tools\r\nlegal.txt\r\nlicensed\r\nproducts\r\npub\r\nspamdefs\r\nusage.txt\r\nvirusdefs\r\n)</w:t>
      </w:r>
    </w:p>
    <w:p w14:paraId="54F510F8" w14:textId="77777777" w:rsidR="00E82F5F" w:rsidRDefault="00E82F5F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</w:p>
    <w:p w14:paraId="7D26658A" w14:textId="77777777" w:rsidR="00E82F5F" w:rsidRDefault="00E82F5F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</w:p>
    <w:p w14:paraId="04F0811A" w14:textId="5898E8C3" w:rsidR="0071036C" w:rsidRDefault="00D15F39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lastRenderedPageBreak/>
        <w:t xml:space="preserve">Packet </w:t>
      </w:r>
      <w:r w:rsidR="0071036C"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161</w:t>
      </w:r>
      <w:r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  <w:t>:</w:t>
      </w:r>
    </w:p>
    <w:p w14:paraId="4CB2C567" w14:textId="4C954A44" w:rsidR="00D15F39" w:rsidRPr="00A5485D" w:rsidRDefault="00D15F39" w:rsidP="00D15F39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A5485D">
        <w:rPr>
          <w:rFonts w:eastAsia="Times New Roman" w:cstheme="minorHAnsi"/>
          <w:b/>
          <w:color w:val="5B9BD5" w:themeColor="accent1"/>
          <w:sz w:val="24"/>
          <w:szCs w:val="24"/>
        </w:rPr>
        <w:t>From Server to client sends data</w:t>
      </w:r>
    </w:p>
    <w:p w14:paraId="2726665E" w14:textId="6153F5FA" w:rsidR="00D15F39" w:rsidRPr="00A5485D" w:rsidRDefault="00D15F39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</w:rPr>
      </w:pPr>
      <w:r w:rsidRPr="00A5485D">
        <w:rPr>
          <w:rFonts w:eastAsia="Times New Roman" w:cstheme="minorHAnsi"/>
          <w:b/>
          <w:color w:val="5B9BD5" w:themeColor="accent1"/>
          <w:sz w:val="24"/>
          <w:szCs w:val="24"/>
        </w:rPr>
        <w:t>FTP Data (***************************************************\r\n\r\nWARNING\r\n \r\nYou are connected to ftp.nai.com\r\n \r\nThis is a private computer system. This computer \r\nsystem,including all related equipment, networks \r\nand net</w:t>
      </w:r>
    </w:p>
    <w:p w14:paraId="293524EC" w14:textId="77777777" w:rsidR="00D15F39" w:rsidRDefault="00D15F39" w:rsidP="0089688D">
      <w:pPr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b/>
          <w:color w:val="5B9BD5" w:themeColor="accent1"/>
          <w:sz w:val="24"/>
          <w:szCs w:val="24"/>
          <w:u w:val="single"/>
        </w:rPr>
      </w:pPr>
    </w:p>
    <w:p w14:paraId="625E008C" w14:textId="77777777" w:rsidR="0071036C" w:rsidRPr="0071036C" w:rsidRDefault="0071036C" w:rsidP="0089688D">
      <w:pPr>
        <w:spacing w:before="100" w:beforeAutospacing="1" w:after="100" w:afterAutospacing="1" w:line="240" w:lineRule="auto"/>
        <w:ind w:left="720"/>
        <w:jc w:val="both"/>
        <w:rPr>
          <w:rFonts w:ascii="Verdana" w:eastAsia="Times New Roman" w:hAnsi="Verdana" w:cs="Times New Roman"/>
          <w:color w:val="5B9BD5" w:themeColor="accent1"/>
          <w:sz w:val="20"/>
          <w:szCs w:val="20"/>
          <w:u w:val="single"/>
        </w:rPr>
      </w:pPr>
    </w:p>
    <w:p w14:paraId="77AE191A" w14:textId="77777777" w:rsidR="00A43555" w:rsidRDefault="00000000" w:rsidP="00A43555">
      <w:pPr>
        <w:spacing w:after="0"/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pict w14:anchorId="2C391A5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alt="" style="position:absolute;left:0;text-align:left;margin-left:-1in;margin-top:2.4pt;width:815.25pt;height:0;z-index:251665408;mso-wrap-edited:f;mso-width-percent:0;mso-height-percent:0;mso-width-percent:0;mso-height-percent:0" o:connectortype="straight" strokeweight="1.5pt"/>
        </w:pict>
      </w:r>
    </w:p>
    <w:p w14:paraId="6D060237" w14:textId="77777777" w:rsidR="004A116C" w:rsidRDefault="004A116C" w:rsidP="004A116C">
      <w:pPr>
        <w:spacing w:after="0"/>
        <w:ind w:left="720"/>
        <w:contextualSpacing/>
        <w:jc w:val="both"/>
        <w:rPr>
          <w:rFonts w:ascii="Times New Roman" w:eastAsia="Times New Roman" w:hAnsi="Times New Roman" w:cs="Times New Roman"/>
        </w:rPr>
      </w:pPr>
    </w:p>
    <w:p w14:paraId="1A8FD6EB" w14:textId="77777777" w:rsidR="00E11DB4" w:rsidRPr="00E11DB4" w:rsidRDefault="00E11DB4" w:rsidP="00E11DB4">
      <w:pPr>
        <w:pStyle w:val="Normal1"/>
        <w:spacing w:line="360" w:lineRule="auto"/>
        <w:jc w:val="both"/>
        <w:rPr>
          <w:rFonts w:asciiTheme="majorHAnsi" w:eastAsia="Times New Roman" w:hAnsiTheme="majorHAnsi" w:cstheme="majorBidi"/>
          <w:b/>
          <w:bCs/>
          <w:color w:val="auto"/>
          <w:sz w:val="32"/>
          <w:szCs w:val="28"/>
        </w:rPr>
      </w:pPr>
      <w:r w:rsidRPr="00E95D21">
        <w:rPr>
          <w:rFonts w:asciiTheme="minorHAnsi" w:eastAsia="Times New Roman" w:hAnsiTheme="minorHAnsi" w:cstheme="minorHAnsi"/>
          <w:b/>
          <w:bCs/>
          <w:color w:val="2E74B5" w:themeColor="accent1" w:themeShade="BF"/>
          <w:sz w:val="36"/>
          <w:szCs w:val="28"/>
        </w:rPr>
        <w:t>Lab Statement</w:t>
      </w:r>
      <w:r w:rsidR="00FF6468" w:rsidRPr="00E95D21">
        <w:rPr>
          <w:rFonts w:asciiTheme="minorHAnsi" w:eastAsia="Times New Roman" w:hAnsiTheme="minorHAnsi" w:cstheme="minorHAnsi"/>
          <w:b/>
          <w:bCs/>
          <w:color w:val="2E74B5" w:themeColor="accent1" w:themeShade="BF"/>
          <w:sz w:val="36"/>
          <w:szCs w:val="28"/>
        </w:rPr>
        <w:t xml:space="preserve"> 2</w:t>
      </w:r>
      <w:r w:rsidR="00C36A93">
        <w:rPr>
          <w:rStyle w:val="Heading1Char"/>
          <w:sz w:val="32"/>
        </w:rPr>
        <w:t>:</w:t>
      </w:r>
      <w:r w:rsidR="00C36A93" w:rsidRPr="00C36A93">
        <w:rPr>
          <w:rStyle w:val="Heading1Char"/>
          <w:sz w:val="32"/>
        </w:rPr>
        <w:t xml:space="preserve"> </w:t>
      </w:r>
      <w:r w:rsidRPr="00C36A93">
        <w:rPr>
          <w:rStyle w:val="Heading1Char"/>
          <w:sz w:val="32"/>
        </w:rPr>
        <w:t>Mul</w:t>
      </w:r>
      <w:r w:rsidR="00FA25B3" w:rsidRPr="00C36A93">
        <w:rPr>
          <w:rStyle w:val="Heading1Char"/>
          <w:sz w:val="32"/>
        </w:rPr>
        <w:t>tithreaded ECHO server using TCP</w:t>
      </w:r>
      <w:r w:rsidR="009372FA" w:rsidRPr="00C36A93">
        <w:rPr>
          <w:rStyle w:val="Heading1Char"/>
          <w:sz w:val="32"/>
        </w:rPr>
        <w:t xml:space="preserve"> </w:t>
      </w:r>
      <w:r w:rsidR="00C36A93">
        <w:rPr>
          <w:rStyle w:val="Heading1Char"/>
          <w:sz w:val="32"/>
        </w:rPr>
        <w:t xml:space="preserve">                 </w:t>
      </w:r>
      <w:r w:rsidR="00EA13F9" w:rsidRPr="00C36A93">
        <w:rPr>
          <w:rStyle w:val="Heading1Char"/>
          <w:sz w:val="32"/>
        </w:rPr>
        <w:t>(10)</w:t>
      </w:r>
    </w:p>
    <w:p w14:paraId="191E07A3" w14:textId="66B7087F" w:rsidR="00393EC1" w:rsidRDefault="00653042" w:rsidP="00BE6226">
      <w:pPr>
        <w:spacing w:before="100" w:beforeAutospacing="1" w:after="100" w:afterAutospacing="1" w:line="240" w:lineRule="auto"/>
        <w:rPr>
          <w:rFonts w:ascii="Verdana" w:hAnsi="Verdan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2896A51A" wp14:editId="2D59443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D093" w14:textId="77777777" w:rsidR="00207539" w:rsidRDefault="00207539" w:rsidP="00BE6226">
      <w:pPr>
        <w:spacing w:before="100" w:beforeAutospacing="1" w:after="100" w:afterAutospacing="1" w:line="240" w:lineRule="auto"/>
        <w:rPr>
          <w:rFonts w:ascii="Verdana" w:hAnsi="Verdana"/>
          <w:color w:val="333333"/>
          <w:sz w:val="20"/>
          <w:szCs w:val="20"/>
        </w:rPr>
      </w:pPr>
    </w:p>
    <w:p w14:paraId="1B044F18" w14:textId="0AE00EDA" w:rsidR="00E915B1" w:rsidRDefault="00E915B1" w:rsidP="00BE6226">
      <w:pPr>
        <w:spacing w:before="100" w:beforeAutospacing="1" w:after="100" w:afterAutospacing="1" w:line="240" w:lineRule="auto"/>
        <w:rPr>
          <w:rFonts w:ascii="Verdana" w:hAnsi="Verdana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4D861D" wp14:editId="5188208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74D2" w14:textId="7CCCC559" w:rsidR="00207539" w:rsidRDefault="00207539" w:rsidP="00BE6226">
      <w:pPr>
        <w:spacing w:before="100" w:beforeAutospacing="1" w:after="100" w:afterAutospacing="1" w:line="240" w:lineRule="auto"/>
        <w:rPr>
          <w:rFonts w:ascii="Verdana" w:hAnsi="Verdan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56BBEF2D" wp14:editId="65DA140F">
            <wp:extent cx="5943600" cy="3343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7539" w:rsidSect="000945B4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62249" w14:textId="77777777" w:rsidR="00AB23C5" w:rsidRDefault="00AB23C5" w:rsidP="00954A3A">
      <w:pPr>
        <w:spacing w:after="0" w:line="240" w:lineRule="auto"/>
      </w:pPr>
      <w:r>
        <w:separator/>
      </w:r>
    </w:p>
  </w:endnote>
  <w:endnote w:type="continuationSeparator" w:id="0">
    <w:p w14:paraId="6EBAA196" w14:textId="77777777" w:rsidR="00AB23C5" w:rsidRDefault="00AB23C5" w:rsidP="00954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5203308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671E163F" w14:textId="21F5128A" w:rsidR="00954A3A" w:rsidRDefault="00954A3A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D6F1C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D6F1C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  <w:r w:rsidR="00702758">
              <w:rPr>
                <w:b/>
                <w:bCs/>
                <w:sz w:val="24"/>
                <w:szCs w:val="24"/>
              </w:rPr>
              <w:t>15</w:t>
            </w:r>
            <w:r w:rsidR="00702758" w:rsidRPr="00702758">
              <w:rPr>
                <w:b/>
                <w:bCs/>
                <w:sz w:val="24"/>
                <w:szCs w:val="24"/>
                <w:vertAlign w:val="superscript"/>
              </w:rPr>
              <w:t>th</w:t>
            </w:r>
            <w:r w:rsidR="00702758">
              <w:rPr>
                <w:b/>
                <w:bCs/>
                <w:sz w:val="24"/>
                <w:szCs w:val="24"/>
              </w:rPr>
              <w:t xml:space="preserve"> October, 2022</w:t>
            </w:r>
          </w:p>
        </w:sdtContent>
      </w:sdt>
    </w:sdtContent>
  </w:sdt>
  <w:p w14:paraId="0848668D" w14:textId="77777777" w:rsidR="00954A3A" w:rsidRDefault="00954A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94A6F" w14:textId="77777777" w:rsidR="00AB23C5" w:rsidRDefault="00AB23C5" w:rsidP="00954A3A">
      <w:pPr>
        <w:spacing w:after="0" w:line="240" w:lineRule="auto"/>
      </w:pPr>
      <w:r>
        <w:separator/>
      </w:r>
    </w:p>
  </w:footnote>
  <w:footnote w:type="continuationSeparator" w:id="0">
    <w:p w14:paraId="04310C2D" w14:textId="77777777" w:rsidR="00AB23C5" w:rsidRDefault="00AB23C5" w:rsidP="00954A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141F5"/>
    <w:multiLevelType w:val="multilevel"/>
    <w:tmpl w:val="4DBEDC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024E212F"/>
    <w:multiLevelType w:val="hybridMultilevel"/>
    <w:tmpl w:val="1F7C4892"/>
    <w:lvl w:ilvl="0" w:tplc="41360938">
      <w:numFmt w:val="bullet"/>
      <w:lvlText w:val="-"/>
      <w:lvlJc w:val="left"/>
      <w:pPr>
        <w:ind w:left="465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" w15:restartNumberingAfterBreak="0">
    <w:nsid w:val="0AD25E7C"/>
    <w:multiLevelType w:val="multilevel"/>
    <w:tmpl w:val="F3328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97159A"/>
    <w:multiLevelType w:val="hybridMultilevel"/>
    <w:tmpl w:val="F8F0B42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205D4C0A"/>
    <w:multiLevelType w:val="hybridMultilevel"/>
    <w:tmpl w:val="E4DA0824"/>
    <w:lvl w:ilvl="0" w:tplc="99142D70">
      <w:start w:val="1"/>
      <w:numFmt w:val="decimal"/>
      <w:lvlText w:val="%1-"/>
      <w:lvlJc w:val="left"/>
      <w:pPr>
        <w:ind w:left="108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8C2832"/>
    <w:multiLevelType w:val="hybridMultilevel"/>
    <w:tmpl w:val="8D08F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BB1242"/>
    <w:multiLevelType w:val="hybridMultilevel"/>
    <w:tmpl w:val="9356C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135DDF"/>
    <w:multiLevelType w:val="hybridMultilevel"/>
    <w:tmpl w:val="DC24D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870DD8"/>
    <w:multiLevelType w:val="hybridMultilevel"/>
    <w:tmpl w:val="5094D766"/>
    <w:lvl w:ilvl="0" w:tplc="0409000F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9747617"/>
    <w:multiLevelType w:val="hybridMultilevel"/>
    <w:tmpl w:val="49FE27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C02E4A"/>
    <w:multiLevelType w:val="hybridMultilevel"/>
    <w:tmpl w:val="22A8E190"/>
    <w:lvl w:ilvl="0" w:tplc="F15C02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CC32D6"/>
    <w:multiLevelType w:val="multilevel"/>
    <w:tmpl w:val="0CC683B2"/>
    <w:lvl w:ilvl="0">
      <w:start w:val="1"/>
      <w:numFmt w:val="decimal"/>
      <w:lvlText w:val="%1."/>
      <w:lvlJc w:val="left"/>
      <w:pPr>
        <w:ind w:left="720" w:firstLine="360"/>
      </w:pPr>
      <w:rPr>
        <w:b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2" w15:restartNumberingAfterBreak="0">
    <w:nsid w:val="71B44AF9"/>
    <w:multiLevelType w:val="hybridMultilevel"/>
    <w:tmpl w:val="53848872"/>
    <w:lvl w:ilvl="0" w:tplc="27A8DBD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385135"/>
    <w:multiLevelType w:val="hybridMultilevel"/>
    <w:tmpl w:val="86469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7D5A87"/>
    <w:multiLevelType w:val="hybridMultilevel"/>
    <w:tmpl w:val="71B49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130981">
    <w:abstractNumId w:val="13"/>
  </w:num>
  <w:num w:numId="2" w16cid:durableId="988022297">
    <w:abstractNumId w:val="4"/>
  </w:num>
  <w:num w:numId="3" w16cid:durableId="145585155">
    <w:abstractNumId w:val="6"/>
  </w:num>
  <w:num w:numId="4" w16cid:durableId="1580284180">
    <w:abstractNumId w:val="3"/>
  </w:num>
  <w:num w:numId="5" w16cid:durableId="1838227738">
    <w:abstractNumId w:val="7"/>
  </w:num>
  <w:num w:numId="6" w16cid:durableId="2065565352">
    <w:abstractNumId w:val="14"/>
  </w:num>
  <w:num w:numId="7" w16cid:durableId="1510825729">
    <w:abstractNumId w:val="5"/>
  </w:num>
  <w:num w:numId="8" w16cid:durableId="1388995048">
    <w:abstractNumId w:val="12"/>
  </w:num>
  <w:num w:numId="9" w16cid:durableId="488636790">
    <w:abstractNumId w:val="9"/>
  </w:num>
  <w:num w:numId="10" w16cid:durableId="387384180">
    <w:abstractNumId w:val="8"/>
  </w:num>
  <w:num w:numId="11" w16cid:durableId="471606865">
    <w:abstractNumId w:val="0"/>
  </w:num>
  <w:num w:numId="12" w16cid:durableId="1809785861">
    <w:abstractNumId w:val="11"/>
  </w:num>
  <w:num w:numId="13" w16cid:durableId="336344531">
    <w:abstractNumId w:val="2"/>
  </w:num>
  <w:num w:numId="14" w16cid:durableId="636227616">
    <w:abstractNumId w:val="10"/>
  </w:num>
  <w:num w:numId="15" w16cid:durableId="14838920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2EB"/>
    <w:rsid w:val="0002401F"/>
    <w:rsid w:val="00030A16"/>
    <w:rsid w:val="000432DC"/>
    <w:rsid w:val="00054D7D"/>
    <w:rsid w:val="00064257"/>
    <w:rsid w:val="000706D8"/>
    <w:rsid w:val="0007222A"/>
    <w:rsid w:val="00082878"/>
    <w:rsid w:val="000944C5"/>
    <w:rsid w:val="000945B4"/>
    <w:rsid w:val="000C4CB1"/>
    <w:rsid w:val="000C78F1"/>
    <w:rsid w:val="000D0FA2"/>
    <w:rsid w:val="001131E0"/>
    <w:rsid w:val="00131675"/>
    <w:rsid w:val="00144B81"/>
    <w:rsid w:val="00146DA1"/>
    <w:rsid w:val="00152318"/>
    <w:rsid w:val="001547F3"/>
    <w:rsid w:val="001605A2"/>
    <w:rsid w:val="00162390"/>
    <w:rsid w:val="00165739"/>
    <w:rsid w:val="001A67B9"/>
    <w:rsid w:val="001A78A1"/>
    <w:rsid w:val="001A7E9F"/>
    <w:rsid w:val="001B3D3B"/>
    <w:rsid w:val="001B5D69"/>
    <w:rsid w:val="001B7D81"/>
    <w:rsid w:val="001C6C01"/>
    <w:rsid w:val="001D516B"/>
    <w:rsid w:val="00207539"/>
    <w:rsid w:val="00217649"/>
    <w:rsid w:val="00223159"/>
    <w:rsid w:val="002327AD"/>
    <w:rsid w:val="00242152"/>
    <w:rsid w:val="0025426E"/>
    <w:rsid w:val="002562A6"/>
    <w:rsid w:val="00265179"/>
    <w:rsid w:val="00271E7C"/>
    <w:rsid w:val="00294F09"/>
    <w:rsid w:val="002A172D"/>
    <w:rsid w:val="002A784C"/>
    <w:rsid w:val="002C705B"/>
    <w:rsid w:val="002E256E"/>
    <w:rsid w:val="002E7431"/>
    <w:rsid w:val="00307628"/>
    <w:rsid w:val="00314F67"/>
    <w:rsid w:val="0031519F"/>
    <w:rsid w:val="00322A4E"/>
    <w:rsid w:val="003264B9"/>
    <w:rsid w:val="00353B53"/>
    <w:rsid w:val="00357C72"/>
    <w:rsid w:val="003652BB"/>
    <w:rsid w:val="00374ADA"/>
    <w:rsid w:val="003822EB"/>
    <w:rsid w:val="00393EC1"/>
    <w:rsid w:val="003B72D6"/>
    <w:rsid w:val="003C2BF0"/>
    <w:rsid w:val="003D5CD4"/>
    <w:rsid w:val="003D6F1C"/>
    <w:rsid w:val="003E68ED"/>
    <w:rsid w:val="003E6A68"/>
    <w:rsid w:val="003F2226"/>
    <w:rsid w:val="00413498"/>
    <w:rsid w:val="004310EB"/>
    <w:rsid w:val="004317E1"/>
    <w:rsid w:val="0044321C"/>
    <w:rsid w:val="004458FD"/>
    <w:rsid w:val="0044609F"/>
    <w:rsid w:val="0044667E"/>
    <w:rsid w:val="004542B6"/>
    <w:rsid w:val="004634DA"/>
    <w:rsid w:val="0047284D"/>
    <w:rsid w:val="00472ACA"/>
    <w:rsid w:val="00475EA8"/>
    <w:rsid w:val="004761CF"/>
    <w:rsid w:val="00482CE4"/>
    <w:rsid w:val="00484558"/>
    <w:rsid w:val="004855B7"/>
    <w:rsid w:val="004864C7"/>
    <w:rsid w:val="00487D86"/>
    <w:rsid w:val="00490C5F"/>
    <w:rsid w:val="00497E7E"/>
    <w:rsid w:val="004A116C"/>
    <w:rsid w:val="004B0843"/>
    <w:rsid w:val="004D2C74"/>
    <w:rsid w:val="004E048B"/>
    <w:rsid w:val="00500DB8"/>
    <w:rsid w:val="005137F1"/>
    <w:rsid w:val="0051394B"/>
    <w:rsid w:val="00516523"/>
    <w:rsid w:val="00521FDF"/>
    <w:rsid w:val="005362A1"/>
    <w:rsid w:val="00537B36"/>
    <w:rsid w:val="005406E1"/>
    <w:rsid w:val="00543812"/>
    <w:rsid w:val="005674F7"/>
    <w:rsid w:val="005A653D"/>
    <w:rsid w:val="005C2344"/>
    <w:rsid w:val="005C4AEC"/>
    <w:rsid w:val="005E1F0D"/>
    <w:rsid w:val="005F292D"/>
    <w:rsid w:val="005F3C7B"/>
    <w:rsid w:val="005F7C78"/>
    <w:rsid w:val="00613AB1"/>
    <w:rsid w:val="00653042"/>
    <w:rsid w:val="006565F9"/>
    <w:rsid w:val="00667DEE"/>
    <w:rsid w:val="006837DD"/>
    <w:rsid w:val="006847D2"/>
    <w:rsid w:val="006B0B56"/>
    <w:rsid w:val="006B5DD7"/>
    <w:rsid w:val="006C3A15"/>
    <w:rsid w:val="006C6CAB"/>
    <w:rsid w:val="006C7DF9"/>
    <w:rsid w:val="006D07A5"/>
    <w:rsid w:val="006D3019"/>
    <w:rsid w:val="006E6E68"/>
    <w:rsid w:val="006F2243"/>
    <w:rsid w:val="006F5784"/>
    <w:rsid w:val="00701039"/>
    <w:rsid w:val="00701682"/>
    <w:rsid w:val="00702758"/>
    <w:rsid w:val="0070342C"/>
    <w:rsid w:val="007100AF"/>
    <w:rsid w:val="0071036C"/>
    <w:rsid w:val="0072754D"/>
    <w:rsid w:val="007665E4"/>
    <w:rsid w:val="00771D39"/>
    <w:rsid w:val="00776B13"/>
    <w:rsid w:val="00780E43"/>
    <w:rsid w:val="007818B5"/>
    <w:rsid w:val="007A5DE9"/>
    <w:rsid w:val="007C0284"/>
    <w:rsid w:val="007D5A3B"/>
    <w:rsid w:val="007E1338"/>
    <w:rsid w:val="007E1B8B"/>
    <w:rsid w:val="007E4FA3"/>
    <w:rsid w:val="007E5251"/>
    <w:rsid w:val="007E5AA1"/>
    <w:rsid w:val="007F1C41"/>
    <w:rsid w:val="00805C6A"/>
    <w:rsid w:val="00810F4B"/>
    <w:rsid w:val="0081150C"/>
    <w:rsid w:val="0082764E"/>
    <w:rsid w:val="00827ACE"/>
    <w:rsid w:val="00830EBB"/>
    <w:rsid w:val="0084255A"/>
    <w:rsid w:val="008425D6"/>
    <w:rsid w:val="008519C1"/>
    <w:rsid w:val="00851E1A"/>
    <w:rsid w:val="00853C9B"/>
    <w:rsid w:val="00865CA5"/>
    <w:rsid w:val="00885013"/>
    <w:rsid w:val="0089688D"/>
    <w:rsid w:val="008A2748"/>
    <w:rsid w:val="008B0985"/>
    <w:rsid w:val="008B560E"/>
    <w:rsid w:val="008D1AE3"/>
    <w:rsid w:val="008E1854"/>
    <w:rsid w:val="008E23DB"/>
    <w:rsid w:val="008F0AE7"/>
    <w:rsid w:val="008F1EE3"/>
    <w:rsid w:val="0092397D"/>
    <w:rsid w:val="00926F6D"/>
    <w:rsid w:val="00936960"/>
    <w:rsid w:val="009372FA"/>
    <w:rsid w:val="00951E53"/>
    <w:rsid w:val="00954A3A"/>
    <w:rsid w:val="00964FBB"/>
    <w:rsid w:val="009746A0"/>
    <w:rsid w:val="009963DB"/>
    <w:rsid w:val="009A3523"/>
    <w:rsid w:val="009B78F4"/>
    <w:rsid w:val="009C6777"/>
    <w:rsid w:val="009E622E"/>
    <w:rsid w:val="00A04812"/>
    <w:rsid w:val="00A120E9"/>
    <w:rsid w:val="00A2684C"/>
    <w:rsid w:val="00A27E29"/>
    <w:rsid w:val="00A36EC8"/>
    <w:rsid w:val="00A43555"/>
    <w:rsid w:val="00A513BC"/>
    <w:rsid w:val="00A53138"/>
    <w:rsid w:val="00A5485D"/>
    <w:rsid w:val="00A666BE"/>
    <w:rsid w:val="00A729EF"/>
    <w:rsid w:val="00A81AA4"/>
    <w:rsid w:val="00A8498B"/>
    <w:rsid w:val="00A85E1D"/>
    <w:rsid w:val="00A91921"/>
    <w:rsid w:val="00AA28C2"/>
    <w:rsid w:val="00AA2E56"/>
    <w:rsid w:val="00AA7085"/>
    <w:rsid w:val="00AB23C5"/>
    <w:rsid w:val="00AB30B6"/>
    <w:rsid w:val="00AE3A28"/>
    <w:rsid w:val="00AF3E56"/>
    <w:rsid w:val="00B15418"/>
    <w:rsid w:val="00B24262"/>
    <w:rsid w:val="00B338EC"/>
    <w:rsid w:val="00B41F17"/>
    <w:rsid w:val="00B42F3A"/>
    <w:rsid w:val="00B52FC4"/>
    <w:rsid w:val="00B55D59"/>
    <w:rsid w:val="00B66889"/>
    <w:rsid w:val="00B81DAE"/>
    <w:rsid w:val="00BB034F"/>
    <w:rsid w:val="00BB126F"/>
    <w:rsid w:val="00BB1978"/>
    <w:rsid w:val="00BB1FE9"/>
    <w:rsid w:val="00BB51B7"/>
    <w:rsid w:val="00BB7A78"/>
    <w:rsid w:val="00BC4389"/>
    <w:rsid w:val="00BD6D02"/>
    <w:rsid w:val="00BE2E8B"/>
    <w:rsid w:val="00BE6226"/>
    <w:rsid w:val="00C02298"/>
    <w:rsid w:val="00C25870"/>
    <w:rsid w:val="00C264BC"/>
    <w:rsid w:val="00C32D09"/>
    <w:rsid w:val="00C36A93"/>
    <w:rsid w:val="00C401C2"/>
    <w:rsid w:val="00C616DF"/>
    <w:rsid w:val="00C703ED"/>
    <w:rsid w:val="00C85B0D"/>
    <w:rsid w:val="00C92D50"/>
    <w:rsid w:val="00C96D58"/>
    <w:rsid w:val="00CB6346"/>
    <w:rsid w:val="00CD2E1F"/>
    <w:rsid w:val="00CD7F18"/>
    <w:rsid w:val="00CF47C6"/>
    <w:rsid w:val="00D03852"/>
    <w:rsid w:val="00D15F39"/>
    <w:rsid w:val="00D16F96"/>
    <w:rsid w:val="00D215FF"/>
    <w:rsid w:val="00D30D6C"/>
    <w:rsid w:val="00D34809"/>
    <w:rsid w:val="00D47878"/>
    <w:rsid w:val="00D54F88"/>
    <w:rsid w:val="00D57412"/>
    <w:rsid w:val="00D67EB6"/>
    <w:rsid w:val="00D80A62"/>
    <w:rsid w:val="00D83E7B"/>
    <w:rsid w:val="00D87880"/>
    <w:rsid w:val="00DA70C4"/>
    <w:rsid w:val="00DA7898"/>
    <w:rsid w:val="00DC65F9"/>
    <w:rsid w:val="00E011CC"/>
    <w:rsid w:val="00E05E31"/>
    <w:rsid w:val="00E1023E"/>
    <w:rsid w:val="00E11DB4"/>
    <w:rsid w:val="00E123A8"/>
    <w:rsid w:val="00E235BF"/>
    <w:rsid w:val="00E54BC1"/>
    <w:rsid w:val="00E57EA7"/>
    <w:rsid w:val="00E61C52"/>
    <w:rsid w:val="00E65A42"/>
    <w:rsid w:val="00E82F5F"/>
    <w:rsid w:val="00E915B1"/>
    <w:rsid w:val="00E95D21"/>
    <w:rsid w:val="00EA13F9"/>
    <w:rsid w:val="00EB13B8"/>
    <w:rsid w:val="00EC1378"/>
    <w:rsid w:val="00ED2E2F"/>
    <w:rsid w:val="00EE496E"/>
    <w:rsid w:val="00F01B42"/>
    <w:rsid w:val="00F303CB"/>
    <w:rsid w:val="00F317DE"/>
    <w:rsid w:val="00F37867"/>
    <w:rsid w:val="00F42B93"/>
    <w:rsid w:val="00F44D1F"/>
    <w:rsid w:val="00F47BE0"/>
    <w:rsid w:val="00F47CBA"/>
    <w:rsid w:val="00F50444"/>
    <w:rsid w:val="00F64BA3"/>
    <w:rsid w:val="00F74AC8"/>
    <w:rsid w:val="00F908A4"/>
    <w:rsid w:val="00FA25B3"/>
    <w:rsid w:val="00FA6A61"/>
    <w:rsid w:val="00FB3A05"/>
    <w:rsid w:val="00FC32BA"/>
    <w:rsid w:val="00FE5099"/>
    <w:rsid w:val="00FF6468"/>
    <w:rsid w:val="00FF6F56"/>
    <w:rsid w:val="00FF7179"/>
    <w:rsid w:val="00FF75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  <o:rules v:ext="edit">
        <o:r id="V:Rule1" type="connector" idref="#_x0000_s2050"/>
      </o:rules>
    </o:shapelayout>
  </w:shapeDefaults>
  <w:decimalSymbol w:val="."/>
  <w:listSeparator w:val=","/>
  <w14:docId w14:val="2AE95969"/>
  <w15:docId w15:val="{DD92FA42-3D7B-4933-93B4-FD2795E8D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682"/>
    <w:pPr>
      <w:spacing w:after="200" w:line="276" w:lineRule="auto"/>
    </w:pPr>
    <w:rPr>
      <w:rFonts w:asciiTheme="minorHAnsi" w:hAnsiTheme="minorHAnsi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168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68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0168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0168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customStyle="1" w:styleId="Normal1">
    <w:name w:val="Normal1"/>
    <w:rsid w:val="00E65A42"/>
    <w:pPr>
      <w:spacing w:after="200" w:line="276" w:lineRule="auto"/>
    </w:pPr>
    <w:rPr>
      <w:rFonts w:ascii="Calibri" w:eastAsia="Calibri" w:hAnsi="Calibri" w:cs="Calibri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DC65F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C137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338E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19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97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393EC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54A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A3A"/>
    <w:rPr>
      <w:rFonts w:asciiTheme="minorHAnsi" w:hAnsiTheme="minorHAnsi"/>
      <w:sz w:val="22"/>
    </w:rPr>
  </w:style>
  <w:style w:type="paragraph" w:styleId="Footer">
    <w:name w:val="footer"/>
    <w:basedOn w:val="Normal"/>
    <w:link w:val="FooterChar"/>
    <w:uiPriority w:val="99"/>
    <w:unhideWhenUsed/>
    <w:rsid w:val="00954A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A3A"/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9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7</Pages>
  <Words>701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nexus</dc:creator>
  <cp:keywords/>
  <dc:description/>
  <cp:lastModifiedBy>Ashii Nz</cp:lastModifiedBy>
  <cp:revision>392</cp:revision>
  <dcterms:created xsi:type="dcterms:W3CDTF">2017-09-01T09:23:00Z</dcterms:created>
  <dcterms:modified xsi:type="dcterms:W3CDTF">2022-10-15T16:20:00Z</dcterms:modified>
</cp:coreProperties>
</file>