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A6" w:rsidRDefault="00FB06A6">
      <w:r>
        <w:t>Allgemein ---------</w:t>
      </w:r>
    </w:p>
    <w:p w:rsidR="00FB06A6" w:rsidRDefault="00FB06A6" w:rsidP="00FB06A6">
      <w:r>
        <w:t>Schnittstellen zu den Bestandteilen dazu</w:t>
      </w:r>
    </w:p>
    <w:p w:rsidR="00FB06A6" w:rsidRDefault="00DD1DA9">
      <w:r>
        <w:t>Ablegen/Zugriff festlegen (Parameter</w:t>
      </w:r>
      <w:r w:rsidR="001E1549">
        <w:t>werte</w:t>
      </w:r>
      <w:r>
        <w:t>)</w:t>
      </w:r>
      <w:r w:rsidR="0000231D">
        <w:t xml:space="preserve"> als zb. Liste</w:t>
      </w:r>
    </w:p>
    <w:p w:rsidR="00FB06A6" w:rsidRDefault="00FB06A6"/>
    <w:p w:rsidR="007E5E89" w:rsidRDefault="007B0026">
      <w:r>
        <w:t>CBR -------------</w:t>
      </w:r>
    </w:p>
    <w:p w:rsidR="007B0026" w:rsidRDefault="007B0026">
      <w:r>
        <w:t>Business Cases, Rules auch mit übergeben als Eingabeparameter (auch die Anzahl)</w:t>
      </w:r>
    </w:p>
    <w:p w:rsidR="00B97C44" w:rsidRDefault="00B97C44">
      <w:r>
        <w:t>Regeln, Fakten Modulesstructure generieren, soll da sein</w:t>
      </w:r>
      <w:bookmarkStart w:id="0" w:name="_GoBack"/>
      <w:bookmarkEnd w:id="0"/>
    </w:p>
    <w:p w:rsidR="00A43A0D" w:rsidRDefault="00A43A0D"/>
    <w:p w:rsidR="00A43A0D" w:rsidRDefault="00A43A0D">
      <w:r>
        <w:t>RMI -------------------</w:t>
      </w:r>
    </w:p>
    <w:p w:rsidR="00A43A0D" w:rsidRDefault="00A43A0D">
      <w:r>
        <w:t xml:space="preserve">Festlegen von </w:t>
      </w:r>
      <w:r w:rsidR="000B5381">
        <w:t xml:space="preserve">(Regeln und Fakten) + </w:t>
      </w:r>
      <w:r w:rsidR="00865B00">
        <w:t xml:space="preserve">Anzahl </w:t>
      </w:r>
      <w:r w:rsidR="000B5381">
        <w:t>Input</w:t>
      </w:r>
      <w:r w:rsidR="00865B00">
        <w:t>-</w:t>
      </w:r>
      <w:r w:rsidR="000B5381">
        <w:t>/Outputprädikate</w:t>
      </w:r>
      <w:r w:rsidR="0038453D">
        <w:t xml:space="preserve"> (Input in Regeln verwendet)</w:t>
      </w:r>
    </w:p>
    <w:p w:rsidR="00280BB0" w:rsidRDefault="00280BB0"/>
    <w:p w:rsidR="003C1CE4" w:rsidRDefault="003C1CE4">
      <w:r>
        <w:t>Metacode aus Moodle als Beispiele</w:t>
      </w:r>
    </w:p>
    <w:p w:rsidR="00FB06A6" w:rsidRDefault="00FB06A6"/>
    <w:p w:rsidR="00280BB0" w:rsidRDefault="00280BB0">
      <w:r>
        <w:t>Code-----------------------</w:t>
      </w:r>
    </w:p>
    <w:p w:rsidR="00280BB0" w:rsidRDefault="00280BB0">
      <w:r>
        <w:t>Methoden intern darstellen</w:t>
      </w:r>
    </w:p>
    <w:p w:rsidR="00280BB0" w:rsidRDefault="00280BB0">
      <w:r>
        <w:t>„Context“ die komplexere Klasse, Entwurf sollte da sein</w:t>
      </w:r>
    </w:p>
    <w:p w:rsidR="00280BB0" w:rsidRDefault="00280BB0"/>
    <w:p w:rsidR="00791D4A" w:rsidRDefault="00C24378">
      <w:r>
        <w:t>Reihenfolge spielt keine Rolle (</w:t>
      </w:r>
      <w:r w:rsidR="00280BB0">
        <w:t xml:space="preserve">statische Teile, zusammenfassen </w:t>
      </w:r>
      <w:r w:rsidR="00791D4A">
        <w:t xml:space="preserve">in einen Block </w:t>
      </w:r>
      <w:r w:rsidR="00280BB0">
        <w:t>als staticCode)</w:t>
      </w:r>
    </w:p>
    <w:p w:rsidR="00791D4A" w:rsidRDefault="00791D4A">
      <w:r>
        <w:t>Business Case Generation eher an den Anfang</w:t>
      </w:r>
    </w:p>
    <w:p w:rsidR="00CF01EF" w:rsidRDefault="00CF01EF"/>
    <w:p w:rsidR="00CF01EF" w:rsidRDefault="00CF01EF">
      <w:r>
        <w:t>Jupyter Notebook -------</w:t>
      </w:r>
    </w:p>
    <w:p w:rsidR="00CF01EF" w:rsidRDefault="00CF01EF"/>
    <w:p w:rsidR="00CF01EF" w:rsidRDefault="00CF01EF">
      <w:r>
        <w:t>keine externe Quelle für Input, irrelevant</w:t>
      </w:r>
    </w:p>
    <w:p w:rsidR="00CF01EF" w:rsidRDefault="00CF01EF">
      <w:r>
        <w:t>es werden nur die Metadaten verwendet und unten das Ergebnis angezeigt</w:t>
      </w:r>
      <w:r w:rsidR="00170ED6">
        <w:t xml:space="preserve"> (für alle Programme)</w:t>
      </w:r>
    </w:p>
    <w:p w:rsidR="00CF01EF" w:rsidRDefault="00CF01EF">
      <w:r>
        <w:t>Metacode muss generiert werden oder Metadatengenerator schreiben</w:t>
      </w:r>
    </w:p>
    <w:p w:rsidR="000B1FFF" w:rsidRDefault="000B1FFF"/>
    <w:p w:rsidR="000B1FFF" w:rsidRDefault="000B1FFF">
      <w:r>
        <w:t>bindings</w:t>
      </w:r>
      <w:r w:rsidR="00D4697B">
        <w:t>, redefine</w:t>
      </w:r>
      <w:r>
        <w:t xml:space="preserve"> ignorieren</w:t>
      </w:r>
    </w:p>
    <w:p w:rsidR="000B1FFF" w:rsidRDefault="000B1FFF">
      <w:r>
        <w:t>@input, @output</w:t>
      </w:r>
      <w:r w:rsidR="002B5B77">
        <w:t>, @module</w:t>
      </w:r>
      <w:r w:rsidR="00675071">
        <w:t>, @inherits</w:t>
      </w:r>
      <w:r w:rsidR="002A053D">
        <w:t xml:space="preserve"> (@remove)</w:t>
      </w:r>
    </w:p>
    <w:p w:rsidR="00CB74A0" w:rsidRDefault="00CB74A0"/>
    <w:p w:rsidR="00CB74A0" w:rsidRDefault="00CB74A0">
      <w:r>
        <w:t>-------------------</w:t>
      </w:r>
    </w:p>
    <w:p w:rsidR="00CB74A0" w:rsidRDefault="00CB74A0"/>
    <w:p w:rsidR="00CB74A0" w:rsidRDefault="00CB74A0">
      <w:r>
        <w:t>Datengenerator wiederverwenden so weit wie möglich</w:t>
      </w:r>
    </w:p>
    <w:p w:rsidR="006D6563" w:rsidRDefault="006D6563"/>
    <w:p w:rsidR="006D6563" w:rsidRDefault="006D6563">
      <w:r>
        <w:t>Restrictions, welche Modifikationen</w:t>
      </w:r>
    </w:p>
    <w:p w:rsidR="004E5074" w:rsidRDefault="004E5074"/>
    <w:p w:rsidR="004E5074" w:rsidRDefault="004E5074">
      <w:r>
        <w:t>DynamicBehavioral: eines von beiden, Dynamic einfacher</w:t>
      </w:r>
      <w:r>
        <w:br/>
      </w:r>
      <w:r>
        <w:tab/>
        <w:t>zwei Faktensets werden verglichen</w:t>
      </w:r>
    </w:p>
    <w:p w:rsidR="004E5074" w:rsidRDefault="004E5074">
      <w:r>
        <w:tab/>
        <w:t>@module @inherits</w:t>
      </w:r>
      <w:r w:rsidR="004420C3">
        <w:t xml:space="preserve"> (Resultsets generieren)</w:t>
      </w:r>
    </w:p>
    <w:p w:rsidR="00EC0E4F" w:rsidRDefault="00EC0E4F">
      <w:r>
        <w:tab/>
        <w:t>teilweise überschneiden, teilweise nicht</w:t>
      </w:r>
    </w:p>
    <w:p w:rsidR="001953B1" w:rsidRDefault="001953B1"/>
    <w:p w:rsidR="001953B1" w:rsidRDefault="001953B1">
      <w:r>
        <w:t>StructuralDetection</w:t>
      </w:r>
    </w:p>
    <w:p w:rsidR="005510E6" w:rsidRDefault="005510E6">
      <w:r>
        <w:tab/>
        <w:t>Code generie</w:t>
      </w:r>
      <w:r w:rsidR="00415636">
        <w:t>re</w:t>
      </w:r>
      <w:r>
        <w:t>n, aber kein Output</w:t>
      </w:r>
    </w:p>
    <w:p w:rsidR="00791D4A" w:rsidRDefault="00791D4A"/>
    <w:p w:rsidR="007B0026" w:rsidRDefault="007B0026"/>
    <w:p w:rsidR="007B0026" w:rsidRDefault="007B0026">
      <w:r>
        <w:tab/>
      </w:r>
    </w:p>
    <w:sectPr w:rsidR="007B00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26"/>
    <w:rsid w:val="0000231D"/>
    <w:rsid w:val="000B1FFF"/>
    <w:rsid w:val="000B5381"/>
    <w:rsid w:val="00170ED6"/>
    <w:rsid w:val="001953B1"/>
    <w:rsid w:val="001E1549"/>
    <w:rsid w:val="00280BB0"/>
    <w:rsid w:val="002A053D"/>
    <w:rsid w:val="002B5B77"/>
    <w:rsid w:val="0038453D"/>
    <w:rsid w:val="003C1CE4"/>
    <w:rsid w:val="00415636"/>
    <w:rsid w:val="004420C3"/>
    <w:rsid w:val="004E5074"/>
    <w:rsid w:val="005510E6"/>
    <w:rsid w:val="00675071"/>
    <w:rsid w:val="006D6563"/>
    <w:rsid w:val="00791D4A"/>
    <w:rsid w:val="007B0026"/>
    <w:rsid w:val="007E5E89"/>
    <w:rsid w:val="00865B00"/>
    <w:rsid w:val="009247F7"/>
    <w:rsid w:val="009808CF"/>
    <w:rsid w:val="00A43A0D"/>
    <w:rsid w:val="00B97C44"/>
    <w:rsid w:val="00C24378"/>
    <w:rsid w:val="00CB74A0"/>
    <w:rsid w:val="00CF01EF"/>
    <w:rsid w:val="00D4697B"/>
    <w:rsid w:val="00DD1DA9"/>
    <w:rsid w:val="00EC0E4F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548E"/>
  <w15:chartTrackingRefBased/>
  <w15:docId w15:val="{769BF527-708B-45AE-A449-9AB95A98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31</cp:revision>
  <dcterms:created xsi:type="dcterms:W3CDTF">2018-11-27T07:30:00Z</dcterms:created>
  <dcterms:modified xsi:type="dcterms:W3CDTF">2018-11-27T08:13:00Z</dcterms:modified>
</cp:coreProperties>
</file>