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열린-이슈-멘토-질문-목록-샘플"/>
      <w:r>
        <w:t xml:space="preserve">열린 이슈 · 멘토 질문 목록 (샘플)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작성일:</w:t>
      </w:r>
      <w:r>
        <w:t xml:space="preserve"> </w:t>
      </w:r>
      <w:r>
        <w:t xml:space="preserve">2026-04-14 (화)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대상:</w:t>
      </w:r>
      <w:r>
        <w:t xml:space="preserve"> </w:t>
      </w:r>
      <w:r>
        <w:t xml:space="preserve">금요일 주간 멘토 미팅</w:t>
      </w:r>
      <w:r>
        <w:t xml:space="preserve"> </w:t>
      </w:r>
      <w:r>
        <w:rPr>
          <w:i/>
        </w:rPr>
        <w:t xml:space="preserve">(또는 슬랙/메일로 먼저 보낼 질문)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.-막힌-이슈-재현-순서"/>
      <w:r>
        <w:t xml:space="preserve">A. 막힌 이슈 (재현 순서)</w:t>
      </w:r>
      <w:bookmarkEnd w:id="21"/>
    </w:p>
    <w:p>
      <w:pPr>
        <w:pStyle w:val="Heading3"/>
      </w:pPr>
      <w:bookmarkStart w:id="22" w:name="이슈-1"/>
      <w:r>
        <w:t xml:space="preserve">이슈 1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증상:</w:t>
      </w:r>
      <w:r>
        <w:t xml:space="preserve"> </w:t>
      </w:r>
      <w:r>
        <w:t xml:space="preserve">예) Cowork에서 특정 폴더만 열고 싶은데 전체 홈이 보인다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재현:</w:t>
      </w:r>
      <w:r>
        <w:t xml:space="preserve"> </w:t>
      </w:r>
      <w:r>
        <w:t xml:space="preserve">1) … 2) …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에러 메시지:</w:t>
      </w:r>
      <w:r>
        <w:t xml:space="preserve"> </w:t>
      </w:r>
      <w:r>
        <w:rPr>
          <w:i/>
        </w:rPr>
        <w:t xml:space="preserve">(있으면 그대로, 비밀번호·토큰 제거)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이미 시도한 것:</w:t>
      </w:r>
      <w:r>
        <w:t xml:space="preserve"> </w:t>
      </w:r>
      <w:r>
        <w:t xml:space="preserve">공식 도움말 검색, 재시작 등</w:t>
      </w:r>
    </w:p>
    <w:p>
      <w:pPr>
        <w:pStyle w:val="Heading3"/>
      </w:pPr>
      <w:bookmarkStart w:id="23" w:name="이슈-2"/>
      <w:r>
        <w:t xml:space="preserve">이슈 2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증상: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재현: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이미 시도한 것: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.-멘토에게-묻고-싶은-것-우선순위-순"/>
      <w:r>
        <w:t xml:space="preserve">B. 멘토에게 묻고 싶은 것 (우선순위 순)</w:t>
      </w:r>
      <w:bookmarkEnd w:id="24"/>
    </w:p>
    <w:p>
      <w:pPr>
        <w:pStyle w:val="Heading3"/>
      </w:pPr>
      <w:bookmarkStart w:id="25" w:name="q1.-가장-급함"/>
      <w:r>
        <w:t xml:space="preserve">Q1. (가장 급함)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질문 한 문장:</w:t>
      </w:r>
      <w:r>
        <w:t xml:space="preserve"> </w:t>
      </w:r>
      <w:r>
        <w:t xml:space="preserve">예) 회사 노트북에서 Cursor의 AI 기능을 쓸 때 API 키는 개인 발급과 회사 발급 중 무엇을 써야 하나요?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이미 알아본 것:</w:t>
      </w:r>
      <w:r>
        <w:t xml:space="preserve"> </w:t>
      </w:r>
      <w:r>
        <w:t xml:space="preserve">계획서 §… , 사내 문서 …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원하는 답의 형태:</w:t>
      </w:r>
      <w:r>
        <w:t xml:space="preserve"> </w:t>
      </w:r>
      <w:r>
        <w:t xml:space="preserve">정책 한 줄 / 담당 부서 안내 등</w:t>
      </w:r>
    </w:p>
    <w:p>
      <w:pPr>
        <w:pStyle w:val="Heading3"/>
      </w:pPr>
      <w:bookmarkStart w:id="26" w:name="q2."/>
      <w:r>
        <w:t xml:space="preserve">Q2.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질문: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이미 알아본 것:</w:t>
      </w:r>
    </w:p>
    <w:p>
      <w:pPr>
        <w:pStyle w:val="Heading3"/>
      </w:pPr>
      <w:bookmarkStart w:id="27" w:name="q3."/>
      <w:r>
        <w:t xml:space="preserve">Q3.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질문: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이미 알아본 것: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.-다음-주젠스파크오픈클로-전에-확인하고-싶은-것"/>
      <w:r>
        <w:t xml:space="preserve">C. 다음 주(젠스파크·오픈클로) 전에 확인하고 싶은 것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☐ 브라우저 계정과 데스크톱 앱 계정을 통일해야 하는지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사내 프록시·방화벽에서 막히는 도메인이 있는지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.-비공개로-멘토에게만-보낼-메모-선택"/>
      <w:r>
        <w:t xml:space="preserve">D. 비공개로 멘토에게만 보낼 메모</w:t>
      </w:r>
      <w:r>
        <w:t xml:space="preserve"> </w:t>
      </w:r>
      <w:r>
        <w:rPr>
          <w:i/>
        </w:rPr>
        <w:t xml:space="preserve">(선택)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i/>
        </w:rPr>
        <w:t xml:space="preserve">(내부 프로젝트 코드명·고객명은 적지 말 것)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우선순위는 미팅 시간(약 30분)을 생각해 3개 이내로 압축하는 것을 권장합니다.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