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멘토 가이드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>2026년 4월 17일 (금요일)  |  W1D5 – 주간 미팅(30분) &amp; 일지·1주차 산출물  |  담당: 조준형</w:t>
      </w:r>
    </w:p>
    <w:p>
      <w:r>
        <w:t xml:space="preserve"/>
      </w:r>
    </w:p>
    <w:p>
      <w:pPr>
        <w:pBdr>
          <w:bottom w:val="single" w:color="6C63FF" w:sz="4" w:space="1"/>
        </w:pBdr>
      </w:pPr>
      <w: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§1. 오늘 커리큘럼 요약</w:t>
      </w:r>
    </w:p>
    <w:p>
      <w:r>
        <w:rPr>
          <w:rFonts w:ascii="Arial" w:cs="Arial" w:eastAsia="Arial" w:hAnsi="Arial"/>
          <w:sz w:val="22"/>
          <w:szCs w:val="22"/>
        </w:rPr>
        <w:t xml:space="preserve">W1D5 주제: 주간 미팅(30분) &amp; 일지·1주차 산출물 패키징</w:t>
      </w:r>
    </w:p>
    <w:p>
      <w:r>
        <w:rPr>
          <w:rFonts w:ascii="Arial" w:cs="Arial" w:eastAsia="Arial" w:hAnsi="Arial"/>
          <w:sz w:val="22"/>
          <w:szCs w:val="22"/>
        </w:rPr>
        <w:t xml:space="preserve">Phase 1 탐색·환경 구축(1~2주) 마무리일: 시스템 셋업, AI 툴 데린, LLM 과제 초안을 확인하는 단계.</w:t>
      </w:r>
    </w:p>
    <w:p>
      <w:r>
        <w:rPr>
          <w:rFonts w:ascii="Arial" w:cs="Arial" w:eastAsia="Arial" w:hAnsi="Arial"/>
          <w:sz w:val="22"/>
          <w:szCs w:val="22"/>
        </w:rPr>
        <w:t xml:space="preserve">수집일정: 1주의 내용 패키징 → 멘토 미팅(30분) → 피드백 반영 → KPT 회고 → 2주차 프리프.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§2. 인턴별 체크인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2860"/>
        <w:gridCol w:w="1000"/>
      </w:tblGrid>
      <w:tr>
        <w:tc>
          <w:tcPr>
            <w:tcW w:type="dxa" w:w="11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2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오늘 주목점</w:t>
            </w:r>
          </w:p>
        </w:tc>
        <w:tc>
          <w:tcPr>
            <w:tcW w:type="dxa" w:w="2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개인 강점 활용</w:t>
            </w:r>
          </w:p>
        </w:tc>
        <w:tc>
          <w:tcPr>
            <w:tcW w:type="dxa" w:w="28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확인 질문</w:t>
            </w:r>
          </w:p>
        </w:tc>
        <w:tc>
          <w:tcPr>
            <w:tcW w:type="dxa" w:w="1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진도 O/△/X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권미정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패키징 README 품질 확인. 1주의 GA4 시나리오 완성도 점검.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GA4/LLM 연동 이이어서 Looker Studio 자동화 식 확인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과제 취약점이 분명한가? 데이터 분석가답게 성과를 수치로 말해보세요.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윤서연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스트리밍 컴포넌트 코드 각도 확인. UX 개선 실험 데이터는?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프론트 컴포넌트 AI 연동 코드 리뷷 + 다음 주 지표 연결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가는길지금 공지 자동화 99% 달성 할 때 어떤 프롬프트 디자인이 결정적이었나요?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박수빈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샘플 코드 품질 확인. 시스템 아키텍처 스케치 완성도.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DayLine 지연시간 데이터 기반으로 레이턴시 개선 데모 구체화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DayLine AI 감정 분석 응답시간을 단축하려면 어떤 아키텍처 변경이 필요할게 같나요?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§3. 오늘의 멘토 체크리스트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인턴 3명 산출물 패키징 완료 여부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1주차 KPT 회고 작성 웬뮨트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feedback_w1.md 작성 완료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2주차 키워드 5개 확정 (각자 배경에 맞게 미세 조정)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30분 주간 미팅 투자 수 확보: 성과 5분 / 질문 10분 / 피드백 15분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속상 인턴 있으면 조용히 따로 시간 마련 (50리니가 아니라 독립적으로 관수)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2주차 일정표 공유 및 루틴 안내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§4. 미팅 메모 양식 — 금요일 주간 미팅 (30분)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패턴: 팀 성과 5분 → 인턴 질문 10분 → 멘토 피드백 15분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▶ 팀 성과 (5분)</w:t>
      </w:r>
    </w:p>
    <w:p>
      <w:pPr>
        <w:pBdr>
          <w:bottom w:val="single" w:color="CCCCCC" w:sz="1" w:space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▶ 인턴 3인 피드백 테이블 (10분)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26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주말 진도 (이번 주 성과)</w:t>
            </w:r>
          </w:p>
        </w:tc>
        <w:tc>
          <w:tcPr>
            <w:tcW w:type="dxa" w:w="26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쫐은 점 &amp; 개선 포인트</w:t>
            </w:r>
          </w:p>
        </w:tc>
        <w:tc>
          <w:tcPr>
            <w:tcW w:type="dxa" w:w="26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다음 주 업무 지시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권미정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윤서연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박수빈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▶ Q&amp;A 메모 (15분)</w:t>
      </w:r>
    </w:p>
    <w:p>
      <w:pPr>
        <w:pBdr>
          <w:bottom w:val="single" w:color="CCCCCC" w:sz="1" w:space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8"/>
        <w:szCs w:val="18"/>
      </w:rPr>
      <w:t xml:space="preserve">멘토 조준형 · W1D5 가이드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6" w:space="1"/>
      </w:pBdr>
    </w:pPr>
    <w:r>
      <w:rPr>
        <w:rFonts w:ascii="Arial" w:cs="Arial" w:eastAsia="Arial" w:hAnsi="Arial"/>
        <w:b/>
        <w:bCs/>
        <w:color w:val="6C63FF"/>
        <w:sz w:val="18"/>
        <w:szCs w:val="18"/>
      </w:rPr>
      <w:t xml:space="preserve">멘토 가이드  |  2026년 4월 17일 (금요일)  (W1D5)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2026-04-17T05:43:03.404Z</dcterms:created>
  <dcterms:modified xsi:type="dcterms:W3CDTF">2026-04-17T05:43:03.404Z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