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#19b Squared II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 &gt; 0: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 * 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(a)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#Change the 2, and compare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