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90EA" w14:textId="643F72A4" w:rsidR="00293721" w:rsidRDefault="00293721" w:rsidP="00AF4D1E">
      <w:pPr>
        <w:rPr>
          <w:rFonts w:eastAsia="Times New Roman" w:cs="Arial"/>
          <w:b/>
          <w:bCs/>
          <w:sz w:val="44"/>
          <w:szCs w:val="96"/>
        </w:rPr>
      </w:pPr>
    </w:p>
    <w:p w14:paraId="1D72B544" w14:textId="297210D7" w:rsidR="00AF4D1E" w:rsidRPr="00250095" w:rsidRDefault="00C278FE" w:rsidP="00250095">
      <w:pPr>
        <w:pStyle w:val="IntenseQuote"/>
        <w:rPr>
          <w:sz w:val="44"/>
          <w:szCs w:val="40"/>
        </w:rPr>
      </w:pPr>
      <w:r w:rsidRPr="00DE3D47">
        <w:rPr>
          <w:sz w:val="44"/>
          <w:szCs w:val="40"/>
        </w:rPr>
        <w:t>Data analytics</w:t>
      </w:r>
      <w:r w:rsidR="00F91AD6" w:rsidRPr="00DE3D47">
        <w:rPr>
          <w:sz w:val="44"/>
          <w:szCs w:val="40"/>
        </w:rPr>
        <w:t xml:space="preserve"> -</w:t>
      </w:r>
      <w:r w:rsidRPr="00DE3D47">
        <w:rPr>
          <w:sz w:val="44"/>
          <w:szCs w:val="40"/>
        </w:rPr>
        <w:t xml:space="preserve"> Task</w:t>
      </w:r>
      <w:r w:rsidR="000873C9">
        <w:rPr>
          <w:sz w:val="44"/>
          <w:szCs w:val="40"/>
        </w:rPr>
        <w:t>: Netflix Dataset</w:t>
      </w:r>
    </w:p>
    <w:p w14:paraId="79643777" w14:textId="3A1BECBA" w:rsidR="00457D34" w:rsidRDefault="00457D34" w:rsidP="00A71B38">
      <w:r>
        <w:t>In this task, you will be required to perform some</w:t>
      </w:r>
      <w:r w:rsidR="00B77EB1">
        <w:t xml:space="preserve"> data analytics steps to analyse a </w:t>
      </w:r>
      <w:r w:rsidR="007F7C97">
        <w:t>Netflix</w:t>
      </w:r>
      <w:r w:rsidR="00F91AD6">
        <w:t xml:space="preserve"> dataset</w:t>
      </w:r>
      <w:r w:rsidR="004F1AAC">
        <w:t xml:space="preserve"> and develop a dashboard</w:t>
      </w:r>
      <w:r w:rsidR="00F91AD6">
        <w:t>.</w:t>
      </w:r>
    </w:p>
    <w:p w14:paraId="6F620027" w14:textId="2C1FF5E9" w:rsidR="00F91AD6" w:rsidRDefault="00F91AD6" w:rsidP="00A71B38"/>
    <w:p w14:paraId="2818E4D5" w14:textId="5AB1989C" w:rsidR="00164D5D" w:rsidRDefault="00C278FE" w:rsidP="00A71B38">
      <w:r>
        <w:t xml:space="preserve">To complete the tasks below, </w:t>
      </w:r>
      <w:r w:rsidR="004F1AAC">
        <w:t>d</w:t>
      </w:r>
      <w:r w:rsidR="00164D5D">
        <w:t xml:space="preserve">ownload </w:t>
      </w:r>
      <w:r w:rsidR="004F1AAC">
        <w:t xml:space="preserve">the </w:t>
      </w:r>
      <w:r w:rsidR="00164D5D">
        <w:t>Netflix_titles.csv</w:t>
      </w:r>
      <w:r w:rsidR="004F1AAC">
        <w:t>.</w:t>
      </w:r>
    </w:p>
    <w:p w14:paraId="79302754" w14:textId="25CAFA02" w:rsidR="004F1AAC" w:rsidRDefault="004F1AAC" w:rsidP="00A71B38">
      <w:r>
        <w:t xml:space="preserve">Load the dataset into Power BI. </w:t>
      </w:r>
    </w:p>
    <w:p w14:paraId="04882508" w14:textId="228EC225" w:rsidR="00250095" w:rsidRDefault="00250095" w:rsidP="00A71B38"/>
    <w:p w14:paraId="5D413A83" w14:textId="59BADB9C" w:rsidR="005D35DE" w:rsidRDefault="00E36111" w:rsidP="00A71B38">
      <w:r>
        <w:rPr>
          <w:noProof/>
        </w:rPr>
        <w:drawing>
          <wp:anchor distT="0" distB="0" distL="114300" distR="114300" simplePos="0" relativeHeight="251658240" behindDoc="0" locked="0" layoutInCell="1" allowOverlap="1" wp14:anchorId="012AD083" wp14:editId="2B427A29">
            <wp:simplePos x="0" y="0"/>
            <wp:positionH relativeFrom="column">
              <wp:posOffset>673100</wp:posOffset>
            </wp:positionH>
            <wp:positionV relativeFrom="paragraph">
              <wp:posOffset>80645</wp:posOffset>
            </wp:positionV>
            <wp:extent cx="5462905" cy="3713480"/>
            <wp:effectExtent l="0" t="0" r="4445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56BD1" w14:textId="0467BEF5" w:rsidR="00F91AD6" w:rsidRDefault="00F91AD6" w:rsidP="00A71B38"/>
    <w:p w14:paraId="5D74BF6B" w14:textId="1A7C0613" w:rsidR="00F91AD6" w:rsidRDefault="00F91AD6" w:rsidP="00A71B38"/>
    <w:p w14:paraId="110521C3" w14:textId="2C7F58CC" w:rsidR="007D2B11" w:rsidRDefault="007D2B11" w:rsidP="00250095">
      <w:pPr>
        <w:jc w:val="center"/>
      </w:pPr>
    </w:p>
    <w:p w14:paraId="0D0A5F79" w14:textId="2BDB64FB" w:rsidR="007D2B11" w:rsidRDefault="007D2B11" w:rsidP="00A71B38"/>
    <w:p w14:paraId="5DB4BC4B" w14:textId="3AC1C920" w:rsidR="00164D5D" w:rsidRDefault="00164D5D" w:rsidP="00A71B38"/>
    <w:p w14:paraId="53AA54EB" w14:textId="626BAF0B" w:rsidR="00595BA0" w:rsidRDefault="00595BA0" w:rsidP="00A71B38"/>
    <w:p w14:paraId="3E32C5E0" w14:textId="77777777" w:rsidR="00AC184C" w:rsidRDefault="00AC184C" w:rsidP="00A71B38"/>
    <w:p w14:paraId="6030880F" w14:textId="77777777" w:rsidR="00293721" w:rsidRDefault="00293721" w:rsidP="00A71B38"/>
    <w:p w14:paraId="032B1EC3" w14:textId="7109EAE2" w:rsidR="00293721" w:rsidRDefault="00293721" w:rsidP="00A71B38"/>
    <w:p w14:paraId="2484C5B5" w14:textId="36C42863" w:rsidR="00E36111" w:rsidRDefault="00E36111" w:rsidP="00A71B38"/>
    <w:p w14:paraId="1E4E1D6E" w14:textId="35CBD908" w:rsidR="00E36111" w:rsidRDefault="00E36111" w:rsidP="00A71B38"/>
    <w:p w14:paraId="6851DA1A" w14:textId="2728FB40" w:rsidR="00E36111" w:rsidRDefault="00E36111" w:rsidP="00A71B38"/>
    <w:p w14:paraId="6A3B9DFD" w14:textId="0C28E7A7" w:rsidR="00E36111" w:rsidRDefault="00E36111" w:rsidP="00A71B38"/>
    <w:p w14:paraId="184BA4FF" w14:textId="29058E60" w:rsidR="00E36111" w:rsidRDefault="00E36111" w:rsidP="00A71B38"/>
    <w:p w14:paraId="5533B424" w14:textId="3B92BCEB" w:rsidR="00E36111" w:rsidRDefault="00E36111" w:rsidP="00A71B38"/>
    <w:p w14:paraId="0766562C" w14:textId="7C047E71" w:rsidR="00E36111" w:rsidRDefault="00E36111" w:rsidP="00A71B38"/>
    <w:p w14:paraId="5373B88D" w14:textId="77777777" w:rsidR="00E36111" w:rsidRDefault="00E36111" w:rsidP="00A71B38"/>
    <w:p w14:paraId="19F15767" w14:textId="06EF8982" w:rsidR="00E36111" w:rsidRDefault="00E36111" w:rsidP="00E36111">
      <w:pPr>
        <w:pStyle w:val="ListParagraph"/>
      </w:pPr>
    </w:p>
    <w:p w14:paraId="2E7AE77E" w14:textId="77777777" w:rsidR="00E36111" w:rsidRDefault="00E36111" w:rsidP="00E36111">
      <w:pPr>
        <w:pStyle w:val="ListParagraph"/>
      </w:pPr>
    </w:p>
    <w:p w14:paraId="16A79798" w14:textId="209B9671" w:rsidR="007D2B11" w:rsidRDefault="00F91AD6" w:rsidP="008975BB">
      <w:pPr>
        <w:pStyle w:val="ListParagraph"/>
        <w:numPr>
          <w:ilvl w:val="0"/>
          <w:numId w:val="6"/>
        </w:numPr>
      </w:pPr>
      <w:r w:rsidRPr="00E36111">
        <w:rPr>
          <w:u w:val="single"/>
        </w:rPr>
        <w:t>C</w:t>
      </w:r>
      <w:r w:rsidR="00AC184C" w:rsidRPr="00E36111">
        <w:rPr>
          <w:u w:val="single"/>
        </w:rPr>
        <w:t xml:space="preserve">reate a </w:t>
      </w:r>
      <w:r w:rsidR="00E36111" w:rsidRPr="00E36111">
        <w:rPr>
          <w:u w:val="single"/>
        </w:rPr>
        <w:t>dashboard</w:t>
      </w:r>
      <w:r w:rsidR="00AC184C">
        <w:t xml:space="preserve"> to analyse the data and </w:t>
      </w:r>
      <w:r w:rsidR="00C34931">
        <w:t>complete the tasks below.</w:t>
      </w:r>
    </w:p>
    <w:p w14:paraId="457CD5F4" w14:textId="1FA57D95" w:rsidR="00454BB4" w:rsidRDefault="003B0563" w:rsidP="00454BB4">
      <w:pPr>
        <w:ind w:left="709"/>
      </w:pPr>
      <w:r>
        <w:t>You can use any chart</w:t>
      </w:r>
      <w:r w:rsidR="00647B89">
        <w:t>s</w:t>
      </w:r>
      <w:r>
        <w:t>/tool</w:t>
      </w:r>
      <w:r w:rsidR="00647B89">
        <w:t>s</w:t>
      </w:r>
      <w:r>
        <w:t xml:space="preserve"> to address the task</w:t>
      </w:r>
      <w:r w:rsidR="0071180B">
        <w:t>s</w:t>
      </w:r>
      <w:r>
        <w:t>.</w:t>
      </w:r>
      <w:r w:rsidR="00060794">
        <w:t xml:space="preserve"> </w:t>
      </w:r>
      <w:r w:rsidR="00454BB4">
        <w:t xml:space="preserve"> </w:t>
      </w:r>
    </w:p>
    <w:p w14:paraId="47741A75" w14:textId="186B20EB" w:rsidR="00AE3301" w:rsidRDefault="00060794" w:rsidP="00454BB4">
      <w:pPr>
        <w:ind w:left="709"/>
      </w:pPr>
      <w:r>
        <w:t xml:space="preserve">For each task, add a screenshot of the </w:t>
      </w:r>
      <w:r w:rsidR="00AF5E56">
        <w:t>chart</w:t>
      </w:r>
      <w:r>
        <w:t xml:space="preserve"> that you used to answer the question</w:t>
      </w:r>
      <w:r w:rsidR="00A2701E">
        <w:t xml:space="preserve"> (use the Snipping Tool to select only the chart that contains the answer)</w:t>
      </w:r>
      <w:r>
        <w:t>.</w:t>
      </w:r>
      <w:r w:rsidR="00A2701E">
        <w:t xml:space="preserve"> </w:t>
      </w:r>
      <w:r w:rsidR="003B0563">
        <w:t xml:space="preserve">Feel free to </w:t>
      </w:r>
      <w:r w:rsidR="00647B89">
        <w:t xml:space="preserve">use Google if you need help and </w:t>
      </w:r>
      <w:r w:rsidR="003B0563">
        <w:t>explore new tools.</w:t>
      </w:r>
    </w:p>
    <w:p w14:paraId="5CCB7B44" w14:textId="2E3B776E" w:rsidR="007C0368" w:rsidRDefault="007C0368" w:rsidP="00454BB4">
      <w:pPr>
        <w:ind w:left="709"/>
      </w:pPr>
    </w:p>
    <w:p w14:paraId="2EE3FBF6" w14:textId="3A6174B4" w:rsidR="00DD618C" w:rsidRDefault="00DD618C" w:rsidP="00454BB4">
      <w:pPr>
        <w:ind w:left="709"/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5AF26C75" wp14:editId="57CD676C">
            <wp:simplePos x="0" y="0"/>
            <wp:positionH relativeFrom="column">
              <wp:posOffset>4274185</wp:posOffset>
            </wp:positionH>
            <wp:positionV relativeFrom="paragraph">
              <wp:posOffset>60325</wp:posOffset>
            </wp:positionV>
            <wp:extent cx="1481455" cy="1536700"/>
            <wp:effectExtent l="0" t="0" r="4445" b="6350"/>
            <wp:wrapThrough wrapText="bothSides">
              <wp:wrapPolygon edited="0">
                <wp:start x="0" y="0"/>
                <wp:lineTo x="0" y="21421"/>
                <wp:lineTo x="21387" y="21421"/>
                <wp:lineTo x="2138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368">
        <w:t xml:space="preserve">In some cases, you might need to work on the data to </w:t>
      </w:r>
    </w:p>
    <w:p w14:paraId="487730DA" w14:textId="24ACF32D" w:rsidR="00C869C9" w:rsidRDefault="007C0368" w:rsidP="00454BB4">
      <w:pPr>
        <w:ind w:left="709"/>
      </w:pPr>
      <w:r>
        <w:t xml:space="preserve">fully answer the questions. </w:t>
      </w:r>
    </w:p>
    <w:p w14:paraId="3CE7491F" w14:textId="3AE17047" w:rsidR="007C0368" w:rsidRDefault="007C0368" w:rsidP="00454BB4">
      <w:pPr>
        <w:ind w:left="709"/>
      </w:pPr>
      <w:r>
        <w:t xml:space="preserve">Are you up to the challenge? :) </w:t>
      </w:r>
    </w:p>
    <w:p w14:paraId="021460B9" w14:textId="08664ED4" w:rsidR="00C869C9" w:rsidRDefault="00C869C9" w:rsidP="00454BB4">
      <w:pPr>
        <w:ind w:left="709"/>
      </w:pPr>
    </w:p>
    <w:p w14:paraId="4334047A" w14:textId="6F8EB1EF" w:rsidR="00C869C9" w:rsidRDefault="00297FEE" w:rsidP="00454BB4">
      <w:p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54B39" wp14:editId="2B6C2F27">
                <wp:simplePos x="0" y="0"/>
                <wp:positionH relativeFrom="column">
                  <wp:posOffset>3689350</wp:posOffset>
                </wp:positionH>
                <wp:positionV relativeFrom="paragraph">
                  <wp:posOffset>179705</wp:posOffset>
                </wp:positionV>
                <wp:extent cx="469900" cy="228600"/>
                <wp:effectExtent l="0" t="0" r="825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72F7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90.5pt;margin-top:14.15pt;width:37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t>Slicers</w:t>
      </w:r>
      <w:r w:rsidR="00C869C9">
        <w:t xml:space="preserve"> are going to be useful for some of the tasks. </w:t>
      </w:r>
    </w:p>
    <w:p w14:paraId="55DA6173" w14:textId="4A040143" w:rsidR="00E36111" w:rsidRDefault="00C869C9" w:rsidP="00454BB4">
      <w:p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0E7F" wp14:editId="3F2C8CF1">
                <wp:simplePos x="0" y="0"/>
                <wp:positionH relativeFrom="column">
                  <wp:posOffset>4241800</wp:posOffset>
                </wp:positionH>
                <wp:positionV relativeFrom="paragraph">
                  <wp:posOffset>85090</wp:posOffset>
                </wp:positionV>
                <wp:extent cx="279400" cy="254000"/>
                <wp:effectExtent l="19050" t="19050" r="2540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54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599073" id="Rectangle: Rounded Corners 3" o:spid="_x0000_s1026" style="position:absolute;margin-left:334pt;margin-top:6.7pt;width:22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" filled="f" strokecolor="red" strokeweight="2.25pt">
                <v:stroke joinstyle="miter"/>
              </v:roundrect>
            </w:pict>
          </mc:Fallback>
        </mc:AlternateContent>
      </w:r>
    </w:p>
    <w:p w14:paraId="04596915" w14:textId="4FECFF6D" w:rsidR="00C869C9" w:rsidRDefault="00C869C9" w:rsidP="00454BB4">
      <w:pPr>
        <w:ind w:left="709"/>
      </w:pPr>
    </w:p>
    <w:p w14:paraId="0DDB0252" w14:textId="049C3A6E" w:rsidR="00C869C9" w:rsidRDefault="00C869C9" w:rsidP="00454BB4">
      <w:pPr>
        <w:ind w:left="709"/>
      </w:pPr>
    </w:p>
    <w:p w14:paraId="3849FBD3" w14:textId="7CDC6FC0" w:rsidR="00C869C9" w:rsidRDefault="00C869C9" w:rsidP="00454BB4">
      <w:pPr>
        <w:ind w:left="709"/>
      </w:pPr>
    </w:p>
    <w:p w14:paraId="27C1B25D" w14:textId="1BAB3A50" w:rsidR="00C869C9" w:rsidRDefault="00C869C9" w:rsidP="00454BB4">
      <w:pPr>
        <w:ind w:left="709"/>
      </w:pPr>
    </w:p>
    <w:p w14:paraId="7082B1D5" w14:textId="22EF6AB7" w:rsidR="00C869C9" w:rsidRDefault="00C869C9" w:rsidP="00454BB4">
      <w:pPr>
        <w:ind w:left="709"/>
      </w:pPr>
    </w:p>
    <w:tbl>
      <w:tblPr>
        <w:tblStyle w:val="TableGrid"/>
        <w:tblpPr w:leftFromText="180" w:rightFromText="180" w:vertAnchor="text" w:horzAnchor="margin" w:tblpY="144"/>
        <w:tblW w:w="14317" w:type="dxa"/>
        <w:tblLook w:val="04A0" w:firstRow="1" w:lastRow="0" w:firstColumn="1" w:lastColumn="0" w:noHBand="0" w:noVBand="1"/>
      </w:tblPr>
      <w:tblGrid>
        <w:gridCol w:w="483"/>
        <w:gridCol w:w="6286"/>
        <w:gridCol w:w="7548"/>
      </w:tblGrid>
      <w:tr w:rsidR="00454BB4" w14:paraId="184A2656" w14:textId="77777777" w:rsidTr="00AF5E56">
        <w:tc>
          <w:tcPr>
            <w:tcW w:w="6769" w:type="dxa"/>
            <w:gridSpan w:val="2"/>
          </w:tcPr>
          <w:p w14:paraId="2135AB16" w14:textId="77777777" w:rsidR="00454BB4" w:rsidRPr="00BB2416" w:rsidRDefault="00454BB4" w:rsidP="00AF5E5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Business </w:t>
            </w:r>
            <w:r w:rsidRPr="00BB2416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</w:p>
        </w:tc>
        <w:tc>
          <w:tcPr>
            <w:tcW w:w="7548" w:type="dxa"/>
          </w:tcPr>
          <w:p w14:paraId="22F125F6" w14:textId="707F6EA0" w:rsidR="00454BB4" w:rsidRPr="00BB2416" w:rsidRDefault="00454BB4" w:rsidP="00AF5E56">
            <w:pPr>
              <w:pStyle w:val="ListParagraph"/>
              <w:ind w:left="0"/>
              <w:rPr>
                <w:b/>
                <w:bCs/>
              </w:rPr>
            </w:pPr>
            <w:r w:rsidRPr="00BB2416">
              <w:rPr>
                <w:b/>
                <w:bCs/>
              </w:rPr>
              <w:t>Answer</w:t>
            </w:r>
            <w:r>
              <w:rPr>
                <w:b/>
                <w:bCs/>
              </w:rPr>
              <w:t xml:space="preserve"> and </w:t>
            </w:r>
            <w:r w:rsidRPr="00BB2416">
              <w:rPr>
                <w:b/>
                <w:bCs/>
              </w:rPr>
              <w:t>Screenshot</w:t>
            </w:r>
            <w:r>
              <w:rPr>
                <w:b/>
                <w:bCs/>
              </w:rPr>
              <w:t xml:space="preserve"> to support your answer</w:t>
            </w:r>
          </w:p>
        </w:tc>
      </w:tr>
      <w:tr w:rsidR="00454BB4" w14:paraId="3E776CD1" w14:textId="77777777" w:rsidTr="00AF5E56">
        <w:tc>
          <w:tcPr>
            <w:tcW w:w="483" w:type="dxa"/>
          </w:tcPr>
          <w:p w14:paraId="6FAD6E28" w14:textId="77777777" w:rsidR="00454BB4" w:rsidRPr="00AB2DD9" w:rsidRDefault="00454BB4" w:rsidP="00AF5E56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6286" w:type="dxa"/>
          </w:tcPr>
          <w:p w14:paraId="29E79EFA" w14:textId="70037CDC" w:rsidR="00454BB4" w:rsidRDefault="00454BB4" w:rsidP="00AF5E56">
            <w:pPr>
              <w:pStyle w:val="ListParagraph"/>
              <w:ind w:left="0"/>
            </w:pPr>
            <w:r w:rsidRPr="00AB2DD9">
              <w:t xml:space="preserve">Which </w:t>
            </w:r>
            <w:r w:rsidR="00C05A9E">
              <w:t xml:space="preserve">director </w:t>
            </w:r>
            <w:r w:rsidRPr="00AB2DD9">
              <w:t xml:space="preserve"> </w:t>
            </w:r>
            <w:r w:rsidR="00C05A9E">
              <w:t>has made</w:t>
            </w:r>
            <w:r w:rsidR="000436D4">
              <w:t xml:space="preserve"> the</w:t>
            </w:r>
            <w:r w:rsidR="00C05A9E">
              <w:t xml:space="preserve"> highest number of </w:t>
            </w:r>
            <w:r w:rsidR="003C770E">
              <w:t>Movies?</w:t>
            </w:r>
            <w:r w:rsidR="00334879">
              <w:t xml:space="preserve"> </w:t>
            </w:r>
          </w:p>
          <w:p w14:paraId="38C091C1" w14:textId="77777777" w:rsidR="00334879" w:rsidRDefault="00334879" w:rsidP="00AF5E56">
            <w:pPr>
              <w:pStyle w:val="ListParagraph"/>
              <w:ind w:left="0"/>
            </w:pPr>
          </w:p>
          <w:p w14:paraId="6B67E838" w14:textId="4A606817" w:rsidR="00334879" w:rsidRDefault="00334879" w:rsidP="00AF5E56">
            <w:pPr>
              <w:pStyle w:val="ListParagraph"/>
              <w:ind w:left="0"/>
            </w:pPr>
            <w:r>
              <w:t>Do you notice anything “wrong”? How would you address missing values here?</w:t>
            </w:r>
          </w:p>
        </w:tc>
        <w:tc>
          <w:tcPr>
            <w:tcW w:w="7548" w:type="dxa"/>
          </w:tcPr>
          <w:p w14:paraId="0C449792" w14:textId="689052EA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51962C2E" w14:textId="77777777" w:rsidTr="00AF5E56">
        <w:tc>
          <w:tcPr>
            <w:tcW w:w="483" w:type="dxa"/>
          </w:tcPr>
          <w:p w14:paraId="06967149" w14:textId="77777777" w:rsidR="00454BB4" w:rsidRPr="00AB2DD9" w:rsidRDefault="00454BB4" w:rsidP="00AF5E56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6286" w:type="dxa"/>
          </w:tcPr>
          <w:p w14:paraId="5484AB73" w14:textId="3CE7379A" w:rsidR="00454BB4" w:rsidRDefault="00E545DD" w:rsidP="00AF5E56">
            <w:pPr>
              <w:pStyle w:val="ListParagraph"/>
              <w:ind w:left="0"/>
            </w:pPr>
            <w:r>
              <w:t xml:space="preserve">How many directors have made </w:t>
            </w:r>
            <w:r w:rsidR="00EA3C9B">
              <w:t xml:space="preserve">only </w:t>
            </w:r>
            <w:r>
              <w:t>one movie</w:t>
            </w:r>
            <w:r w:rsidR="008E5C68">
              <w:t>?</w:t>
            </w:r>
          </w:p>
        </w:tc>
        <w:tc>
          <w:tcPr>
            <w:tcW w:w="7548" w:type="dxa"/>
          </w:tcPr>
          <w:p w14:paraId="00B241E2" w14:textId="46F3D581" w:rsidR="00454BB4" w:rsidRPr="00DE4085" w:rsidRDefault="00DE4085" w:rsidP="00AF5E56">
            <w:pPr>
              <w:pStyle w:val="ListParagraph"/>
              <w:ind w:left="0"/>
              <w:rPr>
                <w:i/>
                <w:iCs/>
              </w:rPr>
            </w:pPr>
            <w:r w:rsidRPr="00DE4085">
              <w:rPr>
                <w:i/>
                <w:iCs/>
              </w:rPr>
              <w:t>Do you get 1811?</w:t>
            </w:r>
          </w:p>
        </w:tc>
      </w:tr>
      <w:tr w:rsidR="00454BB4" w14:paraId="39283EFE" w14:textId="77777777" w:rsidTr="00AF5E56">
        <w:tc>
          <w:tcPr>
            <w:tcW w:w="483" w:type="dxa"/>
          </w:tcPr>
          <w:p w14:paraId="0929B995" w14:textId="77777777" w:rsidR="00454BB4" w:rsidRPr="00AB2DD9" w:rsidRDefault="00454BB4" w:rsidP="00AF5E5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6286" w:type="dxa"/>
          </w:tcPr>
          <w:p w14:paraId="20C1320B" w14:textId="03F65143" w:rsidR="00454BB4" w:rsidRDefault="00C05A9E" w:rsidP="00AF5E56">
            <w:pPr>
              <w:pStyle w:val="ListParagraph"/>
              <w:ind w:left="0"/>
            </w:pPr>
            <w:r w:rsidRPr="00AB2DD9">
              <w:t xml:space="preserve">Which </w:t>
            </w:r>
            <w:r>
              <w:t>director</w:t>
            </w:r>
            <w:r w:rsidR="00BF1C45">
              <w:t>s</w:t>
            </w:r>
            <w:r>
              <w:t xml:space="preserve"> </w:t>
            </w:r>
            <w:r w:rsidR="00BF1C45">
              <w:t xml:space="preserve">have </w:t>
            </w:r>
            <w:r>
              <w:t xml:space="preserve">made </w:t>
            </w:r>
            <w:r w:rsidR="00BF1C45">
              <w:t>more than 10 movies</w:t>
            </w:r>
            <w:r w:rsidR="008E5C68">
              <w:t>?</w:t>
            </w:r>
          </w:p>
        </w:tc>
        <w:tc>
          <w:tcPr>
            <w:tcW w:w="7548" w:type="dxa"/>
          </w:tcPr>
          <w:p w14:paraId="2EA98A37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16090D9B" w14:textId="77777777" w:rsidTr="00AF5E56">
        <w:tc>
          <w:tcPr>
            <w:tcW w:w="483" w:type="dxa"/>
          </w:tcPr>
          <w:p w14:paraId="58055609" w14:textId="77777777" w:rsidR="00454BB4" w:rsidRPr="00AB2DD9" w:rsidRDefault="00454BB4" w:rsidP="00AF5E5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6286" w:type="dxa"/>
          </w:tcPr>
          <w:p w14:paraId="5FC28736" w14:textId="1BA1EC28" w:rsidR="00454BB4" w:rsidRDefault="00454BB4" w:rsidP="00AF5E56">
            <w:pPr>
              <w:pStyle w:val="ListParagraph"/>
              <w:ind w:left="0"/>
            </w:pPr>
            <w:r w:rsidRPr="00AB2DD9">
              <w:t xml:space="preserve">How many </w:t>
            </w:r>
            <w:r w:rsidR="00C05A9E">
              <w:t>movies are released in the year 2020</w:t>
            </w:r>
            <w:r w:rsidR="008E5C68">
              <w:t>?</w:t>
            </w:r>
          </w:p>
        </w:tc>
        <w:tc>
          <w:tcPr>
            <w:tcW w:w="7548" w:type="dxa"/>
          </w:tcPr>
          <w:p w14:paraId="44CA0AB1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6A32015C" w14:textId="77777777" w:rsidTr="00AF5E56">
        <w:tc>
          <w:tcPr>
            <w:tcW w:w="483" w:type="dxa"/>
          </w:tcPr>
          <w:p w14:paraId="745BBCF6" w14:textId="77777777" w:rsidR="00454BB4" w:rsidRPr="00AB2DD9" w:rsidRDefault="00454BB4" w:rsidP="00AF5E56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6286" w:type="dxa"/>
          </w:tcPr>
          <w:p w14:paraId="7E6D1868" w14:textId="246617FF" w:rsidR="00454BB4" w:rsidRDefault="001E4A4A" w:rsidP="00AF5E56">
            <w:pPr>
              <w:pStyle w:val="ListParagraph"/>
              <w:ind w:left="0"/>
            </w:pPr>
            <w:r w:rsidRPr="00AB2DD9">
              <w:t xml:space="preserve">How many </w:t>
            </w:r>
            <w:r>
              <w:t>movies are released in the year 202</w:t>
            </w:r>
            <w:r w:rsidR="009779CE">
              <w:t>0</w:t>
            </w:r>
            <w:r>
              <w:t xml:space="preserve"> where duration is greater than 60min</w:t>
            </w:r>
            <w:r w:rsidR="00DC1D1C">
              <w:t xml:space="preserve"> (how would you make the duration column numeric? You might need to remove the “min” word firs</w:t>
            </w:r>
            <w:r w:rsidR="00096C96">
              <w:t>t, if you haven’t done it yet</w:t>
            </w:r>
            <w:r w:rsidR="00DC1D1C">
              <w:t>)</w:t>
            </w:r>
          </w:p>
        </w:tc>
        <w:tc>
          <w:tcPr>
            <w:tcW w:w="7548" w:type="dxa"/>
          </w:tcPr>
          <w:p w14:paraId="3A4E557A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24FA3151" w14:textId="77777777" w:rsidTr="00AF5E56">
        <w:tc>
          <w:tcPr>
            <w:tcW w:w="483" w:type="dxa"/>
          </w:tcPr>
          <w:p w14:paraId="1B6B10AC" w14:textId="77777777" w:rsidR="00454BB4" w:rsidRPr="00AB2DD9" w:rsidRDefault="00454BB4" w:rsidP="00AF5E56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6286" w:type="dxa"/>
          </w:tcPr>
          <w:p w14:paraId="756B5FB0" w14:textId="7355793A" w:rsidR="00454BB4" w:rsidRDefault="00454BB4" w:rsidP="00AF5E56">
            <w:pPr>
              <w:pStyle w:val="ListParagraph"/>
              <w:ind w:left="0"/>
            </w:pPr>
            <w:r w:rsidRPr="00AB2DD9">
              <w:t xml:space="preserve">Which </w:t>
            </w:r>
            <w:r w:rsidR="001E4A4A">
              <w:t xml:space="preserve">year has </w:t>
            </w:r>
            <w:r w:rsidR="00297FEE">
              <w:t xml:space="preserve">the </w:t>
            </w:r>
            <w:r w:rsidR="001E4A4A">
              <w:t>highest number of Movies released?</w:t>
            </w:r>
          </w:p>
        </w:tc>
        <w:tc>
          <w:tcPr>
            <w:tcW w:w="7548" w:type="dxa"/>
          </w:tcPr>
          <w:p w14:paraId="3342CE89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31B4CE10" w14:textId="77777777" w:rsidTr="00AF5E56">
        <w:tc>
          <w:tcPr>
            <w:tcW w:w="483" w:type="dxa"/>
          </w:tcPr>
          <w:p w14:paraId="2D42B835" w14:textId="77777777" w:rsidR="00454BB4" w:rsidRPr="00AB2DD9" w:rsidRDefault="00454BB4" w:rsidP="00AF5E56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6286" w:type="dxa"/>
          </w:tcPr>
          <w:p w14:paraId="73A1A38A" w14:textId="06380A60" w:rsidR="00454BB4" w:rsidRDefault="001E4A4A" w:rsidP="00AF5E56">
            <w:pPr>
              <w:pStyle w:val="ListParagraph"/>
              <w:ind w:left="0"/>
            </w:pPr>
            <w:r w:rsidRPr="00AB2DD9">
              <w:t xml:space="preserve">Which </w:t>
            </w:r>
            <w:r>
              <w:t>year has</w:t>
            </w:r>
            <w:r w:rsidR="00297FEE">
              <w:t xml:space="preserve"> the</w:t>
            </w:r>
            <w:r>
              <w:t xml:space="preserve"> </w:t>
            </w:r>
            <w:r w:rsidR="0029663F">
              <w:t>lowest</w:t>
            </w:r>
            <w:r>
              <w:t xml:space="preserve"> number of </w:t>
            </w:r>
            <w:r w:rsidR="00096C96">
              <w:t>Movies</w:t>
            </w:r>
            <w:r>
              <w:t xml:space="preserve"> released?</w:t>
            </w:r>
          </w:p>
        </w:tc>
        <w:tc>
          <w:tcPr>
            <w:tcW w:w="7548" w:type="dxa"/>
          </w:tcPr>
          <w:p w14:paraId="1B0BE09E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091404E8" w14:textId="77777777" w:rsidTr="00AF5E56">
        <w:tc>
          <w:tcPr>
            <w:tcW w:w="483" w:type="dxa"/>
          </w:tcPr>
          <w:p w14:paraId="00520C4A" w14:textId="77777777" w:rsidR="00454BB4" w:rsidRPr="00AB2DD9" w:rsidRDefault="00454BB4" w:rsidP="00AF5E56">
            <w:pPr>
              <w:pStyle w:val="ListParagraph"/>
              <w:ind w:left="0"/>
            </w:pPr>
            <w:r>
              <w:lastRenderedPageBreak/>
              <w:t>8</w:t>
            </w:r>
          </w:p>
        </w:tc>
        <w:tc>
          <w:tcPr>
            <w:tcW w:w="6286" w:type="dxa"/>
          </w:tcPr>
          <w:p w14:paraId="66AE2981" w14:textId="4DCB2018" w:rsidR="00D72048" w:rsidRDefault="001E4A4A" w:rsidP="00096C96">
            <w:pPr>
              <w:pStyle w:val="ListParagraph"/>
              <w:ind w:left="0"/>
            </w:pPr>
            <w:r>
              <w:t xml:space="preserve">Create a chart </w:t>
            </w:r>
            <w:r w:rsidR="00297FEE">
              <w:t>with a</w:t>
            </w:r>
            <w:r>
              <w:t xml:space="preserve"> map showing </w:t>
            </w:r>
            <w:r w:rsidR="00A0148D">
              <w:t>the number of</w:t>
            </w:r>
            <w:r>
              <w:t xml:space="preserve"> </w:t>
            </w:r>
            <w:r w:rsidR="00096C96">
              <w:t>Movies</w:t>
            </w:r>
            <w:r>
              <w:t xml:space="preserve"> as dots</w:t>
            </w:r>
            <w:r w:rsidR="008E5848">
              <w:t xml:space="preserve"> related to each country</w:t>
            </w:r>
            <w:r w:rsidR="00D72048">
              <w:t xml:space="preserve">. </w:t>
            </w:r>
          </w:p>
        </w:tc>
        <w:tc>
          <w:tcPr>
            <w:tcW w:w="7548" w:type="dxa"/>
          </w:tcPr>
          <w:p w14:paraId="427B23AA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19D49491" w14:textId="77777777" w:rsidTr="00AF5E56">
        <w:tc>
          <w:tcPr>
            <w:tcW w:w="483" w:type="dxa"/>
          </w:tcPr>
          <w:p w14:paraId="600CEB15" w14:textId="77777777" w:rsidR="00454BB4" w:rsidRPr="00AB2DD9" w:rsidRDefault="00454BB4" w:rsidP="00AF5E56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6286" w:type="dxa"/>
          </w:tcPr>
          <w:p w14:paraId="6AA3644F" w14:textId="382E36DC" w:rsidR="00454BB4" w:rsidRDefault="00454BB4" w:rsidP="00AF5E56">
            <w:pPr>
              <w:pStyle w:val="ListParagraph"/>
              <w:ind w:left="0"/>
            </w:pPr>
            <w:r w:rsidRPr="00AB2DD9">
              <w:t xml:space="preserve">Create a chart to show </w:t>
            </w:r>
            <w:r w:rsidR="008E5848">
              <w:t xml:space="preserve">the number of </w:t>
            </w:r>
            <w:r w:rsidR="00096C96">
              <w:t>Movies</w:t>
            </w:r>
            <w:r w:rsidR="008E5848">
              <w:t xml:space="preserve"> </w:t>
            </w:r>
            <w:r w:rsidR="00054302">
              <w:t>of duration longer than 60 minutes</w:t>
            </w:r>
            <w:r w:rsidR="00B0138C">
              <w:t xml:space="preserve"> </w:t>
            </w:r>
            <w:r w:rsidR="00A64DFC" w:rsidRPr="00A64DFC">
              <w:t>released</w:t>
            </w:r>
            <w:r w:rsidR="00A64DFC">
              <w:rPr>
                <w:b/>
                <w:bCs/>
              </w:rPr>
              <w:t xml:space="preserve"> </w:t>
            </w:r>
            <w:r w:rsidR="008E5848">
              <w:t xml:space="preserve">in each year </w:t>
            </w:r>
          </w:p>
        </w:tc>
        <w:tc>
          <w:tcPr>
            <w:tcW w:w="7548" w:type="dxa"/>
          </w:tcPr>
          <w:p w14:paraId="194C292E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07334E04" w14:textId="77777777" w:rsidTr="00AF5E56">
        <w:tc>
          <w:tcPr>
            <w:tcW w:w="483" w:type="dxa"/>
          </w:tcPr>
          <w:p w14:paraId="0B5443C3" w14:textId="77777777" w:rsidR="00454BB4" w:rsidRPr="00AB2DD9" w:rsidRDefault="00454BB4" w:rsidP="00AF5E56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6286" w:type="dxa"/>
          </w:tcPr>
          <w:p w14:paraId="581C2014" w14:textId="4A71B90E" w:rsidR="00454BB4" w:rsidRDefault="005346A5" w:rsidP="00AF5E56">
            <w:pPr>
              <w:pStyle w:val="ListParagraph"/>
              <w:ind w:left="0"/>
            </w:pPr>
            <w:r>
              <w:t xml:space="preserve">Add a </w:t>
            </w:r>
            <w:r w:rsidR="00556892">
              <w:t xml:space="preserve">Slicer to allow the selection of where the movies are listed in. Your slicer should look </w:t>
            </w:r>
            <w:r w:rsidR="00054302">
              <w:t>si</w:t>
            </w:r>
            <w:r w:rsidR="00244DC0">
              <w:t>milar to</w:t>
            </w:r>
            <w:r w:rsidR="00556892">
              <w:t xml:space="preserve"> the one below</w:t>
            </w:r>
            <w:r w:rsidR="005A2320">
              <w:t xml:space="preserve"> (without TV Shows)</w:t>
            </w:r>
            <w:r w:rsidR="00374446">
              <w:t>. Then change the title “listed_in” into “</w:t>
            </w:r>
            <w:r w:rsidR="007005FA">
              <w:t>Genre</w:t>
            </w:r>
            <w:r w:rsidR="00374446">
              <w:t>”</w:t>
            </w:r>
            <w:r w:rsidR="007005FA">
              <w:t xml:space="preserve">. </w:t>
            </w:r>
          </w:p>
          <w:p w14:paraId="1BF74FE5" w14:textId="77777777" w:rsidR="00556892" w:rsidRDefault="00556892" w:rsidP="00AF5E56">
            <w:pPr>
              <w:pStyle w:val="ListParagraph"/>
              <w:ind w:left="0"/>
            </w:pPr>
          </w:p>
          <w:p w14:paraId="3AB85573" w14:textId="6761AC76" w:rsidR="00556892" w:rsidRDefault="00374446" w:rsidP="00AF5E5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9222A8C" wp14:editId="0CF4C4CE">
                  <wp:extent cx="2235200" cy="34725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946" cy="347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8" w:type="dxa"/>
          </w:tcPr>
          <w:p w14:paraId="4CB2ECCD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7005FA" w14:paraId="631381D7" w14:textId="77777777" w:rsidTr="00AF5E56">
        <w:tc>
          <w:tcPr>
            <w:tcW w:w="483" w:type="dxa"/>
          </w:tcPr>
          <w:p w14:paraId="7FC79318" w14:textId="1E6F1FE0" w:rsidR="007005FA" w:rsidRDefault="007005FA" w:rsidP="00AF5E56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6286" w:type="dxa"/>
          </w:tcPr>
          <w:p w14:paraId="2662E972" w14:textId="4C014646" w:rsidR="007005FA" w:rsidRDefault="007005FA" w:rsidP="00AF5E56">
            <w:pPr>
              <w:pStyle w:val="ListParagraph"/>
              <w:ind w:left="0"/>
            </w:pPr>
            <w:r>
              <w:t xml:space="preserve">Arrange your charts </w:t>
            </w:r>
            <w:r w:rsidR="00F879A7">
              <w:t xml:space="preserve">to </w:t>
            </w:r>
            <w:r w:rsidR="008A67D2">
              <w:t>develop a well structured dashboard</w:t>
            </w:r>
            <w:r w:rsidR="008A6C84">
              <w:t xml:space="preserve"> (tiles should be well-aligned, </w:t>
            </w:r>
            <w:r w:rsidR="008A67D2">
              <w:t xml:space="preserve">add a title, </w:t>
            </w:r>
            <w:r w:rsidR="00F879A7">
              <w:t xml:space="preserve">add </w:t>
            </w:r>
            <w:r w:rsidR="008A67D2">
              <w:t xml:space="preserve">borders to the charts, select a common theme colours across the </w:t>
            </w:r>
            <w:r w:rsidR="00942D06">
              <w:t>different tiles</w:t>
            </w:r>
            <w:r w:rsidR="008A6C84">
              <w:t>, etc.</w:t>
            </w:r>
            <w:r w:rsidR="00F879A7">
              <w:t>).</w:t>
            </w:r>
            <w:r w:rsidR="008A6C84">
              <w:t xml:space="preserve"> </w:t>
            </w:r>
            <w:r w:rsidR="00942D06">
              <w:t>Once you’re done, take a screenshot and post it on Padlet (link below).</w:t>
            </w:r>
          </w:p>
        </w:tc>
        <w:tc>
          <w:tcPr>
            <w:tcW w:w="7548" w:type="dxa"/>
          </w:tcPr>
          <w:p w14:paraId="3BA27948" w14:textId="77777777" w:rsidR="007005FA" w:rsidRDefault="007005FA" w:rsidP="00AF5E56">
            <w:pPr>
              <w:pStyle w:val="ListParagraph"/>
              <w:ind w:left="0"/>
            </w:pPr>
          </w:p>
        </w:tc>
      </w:tr>
      <w:tr w:rsidR="001A1AFA" w14:paraId="53A6BC7A" w14:textId="77777777" w:rsidTr="00925504">
        <w:tc>
          <w:tcPr>
            <w:tcW w:w="483" w:type="dxa"/>
          </w:tcPr>
          <w:p w14:paraId="2FEC0912" w14:textId="77777777" w:rsidR="001A1AFA" w:rsidRDefault="001A1AFA" w:rsidP="00AF5E56">
            <w:pPr>
              <w:pStyle w:val="ListParagraph"/>
              <w:ind w:left="0"/>
            </w:pPr>
          </w:p>
        </w:tc>
        <w:tc>
          <w:tcPr>
            <w:tcW w:w="13834" w:type="dxa"/>
            <w:gridSpan w:val="2"/>
          </w:tcPr>
          <w:p w14:paraId="58C84D5D" w14:textId="4EA53F10" w:rsidR="001A1AFA" w:rsidRPr="00723044" w:rsidRDefault="001A1AFA" w:rsidP="00AF5E56">
            <w:pPr>
              <w:pStyle w:val="ListParagraph"/>
              <w:ind w:left="0"/>
              <w:rPr>
                <w:b/>
                <w:bCs/>
              </w:rPr>
            </w:pPr>
            <w:r w:rsidRPr="00723044">
              <w:rPr>
                <w:b/>
                <w:bCs/>
              </w:rPr>
              <w:t xml:space="preserve">The </w:t>
            </w:r>
            <w:r w:rsidR="00723044">
              <w:rPr>
                <w:b/>
                <w:bCs/>
              </w:rPr>
              <w:t>examples\styles</w:t>
            </w:r>
            <w:r w:rsidRPr="00723044">
              <w:rPr>
                <w:b/>
                <w:bCs/>
              </w:rPr>
              <w:t xml:space="preserve"> below might help you </w:t>
            </w:r>
            <w:r w:rsidR="00CB3CC3" w:rsidRPr="00723044">
              <w:rPr>
                <w:b/>
                <w:bCs/>
              </w:rPr>
              <w:t>getting inspired when designing your final dashboard</w:t>
            </w:r>
          </w:p>
          <w:p w14:paraId="092B2FD3" w14:textId="4E090FC4" w:rsidR="00CB3CC3" w:rsidRDefault="00CB3CC3" w:rsidP="00AF5E5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D6F327B" wp14:editId="634A5C55">
                  <wp:extent cx="4911201" cy="2784143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930" cy="279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9DD6A" w14:textId="060FBBDA" w:rsidR="00CB3CC3" w:rsidRDefault="00EB4D9D" w:rsidP="00AF5E56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A647FA" wp14:editId="399C386D">
                      <wp:simplePos x="0" y="0"/>
                      <wp:positionH relativeFrom="column">
                        <wp:posOffset>4050239</wp:posOffset>
                      </wp:positionH>
                      <wp:positionV relativeFrom="paragraph">
                        <wp:posOffset>211768</wp:posOffset>
                      </wp:positionV>
                      <wp:extent cx="1574307" cy="405168"/>
                      <wp:effectExtent l="19050" t="57150" r="6985" b="3302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74307" cy="405168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23AD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318.9pt;margin-top:16.65pt;width:123.95pt;height:31.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532FFDB2" wp14:editId="3DC73987">
                      <wp:simplePos x="0" y="0"/>
                      <wp:positionH relativeFrom="column">
                        <wp:posOffset>5674322</wp:posOffset>
                      </wp:positionH>
                      <wp:positionV relativeFrom="paragraph">
                        <wp:posOffset>157177</wp:posOffset>
                      </wp:positionV>
                      <wp:extent cx="2190466" cy="1404620"/>
                      <wp:effectExtent l="0" t="0" r="19685" b="2413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466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EB82A" w14:textId="6D36E45D" w:rsidR="00EB4D9D" w:rsidRDefault="00EB4D9D" w:rsidP="00EB4D9D">
                                  <w:r>
                                    <w:t>These are buttons used to navigate thorough the report. When you click on them you will go to different pages of the report…how would you do that?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32FFD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46.8pt;margin-top:12.4pt;width:172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">
                      <v:textbox style="mso-fit-shape-to-text:t">
                        <w:txbxContent>
                          <w:p w14:paraId="776EB82A" w14:textId="6D36E45D" w:rsidR="00EB4D9D" w:rsidRDefault="00EB4D9D" w:rsidP="00EB4D9D">
                            <w:r>
                              <w:t xml:space="preserve">These are buttons used to navigate </w:t>
                            </w:r>
                            <w:proofErr w:type="spellStart"/>
                            <w:r>
                              <w:t>thorough</w:t>
                            </w:r>
                            <w:proofErr w:type="spellEnd"/>
                            <w:r>
                              <w:t xml:space="preserve"> the report. When you click on them you will go to different pages of the report…how would you do that?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557E">
              <w:rPr>
                <w:noProof/>
              </w:rPr>
              <w:drawing>
                <wp:inline distT="0" distB="0" distL="0" distR="0" wp14:anchorId="31414F75" wp14:editId="2251D3A5">
                  <wp:extent cx="4926883" cy="277005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331" cy="27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C85F" w14:textId="552910F8" w:rsidR="00A3557E" w:rsidRDefault="000B672F" w:rsidP="00AF5E56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237CD68F" wp14:editId="4F3274E2">
                  <wp:extent cx="5265703" cy="3002507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328" cy="3004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0E81" w14:textId="51BB64FF" w:rsidR="009D4365" w:rsidRDefault="009D4365" w:rsidP="00060794"/>
    <w:sectPr w:rsidR="009D4365" w:rsidSect="007312BA">
      <w:footerReference w:type="default" r:id="rId16"/>
      <w:pgSz w:w="16840" w:h="1190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35B30" w14:textId="77777777" w:rsidR="005C2FF6" w:rsidRDefault="005C2FF6" w:rsidP="00916154">
      <w:pPr>
        <w:spacing w:line="240" w:lineRule="auto"/>
      </w:pPr>
      <w:r>
        <w:separator/>
      </w:r>
    </w:p>
  </w:endnote>
  <w:endnote w:type="continuationSeparator" w:id="0">
    <w:p w14:paraId="4D361E5B" w14:textId="77777777" w:rsidR="005C2FF6" w:rsidRDefault="005C2FF6" w:rsidP="00916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DEDC6" w14:textId="4A8DD126" w:rsidR="00E9373F" w:rsidRDefault="00C63218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7456" behindDoc="0" locked="0" layoutInCell="1" allowOverlap="1" wp14:anchorId="04E5A738" wp14:editId="155D0AA8">
          <wp:simplePos x="0" y="0"/>
          <wp:positionH relativeFrom="column">
            <wp:posOffset>-901700</wp:posOffset>
          </wp:positionH>
          <wp:positionV relativeFrom="page">
            <wp:posOffset>9921240</wp:posOffset>
          </wp:positionV>
          <wp:extent cx="8001635" cy="599440"/>
          <wp:effectExtent l="0" t="0" r="0" b="1016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635" cy="599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FE32" w14:textId="77777777" w:rsidR="005C2FF6" w:rsidRDefault="005C2FF6" w:rsidP="00916154">
      <w:pPr>
        <w:spacing w:line="240" w:lineRule="auto"/>
      </w:pPr>
      <w:r>
        <w:separator/>
      </w:r>
    </w:p>
  </w:footnote>
  <w:footnote w:type="continuationSeparator" w:id="0">
    <w:p w14:paraId="76431BA6" w14:textId="77777777" w:rsidR="005C2FF6" w:rsidRDefault="005C2FF6" w:rsidP="009161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A79"/>
    <w:multiLevelType w:val="hybridMultilevel"/>
    <w:tmpl w:val="E67E16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10FC1"/>
    <w:multiLevelType w:val="hybridMultilevel"/>
    <w:tmpl w:val="BD806388"/>
    <w:lvl w:ilvl="0" w:tplc="F044DF02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C3430"/>
    <w:multiLevelType w:val="hybridMultilevel"/>
    <w:tmpl w:val="D3F4C1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C77C7"/>
    <w:multiLevelType w:val="hybridMultilevel"/>
    <w:tmpl w:val="BDACF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E6E60"/>
    <w:multiLevelType w:val="hybridMultilevel"/>
    <w:tmpl w:val="45EE2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C4E3D"/>
    <w:multiLevelType w:val="hybridMultilevel"/>
    <w:tmpl w:val="2154DC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7569">
    <w:abstractNumId w:val="3"/>
  </w:num>
  <w:num w:numId="2" w16cid:durableId="135731547">
    <w:abstractNumId w:val="4"/>
  </w:num>
  <w:num w:numId="3" w16cid:durableId="901797600">
    <w:abstractNumId w:val="1"/>
  </w:num>
  <w:num w:numId="4" w16cid:durableId="458305566">
    <w:abstractNumId w:val="2"/>
  </w:num>
  <w:num w:numId="5" w16cid:durableId="725957739">
    <w:abstractNumId w:val="5"/>
  </w:num>
  <w:num w:numId="6" w16cid:durableId="40600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0sDA3MDA1NbI0MzJW0lEKTi0uzszPAykwrwUAtO19/iwAAAA="/>
  </w:docVars>
  <w:rsids>
    <w:rsidRoot w:val="002D4030"/>
    <w:rsid w:val="000174CA"/>
    <w:rsid w:val="00021E11"/>
    <w:rsid w:val="000236C5"/>
    <w:rsid w:val="000436D4"/>
    <w:rsid w:val="000478A2"/>
    <w:rsid w:val="000513D7"/>
    <w:rsid w:val="00054302"/>
    <w:rsid w:val="00060794"/>
    <w:rsid w:val="00082D7C"/>
    <w:rsid w:val="00084B65"/>
    <w:rsid w:val="00086D94"/>
    <w:rsid w:val="000873C9"/>
    <w:rsid w:val="00096C96"/>
    <w:rsid w:val="000A41A1"/>
    <w:rsid w:val="000A4762"/>
    <w:rsid w:val="000B672F"/>
    <w:rsid w:val="000D360F"/>
    <w:rsid w:val="00125C29"/>
    <w:rsid w:val="00133604"/>
    <w:rsid w:val="00147E17"/>
    <w:rsid w:val="00160356"/>
    <w:rsid w:val="00164D5D"/>
    <w:rsid w:val="0016795D"/>
    <w:rsid w:val="0017557E"/>
    <w:rsid w:val="00176DAE"/>
    <w:rsid w:val="00183873"/>
    <w:rsid w:val="001A1AFA"/>
    <w:rsid w:val="001B635E"/>
    <w:rsid w:val="001C0230"/>
    <w:rsid w:val="001E4A4A"/>
    <w:rsid w:val="001F6012"/>
    <w:rsid w:val="00206033"/>
    <w:rsid w:val="00206B53"/>
    <w:rsid w:val="0022631A"/>
    <w:rsid w:val="00241419"/>
    <w:rsid w:val="0024336F"/>
    <w:rsid w:val="00244DC0"/>
    <w:rsid w:val="00250095"/>
    <w:rsid w:val="00265D7B"/>
    <w:rsid w:val="00293721"/>
    <w:rsid w:val="0029663F"/>
    <w:rsid w:val="00297FEE"/>
    <w:rsid w:val="002A2FD7"/>
    <w:rsid w:val="002C7452"/>
    <w:rsid w:val="002D4030"/>
    <w:rsid w:val="002E4636"/>
    <w:rsid w:val="00301ADA"/>
    <w:rsid w:val="003132FB"/>
    <w:rsid w:val="0032597C"/>
    <w:rsid w:val="003341C5"/>
    <w:rsid w:val="00334879"/>
    <w:rsid w:val="00343B8D"/>
    <w:rsid w:val="0034443C"/>
    <w:rsid w:val="00374446"/>
    <w:rsid w:val="00375AD2"/>
    <w:rsid w:val="0037606F"/>
    <w:rsid w:val="003B0563"/>
    <w:rsid w:val="003B3D3F"/>
    <w:rsid w:val="003B59D6"/>
    <w:rsid w:val="003C770E"/>
    <w:rsid w:val="004178CC"/>
    <w:rsid w:val="00426B59"/>
    <w:rsid w:val="00431DB8"/>
    <w:rsid w:val="00441EC1"/>
    <w:rsid w:val="00444507"/>
    <w:rsid w:val="004445F0"/>
    <w:rsid w:val="00445F83"/>
    <w:rsid w:val="00450BAA"/>
    <w:rsid w:val="00453108"/>
    <w:rsid w:val="004544B5"/>
    <w:rsid w:val="00454BB4"/>
    <w:rsid w:val="004573DD"/>
    <w:rsid w:val="00457D34"/>
    <w:rsid w:val="0046614C"/>
    <w:rsid w:val="004863C2"/>
    <w:rsid w:val="004917DB"/>
    <w:rsid w:val="00497AE7"/>
    <w:rsid w:val="004B7763"/>
    <w:rsid w:val="004D1140"/>
    <w:rsid w:val="004E238D"/>
    <w:rsid w:val="004F1AAC"/>
    <w:rsid w:val="004F1BAE"/>
    <w:rsid w:val="0051515D"/>
    <w:rsid w:val="005277B6"/>
    <w:rsid w:val="0053120E"/>
    <w:rsid w:val="005346A5"/>
    <w:rsid w:val="0054593A"/>
    <w:rsid w:val="00556892"/>
    <w:rsid w:val="005861A7"/>
    <w:rsid w:val="0059177D"/>
    <w:rsid w:val="00595BA0"/>
    <w:rsid w:val="005A2320"/>
    <w:rsid w:val="005B27F3"/>
    <w:rsid w:val="005C2FF6"/>
    <w:rsid w:val="005C485A"/>
    <w:rsid w:val="005D35DE"/>
    <w:rsid w:val="005E5C75"/>
    <w:rsid w:val="00605A6E"/>
    <w:rsid w:val="00607EA0"/>
    <w:rsid w:val="0064003D"/>
    <w:rsid w:val="00647B89"/>
    <w:rsid w:val="00652C1F"/>
    <w:rsid w:val="006540DA"/>
    <w:rsid w:val="00657931"/>
    <w:rsid w:val="00661C26"/>
    <w:rsid w:val="006764A3"/>
    <w:rsid w:val="006A4D48"/>
    <w:rsid w:val="006C33DC"/>
    <w:rsid w:val="006D475F"/>
    <w:rsid w:val="006F3C81"/>
    <w:rsid w:val="007005FA"/>
    <w:rsid w:val="0071180B"/>
    <w:rsid w:val="00723044"/>
    <w:rsid w:val="007312BA"/>
    <w:rsid w:val="00731680"/>
    <w:rsid w:val="00736C72"/>
    <w:rsid w:val="007534C8"/>
    <w:rsid w:val="00773496"/>
    <w:rsid w:val="007B3C89"/>
    <w:rsid w:val="007B466C"/>
    <w:rsid w:val="007B6C47"/>
    <w:rsid w:val="007C0368"/>
    <w:rsid w:val="007C3456"/>
    <w:rsid w:val="007D2B11"/>
    <w:rsid w:val="007D5289"/>
    <w:rsid w:val="007F7C97"/>
    <w:rsid w:val="00823B7F"/>
    <w:rsid w:val="00882568"/>
    <w:rsid w:val="008975BB"/>
    <w:rsid w:val="008A4083"/>
    <w:rsid w:val="008A67D2"/>
    <w:rsid w:val="008A6C84"/>
    <w:rsid w:val="008D59E9"/>
    <w:rsid w:val="008E5848"/>
    <w:rsid w:val="008E5C68"/>
    <w:rsid w:val="008E6D66"/>
    <w:rsid w:val="00915AF0"/>
    <w:rsid w:val="00916154"/>
    <w:rsid w:val="00942D06"/>
    <w:rsid w:val="00960F51"/>
    <w:rsid w:val="00972506"/>
    <w:rsid w:val="009779CE"/>
    <w:rsid w:val="00981D36"/>
    <w:rsid w:val="009A6913"/>
    <w:rsid w:val="009D4365"/>
    <w:rsid w:val="00A0148D"/>
    <w:rsid w:val="00A03107"/>
    <w:rsid w:val="00A03E78"/>
    <w:rsid w:val="00A2701E"/>
    <w:rsid w:val="00A3557E"/>
    <w:rsid w:val="00A45614"/>
    <w:rsid w:val="00A55E91"/>
    <w:rsid w:val="00A64DFC"/>
    <w:rsid w:val="00A70C7B"/>
    <w:rsid w:val="00A71B38"/>
    <w:rsid w:val="00AA1E36"/>
    <w:rsid w:val="00AA7DE0"/>
    <w:rsid w:val="00AB1504"/>
    <w:rsid w:val="00AC184C"/>
    <w:rsid w:val="00AE2823"/>
    <w:rsid w:val="00AE3301"/>
    <w:rsid w:val="00AE5EB1"/>
    <w:rsid w:val="00AF3FE5"/>
    <w:rsid w:val="00AF4D1E"/>
    <w:rsid w:val="00AF5E56"/>
    <w:rsid w:val="00B0138C"/>
    <w:rsid w:val="00B068E0"/>
    <w:rsid w:val="00B140BA"/>
    <w:rsid w:val="00B2666F"/>
    <w:rsid w:val="00B30355"/>
    <w:rsid w:val="00B5580E"/>
    <w:rsid w:val="00B64F2A"/>
    <w:rsid w:val="00B72E11"/>
    <w:rsid w:val="00B77EB1"/>
    <w:rsid w:val="00B83B75"/>
    <w:rsid w:val="00B92BA6"/>
    <w:rsid w:val="00BA0D8F"/>
    <w:rsid w:val="00BB2416"/>
    <w:rsid w:val="00BD3B63"/>
    <w:rsid w:val="00BD4B55"/>
    <w:rsid w:val="00BF1C45"/>
    <w:rsid w:val="00C05A9E"/>
    <w:rsid w:val="00C07772"/>
    <w:rsid w:val="00C24A20"/>
    <w:rsid w:val="00C278FE"/>
    <w:rsid w:val="00C34931"/>
    <w:rsid w:val="00C63218"/>
    <w:rsid w:val="00C77618"/>
    <w:rsid w:val="00C869C9"/>
    <w:rsid w:val="00C9745F"/>
    <w:rsid w:val="00CA5533"/>
    <w:rsid w:val="00CA7A1D"/>
    <w:rsid w:val="00CB0C72"/>
    <w:rsid w:val="00CB3CC3"/>
    <w:rsid w:val="00CE31CF"/>
    <w:rsid w:val="00D00D98"/>
    <w:rsid w:val="00D25085"/>
    <w:rsid w:val="00D26522"/>
    <w:rsid w:val="00D41A4A"/>
    <w:rsid w:val="00D47D02"/>
    <w:rsid w:val="00D62160"/>
    <w:rsid w:val="00D72048"/>
    <w:rsid w:val="00D84A78"/>
    <w:rsid w:val="00D952D6"/>
    <w:rsid w:val="00DC1D1C"/>
    <w:rsid w:val="00DD4879"/>
    <w:rsid w:val="00DD618C"/>
    <w:rsid w:val="00DE3D47"/>
    <w:rsid w:val="00DE4085"/>
    <w:rsid w:val="00E11533"/>
    <w:rsid w:val="00E30A25"/>
    <w:rsid w:val="00E36111"/>
    <w:rsid w:val="00E545DD"/>
    <w:rsid w:val="00E54C93"/>
    <w:rsid w:val="00E9373F"/>
    <w:rsid w:val="00E9770B"/>
    <w:rsid w:val="00EA20E1"/>
    <w:rsid w:val="00EA3C9B"/>
    <w:rsid w:val="00EB4D9D"/>
    <w:rsid w:val="00F63CC8"/>
    <w:rsid w:val="00F879A7"/>
    <w:rsid w:val="00F91AD6"/>
    <w:rsid w:val="00FC4F92"/>
    <w:rsid w:val="00FD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072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3D"/>
    <w:pPr>
      <w:spacing w:line="276" w:lineRule="auto"/>
    </w:pPr>
    <w:rPr>
      <w:rFonts w:ascii="Arial" w:eastAsia="Calibri" w:hAnsi="Arial" w:cs="Times New Roman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16154"/>
  </w:style>
  <w:style w:type="paragraph" w:styleId="Footer">
    <w:name w:val="footer"/>
    <w:basedOn w:val="Normal"/>
    <w:link w:val="Foot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16154"/>
  </w:style>
  <w:style w:type="paragraph" w:styleId="BodyText2">
    <w:name w:val="Body Text 2"/>
    <w:basedOn w:val="Normal"/>
    <w:link w:val="BodyText2Char"/>
    <w:rsid w:val="0064003D"/>
    <w:pPr>
      <w:spacing w:line="240" w:lineRule="auto"/>
    </w:pPr>
    <w:rPr>
      <w:rFonts w:ascii="Times New Roman" w:eastAsia="Times New Roman" w:hAnsi="Times New Roman"/>
      <w:sz w:val="36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64003D"/>
    <w:rPr>
      <w:rFonts w:ascii="Times New Roman" w:eastAsia="Times New Roman" w:hAnsi="Times New Roman" w:cs="Times New Roman"/>
      <w:sz w:val="3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1B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1B38"/>
    <w:rPr>
      <w:rFonts w:ascii="Arial" w:eastAsia="Calibri" w:hAnsi="Arial" w:cs="Times New Roman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A71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D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EC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60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AE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D4365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4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47"/>
    <w:rPr>
      <w:rFonts w:ascii="Arial" w:eastAsia="Calibri" w:hAnsi="Arial" w:cs="Times New Roman"/>
      <w:i/>
      <w:iCs/>
      <w:color w:val="5B9BD5" w:themeColor="accent1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96365E366AAB4F8280D86F3228324F" ma:contentTypeVersion="12" ma:contentTypeDescription="Create a new document." ma:contentTypeScope="" ma:versionID="be7a83f22c560c78d5929cee4f0304ef">
  <xsd:schema xmlns:xsd="http://www.w3.org/2001/XMLSchema" xmlns:xs="http://www.w3.org/2001/XMLSchema" xmlns:p="http://schemas.microsoft.com/office/2006/metadata/properties" xmlns:ns3="def758ac-9196-4ec0-90cb-261ed6d7bf05" xmlns:ns4="8cca14b1-3cdd-4e98-976b-f7aa99511c27" targetNamespace="http://schemas.microsoft.com/office/2006/metadata/properties" ma:root="true" ma:fieldsID="de8ba02a509906d2eae4f3b78ccf2d52" ns3:_="" ns4:_="">
    <xsd:import namespace="def758ac-9196-4ec0-90cb-261ed6d7bf05"/>
    <xsd:import namespace="8cca14b1-3cdd-4e98-976b-f7aa99511c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758ac-9196-4ec0-90cb-261ed6d7b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a14b1-3cdd-4e98-976b-f7aa9951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60A01-2CF5-4EFB-96D3-A3EE909CE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758ac-9196-4ec0-90cb-261ed6d7bf05"/>
    <ds:schemaRef ds:uri="8cca14b1-3cdd-4e98-976b-f7aa99511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980AE-53FF-46EF-964C-527029684C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8DA2DF-9DE6-4F52-914C-32A59D5227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Jesubukade Ajakaye</cp:lastModifiedBy>
  <cp:revision>3</cp:revision>
  <cp:lastPrinted>2021-10-08T18:54:00Z</cp:lastPrinted>
  <dcterms:created xsi:type="dcterms:W3CDTF">2026-08-19T12:53:00Z</dcterms:created>
  <dcterms:modified xsi:type="dcterms:W3CDTF">2026-08-19T12:54:00Z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0x0101005796365E366AAB4F8280D86F3228324F</vt:lpwstr>
  </property>
</Properties>
</file>