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vue.js主要的两个路由框架就是vue-resource和axios，他们其实大同小异：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执行GET请求：</w:t>
      </w:r>
    </w:p>
    <w:p>
      <w:pPr>
        <w:rPr>
          <w:rFonts w:hint="eastAsia"/>
        </w:rPr>
      </w:pPr>
      <w:r>
        <w:rPr>
          <w:rFonts w:hint="eastAsia"/>
        </w:rPr>
        <w:t>// 为给定 ID 的 user 创建请求</w:t>
      </w:r>
    </w:p>
    <w:p>
      <w:pPr>
        <w:rPr>
          <w:rFonts w:hint="eastAsia"/>
        </w:rPr>
      </w:pPr>
      <w:r>
        <w:rPr>
          <w:rFonts w:hint="eastAsia"/>
        </w:rPr>
        <w:t>axios.get('/user?ID=12345')</w:t>
      </w:r>
    </w:p>
    <w:p>
      <w:pPr>
        <w:rPr>
          <w:rFonts w:hint="eastAsia"/>
        </w:rPr>
      </w:pPr>
      <w:r>
        <w:rPr>
          <w:rFonts w:hint="eastAsia"/>
        </w:rPr>
        <w:t xml:space="preserve">  .then(function (response)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console.log(response);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 xml:space="preserve">  .catch(function (error)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console.log(error);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可选地，上面的请求可以这样做</w:t>
      </w:r>
    </w:p>
    <w:p>
      <w:pPr>
        <w:rPr>
          <w:rFonts w:hint="eastAsia"/>
        </w:rPr>
      </w:pPr>
      <w:r>
        <w:rPr>
          <w:rFonts w:hint="eastAsia"/>
        </w:rPr>
        <w:t>axios.get('/user', {</w:t>
      </w:r>
    </w:p>
    <w:p>
      <w:pPr>
        <w:rPr>
          <w:rFonts w:hint="eastAsia"/>
        </w:rPr>
      </w:pPr>
      <w:r>
        <w:rPr>
          <w:rFonts w:hint="eastAsia"/>
        </w:rPr>
        <w:t xml:space="preserve">    params: {</w:t>
      </w:r>
    </w:p>
    <w:p>
      <w:pPr>
        <w:rPr>
          <w:rFonts w:hint="eastAsia"/>
        </w:rPr>
      </w:pPr>
      <w:r>
        <w:rPr>
          <w:rFonts w:hint="eastAsia"/>
        </w:rPr>
        <w:t xml:space="preserve">      ID: 12345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 xml:space="preserve">  .then(function (response)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console.log(response);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 xml:space="preserve">  .catch(function (error)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console.log(error);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POST请求：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axios.post('/user', {</w:t>
      </w:r>
    </w:p>
    <w:p>
      <w:pPr>
        <w:rPr>
          <w:rFonts w:hint="eastAsia"/>
        </w:rPr>
      </w:pPr>
      <w:r>
        <w:rPr>
          <w:rFonts w:hint="eastAsia"/>
        </w:rPr>
        <w:t xml:space="preserve">    firstName: 'Fred',</w:t>
      </w:r>
    </w:p>
    <w:p>
      <w:pPr>
        <w:rPr>
          <w:rFonts w:hint="eastAsia"/>
        </w:rPr>
      </w:pPr>
      <w:r>
        <w:rPr>
          <w:rFonts w:hint="eastAsia"/>
        </w:rPr>
        <w:t xml:space="preserve">    lastName: 'Flintstone'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 xml:space="preserve">  .then(function (response)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console.log(response);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 xml:space="preserve">  .catch(function (error)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console.log(error);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执行多个请求：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getUserAccount() {</w:t>
      </w:r>
    </w:p>
    <w:p>
      <w:pPr>
        <w:rPr>
          <w:rFonts w:hint="eastAsia"/>
        </w:rPr>
      </w:pPr>
      <w:r>
        <w:rPr>
          <w:rFonts w:hint="eastAsia"/>
        </w:rPr>
        <w:t xml:space="preserve">  return axios.get('/user/12345');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getUserPermissions() {</w:t>
      </w:r>
    </w:p>
    <w:p>
      <w:pPr>
        <w:rPr>
          <w:rFonts w:hint="eastAsia"/>
        </w:rPr>
      </w:pPr>
      <w:r>
        <w:rPr>
          <w:rFonts w:hint="eastAsia"/>
        </w:rPr>
        <w:t xml:space="preserve">  return axios.get('/user/12345/permissions');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axios.all([getUserAccount(), getUserPermissions()])</w:t>
      </w:r>
    </w:p>
    <w:p>
      <w:pPr>
        <w:rPr>
          <w:rFonts w:hint="eastAsia"/>
        </w:rPr>
      </w:pPr>
      <w:r>
        <w:rPr>
          <w:rFonts w:hint="eastAsia"/>
        </w:rPr>
        <w:t xml:space="preserve">  .then(axios.spread(function (acct, perms) {</w:t>
      </w:r>
    </w:p>
    <w:p>
      <w:pPr>
        <w:rPr>
          <w:rFonts w:hint="eastAsia"/>
        </w:rPr>
      </w:pPr>
      <w:r>
        <w:rPr>
          <w:rFonts w:hint="eastAsia"/>
        </w:rPr>
        <w:t xml:space="preserve">    // 两个请求现在都执行完成</w:t>
      </w:r>
    </w:p>
    <w:p>
      <w:pPr>
        <w:rPr>
          <w:rFonts w:hint="eastAsia"/>
        </w:rPr>
      </w:pPr>
      <w:r>
        <w:rPr>
          <w:rFonts w:hint="eastAsia"/>
        </w:rPr>
        <w:t xml:space="preserve">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这是几个axios的</w:t>
      </w:r>
      <w:r>
        <w:rPr>
          <w:rFonts w:hint="eastAsia"/>
          <w:b/>
          <w:bCs/>
          <w:sz w:val="28"/>
          <w:szCs w:val="28"/>
          <w:lang w:val="en-US" w:eastAsia="zh-CN"/>
        </w:rPr>
        <w:t>请求方式</w:t>
      </w:r>
      <w:r>
        <w:rPr>
          <w:rFonts w:hint="eastAsia"/>
          <w:b/>
          <w:bCs/>
          <w:sz w:val="28"/>
          <w:szCs w:val="28"/>
        </w:rPr>
        <w:t>API：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axios.request(config)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axios.get(url[, config])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axios.delete(url[, config])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axios.head(url[, config])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axios.post(url[, data[, config]])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axios.put(url[, data[, config]])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axios.patch(url[, data[, config]])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当然也可以用script引入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&lt;script src="https://unpkg.com/axios/dist/axios.min.js"&gt;&lt;/script&gt;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这里的config是对一些基本信息的配置，比如请求头，baseURL，当然这里提供了一些比较方便配置项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//config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import Qs from 'qs'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//请求的接口，在请求的时候，如axios.get(url,config);这里的url会覆盖掉config中的url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url: '/user'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 请求方法同上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method: 'get',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 default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 基础url前缀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baseURL: 'https://some-domain.com/api/'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transformRequest: [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(data)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 这里可以在发送请求之前对请求数据做处理，比如form-data格式化等，这里可以使用开头引入的Qs（这个模块在安装axios的时候就已经安装了，不需要另外安装）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data = Qs.stringify({});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data;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}],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transformResponse: [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(data)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 这里提前处理返回的数据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data;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}],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 请求头信息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headers: {'X-Requested-With': 'XMLHttpRequest'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//parameter参数  params: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ID: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12345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//post参数，使用axios.post(url,{},config);如果没有额外的也必须要用一个空对象，否则会报错  data: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firstName: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'Fred'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//设置超时时间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timeout: 1000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//返回数据类型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responseType: 'json',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 default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有了配置文件，我们就可以减少很多额外的处理代码也更优美，直接使用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axios.post(url,{},config)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.then(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(res){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console.log(res);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.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(err){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console.log(err);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})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//axios请求返回的也是一个promise,跟踪错误只需要在最后加一个catch就可以了。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//下面是关于同时发起多个请求时的处理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axios.all([get1(), get2()])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.then(axios.spread(function (res1, res2)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// 只有两个请求都完成才会成功，否则会被catch捕获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}));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最后还是说一下配置项，上面讲的是额外配置，如果你不想另外写也可以直接配置全局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axios.defaults.baseURL = 'https://api.example.com'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axios.defaults.headers.common[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'Authorization'] 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AUTH_TOKEN;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axios.defaults.headers.post[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'Content-Type'] = 'application/x-www-form-urlencoded';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//当然还可以这么配置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var instance = axios.create({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baseURL: 'https://api.example.com'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});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879B0"/>
    <w:rsid w:val="0A27036B"/>
    <w:rsid w:val="0C453A8C"/>
    <w:rsid w:val="4DBA3457"/>
    <w:rsid w:val="7018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2019-06-01T08:08:00Z</dcterms:created>
  <dc:creator>唐Xxia！</dc:creator>
  <cp:lastModifiedBy>唐Xxia！</cp:lastModifiedBy>
  <dcterms:modified xsi:type="dcterms:W3CDTF">2019-06-01T08:37:12Z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