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555E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PHASE 6 – PROJECT TESTING REPORT</w:t>
      </w:r>
    </w:p>
    <w:p w14:paraId="7E91AA9F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Project Title</w:t>
      </w:r>
    </w:p>
    <w:p w14:paraId="354B8DCC" w14:textId="77777777" w:rsidR="00AF53A0" w:rsidRPr="00AF53A0" w:rsidRDefault="00AF53A0" w:rsidP="00AF53A0">
      <w:r w:rsidRPr="00AF53A0">
        <w:rPr>
          <w:b/>
          <w:bCs/>
        </w:rPr>
        <w:t>Implement Client Script &amp; UI Policy (Incident)</w:t>
      </w:r>
    </w:p>
    <w:p w14:paraId="2E8BA4A6" w14:textId="77777777" w:rsidR="00AF53A0" w:rsidRPr="00AF53A0" w:rsidRDefault="00AF53A0" w:rsidP="00AF53A0">
      <w:r w:rsidRPr="00AF53A0">
        <w:pict w14:anchorId="29B18EAB">
          <v:rect id="_x0000_i1091" style="width:0;height:1.5pt" o:hralign="center" o:hrstd="t" o:hr="t" fillcolor="#a0a0a0" stroked="f"/>
        </w:pict>
      </w:r>
    </w:p>
    <w:p w14:paraId="3E385078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1. Testing Objective</w:t>
      </w:r>
    </w:p>
    <w:p w14:paraId="1173CF1B" w14:textId="77777777" w:rsidR="00AF53A0" w:rsidRPr="00AF53A0" w:rsidRDefault="00AF53A0" w:rsidP="00AF53A0">
      <w:r w:rsidRPr="00AF53A0">
        <w:t>The objective of testing is to verify that the configured ServiceNow UI Policy, UI Policy Actions, and Client Scripts work correctly on Incident records.</w:t>
      </w:r>
    </w:p>
    <w:p w14:paraId="22DD0B8A" w14:textId="77777777" w:rsidR="00AF53A0" w:rsidRPr="00AF53A0" w:rsidRDefault="00AF53A0" w:rsidP="00AF53A0">
      <w:r w:rsidRPr="00AF53A0">
        <w:t>The testing focuses on:</w:t>
      </w:r>
    </w:p>
    <w:p w14:paraId="1510609D" w14:textId="77777777" w:rsidR="00AF53A0" w:rsidRPr="00AF53A0" w:rsidRDefault="00AF53A0" w:rsidP="00AF53A0">
      <w:pPr>
        <w:numPr>
          <w:ilvl w:val="0"/>
          <w:numId w:val="1"/>
        </w:numPr>
      </w:pPr>
      <w:r w:rsidRPr="00AF53A0">
        <w:t>Mandatory field enforcement</w:t>
      </w:r>
    </w:p>
    <w:p w14:paraId="30571258" w14:textId="77777777" w:rsidR="00AF53A0" w:rsidRPr="00AF53A0" w:rsidRDefault="00AF53A0" w:rsidP="00AF53A0">
      <w:pPr>
        <w:numPr>
          <w:ilvl w:val="0"/>
          <w:numId w:val="1"/>
        </w:numPr>
      </w:pPr>
      <w:r w:rsidRPr="00AF53A0">
        <w:t>Successful Incident submission</w:t>
      </w:r>
    </w:p>
    <w:p w14:paraId="1767935C" w14:textId="77777777" w:rsidR="00AF53A0" w:rsidRPr="00AF53A0" w:rsidRDefault="00AF53A0" w:rsidP="00AF53A0">
      <w:pPr>
        <w:numPr>
          <w:ilvl w:val="0"/>
          <w:numId w:val="1"/>
        </w:numPr>
      </w:pPr>
      <w:r w:rsidRPr="00AF53A0">
        <w:t>Automatic field behavior</w:t>
      </w:r>
    </w:p>
    <w:p w14:paraId="7B8CFEA5" w14:textId="77777777" w:rsidR="00AF53A0" w:rsidRPr="00AF53A0" w:rsidRDefault="00AF53A0" w:rsidP="00AF53A0">
      <w:pPr>
        <w:numPr>
          <w:ilvl w:val="0"/>
          <w:numId w:val="1"/>
        </w:numPr>
      </w:pPr>
      <w:r w:rsidRPr="00AF53A0">
        <w:t>Reverse condition behavior</w:t>
      </w:r>
    </w:p>
    <w:p w14:paraId="6B11F20E" w14:textId="77777777" w:rsidR="00AF53A0" w:rsidRPr="00AF53A0" w:rsidRDefault="00AF53A0" w:rsidP="00AF53A0">
      <w:pPr>
        <w:numPr>
          <w:ilvl w:val="0"/>
          <w:numId w:val="1"/>
        </w:numPr>
      </w:pPr>
      <w:r w:rsidRPr="00AF53A0">
        <w:t>List editing restrictions</w:t>
      </w:r>
    </w:p>
    <w:p w14:paraId="2A7FF581" w14:textId="77777777" w:rsidR="00AF53A0" w:rsidRPr="00AF53A0" w:rsidRDefault="00AF53A0" w:rsidP="00AF53A0">
      <w:pPr>
        <w:numPr>
          <w:ilvl w:val="0"/>
          <w:numId w:val="1"/>
        </w:numPr>
      </w:pPr>
      <w:r w:rsidRPr="00AF53A0">
        <w:t>Form-based Incident updates</w:t>
      </w:r>
    </w:p>
    <w:p w14:paraId="09FA176E" w14:textId="77777777" w:rsidR="00AF53A0" w:rsidRPr="00AF53A0" w:rsidRDefault="00AF53A0" w:rsidP="00AF53A0">
      <w:r w:rsidRPr="00AF53A0">
        <w:pict w14:anchorId="1BBB0C5E">
          <v:rect id="_x0000_i1092" style="width:0;height:1.5pt" o:hralign="center" o:hrstd="t" o:hr="t" fillcolor="#a0a0a0" stroked="f"/>
        </w:pict>
      </w:r>
    </w:p>
    <w:p w14:paraId="5A6187F6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2.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458"/>
      </w:tblGrid>
      <w:tr w:rsidR="00AF53A0" w:rsidRPr="00AF53A0" w14:paraId="3BB61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9E0A0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21B486C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Details</w:t>
            </w:r>
          </w:p>
        </w:tc>
      </w:tr>
      <w:tr w:rsidR="00AF53A0" w:rsidRPr="00AF53A0" w14:paraId="0E57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A0F5" w14:textId="77777777" w:rsidR="00AF53A0" w:rsidRPr="00AF53A0" w:rsidRDefault="00AF53A0" w:rsidP="00AF53A0">
            <w:r w:rsidRPr="00AF53A0">
              <w:t>Platform</w:t>
            </w:r>
          </w:p>
        </w:tc>
        <w:tc>
          <w:tcPr>
            <w:tcW w:w="0" w:type="auto"/>
            <w:vAlign w:val="center"/>
            <w:hideMark/>
          </w:tcPr>
          <w:p w14:paraId="5E44BEC7" w14:textId="77777777" w:rsidR="00AF53A0" w:rsidRPr="00AF53A0" w:rsidRDefault="00AF53A0" w:rsidP="00AF53A0">
            <w:r w:rsidRPr="00AF53A0">
              <w:t>ServiceNow</w:t>
            </w:r>
          </w:p>
        </w:tc>
      </w:tr>
      <w:tr w:rsidR="00AF53A0" w:rsidRPr="00AF53A0" w14:paraId="516C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CE21" w14:textId="77777777" w:rsidR="00AF53A0" w:rsidRPr="00AF53A0" w:rsidRDefault="00AF53A0" w:rsidP="00AF53A0">
            <w:r w:rsidRPr="00AF53A0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27B589" w14:textId="77777777" w:rsidR="00AF53A0" w:rsidRPr="00AF53A0" w:rsidRDefault="00AF53A0" w:rsidP="00AF53A0">
            <w:r w:rsidRPr="00AF53A0">
              <w:t>Incident Management</w:t>
            </w:r>
          </w:p>
        </w:tc>
      </w:tr>
      <w:tr w:rsidR="00AF53A0" w:rsidRPr="00AF53A0" w14:paraId="5588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E992" w14:textId="77777777" w:rsidR="00AF53A0" w:rsidRPr="00AF53A0" w:rsidRDefault="00AF53A0" w:rsidP="00AF53A0">
            <w:r w:rsidRPr="00AF53A0">
              <w:t>Table</w:t>
            </w:r>
          </w:p>
        </w:tc>
        <w:tc>
          <w:tcPr>
            <w:tcW w:w="0" w:type="auto"/>
            <w:vAlign w:val="center"/>
            <w:hideMark/>
          </w:tcPr>
          <w:p w14:paraId="1D836A12" w14:textId="77777777" w:rsidR="00AF53A0" w:rsidRPr="00AF53A0" w:rsidRDefault="00AF53A0" w:rsidP="00AF53A0">
            <w:r w:rsidRPr="00AF53A0">
              <w:t>Incident</w:t>
            </w:r>
          </w:p>
        </w:tc>
      </w:tr>
      <w:tr w:rsidR="00AF53A0" w:rsidRPr="00AF53A0" w14:paraId="1E3B8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32AB" w14:textId="77777777" w:rsidR="00AF53A0" w:rsidRPr="00AF53A0" w:rsidRDefault="00AF53A0" w:rsidP="00AF53A0">
            <w:r w:rsidRPr="00AF53A0">
              <w:t>UI Policy</w:t>
            </w:r>
          </w:p>
        </w:tc>
        <w:tc>
          <w:tcPr>
            <w:tcW w:w="0" w:type="auto"/>
            <w:vAlign w:val="center"/>
            <w:hideMark/>
          </w:tcPr>
          <w:p w14:paraId="5FA37E92" w14:textId="77777777" w:rsidR="00AF53A0" w:rsidRPr="00AF53A0" w:rsidRDefault="00AF53A0" w:rsidP="00AF53A0">
            <w:r w:rsidRPr="00AF53A0">
              <w:t>High Impact Control</w:t>
            </w:r>
          </w:p>
        </w:tc>
      </w:tr>
      <w:tr w:rsidR="00AF53A0" w:rsidRPr="00AF53A0" w14:paraId="6892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9695" w14:textId="77777777" w:rsidR="00AF53A0" w:rsidRPr="00AF53A0" w:rsidRDefault="00AF53A0" w:rsidP="00AF53A0">
            <w:r w:rsidRPr="00AF53A0"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4DEBC285" w14:textId="77777777" w:rsidR="00AF53A0" w:rsidRPr="00AF53A0" w:rsidRDefault="00AF53A0" w:rsidP="00AF53A0">
            <w:r w:rsidRPr="00AF53A0">
              <w:t>onChange, onSubmit, onCellEdit</w:t>
            </w:r>
          </w:p>
        </w:tc>
      </w:tr>
      <w:tr w:rsidR="00AF53A0" w:rsidRPr="00AF53A0" w14:paraId="1609B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2BAE" w14:textId="77777777" w:rsidR="00AF53A0" w:rsidRPr="00AF53A0" w:rsidRDefault="00AF53A0" w:rsidP="00AF53A0">
            <w:r w:rsidRPr="00AF53A0">
              <w:t>Testing Interface</w:t>
            </w:r>
          </w:p>
        </w:tc>
        <w:tc>
          <w:tcPr>
            <w:tcW w:w="0" w:type="auto"/>
            <w:vAlign w:val="center"/>
            <w:hideMark/>
          </w:tcPr>
          <w:p w14:paraId="3843A47A" w14:textId="77777777" w:rsidR="00AF53A0" w:rsidRPr="00AF53A0" w:rsidRDefault="00AF53A0" w:rsidP="00AF53A0">
            <w:r w:rsidRPr="00AF53A0">
              <w:t>Incident Form and Incident List</w:t>
            </w:r>
          </w:p>
        </w:tc>
      </w:tr>
    </w:tbl>
    <w:p w14:paraId="0DA0F471" w14:textId="77777777" w:rsidR="00AF53A0" w:rsidRPr="00AF53A0" w:rsidRDefault="00AF53A0" w:rsidP="00AF53A0">
      <w:r w:rsidRPr="00AF53A0">
        <w:pict w14:anchorId="71D6283E">
          <v:rect id="_x0000_i1093" style="width:0;height:1.5pt" o:hralign="center" o:hrstd="t" o:hr="t" fillcolor="#a0a0a0" stroked="f"/>
        </w:pict>
      </w:r>
    </w:p>
    <w:p w14:paraId="72CE41F4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3. Test Cases</w:t>
      </w:r>
    </w:p>
    <w:p w14:paraId="6DC5229A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Case 1 – Mandatory Enforcement</w:t>
      </w:r>
    </w:p>
    <w:p w14:paraId="3ECD5C9D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Objective</w:t>
      </w:r>
    </w:p>
    <w:p w14:paraId="6766D7D0" w14:textId="77777777" w:rsidR="00AF53A0" w:rsidRPr="00AF53A0" w:rsidRDefault="00AF53A0" w:rsidP="00AF53A0">
      <w:r w:rsidRPr="00AF53A0">
        <w:lastRenderedPageBreak/>
        <w:t>To verify that an Incident cannot be submitted when Impact is High and the required Assigned To condition is not satisfied.</w:t>
      </w:r>
    </w:p>
    <w:p w14:paraId="6F722C2A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Steps</w:t>
      </w:r>
    </w:p>
    <w:p w14:paraId="0A152CCA" w14:textId="77777777" w:rsidR="00AF53A0" w:rsidRPr="00AF53A0" w:rsidRDefault="00AF53A0" w:rsidP="00AF53A0">
      <w:pPr>
        <w:numPr>
          <w:ilvl w:val="0"/>
          <w:numId w:val="2"/>
        </w:numPr>
      </w:pPr>
      <w:r w:rsidRPr="00AF53A0">
        <w:t>Open the Incident application.</w:t>
      </w:r>
    </w:p>
    <w:p w14:paraId="6963F9A7" w14:textId="77777777" w:rsidR="00AF53A0" w:rsidRPr="00AF53A0" w:rsidRDefault="00AF53A0" w:rsidP="00AF53A0">
      <w:pPr>
        <w:numPr>
          <w:ilvl w:val="0"/>
          <w:numId w:val="2"/>
        </w:numPr>
      </w:pPr>
      <w:r w:rsidRPr="00AF53A0">
        <w:t xml:space="preserve">Select </w:t>
      </w:r>
      <w:r w:rsidRPr="00AF53A0">
        <w:rPr>
          <w:b/>
          <w:bCs/>
        </w:rPr>
        <w:t>Create New</w:t>
      </w:r>
      <w:r w:rsidRPr="00AF53A0">
        <w:t>.</w:t>
      </w:r>
    </w:p>
    <w:p w14:paraId="3B6D6551" w14:textId="77777777" w:rsidR="00AF53A0" w:rsidRPr="00AF53A0" w:rsidRDefault="00AF53A0" w:rsidP="00AF53A0">
      <w:pPr>
        <w:numPr>
          <w:ilvl w:val="0"/>
          <w:numId w:val="2"/>
        </w:numPr>
      </w:pPr>
      <w:r w:rsidRPr="00AF53A0">
        <w:t xml:space="preserve">Set </w:t>
      </w:r>
      <w:r w:rsidRPr="00AF53A0">
        <w:rPr>
          <w:b/>
          <w:bCs/>
        </w:rPr>
        <w:t>Impact = 1 – High</w:t>
      </w:r>
      <w:r w:rsidRPr="00AF53A0">
        <w:t>.</w:t>
      </w:r>
    </w:p>
    <w:p w14:paraId="6ED4B29C" w14:textId="77777777" w:rsidR="00AF53A0" w:rsidRPr="00AF53A0" w:rsidRDefault="00AF53A0" w:rsidP="00AF53A0">
      <w:pPr>
        <w:numPr>
          <w:ilvl w:val="0"/>
          <w:numId w:val="2"/>
        </w:numPr>
      </w:pPr>
      <w:r w:rsidRPr="00AF53A0">
        <w:t xml:space="preserve">Leave </w:t>
      </w:r>
      <w:r w:rsidRPr="00AF53A0">
        <w:rPr>
          <w:b/>
          <w:bCs/>
        </w:rPr>
        <w:t>Assigned To</w:t>
      </w:r>
      <w:r w:rsidRPr="00AF53A0">
        <w:t xml:space="preserve"> empty.</w:t>
      </w:r>
    </w:p>
    <w:p w14:paraId="70D4F0DF" w14:textId="77777777" w:rsidR="00AF53A0" w:rsidRPr="00AF53A0" w:rsidRDefault="00AF53A0" w:rsidP="00AF53A0">
      <w:pPr>
        <w:numPr>
          <w:ilvl w:val="0"/>
          <w:numId w:val="2"/>
        </w:numPr>
      </w:pPr>
      <w:r w:rsidRPr="00AF53A0">
        <w:t xml:space="preserve">Click </w:t>
      </w:r>
      <w:r w:rsidRPr="00AF53A0">
        <w:rPr>
          <w:b/>
          <w:bCs/>
        </w:rPr>
        <w:t>Submit</w:t>
      </w:r>
      <w:r w:rsidRPr="00AF53A0">
        <w:t>.</w:t>
      </w:r>
    </w:p>
    <w:p w14:paraId="342991ED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Expected Result</w:t>
      </w:r>
    </w:p>
    <w:p w14:paraId="39CFEEC4" w14:textId="77777777" w:rsidR="00AF53A0" w:rsidRPr="00AF53A0" w:rsidRDefault="00AF53A0" w:rsidP="00AF53A0">
      <w:r w:rsidRPr="00AF53A0">
        <w:t>The Incident should not be saved.</w:t>
      </w:r>
    </w:p>
    <w:p w14:paraId="79079B7C" w14:textId="77777777" w:rsidR="00AF53A0" w:rsidRPr="00AF53A0" w:rsidRDefault="00AF53A0" w:rsidP="00AF53A0">
      <w:r w:rsidRPr="00AF53A0">
        <w:t>An error message should indicate that Assigned To is mandatory for High Impact incidents.</w:t>
      </w:r>
    </w:p>
    <w:p w14:paraId="33E4CC6C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Actual Result</w:t>
      </w:r>
    </w:p>
    <w:p w14:paraId="6B83261F" w14:textId="77777777" w:rsidR="00AF53A0" w:rsidRPr="00AF53A0" w:rsidRDefault="00AF53A0" w:rsidP="00AF53A0">
      <w:r w:rsidRPr="00AF53A0">
        <w:t>The Incident submission was blocked and the validation message was displayed.</w:t>
      </w:r>
    </w:p>
    <w:p w14:paraId="215A59C4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Status</w:t>
      </w:r>
    </w:p>
    <w:p w14:paraId="22327A43" w14:textId="77777777" w:rsidR="00AF53A0" w:rsidRPr="00AF53A0" w:rsidRDefault="00AF53A0" w:rsidP="00AF53A0">
      <w:r w:rsidRPr="00AF53A0">
        <w:rPr>
          <w:b/>
          <w:bCs/>
        </w:rPr>
        <w:t xml:space="preserve">PASSED </w:t>
      </w:r>
      <w:r w:rsidRPr="00AF53A0">
        <w:rPr>
          <w:rFonts w:ascii="Segoe UI Emoji" w:hAnsi="Segoe UI Emoji" w:cs="Segoe UI Emoji"/>
          <w:b/>
          <w:bCs/>
        </w:rPr>
        <w:t>✅</w:t>
      </w:r>
    </w:p>
    <w:p w14:paraId="05892FD0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Evidence</w:t>
      </w:r>
    </w:p>
    <w:p w14:paraId="7AFBFF5F" w14:textId="77777777" w:rsidR="00AF53A0" w:rsidRPr="00AF53A0" w:rsidRDefault="00AF53A0" w:rsidP="00AF53A0">
      <w:r w:rsidRPr="00AF53A0">
        <w:t>Test-1-Mandatory-Enforcement.png</w:t>
      </w:r>
    </w:p>
    <w:p w14:paraId="3080E449" w14:textId="77777777" w:rsidR="00AF53A0" w:rsidRPr="00AF53A0" w:rsidRDefault="00AF53A0" w:rsidP="00AF53A0">
      <w:r w:rsidRPr="00AF53A0">
        <w:pict w14:anchorId="3FD2D845">
          <v:rect id="_x0000_i1094" style="width:0;height:1.5pt" o:hralign="center" o:hrstd="t" o:hr="t" fillcolor="#a0a0a0" stroked="f"/>
        </w:pict>
      </w:r>
    </w:p>
    <w:p w14:paraId="5BC29943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Case 2 – Successful Save</w:t>
      </w:r>
    </w:p>
    <w:p w14:paraId="537E89E3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Objective</w:t>
      </w:r>
    </w:p>
    <w:p w14:paraId="387CAE8B" w14:textId="77777777" w:rsidR="00AF53A0" w:rsidRPr="00AF53A0" w:rsidRDefault="00AF53A0" w:rsidP="00AF53A0">
      <w:r w:rsidRPr="00AF53A0">
        <w:t>To verify that a valid High Impact Incident can be successfully saved when the required Assigned To condition is satisfied.</w:t>
      </w:r>
    </w:p>
    <w:p w14:paraId="2240E59C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Steps</w:t>
      </w:r>
    </w:p>
    <w:p w14:paraId="2EB566B8" w14:textId="77777777" w:rsidR="00AF53A0" w:rsidRPr="00AF53A0" w:rsidRDefault="00AF53A0" w:rsidP="00AF53A0">
      <w:pPr>
        <w:numPr>
          <w:ilvl w:val="0"/>
          <w:numId w:val="3"/>
        </w:numPr>
      </w:pPr>
      <w:r w:rsidRPr="00AF53A0">
        <w:t>Open or continue with an Incident.</w:t>
      </w:r>
    </w:p>
    <w:p w14:paraId="00325A8B" w14:textId="77777777" w:rsidR="00AF53A0" w:rsidRPr="00AF53A0" w:rsidRDefault="00AF53A0" w:rsidP="00AF53A0">
      <w:pPr>
        <w:numPr>
          <w:ilvl w:val="0"/>
          <w:numId w:val="3"/>
        </w:numPr>
      </w:pPr>
      <w:r w:rsidRPr="00AF53A0">
        <w:t xml:space="preserve">Set </w:t>
      </w:r>
      <w:r w:rsidRPr="00AF53A0">
        <w:rPr>
          <w:b/>
          <w:bCs/>
        </w:rPr>
        <w:t>Impact = 1 – High</w:t>
      </w:r>
      <w:r w:rsidRPr="00AF53A0">
        <w:t>.</w:t>
      </w:r>
    </w:p>
    <w:p w14:paraId="26C834BB" w14:textId="77777777" w:rsidR="00AF53A0" w:rsidRPr="00AF53A0" w:rsidRDefault="00AF53A0" w:rsidP="00AF53A0">
      <w:pPr>
        <w:numPr>
          <w:ilvl w:val="0"/>
          <w:numId w:val="3"/>
        </w:numPr>
      </w:pPr>
      <w:r w:rsidRPr="00AF53A0">
        <w:t xml:space="preserve">Select a valid user in </w:t>
      </w:r>
      <w:r w:rsidRPr="00AF53A0">
        <w:rPr>
          <w:b/>
          <w:bCs/>
        </w:rPr>
        <w:t>Assigned To</w:t>
      </w:r>
      <w:r w:rsidRPr="00AF53A0">
        <w:t>.</w:t>
      </w:r>
    </w:p>
    <w:p w14:paraId="699BA02E" w14:textId="77777777" w:rsidR="00AF53A0" w:rsidRPr="00AF53A0" w:rsidRDefault="00AF53A0" w:rsidP="00AF53A0">
      <w:pPr>
        <w:numPr>
          <w:ilvl w:val="0"/>
          <w:numId w:val="3"/>
        </w:numPr>
      </w:pPr>
      <w:r w:rsidRPr="00AF53A0">
        <w:t>Verify the automatic Urgency behavior.</w:t>
      </w:r>
    </w:p>
    <w:p w14:paraId="125D006C" w14:textId="77777777" w:rsidR="00AF53A0" w:rsidRPr="00AF53A0" w:rsidRDefault="00AF53A0" w:rsidP="00AF53A0">
      <w:pPr>
        <w:numPr>
          <w:ilvl w:val="0"/>
          <w:numId w:val="3"/>
        </w:numPr>
      </w:pPr>
      <w:r w:rsidRPr="00AF53A0">
        <w:t xml:space="preserve">Click </w:t>
      </w:r>
      <w:r w:rsidRPr="00AF53A0">
        <w:rPr>
          <w:b/>
          <w:bCs/>
        </w:rPr>
        <w:t>Submit</w:t>
      </w:r>
      <w:r w:rsidRPr="00AF53A0">
        <w:t>.</w:t>
      </w:r>
    </w:p>
    <w:p w14:paraId="14E5DE71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lastRenderedPageBreak/>
        <w:t>Expected Result</w:t>
      </w:r>
    </w:p>
    <w:p w14:paraId="51935929" w14:textId="77777777" w:rsidR="00AF53A0" w:rsidRPr="00AF53A0" w:rsidRDefault="00AF53A0" w:rsidP="00AF53A0">
      <w:r w:rsidRPr="00AF53A0">
        <w:t>The Incident should be saved successfully.</w:t>
      </w:r>
    </w:p>
    <w:p w14:paraId="1CD05802" w14:textId="77777777" w:rsidR="00AF53A0" w:rsidRPr="00AF53A0" w:rsidRDefault="00AF53A0" w:rsidP="00AF53A0">
      <w:r w:rsidRPr="00AF53A0">
        <w:t>Urgency should be automatically set to High when Impact is High.</w:t>
      </w:r>
    </w:p>
    <w:p w14:paraId="7FCCFD98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Actual Result</w:t>
      </w:r>
    </w:p>
    <w:p w14:paraId="7629AB3F" w14:textId="77777777" w:rsidR="00AF53A0" w:rsidRPr="00AF53A0" w:rsidRDefault="00AF53A0" w:rsidP="00AF53A0">
      <w:r w:rsidRPr="00AF53A0">
        <w:t>The Incident was saved successfully.</w:t>
      </w:r>
    </w:p>
    <w:p w14:paraId="379B99FB" w14:textId="77777777" w:rsidR="00AF53A0" w:rsidRPr="00AF53A0" w:rsidRDefault="00AF53A0" w:rsidP="00AF53A0">
      <w:r w:rsidRPr="00AF53A0">
        <w:t>The automatic Urgency behavior worked as expected.</w:t>
      </w:r>
    </w:p>
    <w:p w14:paraId="676F0307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Status</w:t>
      </w:r>
    </w:p>
    <w:p w14:paraId="28D4235F" w14:textId="77777777" w:rsidR="00AF53A0" w:rsidRPr="00AF53A0" w:rsidRDefault="00AF53A0" w:rsidP="00AF53A0">
      <w:r w:rsidRPr="00AF53A0">
        <w:rPr>
          <w:b/>
          <w:bCs/>
        </w:rPr>
        <w:t xml:space="preserve">PASSED </w:t>
      </w:r>
      <w:r w:rsidRPr="00AF53A0">
        <w:rPr>
          <w:rFonts w:ascii="Segoe UI Emoji" w:hAnsi="Segoe UI Emoji" w:cs="Segoe UI Emoji"/>
          <w:b/>
          <w:bCs/>
        </w:rPr>
        <w:t>✅</w:t>
      </w:r>
    </w:p>
    <w:p w14:paraId="6D5DC8B4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Evidence</w:t>
      </w:r>
    </w:p>
    <w:p w14:paraId="41E98F63" w14:textId="77777777" w:rsidR="00AF53A0" w:rsidRPr="00AF53A0" w:rsidRDefault="00AF53A0" w:rsidP="00AF53A0">
      <w:r w:rsidRPr="00AF53A0">
        <w:t>Test-2-Successful-Save.png</w:t>
      </w:r>
    </w:p>
    <w:p w14:paraId="382E9551" w14:textId="77777777" w:rsidR="00AF53A0" w:rsidRPr="00AF53A0" w:rsidRDefault="00AF53A0" w:rsidP="00AF53A0">
      <w:r w:rsidRPr="00AF53A0">
        <w:pict w14:anchorId="16BFB1C0">
          <v:rect id="_x0000_i1095" style="width:0;height:1.5pt" o:hralign="center" o:hrstd="t" o:hr="t" fillcolor="#a0a0a0" stroked="f"/>
        </w:pict>
      </w:r>
    </w:p>
    <w:p w14:paraId="6E2321C9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Case 3 – Reverse Condition Test</w:t>
      </w:r>
    </w:p>
    <w:p w14:paraId="54D4024C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Objective</w:t>
      </w:r>
    </w:p>
    <w:p w14:paraId="6468F533" w14:textId="77777777" w:rsidR="00AF53A0" w:rsidRPr="00AF53A0" w:rsidRDefault="00AF53A0" w:rsidP="00AF53A0">
      <w:r w:rsidRPr="00AF53A0">
        <w:t>To verify that the High Impact UI Policy behavior is reversed when Impact changes from High to another value.</w:t>
      </w:r>
    </w:p>
    <w:p w14:paraId="29938C55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Steps</w:t>
      </w:r>
    </w:p>
    <w:p w14:paraId="1C7B5473" w14:textId="77777777" w:rsidR="00AF53A0" w:rsidRPr="00AF53A0" w:rsidRDefault="00AF53A0" w:rsidP="00AF53A0">
      <w:pPr>
        <w:numPr>
          <w:ilvl w:val="0"/>
          <w:numId w:val="4"/>
        </w:numPr>
      </w:pPr>
      <w:r w:rsidRPr="00AF53A0">
        <w:t>Open an existing High Impact Incident.</w:t>
      </w:r>
    </w:p>
    <w:p w14:paraId="426382C3" w14:textId="77777777" w:rsidR="00AF53A0" w:rsidRPr="00AF53A0" w:rsidRDefault="00AF53A0" w:rsidP="00AF53A0">
      <w:pPr>
        <w:numPr>
          <w:ilvl w:val="0"/>
          <w:numId w:val="4"/>
        </w:numPr>
      </w:pPr>
      <w:r w:rsidRPr="00AF53A0">
        <w:t xml:space="preserve">Change </w:t>
      </w:r>
      <w:r w:rsidRPr="00AF53A0">
        <w:rPr>
          <w:b/>
          <w:bCs/>
        </w:rPr>
        <w:t>Impact</w:t>
      </w:r>
      <w:r w:rsidRPr="00AF53A0">
        <w:t xml:space="preserve"> from </w:t>
      </w:r>
      <w:r w:rsidRPr="00AF53A0">
        <w:rPr>
          <w:b/>
          <w:bCs/>
        </w:rPr>
        <w:t>1 – High</w:t>
      </w:r>
      <w:r w:rsidRPr="00AF53A0">
        <w:t xml:space="preserve"> to </w:t>
      </w:r>
      <w:r w:rsidRPr="00AF53A0">
        <w:rPr>
          <w:b/>
          <w:bCs/>
        </w:rPr>
        <w:t>2 – Medium</w:t>
      </w:r>
      <w:r w:rsidRPr="00AF53A0">
        <w:t>.</w:t>
      </w:r>
    </w:p>
    <w:p w14:paraId="7E9C5B83" w14:textId="77777777" w:rsidR="00AF53A0" w:rsidRPr="00AF53A0" w:rsidRDefault="00AF53A0" w:rsidP="00AF53A0">
      <w:pPr>
        <w:numPr>
          <w:ilvl w:val="0"/>
          <w:numId w:val="4"/>
        </w:numPr>
      </w:pPr>
      <w:r w:rsidRPr="00AF53A0">
        <w:t>Check the fields controlled by the High Impact UI Policy.</w:t>
      </w:r>
    </w:p>
    <w:p w14:paraId="4F6FA747" w14:textId="77777777" w:rsidR="00AF53A0" w:rsidRPr="00AF53A0" w:rsidRDefault="00AF53A0" w:rsidP="00AF53A0">
      <w:pPr>
        <w:numPr>
          <w:ilvl w:val="0"/>
          <w:numId w:val="4"/>
        </w:numPr>
      </w:pPr>
      <w:r w:rsidRPr="00AF53A0">
        <w:t>Verify that the applicable mandatory and read-only behavior is reversed.</w:t>
      </w:r>
    </w:p>
    <w:p w14:paraId="09711DD9" w14:textId="77777777" w:rsidR="00AF53A0" w:rsidRPr="00AF53A0" w:rsidRDefault="00AF53A0" w:rsidP="00AF53A0">
      <w:pPr>
        <w:numPr>
          <w:ilvl w:val="0"/>
          <w:numId w:val="4"/>
        </w:numPr>
      </w:pPr>
      <w:r w:rsidRPr="00AF53A0">
        <w:t xml:space="preserve">Click </w:t>
      </w:r>
      <w:r w:rsidRPr="00AF53A0">
        <w:rPr>
          <w:b/>
          <w:bCs/>
        </w:rPr>
        <w:t>Update</w:t>
      </w:r>
      <w:r w:rsidRPr="00AF53A0">
        <w:t>.</w:t>
      </w:r>
    </w:p>
    <w:p w14:paraId="5392B325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Expected Result</w:t>
      </w:r>
    </w:p>
    <w:p w14:paraId="3DEF7DD0" w14:textId="77777777" w:rsidR="00AF53A0" w:rsidRPr="00AF53A0" w:rsidRDefault="00AF53A0" w:rsidP="00AF53A0">
      <w:r w:rsidRPr="00AF53A0">
        <w:t>The High Impact UI Policy should no longer be active.</w:t>
      </w:r>
    </w:p>
    <w:p w14:paraId="27BA7991" w14:textId="77777777" w:rsidR="00AF53A0" w:rsidRPr="00AF53A0" w:rsidRDefault="00AF53A0" w:rsidP="00AF53A0">
      <w:r w:rsidRPr="00AF53A0">
        <w:t>The applicable field behavior should return to its normal state.</w:t>
      </w:r>
    </w:p>
    <w:p w14:paraId="37D683D2" w14:textId="77777777" w:rsidR="00AF53A0" w:rsidRPr="00AF53A0" w:rsidRDefault="00AF53A0" w:rsidP="00AF53A0">
      <w:r w:rsidRPr="00AF53A0">
        <w:t>The Incident should save successfully.</w:t>
      </w:r>
    </w:p>
    <w:p w14:paraId="3B8BE874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Actual Result</w:t>
      </w:r>
    </w:p>
    <w:p w14:paraId="016189D4" w14:textId="77777777" w:rsidR="00AF53A0" w:rsidRPr="00AF53A0" w:rsidRDefault="00AF53A0" w:rsidP="00AF53A0">
      <w:r w:rsidRPr="00AF53A0">
        <w:t>The UI Policy behavior was reversed successfully and the Incident was updated.</w:t>
      </w:r>
    </w:p>
    <w:p w14:paraId="15F13BC5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Status</w:t>
      </w:r>
    </w:p>
    <w:p w14:paraId="628EBF6B" w14:textId="77777777" w:rsidR="00AF53A0" w:rsidRPr="00AF53A0" w:rsidRDefault="00AF53A0" w:rsidP="00AF53A0">
      <w:r w:rsidRPr="00AF53A0">
        <w:rPr>
          <w:b/>
          <w:bCs/>
        </w:rPr>
        <w:lastRenderedPageBreak/>
        <w:t xml:space="preserve">PASSED </w:t>
      </w:r>
      <w:r w:rsidRPr="00AF53A0">
        <w:rPr>
          <w:rFonts w:ascii="Segoe UI Emoji" w:hAnsi="Segoe UI Emoji" w:cs="Segoe UI Emoji"/>
          <w:b/>
          <w:bCs/>
        </w:rPr>
        <w:t>✅</w:t>
      </w:r>
    </w:p>
    <w:p w14:paraId="195262D3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Evidence</w:t>
      </w:r>
    </w:p>
    <w:p w14:paraId="08A5E683" w14:textId="77777777" w:rsidR="00AF53A0" w:rsidRPr="00AF53A0" w:rsidRDefault="00AF53A0" w:rsidP="00AF53A0">
      <w:r w:rsidRPr="00AF53A0">
        <w:t>Test-3-Reverse-Condition.png</w:t>
      </w:r>
    </w:p>
    <w:p w14:paraId="5F88E95C" w14:textId="77777777" w:rsidR="00AF53A0" w:rsidRPr="00AF53A0" w:rsidRDefault="00AF53A0" w:rsidP="00AF53A0">
      <w:r w:rsidRPr="00AF53A0">
        <w:pict w14:anchorId="5312CEB1">
          <v:rect id="_x0000_i1096" style="width:0;height:1.5pt" o:hralign="center" o:hrstd="t" o:hr="t" fillcolor="#a0a0a0" stroked="f"/>
        </w:pict>
      </w:r>
    </w:p>
    <w:p w14:paraId="226D49FD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Case 4 – List Edit Blocking</w:t>
      </w:r>
    </w:p>
    <w:p w14:paraId="55BC2109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Objective</w:t>
      </w:r>
    </w:p>
    <w:p w14:paraId="2D4C43F7" w14:textId="77777777" w:rsidR="00AF53A0" w:rsidRPr="00AF53A0" w:rsidRDefault="00AF53A0" w:rsidP="00AF53A0">
      <w:r w:rsidRPr="00AF53A0">
        <w:t>To verify that the Incident State cannot be changed directly through list editing.</w:t>
      </w:r>
    </w:p>
    <w:p w14:paraId="61D83192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Steps</w:t>
      </w:r>
    </w:p>
    <w:p w14:paraId="3DF29BE2" w14:textId="77777777" w:rsidR="00AF53A0" w:rsidRPr="00AF53A0" w:rsidRDefault="00AF53A0" w:rsidP="00AF53A0">
      <w:pPr>
        <w:numPr>
          <w:ilvl w:val="0"/>
          <w:numId w:val="5"/>
        </w:numPr>
      </w:pPr>
      <w:r w:rsidRPr="00AF53A0">
        <w:t>Open the Incident list.</w:t>
      </w:r>
    </w:p>
    <w:p w14:paraId="1F5311E2" w14:textId="77777777" w:rsidR="00AF53A0" w:rsidRPr="00AF53A0" w:rsidRDefault="00AF53A0" w:rsidP="00AF53A0">
      <w:pPr>
        <w:numPr>
          <w:ilvl w:val="0"/>
          <w:numId w:val="5"/>
        </w:numPr>
      </w:pPr>
      <w:r w:rsidRPr="00AF53A0">
        <w:t>Locate an Incident.</w:t>
      </w:r>
    </w:p>
    <w:p w14:paraId="50E1CA57" w14:textId="77777777" w:rsidR="00AF53A0" w:rsidRPr="00AF53A0" w:rsidRDefault="00AF53A0" w:rsidP="00AF53A0">
      <w:pPr>
        <w:numPr>
          <w:ilvl w:val="0"/>
          <w:numId w:val="5"/>
        </w:numPr>
      </w:pPr>
      <w:r w:rsidRPr="00AF53A0">
        <w:t xml:space="preserve">Double-click the </w:t>
      </w:r>
      <w:r w:rsidRPr="00AF53A0">
        <w:rPr>
          <w:b/>
          <w:bCs/>
        </w:rPr>
        <w:t>State</w:t>
      </w:r>
      <w:r w:rsidRPr="00AF53A0">
        <w:t xml:space="preserve"> field directly in the list.</w:t>
      </w:r>
    </w:p>
    <w:p w14:paraId="011C5123" w14:textId="77777777" w:rsidR="00AF53A0" w:rsidRPr="00AF53A0" w:rsidRDefault="00AF53A0" w:rsidP="00AF53A0">
      <w:pPr>
        <w:numPr>
          <w:ilvl w:val="0"/>
          <w:numId w:val="5"/>
        </w:numPr>
      </w:pPr>
      <w:r w:rsidRPr="00AF53A0">
        <w:t>Attempt to change the State value.</w:t>
      </w:r>
    </w:p>
    <w:p w14:paraId="366163E9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Expected Result</w:t>
      </w:r>
    </w:p>
    <w:p w14:paraId="5142C453" w14:textId="77777777" w:rsidR="00AF53A0" w:rsidRPr="00AF53A0" w:rsidRDefault="00AF53A0" w:rsidP="00AF53A0">
      <w:r w:rsidRPr="00AF53A0">
        <w:t>An alert should appear stating that State cannot be updated using list editing and that the Incident should be opened.</w:t>
      </w:r>
    </w:p>
    <w:p w14:paraId="097291ED" w14:textId="77777777" w:rsidR="00AF53A0" w:rsidRPr="00AF53A0" w:rsidRDefault="00AF53A0" w:rsidP="00AF53A0">
      <w:r w:rsidRPr="00AF53A0">
        <w:t>The State value should remain unchanged.</w:t>
      </w:r>
    </w:p>
    <w:p w14:paraId="0B54E88C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Actual Result</w:t>
      </w:r>
    </w:p>
    <w:p w14:paraId="536A0638" w14:textId="77777777" w:rsidR="00AF53A0" w:rsidRPr="00AF53A0" w:rsidRDefault="00AF53A0" w:rsidP="00AF53A0">
      <w:r w:rsidRPr="00AF53A0">
        <w:t>The alert was displayed and the list edit was cancelled successfully.</w:t>
      </w:r>
    </w:p>
    <w:p w14:paraId="257D7780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Status</w:t>
      </w:r>
    </w:p>
    <w:p w14:paraId="595E2537" w14:textId="77777777" w:rsidR="00AF53A0" w:rsidRPr="00AF53A0" w:rsidRDefault="00AF53A0" w:rsidP="00AF53A0">
      <w:r w:rsidRPr="00AF53A0">
        <w:rPr>
          <w:b/>
          <w:bCs/>
        </w:rPr>
        <w:t xml:space="preserve">PASSED </w:t>
      </w:r>
      <w:r w:rsidRPr="00AF53A0">
        <w:rPr>
          <w:rFonts w:ascii="Segoe UI Emoji" w:hAnsi="Segoe UI Emoji" w:cs="Segoe UI Emoji"/>
          <w:b/>
          <w:bCs/>
        </w:rPr>
        <w:t>✅</w:t>
      </w:r>
    </w:p>
    <w:p w14:paraId="0BC6A645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Evidence</w:t>
      </w:r>
    </w:p>
    <w:p w14:paraId="5EE55F22" w14:textId="77777777" w:rsidR="00AF53A0" w:rsidRPr="00AF53A0" w:rsidRDefault="00AF53A0" w:rsidP="00AF53A0">
      <w:r w:rsidRPr="00AF53A0">
        <w:t>Test-4-List-Edit-Blocking.png</w:t>
      </w:r>
    </w:p>
    <w:p w14:paraId="207F92CA" w14:textId="77777777" w:rsidR="00AF53A0" w:rsidRPr="00AF53A0" w:rsidRDefault="00AF53A0" w:rsidP="00AF53A0">
      <w:r w:rsidRPr="00AF53A0">
        <w:pict w14:anchorId="13904222">
          <v:rect id="_x0000_i1097" style="width:0;height:1.5pt" o:hralign="center" o:hrstd="t" o:hr="t" fillcolor="#a0a0a0" stroked="f"/>
        </w:pict>
      </w:r>
    </w:p>
    <w:p w14:paraId="592F1763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Case 5 – Form-Based State Update</w:t>
      </w:r>
    </w:p>
    <w:p w14:paraId="7EA12028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Objective</w:t>
      </w:r>
    </w:p>
    <w:p w14:paraId="065B8DA7" w14:textId="77777777" w:rsidR="00AF53A0" w:rsidRPr="00AF53A0" w:rsidRDefault="00AF53A0" w:rsidP="00AF53A0">
      <w:r w:rsidRPr="00AF53A0">
        <w:t>To verify that State can still be updated through the Incident form.</w:t>
      </w:r>
    </w:p>
    <w:p w14:paraId="01560189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Test Steps</w:t>
      </w:r>
    </w:p>
    <w:p w14:paraId="5B858B48" w14:textId="77777777" w:rsidR="00AF53A0" w:rsidRPr="00AF53A0" w:rsidRDefault="00AF53A0" w:rsidP="00AF53A0">
      <w:pPr>
        <w:numPr>
          <w:ilvl w:val="0"/>
          <w:numId w:val="6"/>
        </w:numPr>
      </w:pPr>
      <w:r w:rsidRPr="00AF53A0">
        <w:t>Open the Incident from the Incident list.</w:t>
      </w:r>
    </w:p>
    <w:p w14:paraId="2D3D30EF" w14:textId="77777777" w:rsidR="00AF53A0" w:rsidRPr="00AF53A0" w:rsidRDefault="00AF53A0" w:rsidP="00AF53A0">
      <w:pPr>
        <w:numPr>
          <w:ilvl w:val="0"/>
          <w:numId w:val="6"/>
        </w:numPr>
      </w:pPr>
      <w:r w:rsidRPr="00AF53A0">
        <w:lastRenderedPageBreak/>
        <w:t xml:space="preserve">Change the </w:t>
      </w:r>
      <w:r w:rsidRPr="00AF53A0">
        <w:rPr>
          <w:b/>
          <w:bCs/>
        </w:rPr>
        <w:t>State</w:t>
      </w:r>
      <w:r w:rsidRPr="00AF53A0">
        <w:t xml:space="preserve"> field on the Incident form.</w:t>
      </w:r>
    </w:p>
    <w:p w14:paraId="1F8B15B8" w14:textId="77777777" w:rsidR="00AF53A0" w:rsidRPr="00AF53A0" w:rsidRDefault="00AF53A0" w:rsidP="00AF53A0">
      <w:pPr>
        <w:numPr>
          <w:ilvl w:val="0"/>
          <w:numId w:val="6"/>
        </w:numPr>
      </w:pPr>
      <w:r w:rsidRPr="00AF53A0">
        <w:t xml:space="preserve">Click </w:t>
      </w:r>
      <w:r w:rsidRPr="00AF53A0">
        <w:rPr>
          <w:b/>
          <w:bCs/>
        </w:rPr>
        <w:t>Update</w:t>
      </w:r>
      <w:r w:rsidRPr="00AF53A0">
        <w:t>.</w:t>
      </w:r>
    </w:p>
    <w:p w14:paraId="35CD05F7" w14:textId="77777777" w:rsidR="00AF53A0" w:rsidRPr="00AF53A0" w:rsidRDefault="00AF53A0" w:rsidP="00AF53A0">
      <w:pPr>
        <w:numPr>
          <w:ilvl w:val="0"/>
          <w:numId w:val="6"/>
        </w:numPr>
      </w:pPr>
      <w:r w:rsidRPr="00AF53A0">
        <w:t>Verify the updated Incident.</w:t>
      </w:r>
    </w:p>
    <w:p w14:paraId="156AB192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Expected Result</w:t>
      </w:r>
    </w:p>
    <w:p w14:paraId="392AE38A" w14:textId="77777777" w:rsidR="00AF53A0" w:rsidRPr="00AF53A0" w:rsidRDefault="00AF53A0" w:rsidP="00AF53A0">
      <w:r w:rsidRPr="00AF53A0">
        <w:t>The State change should be accepted when performed through the Incident form.</w:t>
      </w:r>
    </w:p>
    <w:p w14:paraId="3D67F322" w14:textId="77777777" w:rsidR="00AF53A0" w:rsidRPr="00AF53A0" w:rsidRDefault="00AF53A0" w:rsidP="00AF53A0">
      <w:r w:rsidRPr="00AF53A0">
        <w:t>The Incident should save successfully.</w:t>
      </w:r>
    </w:p>
    <w:p w14:paraId="57E73C90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Actual Result</w:t>
      </w:r>
    </w:p>
    <w:p w14:paraId="5D0B38A7" w14:textId="77777777" w:rsidR="00AF53A0" w:rsidRPr="00AF53A0" w:rsidRDefault="00AF53A0" w:rsidP="00AF53A0">
      <w:r w:rsidRPr="00AF53A0">
        <w:t>The State was successfully changed through the Incident form and the Incident was updated.</w:t>
      </w:r>
    </w:p>
    <w:p w14:paraId="12893E6E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Status</w:t>
      </w:r>
    </w:p>
    <w:p w14:paraId="362CBAAF" w14:textId="77777777" w:rsidR="00AF53A0" w:rsidRPr="00AF53A0" w:rsidRDefault="00AF53A0" w:rsidP="00AF53A0">
      <w:r w:rsidRPr="00AF53A0">
        <w:rPr>
          <w:b/>
          <w:bCs/>
        </w:rPr>
        <w:t xml:space="preserve">PASSED </w:t>
      </w:r>
      <w:r w:rsidRPr="00AF53A0">
        <w:rPr>
          <w:rFonts w:ascii="Segoe UI Emoji" w:hAnsi="Segoe UI Emoji" w:cs="Segoe UI Emoji"/>
          <w:b/>
          <w:bCs/>
        </w:rPr>
        <w:t>✅</w:t>
      </w:r>
    </w:p>
    <w:p w14:paraId="6D02924E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Evidence</w:t>
      </w:r>
    </w:p>
    <w:p w14:paraId="16B3A629" w14:textId="77777777" w:rsidR="00AF53A0" w:rsidRPr="00AF53A0" w:rsidRDefault="00AF53A0" w:rsidP="00AF53A0">
      <w:r w:rsidRPr="00AF53A0">
        <w:t>Test-5-Form-Based-State-Update.png</w:t>
      </w:r>
    </w:p>
    <w:p w14:paraId="04FA350F" w14:textId="77777777" w:rsidR="00AF53A0" w:rsidRPr="00AF53A0" w:rsidRDefault="00AF53A0" w:rsidP="00AF53A0">
      <w:r w:rsidRPr="00AF53A0">
        <w:pict w14:anchorId="2045C00F">
          <v:rect id="_x0000_i1098" style="width:0;height:1.5pt" o:hralign="center" o:hrstd="t" o:hr="t" fillcolor="#a0a0a0" stroked="f"/>
        </w:pict>
      </w:r>
    </w:p>
    <w:p w14:paraId="0DD242D7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4. 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048"/>
        <w:gridCol w:w="3515"/>
        <w:gridCol w:w="1707"/>
        <w:gridCol w:w="1097"/>
      </w:tblGrid>
      <w:tr w:rsidR="00AF53A0" w:rsidRPr="00AF53A0" w14:paraId="41137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AE308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7C49B32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4C82BF94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EFC78B1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6AEF5AB" w14:textId="77777777" w:rsidR="00AF53A0" w:rsidRPr="00AF53A0" w:rsidRDefault="00AF53A0" w:rsidP="00AF53A0">
            <w:pPr>
              <w:rPr>
                <w:b/>
                <w:bCs/>
              </w:rPr>
            </w:pPr>
            <w:r w:rsidRPr="00AF53A0">
              <w:rPr>
                <w:b/>
                <w:bCs/>
              </w:rPr>
              <w:t>Status</w:t>
            </w:r>
          </w:p>
        </w:tc>
      </w:tr>
      <w:tr w:rsidR="00AF53A0" w:rsidRPr="00AF53A0" w14:paraId="4DD8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4EC0" w14:textId="77777777" w:rsidR="00AF53A0" w:rsidRPr="00AF53A0" w:rsidRDefault="00AF53A0" w:rsidP="00AF53A0">
            <w:r w:rsidRPr="00AF53A0">
              <w:t>TC-01</w:t>
            </w:r>
          </w:p>
        </w:tc>
        <w:tc>
          <w:tcPr>
            <w:tcW w:w="0" w:type="auto"/>
            <w:vAlign w:val="center"/>
            <w:hideMark/>
          </w:tcPr>
          <w:p w14:paraId="3249DD9D" w14:textId="77777777" w:rsidR="00AF53A0" w:rsidRPr="00AF53A0" w:rsidRDefault="00AF53A0" w:rsidP="00AF53A0">
            <w:r w:rsidRPr="00AF53A0">
              <w:t>Mandatory Enforcement</w:t>
            </w:r>
          </w:p>
        </w:tc>
        <w:tc>
          <w:tcPr>
            <w:tcW w:w="0" w:type="auto"/>
            <w:vAlign w:val="center"/>
            <w:hideMark/>
          </w:tcPr>
          <w:p w14:paraId="56C79CE9" w14:textId="77777777" w:rsidR="00AF53A0" w:rsidRPr="00AF53A0" w:rsidRDefault="00AF53A0" w:rsidP="00AF53A0">
            <w:r w:rsidRPr="00AF53A0">
              <w:t>Submission blocked when required condition is missing</w:t>
            </w:r>
          </w:p>
        </w:tc>
        <w:tc>
          <w:tcPr>
            <w:tcW w:w="0" w:type="auto"/>
            <w:vAlign w:val="center"/>
            <w:hideMark/>
          </w:tcPr>
          <w:p w14:paraId="42DB7E6C" w14:textId="77777777" w:rsidR="00AF53A0" w:rsidRPr="00AF53A0" w:rsidRDefault="00AF53A0" w:rsidP="00AF53A0">
            <w:r w:rsidRPr="00AF53A0">
              <w:t>Submission blocked</w:t>
            </w:r>
          </w:p>
        </w:tc>
        <w:tc>
          <w:tcPr>
            <w:tcW w:w="0" w:type="auto"/>
            <w:vAlign w:val="center"/>
            <w:hideMark/>
          </w:tcPr>
          <w:p w14:paraId="798DBEA9" w14:textId="77777777" w:rsidR="00AF53A0" w:rsidRPr="00AF53A0" w:rsidRDefault="00AF53A0" w:rsidP="00AF53A0">
            <w:r w:rsidRPr="00AF53A0">
              <w:t xml:space="preserve">PASSED </w:t>
            </w:r>
            <w:r w:rsidRPr="00AF53A0">
              <w:rPr>
                <w:rFonts w:ascii="Segoe UI Emoji" w:hAnsi="Segoe UI Emoji" w:cs="Segoe UI Emoji"/>
              </w:rPr>
              <w:t>✅</w:t>
            </w:r>
          </w:p>
        </w:tc>
      </w:tr>
      <w:tr w:rsidR="00AF53A0" w:rsidRPr="00AF53A0" w14:paraId="428E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93CF" w14:textId="77777777" w:rsidR="00AF53A0" w:rsidRPr="00AF53A0" w:rsidRDefault="00AF53A0" w:rsidP="00AF53A0">
            <w:r w:rsidRPr="00AF53A0">
              <w:t>TC-02</w:t>
            </w:r>
          </w:p>
        </w:tc>
        <w:tc>
          <w:tcPr>
            <w:tcW w:w="0" w:type="auto"/>
            <w:vAlign w:val="center"/>
            <w:hideMark/>
          </w:tcPr>
          <w:p w14:paraId="3E1C6270" w14:textId="77777777" w:rsidR="00AF53A0" w:rsidRPr="00AF53A0" w:rsidRDefault="00AF53A0" w:rsidP="00AF53A0">
            <w:r w:rsidRPr="00AF53A0">
              <w:t>Successful Save</w:t>
            </w:r>
          </w:p>
        </w:tc>
        <w:tc>
          <w:tcPr>
            <w:tcW w:w="0" w:type="auto"/>
            <w:vAlign w:val="center"/>
            <w:hideMark/>
          </w:tcPr>
          <w:p w14:paraId="61F92E70" w14:textId="77777777" w:rsidR="00AF53A0" w:rsidRPr="00AF53A0" w:rsidRDefault="00AF53A0" w:rsidP="00AF53A0">
            <w:r w:rsidRPr="00AF53A0">
              <w:t>Valid Incident saves successfully</w:t>
            </w:r>
          </w:p>
        </w:tc>
        <w:tc>
          <w:tcPr>
            <w:tcW w:w="0" w:type="auto"/>
            <w:vAlign w:val="center"/>
            <w:hideMark/>
          </w:tcPr>
          <w:p w14:paraId="2F777108" w14:textId="77777777" w:rsidR="00AF53A0" w:rsidRPr="00AF53A0" w:rsidRDefault="00AF53A0" w:rsidP="00AF53A0">
            <w:r w:rsidRPr="00AF53A0">
              <w:t>Incident saved</w:t>
            </w:r>
          </w:p>
        </w:tc>
        <w:tc>
          <w:tcPr>
            <w:tcW w:w="0" w:type="auto"/>
            <w:vAlign w:val="center"/>
            <w:hideMark/>
          </w:tcPr>
          <w:p w14:paraId="1437FA6E" w14:textId="77777777" w:rsidR="00AF53A0" w:rsidRPr="00AF53A0" w:rsidRDefault="00AF53A0" w:rsidP="00AF53A0">
            <w:r w:rsidRPr="00AF53A0">
              <w:t xml:space="preserve">PASSED </w:t>
            </w:r>
            <w:r w:rsidRPr="00AF53A0">
              <w:rPr>
                <w:rFonts w:ascii="Segoe UI Emoji" w:hAnsi="Segoe UI Emoji" w:cs="Segoe UI Emoji"/>
              </w:rPr>
              <w:t>✅</w:t>
            </w:r>
          </w:p>
        </w:tc>
      </w:tr>
      <w:tr w:rsidR="00AF53A0" w:rsidRPr="00AF53A0" w14:paraId="77D4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E08C" w14:textId="77777777" w:rsidR="00AF53A0" w:rsidRPr="00AF53A0" w:rsidRDefault="00AF53A0" w:rsidP="00AF53A0">
            <w:r w:rsidRPr="00AF53A0">
              <w:t>TC-03</w:t>
            </w:r>
          </w:p>
        </w:tc>
        <w:tc>
          <w:tcPr>
            <w:tcW w:w="0" w:type="auto"/>
            <w:vAlign w:val="center"/>
            <w:hideMark/>
          </w:tcPr>
          <w:p w14:paraId="5934FF93" w14:textId="77777777" w:rsidR="00AF53A0" w:rsidRPr="00AF53A0" w:rsidRDefault="00AF53A0" w:rsidP="00AF53A0">
            <w:r w:rsidRPr="00AF53A0">
              <w:t>Reverse Condition</w:t>
            </w:r>
          </w:p>
        </w:tc>
        <w:tc>
          <w:tcPr>
            <w:tcW w:w="0" w:type="auto"/>
            <w:vAlign w:val="center"/>
            <w:hideMark/>
          </w:tcPr>
          <w:p w14:paraId="613D8464" w14:textId="77777777" w:rsidR="00AF53A0" w:rsidRPr="00AF53A0" w:rsidRDefault="00AF53A0" w:rsidP="00AF53A0">
            <w:r w:rsidRPr="00AF53A0">
              <w:t>High Impact behavior is reversed</w:t>
            </w:r>
          </w:p>
        </w:tc>
        <w:tc>
          <w:tcPr>
            <w:tcW w:w="0" w:type="auto"/>
            <w:vAlign w:val="center"/>
            <w:hideMark/>
          </w:tcPr>
          <w:p w14:paraId="100CE6F1" w14:textId="77777777" w:rsidR="00AF53A0" w:rsidRPr="00AF53A0" w:rsidRDefault="00AF53A0" w:rsidP="00AF53A0">
            <w:r w:rsidRPr="00AF53A0">
              <w:t>Behavior reversed</w:t>
            </w:r>
          </w:p>
        </w:tc>
        <w:tc>
          <w:tcPr>
            <w:tcW w:w="0" w:type="auto"/>
            <w:vAlign w:val="center"/>
            <w:hideMark/>
          </w:tcPr>
          <w:p w14:paraId="5A0473A1" w14:textId="77777777" w:rsidR="00AF53A0" w:rsidRPr="00AF53A0" w:rsidRDefault="00AF53A0" w:rsidP="00AF53A0">
            <w:r w:rsidRPr="00AF53A0">
              <w:t xml:space="preserve">PASSED </w:t>
            </w:r>
            <w:r w:rsidRPr="00AF53A0">
              <w:rPr>
                <w:rFonts w:ascii="Segoe UI Emoji" w:hAnsi="Segoe UI Emoji" w:cs="Segoe UI Emoji"/>
              </w:rPr>
              <w:t>✅</w:t>
            </w:r>
          </w:p>
        </w:tc>
      </w:tr>
      <w:tr w:rsidR="00AF53A0" w:rsidRPr="00AF53A0" w14:paraId="59F5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144E" w14:textId="77777777" w:rsidR="00AF53A0" w:rsidRPr="00AF53A0" w:rsidRDefault="00AF53A0" w:rsidP="00AF53A0">
            <w:r w:rsidRPr="00AF53A0">
              <w:t>TC-04</w:t>
            </w:r>
          </w:p>
        </w:tc>
        <w:tc>
          <w:tcPr>
            <w:tcW w:w="0" w:type="auto"/>
            <w:vAlign w:val="center"/>
            <w:hideMark/>
          </w:tcPr>
          <w:p w14:paraId="343FB680" w14:textId="77777777" w:rsidR="00AF53A0" w:rsidRPr="00AF53A0" w:rsidRDefault="00AF53A0" w:rsidP="00AF53A0">
            <w:r w:rsidRPr="00AF53A0">
              <w:t>List Edit Blocking</w:t>
            </w:r>
          </w:p>
        </w:tc>
        <w:tc>
          <w:tcPr>
            <w:tcW w:w="0" w:type="auto"/>
            <w:vAlign w:val="center"/>
            <w:hideMark/>
          </w:tcPr>
          <w:p w14:paraId="0B490EE4" w14:textId="77777777" w:rsidR="00AF53A0" w:rsidRPr="00AF53A0" w:rsidRDefault="00AF53A0" w:rsidP="00AF53A0">
            <w:r w:rsidRPr="00AF53A0">
              <w:t>State list edit is prevented</w:t>
            </w:r>
          </w:p>
        </w:tc>
        <w:tc>
          <w:tcPr>
            <w:tcW w:w="0" w:type="auto"/>
            <w:vAlign w:val="center"/>
            <w:hideMark/>
          </w:tcPr>
          <w:p w14:paraId="0CCCF1C2" w14:textId="77777777" w:rsidR="00AF53A0" w:rsidRPr="00AF53A0" w:rsidRDefault="00AF53A0" w:rsidP="00AF53A0">
            <w:r w:rsidRPr="00AF53A0">
              <w:t>Edit prevented</w:t>
            </w:r>
          </w:p>
        </w:tc>
        <w:tc>
          <w:tcPr>
            <w:tcW w:w="0" w:type="auto"/>
            <w:vAlign w:val="center"/>
            <w:hideMark/>
          </w:tcPr>
          <w:p w14:paraId="2D636A68" w14:textId="77777777" w:rsidR="00AF53A0" w:rsidRPr="00AF53A0" w:rsidRDefault="00AF53A0" w:rsidP="00AF53A0">
            <w:r w:rsidRPr="00AF53A0">
              <w:t xml:space="preserve">PASSED </w:t>
            </w:r>
            <w:r w:rsidRPr="00AF53A0">
              <w:rPr>
                <w:rFonts w:ascii="Segoe UI Emoji" w:hAnsi="Segoe UI Emoji" w:cs="Segoe UI Emoji"/>
              </w:rPr>
              <w:t>✅</w:t>
            </w:r>
          </w:p>
        </w:tc>
      </w:tr>
      <w:tr w:rsidR="00AF53A0" w:rsidRPr="00AF53A0" w14:paraId="0DDC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4A3B" w14:textId="77777777" w:rsidR="00AF53A0" w:rsidRPr="00AF53A0" w:rsidRDefault="00AF53A0" w:rsidP="00AF53A0">
            <w:r w:rsidRPr="00AF53A0">
              <w:t>TC-05</w:t>
            </w:r>
          </w:p>
        </w:tc>
        <w:tc>
          <w:tcPr>
            <w:tcW w:w="0" w:type="auto"/>
            <w:vAlign w:val="center"/>
            <w:hideMark/>
          </w:tcPr>
          <w:p w14:paraId="295689D5" w14:textId="77777777" w:rsidR="00AF53A0" w:rsidRPr="00AF53A0" w:rsidRDefault="00AF53A0" w:rsidP="00AF53A0">
            <w:r w:rsidRPr="00AF53A0">
              <w:t>Form-Based State Update</w:t>
            </w:r>
          </w:p>
        </w:tc>
        <w:tc>
          <w:tcPr>
            <w:tcW w:w="0" w:type="auto"/>
            <w:vAlign w:val="center"/>
            <w:hideMark/>
          </w:tcPr>
          <w:p w14:paraId="77F28665" w14:textId="77777777" w:rsidR="00AF53A0" w:rsidRPr="00AF53A0" w:rsidRDefault="00AF53A0" w:rsidP="00AF53A0">
            <w:r w:rsidRPr="00AF53A0">
              <w:t>State can be changed through form</w:t>
            </w:r>
          </w:p>
        </w:tc>
        <w:tc>
          <w:tcPr>
            <w:tcW w:w="0" w:type="auto"/>
            <w:vAlign w:val="center"/>
            <w:hideMark/>
          </w:tcPr>
          <w:p w14:paraId="2E1ABE9D" w14:textId="77777777" w:rsidR="00AF53A0" w:rsidRPr="00AF53A0" w:rsidRDefault="00AF53A0" w:rsidP="00AF53A0">
            <w:r w:rsidRPr="00AF53A0">
              <w:t>State updated</w:t>
            </w:r>
          </w:p>
        </w:tc>
        <w:tc>
          <w:tcPr>
            <w:tcW w:w="0" w:type="auto"/>
            <w:vAlign w:val="center"/>
            <w:hideMark/>
          </w:tcPr>
          <w:p w14:paraId="530F527E" w14:textId="77777777" w:rsidR="00AF53A0" w:rsidRPr="00AF53A0" w:rsidRDefault="00AF53A0" w:rsidP="00AF53A0">
            <w:r w:rsidRPr="00AF53A0">
              <w:t xml:space="preserve">PASSED </w:t>
            </w:r>
            <w:r w:rsidRPr="00AF53A0">
              <w:rPr>
                <w:rFonts w:ascii="Segoe UI Emoji" w:hAnsi="Segoe UI Emoji" w:cs="Segoe UI Emoji"/>
              </w:rPr>
              <w:t>✅</w:t>
            </w:r>
          </w:p>
        </w:tc>
      </w:tr>
    </w:tbl>
    <w:p w14:paraId="622F307D" w14:textId="77777777" w:rsidR="00AF53A0" w:rsidRPr="00AF53A0" w:rsidRDefault="00AF53A0" w:rsidP="00AF53A0">
      <w:r w:rsidRPr="00AF53A0">
        <w:pict w14:anchorId="2EE5D1A6">
          <v:rect id="_x0000_i1099" style="width:0;height:1.5pt" o:hralign="center" o:hrstd="t" o:hr="t" fillcolor="#a0a0a0" stroked="f"/>
        </w:pict>
      </w:r>
    </w:p>
    <w:p w14:paraId="476406D3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5. Overall Testing Result</w:t>
      </w:r>
    </w:p>
    <w:p w14:paraId="63669734" w14:textId="77777777" w:rsidR="00AF53A0" w:rsidRPr="00AF53A0" w:rsidRDefault="00AF53A0" w:rsidP="00AF53A0">
      <w:r w:rsidRPr="00AF53A0">
        <w:lastRenderedPageBreak/>
        <w:t>All five planned test cases were successfully completed.</w:t>
      </w:r>
    </w:p>
    <w:p w14:paraId="71C39BD3" w14:textId="77777777" w:rsidR="00AF53A0" w:rsidRPr="00AF53A0" w:rsidRDefault="00AF53A0" w:rsidP="00AF53A0">
      <w:r w:rsidRPr="00AF53A0">
        <w:t>The testing verified the following project functionality:</w:t>
      </w:r>
    </w:p>
    <w:p w14:paraId="783DEA1B" w14:textId="77777777" w:rsidR="00AF53A0" w:rsidRPr="00AF53A0" w:rsidRDefault="00AF53A0" w:rsidP="00AF53A0">
      <w:pPr>
        <w:numPr>
          <w:ilvl w:val="0"/>
          <w:numId w:val="7"/>
        </w:numPr>
      </w:pPr>
      <w:r w:rsidRPr="00AF53A0">
        <w:t>High Impact Incident validation</w:t>
      </w:r>
    </w:p>
    <w:p w14:paraId="7A4B02C5" w14:textId="77777777" w:rsidR="00AF53A0" w:rsidRPr="00AF53A0" w:rsidRDefault="00AF53A0" w:rsidP="00AF53A0">
      <w:pPr>
        <w:numPr>
          <w:ilvl w:val="0"/>
          <w:numId w:val="7"/>
        </w:numPr>
      </w:pPr>
      <w:r w:rsidRPr="00AF53A0">
        <w:t>Mandatory-field enforcement</w:t>
      </w:r>
    </w:p>
    <w:p w14:paraId="2AB62E3D" w14:textId="77777777" w:rsidR="00AF53A0" w:rsidRPr="00AF53A0" w:rsidRDefault="00AF53A0" w:rsidP="00AF53A0">
      <w:pPr>
        <w:numPr>
          <w:ilvl w:val="0"/>
          <w:numId w:val="7"/>
        </w:numPr>
      </w:pPr>
      <w:r w:rsidRPr="00AF53A0">
        <w:t>Automatic Urgency behavior</w:t>
      </w:r>
    </w:p>
    <w:p w14:paraId="2A189894" w14:textId="77777777" w:rsidR="00AF53A0" w:rsidRPr="00AF53A0" w:rsidRDefault="00AF53A0" w:rsidP="00AF53A0">
      <w:pPr>
        <w:numPr>
          <w:ilvl w:val="0"/>
          <w:numId w:val="7"/>
        </w:numPr>
      </w:pPr>
      <w:r w:rsidRPr="00AF53A0">
        <w:t>UI Policy reverse behavior</w:t>
      </w:r>
    </w:p>
    <w:p w14:paraId="0CA22502" w14:textId="77777777" w:rsidR="00AF53A0" w:rsidRPr="00AF53A0" w:rsidRDefault="00AF53A0" w:rsidP="00AF53A0">
      <w:pPr>
        <w:numPr>
          <w:ilvl w:val="0"/>
          <w:numId w:val="7"/>
        </w:numPr>
      </w:pPr>
      <w:r w:rsidRPr="00AF53A0">
        <w:t>State list-edit restriction</w:t>
      </w:r>
    </w:p>
    <w:p w14:paraId="43727CE4" w14:textId="77777777" w:rsidR="00AF53A0" w:rsidRPr="00AF53A0" w:rsidRDefault="00AF53A0" w:rsidP="00AF53A0">
      <w:pPr>
        <w:numPr>
          <w:ilvl w:val="0"/>
          <w:numId w:val="7"/>
        </w:numPr>
      </w:pPr>
      <w:r w:rsidRPr="00AF53A0">
        <w:t>Form-based State updates</w:t>
      </w:r>
    </w:p>
    <w:p w14:paraId="1A2E1564" w14:textId="77777777" w:rsidR="00AF53A0" w:rsidRPr="00AF53A0" w:rsidRDefault="00AF53A0" w:rsidP="00AF53A0">
      <w:r w:rsidRPr="00AF53A0">
        <w:t>Therefore, the implemented UI Policies and Client Scripts performed the required Incident controls during testing.</w:t>
      </w:r>
    </w:p>
    <w:p w14:paraId="74F759A4" w14:textId="77777777" w:rsidR="00AF53A0" w:rsidRPr="00AF53A0" w:rsidRDefault="00AF53A0" w:rsidP="00AF53A0">
      <w:r w:rsidRPr="00AF53A0">
        <w:pict w14:anchorId="41A88ABF">
          <v:rect id="_x0000_i1100" style="width:0;height:1.5pt" o:hralign="center" o:hrstd="t" o:hr="t" fillcolor="#a0a0a0" stroked="f"/>
        </w:pict>
      </w:r>
    </w:p>
    <w:p w14:paraId="5036F13F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6. Testing Evidence</w:t>
      </w:r>
    </w:p>
    <w:p w14:paraId="66D1E3B6" w14:textId="77777777" w:rsidR="00AF53A0" w:rsidRPr="00AF53A0" w:rsidRDefault="00AF53A0" w:rsidP="00AF53A0">
      <w:r w:rsidRPr="00AF53A0">
        <w:t>The following screenshots were collected as evidence:</w:t>
      </w:r>
    </w:p>
    <w:p w14:paraId="1D19B78D" w14:textId="77777777" w:rsidR="00AF53A0" w:rsidRPr="00AF53A0" w:rsidRDefault="00AF53A0" w:rsidP="00AF53A0">
      <w:r w:rsidRPr="00AF53A0">
        <w:t>Test-1-Mandatory-Enforcement.png</w:t>
      </w:r>
    </w:p>
    <w:p w14:paraId="7EA36E6A" w14:textId="77777777" w:rsidR="00AF53A0" w:rsidRPr="00AF53A0" w:rsidRDefault="00AF53A0" w:rsidP="00AF53A0">
      <w:r w:rsidRPr="00AF53A0">
        <w:t>Test-2-Successful-Save.png</w:t>
      </w:r>
    </w:p>
    <w:p w14:paraId="5ECFE2AD" w14:textId="77777777" w:rsidR="00AF53A0" w:rsidRPr="00AF53A0" w:rsidRDefault="00AF53A0" w:rsidP="00AF53A0">
      <w:r w:rsidRPr="00AF53A0">
        <w:t>Test-3-Reverse-Condition.png</w:t>
      </w:r>
    </w:p>
    <w:p w14:paraId="6837DE96" w14:textId="77777777" w:rsidR="00AF53A0" w:rsidRPr="00AF53A0" w:rsidRDefault="00AF53A0" w:rsidP="00AF53A0">
      <w:r w:rsidRPr="00AF53A0">
        <w:t>Test-4-List-Edit-Blocking.png</w:t>
      </w:r>
    </w:p>
    <w:p w14:paraId="4263153B" w14:textId="77777777" w:rsidR="00AF53A0" w:rsidRPr="00AF53A0" w:rsidRDefault="00AF53A0" w:rsidP="00AF53A0">
      <w:r w:rsidRPr="00AF53A0">
        <w:t>Test-5-Form-Based-State-Update.png</w:t>
      </w:r>
    </w:p>
    <w:p w14:paraId="6E32521F" w14:textId="77777777" w:rsidR="00AF53A0" w:rsidRPr="00AF53A0" w:rsidRDefault="00AF53A0" w:rsidP="00AF53A0">
      <w:r w:rsidRPr="00AF53A0">
        <w:t>These screenshots should be stored inside:</w:t>
      </w:r>
    </w:p>
    <w:p w14:paraId="1B85595D" w14:textId="77777777" w:rsidR="00AF53A0" w:rsidRPr="00AF53A0" w:rsidRDefault="00AF53A0" w:rsidP="00AF53A0">
      <w:r w:rsidRPr="00AF53A0">
        <w:t>Phase-6-Project-Testing/</w:t>
      </w:r>
    </w:p>
    <w:p w14:paraId="65C2000D" w14:textId="77777777" w:rsidR="00AF53A0" w:rsidRPr="00AF53A0" w:rsidRDefault="00AF53A0" w:rsidP="00AF53A0">
      <w:r w:rsidRPr="00AF53A0">
        <w:pict w14:anchorId="79DF9920">
          <v:rect id="_x0000_i1101" style="width:0;height:1.5pt" o:hralign="center" o:hrstd="t" o:hr="t" fillcolor="#a0a0a0" stroked="f"/>
        </w:pict>
      </w:r>
    </w:p>
    <w:p w14:paraId="5E88E68F" w14:textId="77777777" w:rsidR="00AF53A0" w:rsidRPr="00AF53A0" w:rsidRDefault="00AF53A0" w:rsidP="00AF53A0">
      <w:pPr>
        <w:rPr>
          <w:b/>
          <w:bCs/>
        </w:rPr>
      </w:pPr>
      <w:r w:rsidRPr="00AF53A0">
        <w:rPr>
          <w:b/>
          <w:bCs/>
        </w:rPr>
        <w:t>7. Conclusion</w:t>
      </w:r>
    </w:p>
    <w:p w14:paraId="4501F51C" w14:textId="77777777" w:rsidR="00AF53A0" w:rsidRPr="00AF53A0" w:rsidRDefault="00AF53A0" w:rsidP="00AF53A0">
      <w:r w:rsidRPr="00AF53A0">
        <w:t>The testing phase successfully verified the implemented Incident controls.</w:t>
      </w:r>
    </w:p>
    <w:p w14:paraId="772501FE" w14:textId="77777777" w:rsidR="00AF53A0" w:rsidRPr="00AF53A0" w:rsidRDefault="00AF53A0" w:rsidP="00AF53A0">
      <w:r w:rsidRPr="00AF53A0">
        <w:t>The UI Policy and Client Scripts worked together to enforce the required conditions, automatically update fields, prevent invalid submissions, restrict list-based State changes, and allow valid form-based updates.</w:t>
      </w:r>
    </w:p>
    <w:p w14:paraId="61CA70C5" w14:textId="77777777" w:rsidR="00AF53A0" w:rsidRPr="00AF53A0" w:rsidRDefault="00AF53A0" w:rsidP="00AF53A0">
      <w:r w:rsidRPr="00AF53A0">
        <w:t>All five defined test cases passed successfully.</w:t>
      </w:r>
    </w:p>
    <w:p w14:paraId="191C45FF" w14:textId="77777777" w:rsidR="007F4810" w:rsidRDefault="007F4810"/>
    <w:sectPr w:rsidR="007F4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F299B"/>
    <w:multiLevelType w:val="multilevel"/>
    <w:tmpl w:val="D25A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44FFC"/>
    <w:multiLevelType w:val="multilevel"/>
    <w:tmpl w:val="53DE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43B61"/>
    <w:multiLevelType w:val="multilevel"/>
    <w:tmpl w:val="8E2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64F8B"/>
    <w:multiLevelType w:val="multilevel"/>
    <w:tmpl w:val="A83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F0D2A"/>
    <w:multiLevelType w:val="multilevel"/>
    <w:tmpl w:val="8F9C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9D14FF"/>
    <w:multiLevelType w:val="multilevel"/>
    <w:tmpl w:val="6AE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B00CC"/>
    <w:multiLevelType w:val="multilevel"/>
    <w:tmpl w:val="6316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855820">
    <w:abstractNumId w:val="2"/>
  </w:num>
  <w:num w:numId="2" w16cid:durableId="2094278388">
    <w:abstractNumId w:val="3"/>
  </w:num>
  <w:num w:numId="3" w16cid:durableId="1328898442">
    <w:abstractNumId w:val="1"/>
  </w:num>
  <w:num w:numId="4" w16cid:durableId="1281188649">
    <w:abstractNumId w:val="4"/>
  </w:num>
  <w:num w:numId="5" w16cid:durableId="1394163479">
    <w:abstractNumId w:val="6"/>
  </w:num>
  <w:num w:numId="6" w16cid:durableId="910043924">
    <w:abstractNumId w:val="0"/>
  </w:num>
  <w:num w:numId="7" w16cid:durableId="82073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A0"/>
    <w:rsid w:val="004E14AF"/>
    <w:rsid w:val="007F4810"/>
    <w:rsid w:val="00905BAF"/>
    <w:rsid w:val="00AF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89C3"/>
  <w15:chartTrackingRefBased/>
  <w15:docId w15:val="{3294FE91-726E-4BCD-BD2D-AA7823A7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S0591495</dc:creator>
  <cp:keywords/>
  <dc:description/>
  <cp:lastModifiedBy>S0591495</cp:lastModifiedBy>
  <cp:revision>1</cp:revision>
  <dcterms:created xsi:type="dcterms:W3CDTF">2026-09-28T19:53:00Z</dcterms:created>
  <dcterms:modified xsi:type="dcterms:W3CDTF">2026-09-28T19:55:00Z</dcterms:modified>
</cp:coreProperties>
</file>