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A032" w14:textId="77777777" w:rsidR="008D00F4" w:rsidRDefault="008D00F4" w:rsidP="008D00F4">
      <w:r>
        <w:t>Preparing for a Qt interview requires a thorough understanding of the Qt framework, as well as C++ programming. Qt is commonly used for cross-platform application development, and interviews may cover a wide range of topics related to Qt. Here's a roadmap to help you prepare for a Qt interview:</w:t>
      </w:r>
    </w:p>
    <w:p w14:paraId="003C4A9A" w14:textId="77777777" w:rsidR="008D00F4" w:rsidRDefault="008D00F4" w:rsidP="008D00F4"/>
    <w:p w14:paraId="24069E69" w14:textId="7DB3939B" w:rsidR="008D00F4" w:rsidRDefault="008D00F4" w:rsidP="004125E2">
      <w:pPr>
        <w:pStyle w:val="Heading1"/>
      </w:pPr>
      <w:r>
        <w:t xml:space="preserve">1. C++ </w:t>
      </w:r>
      <w:r>
        <w:t xml:space="preserve">Fundamentals: </w:t>
      </w:r>
    </w:p>
    <w:p w14:paraId="2CF7D8EC" w14:textId="77777777" w:rsidR="008D00F4" w:rsidRDefault="008D00F4" w:rsidP="008D00F4">
      <w:r>
        <w:t xml:space="preserve">   - Start by reviewing C++ fundamentals, as Qt is built on top of C++. Understand concepts such as classes, inheritance, polymorphism, and memory management (smart pointers, RAII).</w:t>
      </w:r>
    </w:p>
    <w:p w14:paraId="3B498F21" w14:textId="77777777" w:rsidR="008D00F4" w:rsidRDefault="008D00F4" w:rsidP="008D00F4"/>
    <w:p w14:paraId="1004C413" w14:textId="48122B71" w:rsidR="008D00F4" w:rsidRDefault="008D00F4" w:rsidP="004125E2">
      <w:pPr>
        <w:pStyle w:val="Heading1"/>
      </w:pPr>
      <w:r>
        <w:t>2. Qt Basics:</w:t>
      </w:r>
    </w:p>
    <w:p w14:paraId="21E2D3A3" w14:textId="77777777" w:rsidR="008D00F4" w:rsidRDefault="008D00F4" w:rsidP="008D00F4">
      <w:r>
        <w:t xml:space="preserve">   - Learn the core concepts of Qt, including </w:t>
      </w:r>
      <w:proofErr w:type="spellStart"/>
      <w:r>
        <w:t>QObject</w:t>
      </w:r>
      <w:proofErr w:type="spellEnd"/>
      <w:r>
        <w:t>, signals, and slots.</w:t>
      </w:r>
    </w:p>
    <w:p w14:paraId="15DDD9AD" w14:textId="77777777" w:rsidR="008D00F4" w:rsidRDefault="008D00F4" w:rsidP="008D00F4">
      <w:r>
        <w:t xml:space="preserve">   - Understand Qt's event-driven architecture and how signals and slots are used for communication between objects.</w:t>
      </w:r>
    </w:p>
    <w:p w14:paraId="7AF483EE" w14:textId="77777777" w:rsidR="008D00F4" w:rsidRDefault="008D00F4" w:rsidP="008D00F4"/>
    <w:p w14:paraId="1176499C" w14:textId="7493F46E" w:rsidR="008D00F4" w:rsidRDefault="008D00F4" w:rsidP="004125E2">
      <w:pPr>
        <w:pStyle w:val="Heading1"/>
      </w:pPr>
      <w:r>
        <w:t>3. Qt Widgets:</w:t>
      </w:r>
    </w:p>
    <w:p w14:paraId="01F29ACD" w14:textId="77777777" w:rsidR="008D00F4" w:rsidRDefault="008D00F4" w:rsidP="008D00F4">
      <w:r>
        <w:t xml:space="preserve">   - Familiarize yourself with Qt's extensive set of widgets for building graphical user interfaces (GUIs). Learn about common widgets like </w:t>
      </w:r>
      <w:proofErr w:type="spellStart"/>
      <w:r>
        <w:t>QPushButton</w:t>
      </w:r>
      <w:proofErr w:type="spellEnd"/>
      <w:r>
        <w:t xml:space="preserve">, </w:t>
      </w:r>
      <w:proofErr w:type="spellStart"/>
      <w:r>
        <w:t>QLabel</w:t>
      </w:r>
      <w:proofErr w:type="spellEnd"/>
      <w:r>
        <w:t xml:space="preserve">, </w:t>
      </w:r>
      <w:proofErr w:type="spellStart"/>
      <w:r>
        <w:t>QComboBox</w:t>
      </w:r>
      <w:proofErr w:type="spellEnd"/>
      <w:r>
        <w:t>, etc.</w:t>
      </w:r>
    </w:p>
    <w:p w14:paraId="532955A1" w14:textId="77777777" w:rsidR="008D00F4" w:rsidRDefault="008D00F4" w:rsidP="008D00F4">
      <w:r>
        <w:t xml:space="preserve">   - Understand layouts (</w:t>
      </w:r>
      <w:proofErr w:type="spellStart"/>
      <w:r>
        <w:t>QVBoxLayout</w:t>
      </w:r>
      <w:proofErr w:type="spellEnd"/>
      <w:r>
        <w:t xml:space="preserve">, </w:t>
      </w:r>
      <w:proofErr w:type="spellStart"/>
      <w:r>
        <w:t>QHBoxLayout</w:t>
      </w:r>
      <w:proofErr w:type="spellEnd"/>
      <w:r>
        <w:t>, etc.) for designing the user interface.</w:t>
      </w:r>
    </w:p>
    <w:p w14:paraId="73C6F34E" w14:textId="77777777" w:rsidR="008D00F4" w:rsidRDefault="008D00F4" w:rsidP="008D00F4"/>
    <w:p w14:paraId="3270E4CF" w14:textId="22F8CE98" w:rsidR="008D00F4" w:rsidRDefault="008D00F4" w:rsidP="004125E2">
      <w:pPr>
        <w:pStyle w:val="Heading1"/>
      </w:pPr>
      <w:r>
        <w:t>4. Qt Creator:</w:t>
      </w:r>
    </w:p>
    <w:p w14:paraId="30069B36" w14:textId="77777777" w:rsidR="008D00F4" w:rsidRDefault="008D00F4" w:rsidP="008D00F4">
      <w:r>
        <w:t xml:space="preserve">   - Get comfortable with Qt Creator, the integrated development environment (IDE) commonly used for Qt application development.</w:t>
      </w:r>
    </w:p>
    <w:p w14:paraId="087D416F" w14:textId="77777777" w:rsidR="008D00F4" w:rsidRDefault="008D00F4" w:rsidP="008D00F4">
      <w:r>
        <w:t xml:space="preserve">   - Learn how to create, manage, and build Qt projects within Qt Creator.</w:t>
      </w:r>
    </w:p>
    <w:p w14:paraId="4843F87F" w14:textId="77777777" w:rsidR="008D00F4" w:rsidRDefault="008D00F4" w:rsidP="008D00F4"/>
    <w:p w14:paraId="72A0EA50" w14:textId="17145A9C" w:rsidR="008D00F4" w:rsidRDefault="008D00F4" w:rsidP="004125E2">
      <w:pPr>
        <w:pStyle w:val="Heading1"/>
      </w:pPr>
      <w:r>
        <w:t>5. Signals and Slots:</w:t>
      </w:r>
    </w:p>
    <w:p w14:paraId="2249F886" w14:textId="77777777" w:rsidR="008D00F4" w:rsidRDefault="008D00F4" w:rsidP="008D00F4">
      <w:r>
        <w:t xml:space="preserve">   - Master the concept of signals and slots, a key feature in Qt for handling events and communication between objects.</w:t>
      </w:r>
    </w:p>
    <w:p w14:paraId="0ACFF118" w14:textId="77777777" w:rsidR="008D00F4" w:rsidRDefault="008D00F4" w:rsidP="008D00F4">
      <w:r>
        <w:t xml:space="preserve">   - Learn how to create custom signals and slots and how to connect them.</w:t>
      </w:r>
    </w:p>
    <w:p w14:paraId="6660D2F9" w14:textId="7C65BFF7" w:rsidR="008D00F4" w:rsidRDefault="008D00F4" w:rsidP="008D00F4"/>
    <w:p w14:paraId="66827012" w14:textId="351260CB" w:rsidR="00507C7E" w:rsidRDefault="00507C7E" w:rsidP="008D00F4"/>
    <w:p w14:paraId="1D18280F" w14:textId="77777777" w:rsidR="00507C7E" w:rsidRDefault="00507C7E" w:rsidP="008D00F4"/>
    <w:p w14:paraId="2B8A8F92" w14:textId="1DAF3030" w:rsidR="008D00F4" w:rsidRDefault="008D00F4" w:rsidP="004125E2">
      <w:pPr>
        <w:pStyle w:val="Heading1"/>
      </w:pPr>
      <w:r>
        <w:lastRenderedPageBreak/>
        <w:t>6. Qt Designer:</w:t>
      </w:r>
    </w:p>
    <w:p w14:paraId="7DB2AA34" w14:textId="77777777" w:rsidR="008D00F4" w:rsidRDefault="008D00F4" w:rsidP="008D00F4">
      <w:r>
        <w:t xml:space="preserve">   - Familiarize yourself with Qt Designer, a visual tool for designing UI forms.</w:t>
      </w:r>
    </w:p>
    <w:p w14:paraId="4A3888BF" w14:textId="77777777" w:rsidR="008D00F4" w:rsidRDefault="008D00F4" w:rsidP="008D00F4">
      <w:r>
        <w:t xml:space="preserve">   - Learn how to create UI forms in Qt Designer and integrate them into your applications.</w:t>
      </w:r>
    </w:p>
    <w:p w14:paraId="75E2EAF7" w14:textId="77777777" w:rsidR="008D00F4" w:rsidRDefault="008D00F4" w:rsidP="008D00F4"/>
    <w:p w14:paraId="1D5CEEEF" w14:textId="59C0035F" w:rsidR="008D00F4" w:rsidRDefault="008D00F4" w:rsidP="004125E2">
      <w:pPr>
        <w:pStyle w:val="Heading1"/>
      </w:pPr>
      <w:r>
        <w:t>7. Model-View Programming:</w:t>
      </w:r>
    </w:p>
    <w:p w14:paraId="1146FB34" w14:textId="77777777" w:rsidR="008D00F4" w:rsidRDefault="008D00F4" w:rsidP="008D00F4">
      <w:r>
        <w:t xml:space="preserve">   - Study Qt's model-view architecture for displaying data in a structured manner.</w:t>
      </w:r>
    </w:p>
    <w:p w14:paraId="6B1FAC17" w14:textId="77777777" w:rsidR="008D00F4" w:rsidRDefault="008D00F4" w:rsidP="008D00F4">
      <w:r>
        <w:t xml:space="preserve">   - Understand Qt's model classes, such as </w:t>
      </w:r>
      <w:proofErr w:type="spellStart"/>
      <w:r>
        <w:t>QAbstractItemModel</w:t>
      </w:r>
      <w:proofErr w:type="spellEnd"/>
      <w:r>
        <w:t xml:space="preserve">, and their usage with views like </w:t>
      </w:r>
      <w:proofErr w:type="spellStart"/>
      <w:r>
        <w:t>QListView</w:t>
      </w:r>
      <w:proofErr w:type="spellEnd"/>
      <w:r>
        <w:t xml:space="preserve"> and </w:t>
      </w:r>
      <w:proofErr w:type="spellStart"/>
      <w:r>
        <w:t>QTableView</w:t>
      </w:r>
      <w:proofErr w:type="spellEnd"/>
      <w:r>
        <w:t>.</w:t>
      </w:r>
    </w:p>
    <w:p w14:paraId="3919E305" w14:textId="77777777" w:rsidR="008D00F4" w:rsidRDefault="008D00F4" w:rsidP="008D00F4"/>
    <w:p w14:paraId="3127099D" w14:textId="72EEE7AE" w:rsidR="008D00F4" w:rsidRDefault="008D00F4" w:rsidP="004125E2">
      <w:pPr>
        <w:pStyle w:val="Heading1"/>
      </w:pPr>
      <w:r>
        <w:t>8. Networking and Communication:</w:t>
      </w:r>
    </w:p>
    <w:p w14:paraId="41A89ADC" w14:textId="77777777" w:rsidR="008D00F4" w:rsidRDefault="008D00F4" w:rsidP="008D00F4">
      <w:r>
        <w:t xml:space="preserve">   - Explore Qt's networking classes for tasks like socket programming, HTTP requests, and network communication.</w:t>
      </w:r>
    </w:p>
    <w:p w14:paraId="7C49C70E" w14:textId="77777777" w:rsidR="008D00F4" w:rsidRDefault="008D00F4" w:rsidP="008D00F4">
      <w:r>
        <w:t xml:space="preserve">   - Learn about Qt's support for network protocols, such as TCP/IP and HTTP.</w:t>
      </w:r>
    </w:p>
    <w:p w14:paraId="35665BD3" w14:textId="77777777" w:rsidR="008D00F4" w:rsidRDefault="008D00F4" w:rsidP="008D00F4"/>
    <w:p w14:paraId="32DD6B52" w14:textId="3A593030" w:rsidR="008D00F4" w:rsidRDefault="008D00F4" w:rsidP="004125E2">
      <w:pPr>
        <w:pStyle w:val="Heading1"/>
      </w:pPr>
      <w:r>
        <w:t>9. Qt SQL:</w:t>
      </w:r>
    </w:p>
    <w:p w14:paraId="736AEF12" w14:textId="77777777" w:rsidR="008D00F4" w:rsidRDefault="008D00F4" w:rsidP="008D00F4">
      <w:r>
        <w:t xml:space="preserve">   - Understand Qt's SQL module for working with databases.</w:t>
      </w:r>
    </w:p>
    <w:p w14:paraId="68626DE9" w14:textId="77777777" w:rsidR="008D00F4" w:rsidRDefault="008D00F4" w:rsidP="008D00F4">
      <w:r>
        <w:t xml:space="preserve">   - Learn how to perform CRUD (Create, Read, Update, Delete) operations using Qt SQL classes.</w:t>
      </w:r>
    </w:p>
    <w:p w14:paraId="231F84E6" w14:textId="77777777" w:rsidR="008D00F4" w:rsidRDefault="008D00F4" w:rsidP="008D00F4"/>
    <w:p w14:paraId="0B3A2BB2" w14:textId="60A0E52F" w:rsidR="008D00F4" w:rsidRDefault="008D00F4" w:rsidP="004125E2">
      <w:pPr>
        <w:pStyle w:val="Heading1"/>
      </w:pPr>
      <w:r>
        <w:t>10. Multithreading and Concurrency:</w:t>
      </w:r>
    </w:p>
    <w:p w14:paraId="51AB11B9" w14:textId="77777777" w:rsidR="008D00F4" w:rsidRDefault="008D00F4" w:rsidP="008D00F4">
      <w:r>
        <w:t xml:space="preserve">    - Study multithreading in Qt, including </w:t>
      </w:r>
      <w:proofErr w:type="spellStart"/>
      <w:r>
        <w:t>QThread</w:t>
      </w:r>
      <w:proofErr w:type="spellEnd"/>
      <w:r>
        <w:t>, signals and slots across threads, and thread synchronization.</w:t>
      </w:r>
    </w:p>
    <w:p w14:paraId="2AD3B9AE" w14:textId="77777777" w:rsidR="008D00F4" w:rsidRDefault="008D00F4" w:rsidP="008D00F4">
      <w:r>
        <w:t xml:space="preserve">    - Learn how to create responsive and concurrent applications using Qt's multithreading capabilities.</w:t>
      </w:r>
    </w:p>
    <w:p w14:paraId="17870907" w14:textId="77777777" w:rsidR="008D00F4" w:rsidRDefault="008D00F4" w:rsidP="008D00F4"/>
    <w:p w14:paraId="32720997" w14:textId="689AD8AF" w:rsidR="008D00F4" w:rsidRDefault="008D00F4" w:rsidP="004125E2">
      <w:pPr>
        <w:pStyle w:val="Heading1"/>
      </w:pPr>
      <w:r>
        <w:t>11. Advanced Qt Topics:</w:t>
      </w:r>
    </w:p>
    <w:p w14:paraId="5BE6BA99" w14:textId="77777777" w:rsidR="008D00F4" w:rsidRDefault="008D00F4" w:rsidP="008D00F4">
      <w:r>
        <w:t xml:space="preserve">    - Explore more advanced Qt topics such as custom widgets, internationalization (i18n) and localization (l10n), and graphics programming.</w:t>
      </w:r>
    </w:p>
    <w:p w14:paraId="3D916A21" w14:textId="77777777" w:rsidR="008D00F4" w:rsidRDefault="008D00F4" w:rsidP="008D00F4"/>
    <w:p w14:paraId="0EA15912" w14:textId="651A1A67" w:rsidR="008D00F4" w:rsidRDefault="008D00F4" w:rsidP="004125E2">
      <w:pPr>
        <w:pStyle w:val="Heading1"/>
      </w:pPr>
      <w:r>
        <w:t>12. Qt for Different Platforms:</w:t>
      </w:r>
    </w:p>
    <w:p w14:paraId="5EE2BC49" w14:textId="77777777" w:rsidR="008D00F4" w:rsidRDefault="008D00F4" w:rsidP="008D00F4">
      <w:r>
        <w:t xml:space="preserve">    - Understand how Qt enables cross-platform development for desktop (Windows, macOS, Linux), mobile (Android, iOS), and embedded systems.</w:t>
      </w:r>
    </w:p>
    <w:p w14:paraId="3B5E37ED" w14:textId="77777777" w:rsidR="008D00F4" w:rsidRDefault="008D00F4" w:rsidP="008D00F4">
      <w:r>
        <w:lastRenderedPageBreak/>
        <w:t xml:space="preserve">    - Familiarize yourself with platform-specific considerations.</w:t>
      </w:r>
    </w:p>
    <w:p w14:paraId="28945F28" w14:textId="77777777" w:rsidR="008D00F4" w:rsidRDefault="008D00F4" w:rsidP="008D00F4"/>
    <w:p w14:paraId="5F135620" w14:textId="38A94DB0" w:rsidR="008D00F4" w:rsidRDefault="008D00F4" w:rsidP="004125E2">
      <w:pPr>
        <w:pStyle w:val="Heading1"/>
      </w:pPr>
      <w:r>
        <w:t>13. Qt Testing:</w:t>
      </w:r>
    </w:p>
    <w:p w14:paraId="03DBE63E" w14:textId="77777777" w:rsidR="008D00F4" w:rsidRDefault="008D00F4" w:rsidP="008D00F4">
      <w:r>
        <w:t xml:space="preserve">    - Learn how to perform unit testing and GUI testing in Qt using Qt Test and other testing frameworks.</w:t>
      </w:r>
    </w:p>
    <w:p w14:paraId="261C791F" w14:textId="77777777" w:rsidR="008D00F4" w:rsidRDefault="008D00F4" w:rsidP="008D00F4"/>
    <w:p w14:paraId="2D5F4E43" w14:textId="34D29A11" w:rsidR="008D00F4" w:rsidRDefault="008D00F4" w:rsidP="008D00F4">
      <w:r>
        <w:t>14. Problem Solving:</w:t>
      </w:r>
    </w:p>
    <w:p w14:paraId="3C4A3C6D" w14:textId="77777777" w:rsidR="008D00F4" w:rsidRDefault="008D00F4" w:rsidP="008D00F4">
      <w:r>
        <w:t xml:space="preserve">    - Be prepared for problem-solving questions that require you to apply your Qt knowledge to real-world scenarios.</w:t>
      </w:r>
    </w:p>
    <w:p w14:paraId="06FD0482" w14:textId="77777777" w:rsidR="008D00F4" w:rsidRDefault="008D00F4" w:rsidP="008D00F4"/>
    <w:p w14:paraId="33A299B6" w14:textId="11A5DC59" w:rsidR="008D00F4" w:rsidRDefault="008D00F4" w:rsidP="008D00F4">
      <w:r>
        <w:t>15. Interview Practice:</w:t>
      </w:r>
    </w:p>
    <w:p w14:paraId="7FEFB494" w14:textId="77777777" w:rsidR="008D00F4" w:rsidRDefault="008D00F4" w:rsidP="008D00F4">
      <w:r>
        <w:t xml:space="preserve">    - Practice answering interview questions related to Qt development. Consider participating in mock interviews or coding challenges to prepare effectively.</w:t>
      </w:r>
    </w:p>
    <w:p w14:paraId="29EF8D53" w14:textId="77777777" w:rsidR="008D00F4" w:rsidRDefault="008D00F4" w:rsidP="008D00F4"/>
    <w:p w14:paraId="660D70DB" w14:textId="433DFC24" w:rsidR="008D00F4" w:rsidRDefault="008D00F4" w:rsidP="008D00F4">
      <w:r>
        <w:t>16. Qt Licensing:</w:t>
      </w:r>
    </w:p>
    <w:p w14:paraId="2CAF7B3E" w14:textId="77777777" w:rsidR="008D00F4" w:rsidRDefault="008D00F4" w:rsidP="008D00F4">
      <w:r>
        <w:t xml:space="preserve">    - Familiarize yourself with the various licensing options for Qt, including open-source and commercial licenses.</w:t>
      </w:r>
    </w:p>
    <w:p w14:paraId="7362B794" w14:textId="66772089" w:rsidR="005E32A1" w:rsidRDefault="005E32A1" w:rsidP="008D00F4"/>
    <w:sectPr w:rsidR="005E3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92E32" w14:textId="77777777" w:rsidR="00720E53" w:rsidRDefault="00720E53" w:rsidP="008D00F4">
      <w:pPr>
        <w:spacing w:after="0" w:line="240" w:lineRule="auto"/>
      </w:pPr>
      <w:r>
        <w:separator/>
      </w:r>
    </w:p>
  </w:endnote>
  <w:endnote w:type="continuationSeparator" w:id="0">
    <w:p w14:paraId="3004FE84" w14:textId="77777777" w:rsidR="00720E53" w:rsidRDefault="00720E53" w:rsidP="008D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9E2B7" w14:textId="77777777" w:rsidR="00720E53" w:rsidRDefault="00720E53" w:rsidP="008D00F4">
      <w:pPr>
        <w:spacing w:after="0" w:line="240" w:lineRule="auto"/>
      </w:pPr>
      <w:r>
        <w:separator/>
      </w:r>
    </w:p>
  </w:footnote>
  <w:footnote w:type="continuationSeparator" w:id="0">
    <w:p w14:paraId="62DCCDC4" w14:textId="77777777" w:rsidR="00720E53" w:rsidRDefault="00720E53" w:rsidP="008D00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BC"/>
    <w:rsid w:val="00292FBC"/>
    <w:rsid w:val="004125E2"/>
    <w:rsid w:val="00507C7E"/>
    <w:rsid w:val="005E32A1"/>
    <w:rsid w:val="00720E53"/>
    <w:rsid w:val="008D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5AB86"/>
  <w15:chartTrackingRefBased/>
  <w15:docId w15:val="{85F916AD-0F5D-4CDA-BE80-07685B97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Ajay - Dell Team</dc:creator>
  <cp:keywords/>
  <dc:description/>
  <cp:lastModifiedBy>Jadhav, Ajay - Dell Team</cp:lastModifiedBy>
  <cp:revision>4</cp:revision>
  <dcterms:created xsi:type="dcterms:W3CDTF">2023-09-08T13:47:00Z</dcterms:created>
  <dcterms:modified xsi:type="dcterms:W3CDTF">2023-09-08T13:58:00Z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2023-09-08T13:55:19Z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b6da477e-9288-416a-a9b5-3d30d677a2fb</vt:lpwstr>
  </property>
  <property fmtid="{D5CDD505-2E9C-101B-9397-08002B2CF9AE}" pid="8" name="MSIP_Label_dad3be33-4108-4738-9e07-d8656a181486_ContentBits">
    <vt:lpwstr>0</vt:lpwstr>
  </property>
</Properties>
</file>