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show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me a simple example of using hugging face based libraries to generate embedding of the input such as hello world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Here's a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simple example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of how to generate an embedding for the input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"hello world"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using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Hugging Face Transformers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with a sentence transformer model like sentence-transformers/all-MiniLM-L6-v2, which is widely used for creating sentence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Requirements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Install the necessary libraries (if you haven't already):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pip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install transformers sentence-transformers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🧪 Example Code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sentence_transformers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SentenceTransformer</w:t>
      </w:r>
      <w:proofErr w:type="spellEnd"/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Load the pre-trained model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SentenceTransformer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('sentence-transformers/all-MiniLM-L6-v2')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Input sentence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sentence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"hello world"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Generate the embedding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model.encode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(sentence)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Output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"Embedding shape:",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embedding.shape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"Embedding vector:", embedding)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📌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Output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 shape: (384,)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Embedding vector: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[ 0.0351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-0.0142  0.0210 ... -0.0053  0.0237  0.0194]</w:t>
      </w:r>
    </w:p>
    <w:p w:rsidR="00352E58" w:rsidRPr="0095103D" w:rsidRDefault="00352E58" w:rsidP="00352E58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The output is a 384-dimensional vector representing the semantic meaning of "hello world".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Notes</w:t>
      </w:r>
    </w:p>
    <w:p w:rsidR="00352E58" w:rsidRPr="0095103D" w:rsidRDefault="00352E58" w:rsidP="0035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all-MiniLM-L6-v2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is fast and efficient, suitable for most tasks.</w:t>
      </w:r>
    </w:p>
    <w:p w:rsidR="00352E58" w:rsidRPr="0095103D" w:rsidRDefault="00352E58" w:rsidP="0035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You can also use other models like sentence-transformers/all-mpnet-base-v2 for better quality (but slower).</w:t>
      </w:r>
    </w:p>
    <w:p w:rsidR="00352E58" w:rsidRPr="0095103D" w:rsidRDefault="00352E58" w:rsidP="0035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This approach is great for tasks like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semantic search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clustering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retrieval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>, and more.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Would you like to see how to use this with Hugging Face transformers directly (without sentence-transformers)?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new words out of this input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If you want to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generate new words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variations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from the input "hello world", you can use a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language generation model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from Hugging Face like gpt2. Here's a simple example using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library.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Generate Text Variations from "hello world" using GPT-2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📦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Install dependencies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pip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install transformers torch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🧪 Example Code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GPT2Tokenizer, GPT2LMHeadModel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# Load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and model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GPT2Tokenizer.from_pretrained("gpt2")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GPT2LMHeadModel.from_pretrained("gpt2")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model.eval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Input prompt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"hello world"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Generate new text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model.generate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inputs[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input_ids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"],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max_length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=20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 #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max length of output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num_return_sequences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=3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 #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number of variations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=True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 #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sampling instead of greedy decoding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top_k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=50,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top_p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=0.95,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0.8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Decode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and print each generated sequence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"Generated variations:")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output in enumerate(outputs):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text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tokenizer.decode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(output,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skip_special_tokens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=True)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f"{i+1}: {text}")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📌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 Output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Generated variations: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1: hello world, my name is Marcus and I live in New York.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2: hello world from the surface of a mysterious red planet.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3: hello world! Let’s explore the endless possibilities together.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🔁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Want to Generate "New Words"?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If by “new words” you meant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invented or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neologistic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words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based on "hello world" (e.g., creative tokens), you'd want to:</w:t>
      </w:r>
    </w:p>
    <w:p w:rsidR="00352E58" w:rsidRPr="0095103D" w:rsidRDefault="00352E58" w:rsidP="0035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Use a character-level model (like GPT-Neo or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Train or prompt it to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mangle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creatively remix the input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Let me know if you'd like that style of generation too (like portmanteaus or gibberish).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show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output from using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chargpt</w:t>
      </w:r>
      <w:proofErr w:type="spellEnd"/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Here’s a demonstration of using a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character-level GPT model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(like a toy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) to generate output based on "hello world". Since there is no official Hugging Face model called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we typically refer to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character-level models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trained similarly to GPT but operating on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characters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rather than words or tokens.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⚙️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Simulated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Output Example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🔤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Input: "hello world"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-style model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might generate: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world!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worlds are made of code.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worlbotics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is the future.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wormhole, welcome back!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helloworldify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your dreams.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These outputs show:</w:t>
      </w:r>
    </w:p>
    <w:p w:rsidR="00352E58" w:rsidRPr="0095103D" w:rsidRDefault="00352E58" w:rsidP="00352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Continuation of character sequences</w:t>
      </w:r>
    </w:p>
    <w:p w:rsidR="00352E58" w:rsidRPr="0095103D" w:rsidRDefault="00352E58" w:rsidP="00352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Word inventiveness like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worlbotics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helloworldify</w:t>
      </w:r>
      <w:proofErr w:type="spellEnd"/>
    </w:p>
    <w:p w:rsidR="00352E58" w:rsidRPr="0095103D" w:rsidRDefault="00352E58" w:rsidP="00352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Grammar formed character by character (often less coherent than word-based models)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💻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Code Example (Character-Level Model)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Here’s how you'd implement and use a small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with Hugging Face-style code (note: requires training or a pre-trained char-level model):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🧪 Pseudo-Code (for custom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This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is a high-level example, not runnable without a trained char model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GPT2LMHeadModel, GPT2Tokenizer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# Pretend we have a char-level GPT2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and model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CharLevelTokenizer.from_pretrained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("your-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-model")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GPT2LMHeadModel.from_pretrained("your-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-model")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"hello world"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model.generate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inputs[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input_ids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'],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max_length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=100,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1.0,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top_k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=50,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=True,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num_return_sequences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=1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generated_text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tokenizer.decode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outputs[0],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skip_special_tokens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=True)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generated_text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Note: This code assumes you have a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char-level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and model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which Hugging Face does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not provide by default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>. You’d need to train your own or find a public one.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🔧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Want a Real Char-Level Model?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If you're interested, I can:</w:t>
      </w:r>
    </w:p>
    <w:p w:rsidR="00352E58" w:rsidRPr="0095103D" w:rsidRDefault="00352E58" w:rsidP="00352E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Simulate one based on GPT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behavior</w:t>
      </w:r>
      <w:proofErr w:type="spellEnd"/>
    </w:p>
    <w:p w:rsidR="00352E58" w:rsidRPr="0095103D" w:rsidRDefault="00352E58" w:rsidP="00352E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Show how to train a tiny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model using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PyTorch</w:t>
      </w:r>
      <w:proofErr w:type="spellEnd"/>
    </w:p>
    <w:p w:rsidR="00352E58" w:rsidRPr="0095103D" w:rsidRDefault="00352E58" w:rsidP="00352E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Help you search Hugging Face for actual character-level models (some small GPT2 variants are fine-tuned on character data)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Let me know which direction you prefer.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what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model type was used for generating embedding or text variations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Great question. Here's a breakdown of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types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used in each case: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Generating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(e.g., for "hello world")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b/>
          <w:bCs/>
          <w:sz w:val="18"/>
          <w:szCs w:val="18"/>
          <w:lang w:eastAsia="en-IN"/>
        </w:rPr>
        <w:t>▶️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 Used: sentence-transformers/all-MiniLM-L6-v2</w:t>
      </w:r>
    </w:p>
    <w:p w:rsidR="00352E58" w:rsidRPr="0095103D" w:rsidRDefault="00352E58" w:rsidP="00352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type: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Transformer-based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bi-encoder</w:t>
      </w:r>
    </w:p>
    <w:p w:rsidR="00352E58" w:rsidRPr="0095103D" w:rsidRDefault="00352E58" w:rsidP="00352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Architecture: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MiniLM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(a smaller version of BERT)</w:t>
      </w:r>
    </w:p>
    <w:p w:rsidR="00352E58" w:rsidRPr="0095103D" w:rsidRDefault="00352E58" w:rsidP="00352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Purpose: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Semantic similarity, text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352E58" w:rsidRPr="0095103D" w:rsidRDefault="00352E58" w:rsidP="00352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 dimension: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384</w:t>
      </w:r>
    </w:p>
    <w:p w:rsidR="00352E58" w:rsidRPr="0095103D" w:rsidRDefault="00352E58" w:rsidP="00352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Framework: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SentenceTransformers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(built on top of Hugging Face Transformers)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Features:</w:t>
      </w:r>
    </w:p>
    <w:p w:rsidR="00352E58" w:rsidRPr="0095103D" w:rsidRDefault="00352E58" w:rsidP="00352E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Optimized for fast inference and meaningful sentence-level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352E58" w:rsidRPr="0095103D" w:rsidRDefault="00352E58" w:rsidP="00352E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Not generative; it's used for mapping input texts into vector space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2. Generating Text Variations (e.g., creative continuations of "hello world")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b/>
          <w:bCs/>
          <w:sz w:val="18"/>
          <w:szCs w:val="18"/>
          <w:lang w:eastAsia="en-IN"/>
        </w:rPr>
        <w:t>▶️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 Used: gpt2</w:t>
      </w:r>
    </w:p>
    <w:p w:rsidR="00352E58" w:rsidRPr="0095103D" w:rsidRDefault="00352E58" w:rsidP="00352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type: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Autoregressive language model</w:t>
      </w:r>
    </w:p>
    <w:p w:rsidR="00352E58" w:rsidRPr="0095103D" w:rsidRDefault="00352E58" w:rsidP="00352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Architecture: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GPT (decoder-only transformer)</w:t>
      </w:r>
    </w:p>
    <w:p w:rsidR="00352E58" w:rsidRPr="0095103D" w:rsidRDefault="00352E58" w:rsidP="00352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Purpose: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Text generation, completion</w:t>
      </w:r>
    </w:p>
    <w:p w:rsidR="00352E58" w:rsidRPr="0095103D" w:rsidRDefault="00352E58" w:rsidP="00352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Training objective: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Predict next token given previous context</w:t>
      </w:r>
    </w:p>
    <w:p w:rsidR="00352E58" w:rsidRPr="0095103D" w:rsidRDefault="00352E58" w:rsidP="00352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Framework: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Hugging Face Transformers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Features:</w:t>
      </w:r>
    </w:p>
    <w:p w:rsidR="00352E58" w:rsidRPr="0095103D" w:rsidRDefault="00352E58" w:rsidP="00352E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Generates fluent continuations character by character (via token decoding)</w:t>
      </w:r>
    </w:p>
    <w:p w:rsidR="00352E58" w:rsidRPr="0095103D" w:rsidRDefault="00352E58" w:rsidP="00352E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Greedy, sampling, or top-k/p decoding supported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(Optional) 🧪 </w:t>
      </w:r>
      <w:proofErr w:type="gram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If</w:t>
      </w:r>
      <w:proofErr w:type="gram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you used a "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CharGPT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"-style model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b/>
          <w:bCs/>
          <w:sz w:val="18"/>
          <w:szCs w:val="18"/>
          <w:lang w:eastAsia="en-IN"/>
        </w:rPr>
        <w:t>▶️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Hypothetical Model Type: Character-level autoregressive transformer</w:t>
      </w:r>
    </w:p>
    <w:p w:rsidR="00352E58" w:rsidRPr="0095103D" w:rsidRDefault="00352E58" w:rsidP="00352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Architecture: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GPT-style, but trained on characters instead of tokens</w:t>
      </w:r>
    </w:p>
    <w:p w:rsidR="00352E58" w:rsidRPr="0095103D" w:rsidRDefault="00352E58" w:rsidP="00352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case: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Generating outputs like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helloworldify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worlbotics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etc.</w:t>
      </w:r>
    </w:p>
    <w:p w:rsidR="00352E58" w:rsidRPr="0095103D" w:rsidRDefault="00352E58" w:rsidP="00352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Training: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Usually requires custom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+ dataset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272"/>
        <w:gridCol w:w="2542"/>
        <w:gridCol w:w="1476"/>
      </w:tblGrid>
      <w:tr w:rsidR="00352E58" w:rsidRPr="0095103D" w:rsidTr="00352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Embedding/Text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Text Embedding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Sentence encoder (bi-encoder)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Embedding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gpt2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Autoregressive transformer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Text variation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(Optional) Char GPT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Custom char-level GPT (e.g., </w:t>
            </w:r>
            <w:proofErr w:type="spellStart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nanoGPT</w:t>
            </w:r>
            <w:proofErr w:type="spellEnd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Autoregressive (char-level)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Text variation</w:t>
            </w:r>
          </w:p>
        </w:tc>
      </w:tr>
    </w:tbl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Let me know if you'd like to experiment with any specific model or task (e.g., multilingual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longer completions, etc.).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am going out to market to 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It looks like your message got cut off — could you please finish the sentence?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Were you going to say something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like:</w:t>
      </w:r>
      <w:proofErr w:type="gramEnd"/>
    </w:p>
    <w:p w:rsidR="00352E58" w:rsidRPr="0095103D" w:rsidRDefault="00352E58" w:rsidP="00352E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"I am going out to market to test a product idea"</w:t>
      </w:r>
    </w:p>
    <w:p w:rsidR="00352E58" w:rsidRPr="0095103D" w:rsidRDefault="00352E58" w:rsidP="00352E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"I am going out to market to raise funding"</w:t>
      </w:r>
    </w:p>
    <w:p w:rsidR="00352E58" w:rsidRPr="0095103D" w:rsidRDefault="00352E58" w:rsidP="00352E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"I am going out to market to attract users/customers"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Let me know your full intent, and I can help you with messaging, strategy, or materials depending on what you're targeting.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which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model type was used in this task for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autocompletion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and what kind of neural network did it use, or did it use any?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— let’s dissect what happened when you started typing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am going out to market to"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and I tried to autocomplete it.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What Happened?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When you typed that partial sentence, I (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) attempted to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autocomplete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predict a logical continuation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of it — a task called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generation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language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modeling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🤖 Model Type Used: Autoregressive Language Model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⚙️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Specifically:</w:t>
      </w:r>
    </w:p>
    <w:p w:rsidR="00352E58" w:rsidRPr="0095103D" w:rsidRDefault="00352E58" w:rsidP="00352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Model family: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GPT (Generative Pre-trained Transformer)</w:t>
      </w:r>
    </w:p>
    <w:p w:rsidR="00352E58" w:rsidRPr="0095103D" w:rsidRDefault="00352E58" w:rsidP="00352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Example versions: GPT-3.5, GPT-4 (you’re likely using GPT-4o now)</w:t>
      </w:r>
    </w:p>
    <w:p w:rsidR="00352E58" w:rsidRPr="0095103D" w:rsidRDefault="00352E58" w:rsidP="00352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Autocompletion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is done using a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decoder-only transformer architecture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Neural Network Architecture Used: Transformer (Decoder-only)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components of the transformer:</w:t>
      </w:r>
    </w:p>
    <w:p w:rsidR="00352E58" w:rsidRPr="0095103D" w:rsidRDefault="00352E58" w:rsidP="00352E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Self-attention layers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(to model dependencies between all positions in the sequence)</w:t>
      </w:r>
    </w:p>
    <w:p w:rsidR="00352E58" w:rsidRPr="0095103D" w:rsidRDefault="00352E58" w:rsidP="00352E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Feedforward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neural networks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(position-wise dense layers)</w:t>
      </w:r>
    </w:p>
    <w:p w:rsidR="00352E58" w:rsidRPr="0095103D" w:rsidRDefault="00352E58" w:rsidP="00352E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Positional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(since transformers don't use recurrence)</w:t>
      </w:r>
    </w:p>
    <w:p w:rsidR="00352E58" w:rsidRPr="0095103D" w:rsidRDefault="00352E58" w:rsidP="00352E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Layer normalization &amp; residual connections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No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RNNs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CNNs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are used — transformers completely replaced them in modern LLMs.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🧮 How It Works in This Case:</w:t>
      </w:r>
    </w:p>
    <w:p w:rsidR="00352E58" w:rsidRPr="0095103D" w:rsidRDefault="00352E58" w:rsidP="00352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Your input "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am going out to market to" is tokenized into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subword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tokens.</w:t>
      </w:r>
    </w:p>
    <w:p w:rsidR="00352E58" w:rsidRPr="0095103D" w:rsidRDefault="00352E58" w:rsidP="00352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Those tokens are passed into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 decoder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>, which has been pre-trained on billions of web documents to predict the next token.</w:t>
      </w:r>
    </w:p>
    <w:p w:rsidR="00352E58" w:rsidRPr="0095103D" w:rsidRDefault="00352E58" w:rsidP="00352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The model samples or predicts the most probable next tokens like:</w:t>
      </w:r>
    </w:p>
    <w:p w:rsidR="00352E58" w:rsidRPr="0095103D" w:rsidRDefault="00352E58" w:rsidP="00352E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buy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", "sell", "test", "research", etc.</w:t>
      </w:r>
    </w:p>
    <w:p w:rsidR="00352E58" w:rsidRPr="0095103D" w:rsidRDefault="00352E58" w:rsidP="00352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It outputs complete continuations like:</w:t>
      </w:r>
    </w:p>
    <w:p w:rsidR="00352E58" w:rsidRPr="0095103D" w:rsidRDefault="00352E58" w:rsidP="00352E5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buy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groceries" or "test a product" depending on context and sampling strategy.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407"/>
      </w:tblGrid>
      <w:tr w:rsidR="00352E58" w:rsidRPr="0095103D" w:rsidTr="00352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Details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proofErr w:type="spellStart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Autocompletion</w:t>
            </w:r>
            <w:proofErr w:type="spellEnd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/ Text Generation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Autoregressive Language Model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Decoder-only Transformer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Yes – a Transformer NN</w:t>
            </w:r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Core Layers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Self-attention, FFN, </w:t>
            </w:r>
            <w:proofErr w:type="spellStart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embeddings</w:t>
            </w:r>
            <w:proofErr w:type="spellEnd"/>
          </w:p>
        </w:tc>
      </w:tr>
      <w:tr w:rsidR="00352E58" w:rsidRPr="0095103D" w:rsidTr="00352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352E58" w:rsidRPr="0095103D" w:rsidRDefault="00352E58" w:rsidP="00352E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GPT-based (</w:t>
            </w:r>
            <w:proofErr w:type="spellStart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ChatGPT</w:t>
            </w:r>
            <w:proofErr w:type="spellEnd"/>
            <w:r w:rsidRPr="0095103D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uses GPT-4o now)</w:t>
            </w:r>
          </w:p>
        </w:tc>
      </w:tr>
    </w:tbl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Would you like a visual or code-based breakdown of how the transformer layers actually compute the next word?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create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 simple image to show me the layers in which this task was processed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am going out to market to , what will be the tokens generated out of this and show me the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of each token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Excellent — let’s break it down step by step: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1) Tokens </w:t>
      </w:r>
      <w:proofErr w:type="gram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Generated</w:t>
      </w:r>
      <w:proofErr w:type="gram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for "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am going out to market to"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Using a typical GPT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(like GPT-2’s BPE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), the input string: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am going out to market to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would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be split into tokens approximately like this (actual splits can vary slightly depending on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version):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['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', ' am', ' going', ' out', ' to', ' market', ' to']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Note:</w:t>
      </w:r>
    </w:p>
    <w:p w:rsidR="00352E58" w:rsidRPr="0095103D" w:rsidRDefault="00352E58" w:rsidP="00352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The space at the start of each token (e.g., ' am') shows the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treats spaces as part of tokens.</w:t>
      </w:r>
    </w:p>
    <w:p w:rsidR="00352E58" w:rsidRPr="0095103D" w:rsidRDefault="00352E58" w:rsidP="00352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Tokenization is sensitive to whitespace and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subwords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2)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for Each Token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For each token, the model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looks up an embedding vector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from its learned embedding matrix. For GPT-2 and similar models,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are typically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768-dimensional vectors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(for GPT-2 small), but could be 1,024 or more dimensions for larger models.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Here’s an illustrative example with fake, shortened vectors (real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are high-dimensional floating-point arrays):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[0.12, -0.05, 0.34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0.01]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am'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[-0.22, 0.15, -0.07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-0.13]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going'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[0.05, -0.09, 0.28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0.02]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out'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[-0.18, 0.12, -0.14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-0.04]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to'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[0.09, -0.11, 0.23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0.00]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market'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[-0.08, 0.21, -0.01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0.05]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to'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Embedding: [0.09, -0.11, 0.23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0.00]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⚠️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Important Notes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These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are learned during model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pretraining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and they capture each token’s semantics in context.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Each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embedding is then fed through the transformer layers for self-attention, but the raw token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are the first step.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 can generate the </w:t>
      </w:r>
      <w:r w:rsidRPr="0095103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 xml:space="preserve">actual </w:t>
      </w:r>
      <w:proofErr w:type="spellStart"/>
      <w:r w:rsidRPr="0095103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if you’d like to run this in Python — would you like a ready-to-run script?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a visual or a plot of these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hi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this is me, translate this in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german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.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show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me how tokenization,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and this process was done, step by step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Perfect — let’s go through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by step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how a transformer-based language model would process the English sentence</w:t>
      </w:r>
    </w:p>
    <w:p w:rsidR="00352E58" w:rsidRPr="0095103D" w:rsidRDefault="00352E58" w:rsidP="00352E58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“</w:t>
      </w:r>
      <w:proofErr w:type="gram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hi</w:t>
      </w:r>
      <w:proofErr w:type="gram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this is me”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produce its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German translation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including tokenization,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and generation.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1) Tokenization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For an encoder-decoder model (like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MarianMT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mBART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) fine-tuned for translation,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source text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is first tokenized.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Example tokens with a typical multilingual BPE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might look like: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English input: "hi this is me"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→ Tokens: ['hi', ' this', ' is', ' me']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Each token includes a space if it follows one in the text (e.g., ' this').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🪜 STEP 2) Token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Each token ID is mapped into a vector using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 layer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— essentially a lookup table where each token has a learned vector, e.g. 512-1024 dimensions.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For each token: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'hi'      → Embedding: [0.04, -0.12, 0.33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-0.01]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this'   → Embedding: [-0.02, 0.08, -0.27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0.00]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is'     → Embedding: [0.01, -0.05, 0.09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0.02]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Token: ' me'     → Embedding: [-0.07, 0.15, -0.10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, ...,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0.03]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These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are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vectors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for the encoder.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3) Encoding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encoder stack of transformer layers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processes these token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in parallel, computing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self-attention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 build a contextual representation for each token:</w:t>
      </w:r>
    </w:p>
    <w:p w:rsidR="00352E58" w:rsidRPr="0095103D" w:rsidRDefault="00352E58" w:rsidP="00352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Each embedding is updated based on attention over all other tokens.</w:t>
      </w:r>
    </w:p>
    <w:p w:rsidR="00352E58" w:rsidRPr="0095103D" w:rsidRDefault="00352E58" w:rsidP="00352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The result is a sequence of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contextual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4) Decoder Begins Translation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In translation models like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MarianMT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352E58" w:rsidRPr="0095103D" w:rsidRDefault="00352E58" w:rsidP="00352E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The decoder is initialized and starts generating the target language (German) tokens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autoregressively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(one token at a time), using the encoder’s output.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For this example, it might produce: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Generated German tokens: ['hallo', ' ', 'das', ' ', 'bin', ' ', '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ich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']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5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🪜 STEP 5) Target </w:t>
      </w: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&amp; Prediction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Each generated token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: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  <w:t>1️</w:t>
      </w:r>
      <w:r w:rsidRPr="0095103D">
        <w:rPr>
          <w:rFonts w:ascii="Tahoma" w:eastAsia="Times New Roman" w:hAnsi="Tahoma" w:cs="Tahoma"/>
          <w:sz w:val="18"/>
          <w:szCs w:val="18"/>
          <w:lang w:eastAsia="en-IN"/>
        </w:rPr>
        <w:t>⃣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Gets embedded (decoder embedding lookup).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  <w:t>2️</w:t>
      </w:r>
      <w:r w:rsidRPr="0095103D">
        <w:rPr>
          <w:rFonts w:ascii="Tahoma" w:eastAsia="Times New Roman" w:hAnsi="Tahoma" w:cs="Tahoma"/>
          <w:sz w:val="18"/>
          <w:szCs w:val="18"/>
          <w:lang w:eastAsia="en-IN"/>
        </w:rPr>
        <w:t>⃣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Decoder transformer layers update their context with self-attention + cross-attention to the encoder’s outputs.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  <w:t>3️</w:t>
      </w:r>
      <w:r w:rsidRPr="0095103D">
        <w:rPr>
          <w:rFonts w:ascii="Tahoma" w:eastAsia="Times New Roman" w:hAnsi="Tahoma" w:cs="Tahoma"/>
          <w:sz w:val="18"/>
          <w:szCs w:val="18"/>
          <w:lang w:eastAsia="en-IN"/>
        </w:rPr>
        <w:t>⃣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The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model outputs a probability distribution for the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next token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>, until it generates an end-of-sequence token.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6) Final Translation Output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The final sequence of tokens is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detokenized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into: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German translation: "hallo das bin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ich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🔎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gram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Putting</w:t>
      </w:r>
      <w:proofErr w:type="gram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it Together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Pipeline: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hi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this is me"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↓ (tokenization)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['hi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', ' this', ' is', ' me']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↓ (embedding lookup)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[vector1, vector2, vector3, vector4]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↓ (encoder: self-attention layers)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contextual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representations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↓ (decoder: autoregressive generation)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['hallo', ' ', 'das', ' ', 'bin', ' ', '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ich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']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↓ (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detokenization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hallo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das bin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ich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lastRenderedPageBreak/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Key Points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Tokenization splits the input into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subword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units.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transform tokens into numeric vectors.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Encoder-decoder attention enables translation from English to German.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5103D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Output is generated token by token.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a Python example translating it using Hugging Face’s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MarianMT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?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would like to see the contextual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of these tokens</w: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It looks like the required libraries (transformers, torch, etc.) aren't available in this environment, so I can't directly compute the contextual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here.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However, you can easily run this on your local machine. Here's a ready-to-run Python script that will:</w:t>
      </w:r>
    </w:p>
    <w:p w:rsidR="00352E58" w:rsidRPr="0095103D" w:rsidRDefault="00352E58" w:rsidP="00352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 "hi this is me"</w:t>
      </w:r>
    </w:p>
    <w:p w:rsidR="00352E58" w:rsidRPr="0095103D" w:rsidRDefault="00352E58" w:rsidP="00352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Pass it through the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MarianMT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encoder</w:t>
      </w:r>
    </w:p>
    <w:p w:rsidR="00352E58" w:rsidRPr="0095103D" w:rsidRDefault="00352E58" w:rsidP="00352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Extract and print the contextual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Local Python Script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MarianMTModel</w:t>
      </w:r>
      <w:proofErr w:type="spellEnd"/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numpy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as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np</w:t>
      </w:r>
      <w:proofErr w:type="spellEnd"/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pandas as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pd</w:t>
      </w:r>
      <w:proofErr w:type="spellEnd"/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# Load model and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"Helsinki-NLP/opus-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-en-de"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MarianTokenizer.from_pretrained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MarianMTModel.from_pretrained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Input sentence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sentence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"hi this is me"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Tokenize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(sentence,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# Get contextual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from encoder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with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torch.no_grad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():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encoder_outputs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model.model.encoder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**inputs)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hidden_states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encoder_outputs.last_hidden_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state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#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shape: (1,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hidden_dim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Convert to readable format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tokens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tokenizer.convert_ids_to_tokens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(inputs["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input_ids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"][0])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hidden_states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[0].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numpy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()  # shape: (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hidden_dim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# Display first 5 dimensions of each embedding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token, vector in zip(tokens,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f"{token:10} → {vector[:5]} ...")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1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5103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What You'll See</w: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Sample output: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sz w:val="18"/>
          <w:szCs w:val="18"/>
          <w:lang w:eastAsia="en-IN"/>
        </w:rPr>
        <w:t>▁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hi        →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[ 0.13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-0.22  0.07  0.05 -0.14] ...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sz w:val="18"/>
          <w:szCs w:val="18"/>
          <w:lang w:eastAsia="en-IN"/>
        </w:rPr>
        <w:t>▁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this      →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[ 0.09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-0.17  0.01  0.11 -0.08] ...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sz w:val="18"/>
          <w:szCs w:val="18"/>
          <w:lang w:eastAsia="en-IN"/>
        </w:rPr>
        <w:t>▁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is        →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[ 0.08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-0.20  0.03  0.04 -0.12] ...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Cambria Math" w:eastAsia="Times New Roman" w:hAnsi="Cambria Math" w:cs="Cambria Math"/>
          <w:sz w:val="18"/>
          <w:szCs w:val="18"/>
          <w:lang w:eastAsia="en-IN"/>
        </w:rPr>
        <w:t>▁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me        →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[ 0.10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-0.19  0.06  0.03 -0.15] ...</w:t>
      </w:r>
    </w:p>
    <w:p w:rsidR="00352E58" w:rsidRPr="0095103D" w:rsidRDefault="00352E58" w:rsidP="0035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&lt;/s&gt;       → </w:t>
      </w:r>
      <w:proofErr w:type="gram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[ 0.00</w:t>
      </w:r>
      <w:proofErr w:type="gram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 0.00  0.00  0.00  0.00] ...</w:t>
      </w:r>
    </w:p>
    <w:p w:rsidR="00352E58" w:rsidRPr="0095103D" w:rsidRDefault="00352E58" w:rsidP="00352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Each token has a high-dimensional embedding (typically 512 or 1024).</w:t>
      </w:r>
    </w:p>
    <w:p w:rsidR="00352E58" w:rsidRPr="0095103D" w:rsidRDefault="00352E58" w:rsidP="00352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These are </w:t>
      </w:r>
      <w:r w:rsidRPr="0095103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contextual</w:t>
      </w:r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— they depend on the full sentence, unlike static word2vec/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GloVe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52E58" w:rsidRPr="0095103D" w:rsidRDefault="0095103D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2" style="width:0;height:1.5pt" o:hralign="center" o:hrstd="t" o:hr="t" fillcolor="#a0a0a0" stroked="f"/>
        </w:pict>
      </w:r>
    </w:p>
    <w:p w:rsidR="00352E58" w:rsidRPr="0095103D" w:rsidRDefault="00352E58" w:rsidP="00352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sz w:val="18"/>
          <w:szCs w:val="18"/>
          <w:lang w:eastAsia="en-IN"/>
        </w:rPr>
        <w:t>Would you like this saved as a downloadable .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ipynb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or .</w:t>
      </w:r>
      <w:proofErr w:type="spellStart"/>
      <w:r w:rsidRPr="0095103D">
        <w:rPr>
          <w:rFonts w:ascii="Arial" w:eastAsia="Times New Roman" w:hAnsi="Arial" w:cs="Arial"/>
          <w:sz w:val="18"/>
          <w:szCs w:val="18"/>
          <w:lang w:eastAsia="en-IN"/>
        </w:rPr>
        <w:t>py</w:t>
      </w:r>
      <w:proofErr w:type="spellEnd"/>
      <w:r w:rsidRPr="0095103D">
        <w:rPr>
          <w:rFonts w:ascii="Arial" w:eastAsia="Times New Roman" w:hAnsi="Arial" w:cs="Arial"/>
          <w:sz w:val="18"/>
          <w:szCs w:val="18"/>
          <w:lang w:eastAsia="en-IN"/>
        </w:rPr>
        <w:t xml:space="preserve"> file? </w:t>
      </w:r>
    </w:p>
    <w:p w:rsidR="00352E58" w:rsidRPr="0095103D" w:rsidRDefault="00352E58" w:rsidP="00352E5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vanish/>
          <w:sz w:val="18"/>
          <w:szCs w:val="18"/>
          <w:lang w:eastAsia="en-IN"/>
        </w:rPr>
        <w:t>Top of Form</w:t>
      </w:r>
    </w:p>
    <w:p w:rsidR="00352E58" w:rsidRPr="0095103D" w:rsidRDefault="00352E58" w:rsidP="00352E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52E58" w:rsidRPr="0095103D" w:rsidRDefault="00352E58" w:rsidP="00352E5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8"/>
          <w:szCs w:val="18"/>
          <w:lang w:eastAsia="en-IN"/>
        </w:rPr>
      </w:pPr>
      <w:r w:rsidRPr="0095103D">
        <w:rPr>
          <w:rFonts w:ascii="Arial" w:eastAsia="Times New Roman" w:hAnsi="Arial" w:cs="Arial"/>
          <w:vanish/>
          <w:sz w:val="18"/>
          <w:szCs w:val="18"/>
          <w:lang w:eastAsia="en-IN"/>
        </w:rPr>
        <w:t>Bottom of Form</w:t>
      </w:r>
    </w:p>
    <w:bookmarkEnd w:id="0"/>
    <w:p w:rsidR="00F25101" w:rsidRPr="0095103D" w:rsidRDefault="00F25101">
      <w:pPr>
        <w:rPr>
          <w:rFonts w:ascii="Arial" w:hAnsi="Arial" w:cs="Arial"/>
          <w:sz w:val="18"/>
          <w:szCs w:val="18"/>
        </w:rPr>
      </w:pPr>
    </w:p>
    <w:sectPr w:rsidR="00F25101" w:rsidRPr="0095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12D99"/>
    <w:multiLevelType w:val="multilevel"/>
    <w:tmpl w:val="0976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85CDB"/>
    <w:multiLevelType w:val="multilevel"/>
    <w:tmpl w:val="06E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75E02"/>
    <w:multiLevelType w:val="multilevel"/>
    <w:tmpl w:val="644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900CE"/>
    <w:multiLevelType w:val="multilevel"/>
    <w:tmpl w:val="2F1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16A9B"/>
    <w:multiLevelType w:val="multilevel"/>
    <w:tmpl w:val="F1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796CE5"/>
    <w:multiLevelType w:val="multilevel"/>
    <w:tmpl w:val="941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C135CC"/>
    <w:multiLevelType w:val="multilevel"/>
    <w:tmpl w:val="22A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9507BD"/>
    <w:multiLevelType w:val="multilevel"/>
    <w:tmpl w:val="F6A6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205238"/>
    <w:multiLevelType w:val="multilevel"/>
    <w:tmpl w:val="ED5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DE78B3"/>
    <w:multiLevelType w:val="multilevel"/>
    <w:tmpl w:val="5F6A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415AE1"/>
    <w:multiLevelType w:val="multilevel"/>
    <w:tmpl w:val="594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E019D0"/>
    <w:multiLevelType w:val="multilevel"/>
    <w:tmpl w:val="DFC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1727BC"/>
    <w:multiLevelType w:val="multilevel"/>
    <w:tmpl w:val="2CC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756438"/>
    <w:multiLevelType w:val="multilevel"/>
    <w:tmpl w:val="071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73292D"/>
    <w:multiLevelType w:val="multilevel"/>
    <w:tmpl w:val="BB0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C86BA2"/>
    <w:multiLevelType w:val="multilevel"/>
    <w:tmpl w:val="D11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2F1A54"/>
    <w:multiLevelType w:val="multilevel"/>
    <w:tmpl w:val="882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A93965"/>
    <w:multiLevelType w:val="multilevel"/>
    <w:tmpl w:val="450E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5"/>
  </w:num>
  <w:num w:numId="4">
    <w:abstractNumId w:val="13"/>
  </w:num>
  <w:num w:numId="5">
    <w:abstractNumId w:val="8"/>
  </w:num>
  <w:num w:numId="6">
    <w:abstractNumId w:val="12"/>
  </w:num>
  <w:num w:numId="7">
    <w:abstractNumId w:val="3"/>
  </w:num>
  <w:num w:numId="8">
    <w:abstractNumId w:val="1"/>
  </w:num>
  <w:num w:numId="9">
    <w:abstractNumId w:val="2"/>
  </w:num>
  <w:num w:numId="10">
    <w:abstractNumId w:val="4"/>
  </w:num>
  <w:num w:numId="11">
    <w:abstractNumId w:val="11"/>
  </w:num>
  <w:num w:numId="12">
    <w:abstractNumId w:val="0"/>
  </w:num>
  <w:num w:numId="13">
    <w:abstractNumId w:val="9"/>
  </w:num>
  <w:num w:numId="14">
    <w:abstractNumId w:val="6"/>
  </w:num>
  <w:num w:numId="15">
    <w:abstractNumId w:val="7"/>
  </w:num>
  <w:num w:numId="16">
    <w:abstractNumId w:val="16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E58"/>
    <w:rsid w:val="00352E58"/>
    <w:rsid w:val="0095103D"/>
    <w:rsid w:val="00F2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0F3A6-D042-427D-ACD0-8E9FE732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2E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2E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52E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352E5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2E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2E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52E5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352E5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2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2E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2E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E5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52E58"/>
  </w:style>
  <w:style w:type="character" w:customStyle="1" w:styleId="hljs-comment">
    <w:name w:val="hljs-comment"/>
    <w:basedOn w:val="DefaultParagraphFont"/>
    <w:rsid w:val="00352E58"/>
  </w:style>
  <w:style w:type="character" w:customStyle="1" w:styleId="hljs-string">
    <w:name w:val="hljs-string"/>
    <w:basedOn w:val="DefaultParagraphFont"/>
    <w:rsid w:val="00352E58"/>
  </w:style>
  <w:style w:type="character" w:customStyle="1" w:styleId="hljs-builtin">
    <w:name w:val="hljs-built_in"/>
    <w:basedOn w:val="DefaultParagraphFont"/>
    <w:rsid w:val="00352E58"/>
  </w:style>
  <w:style w:type="character" w:customStyle="1" w:styleId="hljs-number">
    <w:name w:val="hljs-number"/>
    <w:basedOn w:val="DefaultParagraphFont"/>
    <w:rsid w:val="00352E58"/>
  </w:style>
  <w:style w:type="character" w:customStyle="1" w:styleId="hljs-literal">
    <w:name w:val="hljs-literal"/>
    <w:basedOn w:val="DefaultParagraphFont"/>
    <w:rsid w:val="00352E58"/>
  </w:style>
  <w:style w:type="character" w:customStyle="1" w:styleId="hljs-subst">
    <w:name w:val="hljs-subst"/>
    <w:basedOn w:val="DefaultParagraphFont"/>
    <w:rsid w:val="00352E58"/>
  </w:style>
  <w:style w:type="character" w:styleId="Emphasis">
    <w:name w:val="Emphasis"/>
    <w:basedOn w:val="DefaultParagraphFont"/>
    <w:uiPriority w:val="20"/>
    <w:qFormat/>
    <w:rsid w:val="00352E58"/>
    <w:rPr>
      <w:i/>
      <w:iCs/>
    </w:rPr>
  </w:style>
  <w:style w:type="character" w:customStyle="1" w:styleId="hljs-selector-tag">
    <w:name w:val="hljs-selector-tag"/>
    <w:basedOn w:val="DefaultParagraphFont"/>
    <w:rsid w:val="00352E58"/>
  </w:style>
  <w:style w:type="character" w:customStyle="1" w:styleId="hljs-selector-attr">
    <w:name w:val="hljs-selector-attr"/>
    <w:basedOn w:val="DefaultParagraphFont"/>
    <w:rsid w:val="00352E58"/>
  </w:style>
  <w:style w:type="character" w:customStyle="1" w:styleId="hljs-symbol">
    <w:name w:val="hljs-symbol"/>
    <w:basedOn w:val="DefaultParagraphFont"/>
    <w:rsid w:val="00352E5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52E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52E5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52E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52E5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2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6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0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7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78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6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2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9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419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5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350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4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37832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809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2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23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7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1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5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0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5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39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2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3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5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9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0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5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0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8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0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4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38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629153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3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6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9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657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0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6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4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26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1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7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1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94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76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2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0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35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2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1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82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3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3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4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40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2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8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1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2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4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00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578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6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3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9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7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8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392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3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7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90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4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9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3807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92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89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5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01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89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4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12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292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4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4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0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8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3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5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459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9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9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0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8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5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2487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2025-08-17T12:26:00Z</dcterms:created>
  <dcterms:modified xsi:type="dcterms:W3CDTF">2025-08-17T12:40:00Z</dcterms:modified>
</cp:coreProperties>
</file>