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Focus on logical reasoning, or step-by-step approach usages in prompting and having output </w:t>
      </w: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generated ..</w:t>
      </w:r>
      <w:proofErr w:type="gramEnd"/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me the process to make a vegetable sandwich. I would like to use butter, have it grilled and crispy.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Here’s a simple process to make a delicious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grilled, crispy vegetable sandwich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with butter: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🥪 Ingredients: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Bread slices (2–4, depending on servings) – whole wheat or white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Butter (room temperature)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Mixed vegetables (thinly sliced or grated):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Onion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Tomato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Cucumber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Bell pepper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Boiled potato (optional)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Grated carrot or beetroot (optional)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Green chutney or mayonnaise (optional, for extra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flavor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Salt &amp; pepper to taste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masala or sandwich masala (optional)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Cheese slice or grated cheese (optional)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🔪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Preparation Steps: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 veggies: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Wash and thinly slice your vegetables. If using potatoes, boil and slice them beforehand.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Optional: Lightly sprinkle salt, pepper, and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masala on the veggies.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Assemble the sandwich: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Take two bread slices.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Spread a thin layer of butter on one side of each slice.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(Optional) Spread green chutney or mayonnaise on the inner side of one slice.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Layer the vegetables evenly: start with potatoes (if using), then cucumbers, onions, tomatoes, bell peppers, etc.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Add cheese if desired.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Place the other slice on top (buttered side out).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 it: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Heat a pan or sandwich press.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Place the sandwich butter-side down. Press slightly.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Grill on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medium heat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until the bread turns golden brown and crispy.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Flip (if using a pan) and grill the other side too. Add a bit more butter to the pan for extra crispiness.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Serve: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Cut diagonally or in halves.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Serve hot with green chutney, ketchup, or yogurt dip.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a variation with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paneer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tofu added? Or something spicy?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How do you make a vegetable sandwich which uses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vegatables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butter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etc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preferably grilled and crunchy or </w:t>
      </w: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crispy.</w:t>
      </w:r>
      <w:proofErr w:type="gramEnd"/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Here’s a clear and concise method to make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grilled, crispy vegetable sandwich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using butter and fresh vegetables: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🥪 Crispy Grilled Vegetable Sandwich Recipe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Ingredients: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Bread slices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(white, whole wheat, or multigrain)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(softened, for spreading)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Vegetables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(thinly sliced or grated):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Onion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Tomato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Cucumber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Capsicum (bell pepper)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Boiled potato (optional)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Grated carrot or beetroot (optional)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Salt &amp; black pepper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to taste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masala or sandwich masala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(optional, for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flavor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boost)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Green chutney or mayonnaise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Cheese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(optional, for added richness)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Instructions: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Prepare the Veggies: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Wash and thinly slice all vegetables.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Optional: Lightly season with salt, pepper, and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masala.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Assemble the Sandwich: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Spread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on one side of each bread slice.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On the inner side, optionally spread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green chutney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mayonnaise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Layer the vegetables evenly (avoid overstuffing).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Sprinkle a pinch of salt or masala if not already done.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(Optional) Add a slice or sprinkle of cheese.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Top with another bread slice (buttered side facing out).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 the Sandwich: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Heat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 pan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sandwich maker, or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tawa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(flat pan).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Place the sandwich on it and press lightly.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Grill on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medium heat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until the bottom is golden and crispy (2–3 minutes).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Flip (if using a pan) and grill the other side. Add a little more butter on the pan if needed for crispiness.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Serve: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Cut into halves or triangles.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Serve hot with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ketchup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green chutney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or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spicy dip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Let me know if you'd like a version with toasted bread only (no grill) or one with added protein like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paneer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tofu.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me steps to make a sandwich, for example : take vegetables or cheese , use it in slices of brown bread or whole wheat grain bread, use peanut butter and toast or grill it with least oil possible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Here’s a simple step-by-step guide to make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healthy toasted or grilled sandwich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using vegetables or cheese, brown or whole grain bread, peanut butter, and minimal oil: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🥪 Healthy Vegetable or Cheese Sandwich (Toasted/Grilled, Minimal Oil)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Ingredients: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2 slices of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brown bread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whole wheat grain bread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Fresh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vegetables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(e.g. cucumber, tomato, onion, bell pepper, spinach – thinly sliced)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cheese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 – a slice or grated)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Peanut 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(natural, unsweetened preferred)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Salt &amp; pepper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to taste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A few drops of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olive oil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 oil if using a non-stick pan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Steps: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 the Ingredients: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Wash and slice the vegetables thinly.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If using cheese, have it ready (slice or grated).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Assemble the Sandwich: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Take 2 slices of bread.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Spread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thin layer of peanut 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on one or both slices.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Layer the sliced vegetables evenly on one slice. Add cheese if using.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Season lightly with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salt and pepper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Cover with the second slice of bread to make a sandwich.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Toast or Grill: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Heat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non-stick pan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sandwich maker.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Lightly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brush the pan with a few drops of oil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, or use none if non-stick.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Place the sandwich on the pan and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press gently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Toast each side on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medium heat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until golden brown and crispy (about 2–3 minutes per side).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If using a sandwich press, grill until crisp and golden.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Serve: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Cut into halves or triangles.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Serve warm, optionally with green chutney or ketchup.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Let me know if you’d like to add protein (like tofu or egg) or a version without peanut butter.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me the steps to create a data flow diagram to implement a solution to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calcuate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prime numbers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Creating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 Flow Diagram (DFD)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to implement a solution that calculates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prime numbers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involves mapping how data moves through the system. Here's how to break it down step by step: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Steps to Create a Data Flow Diagram for Calculating Prime Numbers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Define the System Scope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Goal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: Calculate and output a list of prime numbers up to a given number N.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2. Identify Key Components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External Entity</w:t>
      </w:r>
    </w:p>
    <w:p w:rsidR="0060345F" w:rsidRPr="00E32E42" w:rsidRDefault="0060345F" w:rsidP="0060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provides the input number N.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Processes (rounded rectangles or circles in a DFD)</w:t>
      </w:r>
    </w:p>
    <w:p w:rsidR="0060345F" w:rsidRPr="00E32E42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Handler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gets number N from the user.</w:t>
      </w:r>
    </w:p>
    <w:p w:rsidR="0060345F" w:rsidRPr="00E32E42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Prime Calculator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checks each number from 2 to N for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primality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Output Generator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displays or stores the list of prime numbers.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 Stores (open rectangles or parallel lines)</w:t>
      </w:r>
    </w:p>
    <w:p w:rsidR="0060345F" w:rsidRPr="00E32E42" w:rsidRDefault="0060345F" w:rsidP="00603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Store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temporarily holds the input number.</w:t>
      </w:r>
    </w:p>
    <w:p w:rsidR="0060345F" w:rsidRPr="00E32E42" w:rsidRDefault="0060345F" w:rsidP="00603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Prime List Store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stores the resulting prime numbers.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 Flows (arrows)</w:t>
      </w:r>
    </w:p>
    <w:p w:rsidR="0060345F" w:rsidRPr="00E32E42" w:rsidRDefault="0060345F" w:rsidP="00603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Arrows represent the flow of data between components.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Draw the DFD (Level 0 or Context Diagram)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Level 0 (Context Diagram)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scss</w:t>
      </w:r>
      <w:proofErr w:type="spellEnd"/>
      <w:proofErr w:type="gram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[User] → (Prime Number System) → [User]</w:t>
      </w:r>
    </w:p>
    <w:p w:rsidR="0060345F" w:rsidRPr="00E32E42" w:rsidRDefault="0060345F" w:rsidP="00603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Simple diagram showing user interacting with the system.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Draw Level 1 DFD (Detailed View)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mathematica</w:t>
      </w:r>
      <w:proofErr w:type="spellEnd"/>
      <w:proofErr w:type="gram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[User] 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| 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(Process 1: Input Handler) 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↓                             </w:t>
      </w:r>
      <w:r w:rsidRPr="00E32E42">
        <w:rPr>
          <w:rFonts w:ascii="Cambria Math" w:eastAsia="Times New Roman" w:hAnsi="Cambria Math" w:cs="Cambria Math"/>
          <w:sz w:val="18"/>
          <w:szCs w:val="18"/>
          <w:lang w:eastAsia="en-IN"/>
        </w:rPr>
        <w:t>↘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[Input Store]                 (Process 2: Prime Calculator)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[Prime List Store]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(Process 3: Output Generator)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[User]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Descriptions:</w:t>
      </w:r>
    </w:p>
    <w:p w:rsidR="0060345F" w:rsidRPr="00E32E42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1: Input Handler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Gets N from the user and sends it to Input Store.</w:t>
      </w:r>
    </w:p>
    <w:p w:rsidR="0060345F" w:rsidRPr="00E32E42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2: Prime Calculator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Retrieves N, loops from 2 to N, and checks each number.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Stores found primes in Prime List Store.</w:t>
      </w:r>
    </w:p>
    <w:p w:rsidR="0060345F" w:rsidRPr="00E32E42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Process 3: Output Generator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Reads from Prime List Store and outputs the list to the user.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Tips:</w:t>
      </w:r>
    </w:p>
    <w:p w:rsidR="0060345F" w:rsidRPr="00E32E42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Use consistent naming.</w:t>
      </w:r>
    </w:p>
    <w:p w:rsidR="0060345F" w:rsidRPr="00E32E42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Keep each process focused on one task.</w:t>
      </w:r>
    </w:p>
    <w:p w:rsidR="0060345F" w:rsidRPr="00E32E42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For larger systems, use Level 2 DFDs to expand specific processes (like different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primality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checking methods).</w:t>
      </w:r>
    </w:p>
    <w:p w:rsidR="0060345F" w:rsidRPr="00E32E42" w:rsidRDefault="00E32E42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Would you like a visual diagram of this DFD? I can generate one for you.</w:t>
      </w:r>
    </w:p>
    <w:bookmarkEnd w:id="0"/>
    <w:p w:rsidR="00C2692E" w:rsidRPr="00E32E42" w:rsidRDefault="00C2692E">
      <w:pPr>
        <w:rPr>
          <w:rFonts w:ascii="Arial" w:hAnsi="Arial" w:cs="Arial"/>
          <w:sz w:val="18"/>
          <w:szCs w:val="18"/>
        </w:rPr>
      </w:pPr>
    </w:p>
    <w:sectPr w:rsidR="00C2692E" w:rsidRPr="00E32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C44B2"/>
    <w:multiLevelType w:val="multilevel"/>
    <w:tmpl w:val="628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515317"/>
    <w:multiLevelType w:val="multilevel"/>
    <w:tmpl w:val="9B2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37AAF"/>
    <w:multiLevelType w:val="multilevel"/>
    <w:tmpl w:val="E02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46838"/>
    <w:multiLevelType w:val="multilevel"/>
    <w:tmpl w:val="EFA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1012C"/>
    <w:multiLevelType w:val="multilevel"/>
    <w:tmpl w:val="674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C53C3B"/>
    <w:multiLevelType w:val="multilevel"/>
    <w:tmpl w:val="ABD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50624A"/>
    <w:multiLevelType w:val="multilevel"/>
    <w:tmpl w:val="DE56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823108"/>
    <w:multiLevelType w:val="multilevel"/>
    <w:tmpl w:val="9DE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75061F"/>
    <w:multiLevelType w:val="multilevel"/>
    <w:tmpl w:val="F19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DD099C"/>
    <w:multiLevelType w:val="multilevel"/>
    <w:tmpl w:val="9186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0E2A50"/>
    <w:multiLevelType w:val="multilevel"/>
    <w:tmpl w:val="D99C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702044"/>
    <w:multiLevelType w:val="multilevel"/>
    <w:tmpl w:val="EE64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435073"/>
    <w:multiLevelType w:val="multilevel"/>
    <w:tmpl w:val="0EB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0"/>
  </w:num>
  <w:num w:numId="5">
    <w:abstractNumId w:val="2"/>
  </w:num>
  <w:num w:numId="6">
    <w:abstractNumId w:val="11"/>
  </w:num>
  <w:num w:numId="7">
    <w:abstractNumId w:val="5"/>
  </w:num>
  <w:num w:numId="8">
    <w:abstractNumId w:val="6"/>
  </w:num>
  <w:num w:numId="9">
    <w:abstractNumId w:val="8"/>
  </w:num>
  <w:num w:numId="10">
    <w:abstractNumId w:val="1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5F"/>
    <w:rsid w:val="0060345F"/>
    <w:rsid w:val="00C2692E"/>
    <w:rsid w:val="00E3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A52E9-77BC-4BEB-85FA-88656A62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3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034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034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0345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4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034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0345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0345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4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attr">
    <w:name w:val="hljs-selector-attr"/>
    <w:basedOn w:val="DefaultParagraphFont"/>
    <w:rsid w:val="0060345F"/>
  </w:style>
  <w:style w:type="character" w:customStyle="1" w:styleId="hljs-punctuation">
    <w:name w:val="hljs-punctuation"/>
    <w:basedOn w:val="DefaultParagraphFont"/>
    <w:rsid w:val="0060345F"/>
  </w:style>
  <w:style w:type="character" w:customStyle="1" w:styleId="hljs-variable">
    <w:name w:val="hljs-variable"/>
    <w:basedOn w:val="DefaultParagraphFont"/>
    <w:rsid w:val="0060345F"/>
  </w:style>
  <w:style w:type="character" w:customStyle="1" w:styleId="hljs-operator">
    <w:name w:val="hljs-operator"/>
    <w:basedOn w:val="DefaultParagraphFont"/>
    <w:rsid w:val="0060345F"/>
  </w:style>
  <w:style w:type="character" w:customStyle="1" w:styleId="hljs-number">
    <w:name w:val="hljs-number"/>
    <w:basedOn w:val="DefaultParagraphFont"/>
    <w:rsid w:val="0060345F"/>
  </w:style>
  <w:style w:type="character" w:customStyle="1" w:styleId="hljs-builtin">
    <w:name w:val="hljs-built_in"/>
    <w:basedOn w:val="DefaultParagraphFont"/>
    <w:rsid w:val="00603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9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3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3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1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1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34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9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2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3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37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2025-08-01T01:25:00Z</dcterms:created>
  <dcterms:modified xsi:type="dcterms:W3CDTF">2025-08-17T12:33:00Z</dcterms:modified>
</cp:coreProperties>
</file>