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6571" w14:textId="77777777" w:rsidR="002064D4" w:rsidRDefault="002064D4" w:rsidP="002064D4">
      <w:pPr>
        <w:spacing w:before="75" w:line="299" w:lineRule="exact"/>
        <w:ind w:left="2044" w:right="97"/>
        <w:jc w:val="center"/>
        <w:rPr>
          <w:rFonts w:ascii="Times New Roman"/>
          <w:sz w:val="26"/>
        </w:rPr>
      </w:pPr>
      <w:bookmarkStart w:id="0" w:name="_Hlk87273007"/>
      <w:bookmarkEnd w:id="0"/>
      <w:r>
        <w:rPr>
          <w:noProof/>
        </w:rPr>
        <w:drawing>
          <wp:anchor distT="0" distB="0" distL="0" distR="0" simplePos="0" relativeHeight="251659264" behindDoc="0" locked="0" layoutInCell="1" allowOverlap="1" wp14:anchorId="1EB1C003" wp14:editId="2420037D">
            <wp:simplePos x="0" y="0"/>
            <wp:positionH relativeFrom="page">
              <wp:posOffset>743712</wp:posOffset>
            </wp:positionH>
            <wp:positionV relativeFrom="paragraph">
              <wp:posOffset>69170</wp:posOffset>
            </wp:positionV>
            <wp:extent cx="975359" cy="9570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9" cy="95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6"/>
        </w:rPr>
        <w:t>KEMENTERIAN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RISET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TEKNOLOGI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DAN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PENDIDIKAN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TINGGI</w:t>
      </w:r>
    </w:p>
    <w:p w14:paraId="09937C37" w14:textId="77777777" w:rsidR="002064D4" w:rsidRDefault="002064D4" w:rsidP="002064D4">
      <w:pPr>
        <w:pStyle w:val="Title"/>
      </w:pPr>
      <w:r>
        <w:t>UNIVERSITAS</w:t>
      </w:r>
      <w:r>
        <w:rPr>
          <w:spacing w:val="-5"/>
        </w:rPr>
        <w:t xml:space="preserve"> </w:t>
      </w:r>
      <w:r>
        <w:t>JENDERAL</w:t>
      </w:r>
      <w:r>
        <w:rPr>
          <w:spacing w:val="-7"/>
        </w:rPr>
        <w:t xml:space="preserve"> </w:t>
      </w:r>
      <w:r>
        <w:t>SOEDIRMAN</w:t>
      </w:r>
    </w:p>
    <w:p w14:paraId="7A110D7D" w14:textId="77777777" w:rsidR="002064D4" w:rsidRDefault="002064D4" w:rsidP="002064D4">
      <w:pPr>
        <w:spacing w:before="4" w:line="274" w:lineRule="exact"/>
        <w:ind w:left="2044" w:right="9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FAKULTAS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TEKNIK</w:t>
      </w:r>
    </w:p>
    <w:p w14:paraId="7B3F677F" w14:textId="77777777" w:rsidR="002064D4" w:rsidRDefault="002064D4" w:rsidP="002064D4">
      <w:pPr>
        <w:ind w:left="2804" w:right="851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Alamat: Jl. Mayjen Sungkono km 5 Blater, Kalimanah, Purbalingga 53371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Telepon/Faks. : (0281)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6596801,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6596700</w:t>
      </w:r>
    </w:p>
    <w:p w14:paraId="4A727357" w14:textId="77777777" w:rsidR="002064D4" w:rsidRDefault="002064D4" w:rsidP="002064D4">
      <w:pPr>
        <w:spacing w:before="6"/>
        <w:ind w:left="2044" w:right="45"/>
        <w:jc w:val="center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2A86D" wp14:editId="61744B84">
                <wp:simplePos x="0" y="0"/>
                <wp:positionH relativeFrom="page">
                  <wp:posOffset>792480</wp:posOffset>
                </wp:positionH>
                <wp:positionV relativeFrom="paragraph">
                  <wp:posOffset>257810</wp:posOffset>
                </wp:positionV>
                <wp:extent cx="6047740" cy="38100"/>
                <wp:effectExtent l="0" t="0" r="0" b="0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38100"/>
                        </a:xfrm>
                        <a:custGeom>
                          <a:avLst/>
                          <a:gdLst>
                            <a:gd name="T0" fmla="+- 0 10771 1248"/>
                            <a:gd name="T1" fmla="*/ T0 w 9524"/>
                            <a:gd name="T2" fmla="+- 0 447 406"/>
                            <a:gd name="T3" fmla="*/ 447 h 60"/>
                            <a:gd name="T4" fmla="+- 0 1248 1248"/>
                            <a:gd name="T5" fmla="*/ T4 w 9524"/>
                            <a:gd name="T6" fmla="+- 0 447 406"/>
                            <a:gd name="T7" fmla="*/ 447 h 60"/>
                            <a:gd name="T8" fmla="+- 0 1248 1248"/>
                            <a:gd name="T9" fmla="*/ T8 w 9524"/>
                            <a:gd name="T10" fmla="+- 0 466 406"/>
                            <a:gd name="T11" fmla="*/ 466 h 60"/>
                            <a:gd name="T12" fmla="+- 0 10771 1248"/>
                            <a:gd name="T13" fmla="*/ T12 w 9524"/>
                            <a:gd name="T14" fmla="+- 0 466 406"/>
                            <a:gd name="T15" fmla="*/ 466 h 60"/>
                            <a:gd name="T16" fmla="+- 0 10771 1248"/>
                            <a:gd name="T17" fmla="*/ T16 w 9524"/>
                            <a:gd name="T18" fmla="+- 0 447 406"/>
                            <a:gd name="T19" fmla="*/ 447 h 60"/>
                            <a:gd name="T20" fmla="+- 0 10771 1248"/>
                            <a:gd name="T21" fmla="*/ T20 w 9524"/>
                            <a:gd name="T22" fmla="+- 0 406 406"/>
                            <a:gd name="T23" fmla="*/ 406 h 60"/>
                            <a:gd name="T24" fmla="+- 0 1248 1248"/>
                            <a:gd name="T25" fmla="*/ T24 w 9524"/>
                            <a:gd name="T26" fmla="+- 0 406 406"/>
                            <a:gd name="T27" fmla="*/ 406 h 60"/>
                            <a:gd name="T28" fmla="+- 0 1248 1248"/>
                            <a:gd name="T29" fmla="*/ T28 w 9524"/>
                            <a:gd name="T30" fmla="+- 0 428 406"/>
                            <a:gd name="T31" fmla="*/ 428 h 60"/>
                            <a:gd name="T32" fmla="+- 0 10771 1248"/>
                            <a:gd name="T33" fmla="*/ T32 w 9524"/>
                            <a:gd name="T34" fmla="+- 0 428 406"/>
                            <a:gd name="T35" fmla="*/ 428 h 60"/>
                            <a:gd name="T36" fmla="+- 0 10771 1248"/>
                            <a:gd name="T37" fmla="*/ T36 w 9524"/>
                            <a:gd name="T38" fmla="+- 0 406 406"/>
                            <a:gd name="T39" fmla="*/ 40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24" h="60">
                              <a:moveTo>
                                <a:pt x="9523" y="41"/>
                              </a:moveTo>
                              <a:lnTo>
                                <a:pt x="0" y="41"/>
                              </a:lnTo>
                              <a:lnTo>
                                <a:pt x="0" y="60"/>
                              </a:lnTo>
                              <a:lnTo>
                                <a:pt x="9523" y="60"/>
                              </a:lnTo>
                              <a:lnTo>
                                <a:pt x="9523" y="41"/>
                              </a:lnTo>
                              <a:close/>
                              <a:moveTo>
                                <a:pt x="9523" y="0"/>
                              </a:moveTo>
                              <a:lnTo>
                                <a:pt x="0" y="0"/>
                              </a:lnTo>
                              <a:lnTo>
                                <a:pt x="0" y="22"/>
                              </a:lnTo>
                              <a:lnTo>
                                <a:pt x="9523" y="22"/>
                              </a:lnTo>
                              <a:lnTo>
                                <a:pt x="95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A1BAC" id="AutoShape 8" o:spid="_x0000_s1026" style="position:absolute;margin-left:62.4pt;margin-top:20.3pt;width:476.2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" path="m9523,41l,41,,60r9523,l9523,41xm9523,l,,,22r9523,l9523,xe" fillcolor="black" stroked="f">
                <v:path arrowok="t" o:connecttype="custom" o:connectlocs="6047105,283845;0,283845;0,295910;6047105,295910;6047105,283845;6047105,257810;0,257810;0,271780;6047105,271780;6047105,25781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z w:val="20"/>
        </w:rPr>
        <w:t>E-mail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:</w:t>
      </w:r>
      <w:r>
        <w:rPr>
          <w:rFonts w:ascii="Times New Roman"/>
          <w:spacing w:val="-2"/>
          <w:sz w:val="20"/>
        </w:rPr>
        <w:t xml:space="preserve"> </w:t>
      </w:r>
      <w:hyperlink r:id="rId5">
        <w:r>
          <w:rPr>
            <w:rFonts w:ascii="Times New Roman"/>
            <w:sz w:val="20"/>
          </w:rPr>
          <w:t>ft@unsoed.ac.id</w:t>
        </w:r>
        <w:r>
          <w:rPr>
            <w:rFonts w:ascii="Times New Roman"/>
            <w:spacing w:val="-1"/>
            <w:sz w:val="20"/>
          </w:rPr>
          <w:t xml:space="preserve"> </w:t>
        </w:r>
      </w:hyperlink>
      <w:r>
        <w:rPr>
          <w:rFonts w:ascii="Times New Roman"/>
          <w:sz w:val="20"/>
        </w:rPr>
        <w:t>Laman: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ft.unsoed.ac.id</w:t>
      </w:r>
    </w:p>
    <w:p w14:paraId="23BFA25B" w14:textId="77777777" w:rsidR="002064D4" w:rsidRDefault="002064D4" w:rsidP="002064D4">
      <w:pPr>
        <w:pStyle w:val="BodyText"/>
        <w:spacing w:before="2"/>
        <w:rPr>
          <w:rFonts w:ascii="Times New Roman"/>
          <w:sz w:val="27"/>
        </w:rPr>
      </w:pPr>
    </w:p>
    <w:p w14:paraId="09C4370F" w14:textId="77777777" w:rsidR="002064D4" w:rsidRDefault="002064D4" w:rsidP="002064D4">
      <w:pPr>
        <w:spacing w:before="93"/>
        <w:ind w:left="232" w:right="97"/>
        <w:jc w:val="center"/>
        <w:rPr>
          <w:rFonts w:ascii="Arial"/>
          <w:b/>
        </w:rPr>
      </w:pPr>
      <w:r>
        <w:rPr>
          <w:rFonts w:ascii="Arial"/>
          <w:b/>
        </w:rPr>
        <w:t>LEMBAR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PERMOHONAN TUGAS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AKHIR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(FR-TA1)</w:t>
      </w:r>
    </w:p>
    <w:p w14:paraId="4780DE31" w14:textId="77777777" w:rsidR="002064D4" w:rsidRDefault="002064D4" w:rsidP="002064D4">
      <w:pPr>
        <w:pStyle w:val="BodyText"/>
        <w:rPr>
          <w:rFonts w:ascii="Arial"/>
          <w:b/>
          <w:sz w:val="24"/>
        </w:rPr>
      </w:pPr>
    </w:p>
    <w:p w14:paraId="35D8C9EE" w14:textId="05D41E51" w:rsidR="002064D4" w:rsidRDefault="002064D4" w:rsidP="002064D4">
      <w:pPr>
        <w:pStyle w:val="BodyText"/>
        <w:spacing w:before="186"/>
        <w:ind w:left="408"/>
      </w:pPr>
      <w:r>
        <w:t>Saya</w:t>
      </w:r>
      <w:r>
        <w:rPr>
          <w:spacing w:val="-3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bertanda</w:t>
      </w:r>
      <w:r>
        <w:rPr>
          <w:spacing w:val="-5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:</w:t>
      </w:r>
    </w:p>
    <w:tbl>
      <w:tblPr>
        <w:tblStyle w:val="TableGrid"/>
        <w:tblW w:w="9232" w:type="dxa"/>
        <w:tblInd w:w="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283"/>
        <w:gridCol w:w="2394"/>
        <w:gridCol w:w="1072"/>
        <w:gridCol w:w="278"/>
        <w:gridCol w:w="3824"/>
      </w:tblGrid>
      <w:tr w:rsidR="00924E2A" w14:paraId="4E80341B" w14:textId="77777777" w:rsidTr="00924E2A">
        <w:tc>
          <w:tcPr>
            <w:tcW w:w="1381" w:type="dxa"/>
          </w:tcPr>
          <w:p w14:paraId="5F02A8E1" w14:textId="2E5872FF" w:rsidR="00924E2A" w:rsidRPr="00924E2A" w:rsidRDefault="00924E2A" w:rsidP="00924E2A">
            <w:pPr>
              <w:pStyle w:val="BodyText"/>
              <w:spacing w:before="186"/>
              <w:ind w:left="37"/>
              <w:rPr>
                <w:lang w:val="en-US"/>
              </w:rPr>
            </w:pPr>
            <w:r>
              <w:rPr>
                <w:lang w:val="en-US"/>
              </w:rPr>
              <w:t xml:space="preserve"> NIM</w:t>
            </w:r>
          </w:p>
        </w:tc>
        <w:tc>
          <w:tcPr>
            <w:tcW w:w="283" w:type="dxa"/>
          </w:tcPr>
          <w:p w14:paraId="4D7F4E0B" w14:textId="603DF3AD" w:rsidR="00924E2A" w:rsidRPr="00924E2A" w:rsidRDefault="00924E2A" w:rsidP="002064D4">
            <w:pPr>
              <w:pStyle w:val="BodyText"/>
              <w:spacing w:before="186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2394" w:type="dxa"/>
          </w:tcPr>
          <w:p w14:paraId="125F1750" w14:textId="5FA873B2" w:rsidR="00924E2A" w:rsidRDefault="00924E2A" w:rsidP="002064D4">
            <w:pPr>
              <w:pStyle w:val="BodyText"/>
              <w:spacing w:before="186"/>
            </w:pPr>
            <w:r>
              <w:t>H1A018017</w:t>
            </w:r>
          </w:p>
        </w:tc>
        <w:tc>
          <w:tcPr>
            <w:tcW w:w="1072" w:type="dxa"/>
          </w:tcPr>
          <w:p w14:paraId="420F07F2" w14:textId="26CA27A7" w:rsidR="00924E2A" w:rsidRPr="00924E2A" w:rsidRDefault="00924E2A" w:rsidP="002064D4">
            <w:pPr>
              <w:pStyle w:val="BodyText"/>
              <w:spacing w:before="186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78" w:type="dxa"/>
          </w:tcPr>
          <w:p w14:paraId="431D7E5F" w14:textId="3A7100CF" w:rsidR="00924E2A" w:rsidRPr="00924E2A" w:rsidRDefault="00924E2A" w:rsidP="002064D4">
            <w:pPr>
              <w:pStyle w:val="BodyText"/>
              <w:spacing w:before="186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3824" w:type="dxa"/>
          </w:tcPr>
          <w:p w14:paraId="0415AC50" w14:textId="6796F565" w:rsidR="00924E2A" w:rsidRDefault="00924E2A" w:rsidP="002064D4">
            <w:pPr>
              <w:pStyle w:val="BodyText"/>
              <w:spacing w:before="186"/>
            </w:pPr>
            <w:r>
              <w:rPr>
                <w:lang w:val="en-US"/>
              </w:rPr>
              <w:t>AJENG YUGO PANGESTU</w:t>
            </w:r>
          </w:p>
        </w:tc>
      </w:tr>
      <w:tr w:rsidR="00924E2A" w14:paraId="7C538EC6" w14:textId="77777777" w:rsidTr="00924E2A">
        <w:tc>
          <w:tcPr>
            <w:tcW w:w="1381" w:type="dxa"/>
          </w:tcPr>
          <w:p w14:paraId="275BCEBF" w14:textId="12407589" w:rsidR="00924E2A" w:rsidRPr="00924E2A" w:rsidRDefault="00924E2A" w:rsidP="00924E2A">
            <w:pPr>
              <w:pStyle w:val="BodyText"/>
              <w:spacing w:before="186"/>
              <w:ind w:left="37"/>
              <w:rPr>
                <w:lang w:val="en-US"/>
              </w:rPr>
            </w:pPr>
            <w:r>
              <w:rPr>
                <w:lang w:val="en-US"/>
              </w:rPr>
              <w:t xml:space="preserve"> NO. HP</w:t>
            </w:r>
          </w:p>
        </w:tc>
        <w:tc>
          <w:tcPr>
            <w:tcW w:w="283" w:type="dxa"/>
          </w:tcPr>
          <w:p w14:paraId="212AFE02" w14:textId="43BA20A5" w:rsidR="00924E2A" w:rsidRPr="00924E2A" w:rsidRDefault="00924E2A" w:rsidP="002064D4">
            <w:pPr>
              <w:pStyle w:val="BodyText"/>
              <w:spacing w:before="186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2394" w:type="dxa"/>
          </w:tcPr>
          <w:p w14:paraId="6778CED2" w14:textId="525DC94C" w:rsidR="00924E2A" w:rsidRDefault="00924E2A" w:rsidP="002064D4">
            <w:pPr>
              <w:pStyle w:val="BodyText"/>
              <w:spacing w:before="186"/>
            </w:pPr>
            <w:r>
              <w:t>085726723706</w:t>
            </w:r>
          </w:p>
        </w:tc>
        <w:tc>
          <w:tcPr>
            <w:tcW w:w="1072" w:type="dxa"/>
          </w:tcPr>
          <w:p w14:paraId="7571E3D8" w14:textId="4B76DFF2" w:rsidR="00924E2A" w:rsidRPr="00924E2A" w:rsidRDefault="00924E2A" w:rsidP="002064D4">
            <w:pPr>
              <w:pStyle w:val="BodyText"/>
              <w:spacing w:before="186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8" w:type="dxa"/>
          </w:tcPr>
          <w:p w14:paraId="706F3C61" w14:textId="1C38CC29" w:rsidR="00924E2A" w:rsidRPr="00924E2A" w:rsidRDefault="00924E2A" w:rsidP="002064D4">
            <w:pPr>
              <w:pStyle w:val="BodyText"/>
              <w:spacing w:before="186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3824" w:type="dxa"/>
          </w:tcPr>
          <w:p w14:paraId="08172E30" w14:textId="5D59116D" w:rsidR="00924E2A" w:rsidRDefault="00924E2A" w:rsidP="002064D4">
            <w:pPr>
              <w:pStyle w:val="BodyText"/>
              <w:spacing w:before="186"/>
            </w:pPr>
            <w:proofErr w:type="spellStart"/>
            <w:r>
              <w:rPr>
                <w:spacing w:val="5"/>
                <w:lang w:val="en-US"/>
              </w:rPr>
              <w:t>ajeng.pangestu</w:t>
            </w:r>
            <w:proofErr w:type="spellEnd"/>
            <w:r>
              <w:rPr>
                <w:spacing w:val="5"/>
              </w:rPr>
              <w:t>@mhs.unsoed.ac.id</w:t>
            </w:r>
          </w:p>
        </w:tc>
      </w:tr>
      <w:tr w:rsidR="00924E2A" w14:paraId="25695153" w14:textId="77777777" w:rsidTr="00924E2A">
        <w:tc>
          <w:tcPr>
            <w:tcW w:w="1381" w:type="dxa"/>
          </w:tcPr>
          <w:p w14:paraId="2C9929A2" w14:textId="4DE9B487" w:rsidR="00924E2A" w:rsidRPr="00924E2A" w:rsidRDefault="00924E2A" w:rsidP="00924E2A">
            <w:pPr>
              <w:pStyle w:val="BodyText"/>
              <w:spacing w:before="186"/>
              <w:ind w:left="37"/>
              <w:rPr>
                <w:lang w:val="en-US"/>
              </w:rPr>
            </w:pPr>
            <w:r>
              <w:rPr>
                <w:lang w:val="en-US"/>
              </w:rPr>
              <w:t xml:space="preserve"> JURUSAN</w:t>
            </w:r>
          </w:p>
        </w:tc>
        <w:tc>
          <w:tcPr>
            <w:tcW w:w="283" w:type="dxa"/>
          </w:tcPr>
          <w:p w14:paraId="2790A501" w14:textId="568329E4" w:rsidR="00924E2A" w:rsidRPr="00924E2A" w:rsidRDefault="00924E2A" w:rsidP="002064D4">
            <w:pPr>
              <w:pStyle w:val="BodyText"/>
              <w:spacing w:before="186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2394" w:type="dxa"/>
          </w:tcPr>
          <w:p w14:paraId="33BF2CAE" w14:textId="04E1E4D6" w:rsidR="00924E2A" w:rsidRDefault="00924E2A" w:rsidP="002064D4">
            <w:pPr>
              <w:pStyle w:val="BodyText"/>
              <w:spacing w:before="186"/>
            </w:pPr>
            <w:r>
              <w:t>TEKNIK ELEKTRO</w:t>
            </w:r>
          </w:p>
        </w:tc>
        <w:tc>
          <w:tcPr>
            <w:tcW w:w="1072" w:type="dxa"/>
          </w:tcPr>
          <w:p w14:paraId="5B030269" w14:textId="56739821" w:rsidR="00924E2A" w:rsidRPr="00924E2A" w:rsidRDefault="00924E2A" w:rsidP="002064D4">
            <w:pPr>
              <w:pStyle w:val="BodyText"/>
              <w:spacing w:before="186"/>
              <w:rPr>
                <w:lang w:val="en-US"/>
              </w:rPr>
            </w:pPr>
            <w:r>
              <w:rPr>
                <w:lang w:val="en-US"/>
              </w:rPr>
              <w:t>SKS/IPK</w:t>
            </w:r>
          </w:p>
        </w:tc>
        <w:tc>
          <w:tcPr>
            <w:tcW w:w="278" w:type="dxa"/>
          </w:tcPr>
          <w:p w14:paraId="30B8742E" w14:textId="49FCF4E5" w:rsidR="00924E2A" w:rsidRPr="00924E2A" w:rsidRDefault="00924E2A" w:rsidP="002064D4">
            <w:pPr>
              <w:pStyle w:val="BodyText"/>
              <w:spacing w:before="186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3824" w:type="dxa"/>
          </w:tcPr>
          <w:p w14:paraId="0ADEEE51" w14:textId="5A26D182" w:rsidR="00924E2A" w:rsidRPr="00924E2A" w:rsidRDefault="00924E2A" w:rsidP="002064D4">
            <w:pPr>
              <w:pStyle w:val="BodyText"/>
              <w:spacing w:before="186"/>
              <w:rPr>
                <w:lang w:val="en-US"/>
              </w:rPr>
            </w:pPr>
            <w:r>
              <w:rPr>
                <w:lang w:val="en-US"/>
              </w:rPr>
              <w:t>160/3.49</w:t>
            </w:r>
          </w:p>
        </w:tc>
      </w:tr>
    </w:tbl>
    <w:p w14:paraId="6DFB6AD6" w14:textId="77777777" w:rsidR="00924E2A" w:rsidRDefault="00924E2A" w:rsidP="00924E2A">
      <w:pPr>
        <w:pStyle w:val="BodyText"/>
        <w:spacing w:before="9"/>
      </w:pPr>
    </w:p>
    <w:p w14:paraId="36C4936C" w14:textId="576692A6" w:rsidR="00924E2A" w:rsidRDefault="00052EBC" w:rsidP="00924E2A">
      <w:pPr>
        <w:pStyle w:val="BodyText"/>
        <w:spacing w:befor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1F2C6" wp14:editId="3511D73D">
                <wp:simplePos x="0" y="0"/>
                <wp:positionH relativeFrom="column">
                  <wp:posOffset>2114550</wp:posOffset>
                </wp:positionH>
                <wp:positionV relativeFrom="paragraph">
                  <wp:posOffset>5080</wp:posOffset>
                </wp:positionV>
                <wp:extent cx="3835400" cy="9779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25DCF" w14:textId="42D91328" w:rsidR="002064D4" w:rsidRPr="00052EBC" w:rsidRDefault="00924E2A" w:rsidP="00924E2A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2EBC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ANALISIS PERKIRAAN BEBAN PUNCAK HARIAN MENGGUNAKAN MODEL </w:t>
                            </w:r>
                            <w:r w:rsidRPr="00052EB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LONG </w:t>
                            </w:r>
                            <w:proofErr w:type="gramStart"/>
                            <w:r w:rsidR="00E4328A" w:rsidRPr="00052EB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SHORT TERM</w:t>
                            </w:r>
                            <w:proofErr w:type="gramEnd"/>
                            <w:r w:rsidR="00E4328A" w:rsidRPr="00052EB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52EB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MEMORY</w:t>
                            </w:r>
                            <w:r w:rsidRPr="00052EBC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BERBASIS DATA </w:t>
                            </w:r>
                            <w:r w:rsidRPr="00052EB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SMART METER</w:t>
                            </w:r>
                            <w:r w:rsidRPr="00052EBC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DI RUKO DHARMAWANGSA, JAKARTA SELATAN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1F2C6" id="Rectangle 2" o:spid="_x0000_s1026" style="position:absolute;margin-left:166.5pt;margin-top:.4pt;width:302pt;height:7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" filled="f" strokecolor="black [3213]" strokeweight=".5pt">
                <v:textbox>
                  <w:txbxContent>
                    <w:p w14:paraId="7BD25DCF" w14:textId="42D91328" w:rsidR="002064D4" w:rsidRPr="00052EBC" w:rsidRDefault="00924E2A" w:rsidP="00924E2A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52EBC">
                        <w:rPr>
                          <w:rFonts w:ascii="Arial" w:hAnsi="Arial" w:cs="Arial"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ANALISIS PERKIRAAN BEBAN PUNCAK HARIAN MENGGUNAKAN MODEL </w:t>
                      </w:r>
                      <w:r w:rsidRPr="00052EB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LONG </w:t>
                      </w:r>
                      <w:proofErr w:type="gramStart"/>
                      <w:r w:rsidR="00E4328A" w:rsidRPr="00052EB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SHORT TERM</w:t>
                      </w:r>
                      <w:proofErr w:type="gramEnd"/>
                      <w:r w:rsidR="00E4328A" w:rsidRPr="00052EB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52EB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MEMORY</w:t>
                      </w:r>
                      <w:r w:rsidRPr="00052EBC">
                        <w:rPr>
                          <w:rFonts w:ascii="Arial" w:hAnsi="Arial" w:cs="Arial"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BERBASIS DATA </w:t>
                      </w:r>
                      <w:r w:rsidRPr="00052EB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SMART METER</w:t>
                      </w:r>
                      <w:r w:rsidRPr="00052EBC">
                        <w:rPr>
                          <w:rFonts w:ascii="Arial" w:hAnsi="Arial" w:cs="Arial"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DI RUKO DHARMAWANGSA, JAKARTA SELATAN</w:t>
                      </w:r>
                    </w:p>
                  </w:txbxContent>
                </v:textbox>
              </v:rect>
            </w:pict>
          </mc:Fallback>
        </mc:AlternateContent>
      </w:r>
    </w:p>
    <w:p w14:paraId="319954EF" w14:textId="70B47E84" w:rsidR="002064D4" w:rsidRPr="00924E2A" w:rsidRDefault="002064D4" w:rsidP="00924E2A">
      <w:pPr>
        <w:pStyle w:val="BodyText"/>
        <w:spacing w:before="9"/>
        <w:ind w:firstLine="629"/>
        <w:rPr>
          <w:sz w:val="26"/>
        </w:rPr>
      </w:pPr>
      <w:r>
        <w:t>JUDUL</w:t>
      </w:r>
      <w:r>
        <w:rPr>
          <w:spacing w:val="-1"/>
        </w:rPr>
        <w:t xml:space="preserve"> </w:t>
      </w:r>
      <w:r>
        <w:t>PRA PROPOSAL</w:t>
      </w:r>
    </w:p>
    <w:p w14:paraId="625C17A9" w14:textId="77777777" w:rsidR="002064D4" w:rsidRDefault="002064D4" w:rsidP="002064D4">
      <w:pPr>
        <w:pStyle w:val="BodyText"/>
        <w:rPr>
          <w:sz w:val="20"/>
        </w:rPr>
      </w:pPr>
    </w:p>
    <w:p w14:paraId="02048923" w14:textId="77777777" w:rsidR="002064D4" w:rsidRDefault="002064D4" w:rsidP="002064D4">
      <w:pPr>
        <w:pStyle w:val="BodyText"/>
        <w:rPr>
          <w:sz w:val="20"/>
        </w:rPr>
      </w:pPr>
    </w:p>
    <w:p w14:paraId="030DB5EC" w14:textId="77777777" w:rsidR="002064D4" w:rsidRDefault="002064D4" w:rsidP="002064D4">
      <w:pPr>
        <w:pStyle w:val="BodyText"/>
        <w:rPr>
          <w:sz w:val="20"/>
        </w:rPr>
      </w:pPr>
    </w:p>
    <w:p w14:paraId="4008C6AC" w14:textId="77777777" w:rsidR="002064D4" w:rsidRDefault="002064D4" w:rsidP="002064D4">
      <w:pPr>
        <w:pStyle w:val="BodyText"/>
        <w:spacing w:before="9"/>
        <w:rPr>
          <w:sz w:val="18"/>
        </w:rPr>
      </w:pPr>
    </w:p>
    <w:p w14:paraId="77458140" w14:textId="77777777" w:rsidR="00AF4B86" w:rsidRDefault="00AF4B86" w:rsidP="002064D4">
      <w:pPr>
        <w:pStyle w:val="BodyText"/>
        <w:spacing w:before="1"/>
        <w:ind w:left="629"/>
      </w:pPr>
    </w:p>
    <w:p w14:paraId="7D95A59C" w14:textId="77777777" w:rsidR="00AF4B86" w:rsidRDefault="00AF4B86" w:rsidP="002064D4">
      <w:pPr>
        <w:pStyle w:val="BodyText"/>
        <w:spacing w:before="1"/>
        <w:ind w:left="629"/>
      </w:pPr>
    </w:p>
    <w:p w14:paraId="2BBA9E34" w14:textId="407C5A01" w:rsidR="002064D4" w:rsidRDefault="002064D4" w:rsidP="002064D4">
      <w:pPr>
        <w:pStyle w:val="BodyText"/>
        <w:spacing w:before="1"/>
        <w:ind w:left="6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C3105" wp14:editId="5D882544">
                <wp:simplePos x="0" y="0"/>
                <wp:positionH relativeFrom="column">
                  <wp:posOffset>2590800</wp:posOffset>
                </wp:positionH>
                <wp:positionV relativeFrom="paragraph">
                  <wp:posOffset>6350</wp:posOffset>
                </wp:positionV>
                <wp:extent cx="3352800" cy="288000"/>
                <wp:effectExtent l="0" t="0" r="1905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76B0F" w14:textId="66026039" w:rsidR="002064D4" w:rsidRPr="0088061B" w:rsidRDefault="002064D4" w:rsidP="002064D4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I* </w:t>
                            </w:r>
                            <w:r w:rsidR="00924E2A" w:rsidRPr="00924E2A">
                              <w:rPr>
                                <w:color w:val="000000"/>
                              </w:rPr>
                              <w:t>Prof. Dr. Eng Suroso, S.T., M.Eng.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C3105" id="Rectangle 3" o:spid="_x0000_s1027" style="position:absolute;left:0;text-align:left;margin-left:204pt;margin-top:.5pt;width:264pt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" filled="f" strokecolor="black [3213]" strokeweight=".5pt">
                <v:textbox>
                  <w:txbxContent>
                    <w:p w14:paraId="6DB76B0F" w14:textId="66026039" w:rsidR="002064D4" w:rsidRPr="0088061B" w:rsidRDefault="002064D4" w:rsidP="002064D4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I* </w:t>
                      </w:r>
                      <w:r w:rsidR="00924E2A" w:rsidRPr="00924E2A">
                        <w:rPr>
                          <w:color w:val="000000"/>
                        </w:rPr>
                        <w:t>Prof. Dr. Eng Suroso, S.T., M.Eng.</w:t>
                      </w:r>
                    </w:p>
                  </w:txbxContent>
                </v:textbox>
              </v:rect>
            </w:pict>
          </mc:Fallback>
        </mc:AlternateContent>
      </w:r>
      <w:r>
        <w:t>USULAN</w:t>
      </w:r>
      <w:r>
        <w:rPr>
          <w:spacing w:val="-4"/>
        </w:rPr>
        <w:t xml:space="preserve"> </w:t>
      </w:r>
      <w:r>
        <w:t>CALON</w:t>
      </w:r>
      <w:r>
        <w:rPr>
          <w:spacing w:val="-3"/>
        </w:rPr>
        <w:t xml:space="preserve"> </w:t>
      </w:r>
      <w:r>
        <w:t>PEMBIMBING</w:t>
      </w:r>
    </w:p>
    <w:p w14:paraId="31540E67" w14:textId="77777777" w:rsidR="002064D4" w:rsidRDefault="002064D4" w:rsidP="002064D4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869FC" wp14:editId="06043258">
                <wp:simplePos x="0" y="0"/>
                <wp:positionH relativeFrom="column">
                  <wp:posOffset>2590800</wp:posOffset>
                </wp:positionH>
                <wp:positionV relativeFrom="paragraph">
                  <wp:posOffset>130810</wp:posOffset>
                </wp:positionV>
                <wp:extent cx="3352800" cy="288000"/>
                <wp:effectExtent l="0" t="0" r="1905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8DE9F" w14:textId="5E947E2F" w:rsidR="002064D4" w:rsidRPr="0088061B" w:rsidRDefault="002064D4" w:rsidP="002064D4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II* </w:t>
                            </w:r>
                            <w:r w:rsidR="00924E2A" w:rsidRPr="00924E2A">
                              <w:rPr>
                                <w:color w:val="000000"/>
                              </w:rPr>
                              <w:t>Hari Prasetija, S.T., M.T.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869FC" id="Rectangle 4" o:spid="_x0000_s1028" style="position:absolute;margin-left:204pt;margin-top:10.3pt;width:264pt;height:2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" filled="f" strokecolor="black [3213]" strokeweight=".5pt">
                <v:textbox>
                  <w:txbxContent>
                    <w:p w14:paraId="1708DE9F" w14:textId="5E947E2F" w:rsidR="002064D4" w:rsidRPr="0088061B" w:rsidRDefault="002064D4" w:rsidP="002064D4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II* </w:t>
                      </w:r>
                      <w:r w:rsidR="00924E2A" w:rsidRPr="00924E2A">
                        <w:rPr>
                          <w:color w:val="000000"/>
                        </w:rPr>
                        <w:t>Hari Prasetija, S.T., M.T.</w:t>
                      </w:r>
                    </w:p>
                  </w:txbxContent>
                </v:textbox>
              </v:rect>
            </w:pict>
          </mc:Fallback>
        </mc:AlternateContent>
      </w:r>
    </w:p>
    <w:p w14:paraId="00B95346" w14:textId="77777777" w:rsidR="002064D4" w:rsidRDefault="002064D4" w:rsidP="002064D4">
      <w:pPr>
        <w:pStyle w:val="BodyText"/>
        <w:rPr>
          <w:sz w:val="20"/>
        </w:rPr>
      </w:pPr>
    </w:p>
    <w:p w14:paraId="60BC4D57" w14:textId="77777777" w:rsidR="002064D4" w:rsidRDefault="002064D4" w:rsidP="002064D4">
      <w:pPr>
        <w:pStyle w:val="BodyText"/>
        <w:rPr>
          <w:sz w:val="20"/>
        </w:rPr>
      </w:pPr>
    </w:p>
    <w:p w14:paraId="32EFE331" w14:textId="1ED4626C" w:rsidR="002064D4" w:rsidRDefault="00AF4B86" w:rsidP="002064D4">
      <w:pPr>
        <w:pStyle w:val="BodyText"/>
        <w:spacing w:before="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21123" wp14:editId="5A4E55E4">
                <wp:simplePos x="0" y="0"/>
                <wp:positionH relativeFrom="page">
                  <wp:posOffset>2082800</wp:posOffset>
                </wp:positionH>
                <wp:positionV relativeFrom="paragraph">
                  <wp:posOffset>149860</wp:posOffset>
                </wp:positionV>
                <wp:extent cx="4540250" cy="327660"/>
                <wp:effectExtent l="0" t="0" r="12700" b="152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3276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E4D071" w14:textId="77777777" w:rsidR="002064D4" w:rsidRDefault="002064D4" w:rsidP="002064D4">
                            <w:pPr>
                              <w:pStyle w:val="BodyText"/>
                              <w:spacing w:line="251" w:lineRule="exact"/>
                              <w:ind w:left="103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1211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64pt;margin-top:11.8pt;width:357.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" filled="f" strokeweight=".48pt">
                <v:textbox inset="0,0,0,0">
                  <w:txbxContent>
                    <w:p w14:paraId="29E4D071" w14:textId="77777777" w:rsidR="002064D4" w:rsidRDefault="002064D4" w:rsidP="002064D4">
                      <w:pPr>
                        <w:pStyle w:val="BodyText"/>
                        <w:spacing w:line="251" w:lineRule="exact"/>
                        <w:ind w:left="103"/>
                      </w:pPr>
                      <w:r>
                        <w:t>*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EB92E9" w14:textId="6D13774B" w:rsidR="002064D4" w:rsidRDefault="002064D4" w:rsidP="002064D4">
      <w:pPr>
        <w:pStyle w:val="BodyText"/>
        <w:ind w:left="629"/>
      </w:pPr>
      <w:r>
        <w:t>PEMINATAN</w:t>
      </w:r>
    </w:p>
    <w:p w14:paraId="636FD2C1" w14:textId="77777777" w:rsidR="002064D4" w:rsidRDefault="002064D4" w:rsidP="002064D4">
      <w:pPr>
        <w:pStyle w:val="BodyText"/>
        <w:spacing w:before="5"/>
        <w:rPr>
          <w:sz w:val="14"/>
        </w:rPr>
      </w:pPr>
    </w:p>
    <w:p w14:paraId="53F51559" w14:textId="77777777" w:rsidR="002064D4" w:rsidRDefault="002064D4" w:rsidP="002064D4">
      <w:pPr>
        <w:spacing w:before="96"/>
        <w:ind w:left="2247"/>
        <w:rPr>
          <w:sz w:val="16"/>
        </w:rPr>
      </w:pPr>
      <w:r>
        <w:rPr>
          <w:sz w:val="16"/>
        </w:rPr>
        <w:t>(Untuk</w:t>
      </w:r>
      <w:r>
        <w:rPr>
          <w:spacing w:val="-2"/>
          <w:sz w:val="16"/>
        </w:rPr>
        <w:t xml:space="preserve"> </w:t>
      </w:r>
      <w:r>
        <w:rPr>
          <w:sz w:val="16"/>
        </w:rPr>
        <w:t>Prodi Informatika)</w:t>
      </w:r>
    </w:p>
    <w:p w14:paraId="7C40CBFF" w14:textId="77777777" w:rsidR="002064D4" w:rsidRDefault="002064D4" w:rsidP="002064D4">
      <w:pPr>
        <w:pStyle w:val="BodyText"/>
      </w:pPr>
    </w:p>
    <w:p w14:paraId="5CDEFF94" w14:textId="77777777" w:rsidR="002064D4" w:rsidRDefault="002064D4" w:rsidP="002064D4">
      <w:pPr>
        <w:pStyle w:val="BodyText"/>
        <w:spacing w:before="1" w:line="360" w:lineRule="auto"/>
        <w:ind w:left="380"/>
      </w:pPr>
      <w:r>
        <w:t>Mengajukan</w:t>
      </w:r>
      <w:r>
        <w:rPr>
          <w:spacing w:val="-8"/>
        </w:rPr>
        <w:t xml:space="preserve"> </w:t>
      </w:r>
      <w:r>
        <w:t>permohonan</w:t>
      </w:r>
      <w:r>
        <w:rPr>
          <w:spacing w:val="-10"/>
        </w:rPr>
        <w:t xml:space="preserve"> </w:t>
      </w:r>
      <w:r>
        <w:t>kepada</w:t>
      </w:r>
      <w:r>
        <w:rPr>
          <w:spacing w:val="-12"/>
        </w:rPr>
        <w:t xml:space="preserve"> </w:t>
      </w:r>
      <w:r>
        <w:t>Dekan</w:t>
      </w:r>
      <w:r>
        <w:rPr>
          <w:spacing w:val="-8"/>
        </w:rPr>
        <w:t xml:space="preserve"> </w:t>
      </w:r>
      <w:r>
        <w:t>Fakultas</w:t>
      </w:r>
      <w:r>
        <w:rPr>
          <w:spacing w:val="-10"/>
        </w:rPr>
        <w:t xml:space="preserve"> </w:t>
      </w:r>
      <w:r>
        <w:t>Teknik</w:t>
      </w:r>
      <w:r>
        <w:rPr>
          <w:spacing w:val="-12"/>
        </w:rPr>
        <w:t xml:space="preserve"> </w:t>
      </w:r>
      <w:r>
        <w:t>Unsoed</w:t>
      </w:r>
      <w:r>
        <w:rPr>
          <w:spacing w:val="-12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dapat</w:t>
      </w:r>
      <w:r>
        <w:rPr>
          <w:spacing w:val="-11"/>
        </w:rPr>
        <w:t xml:space="preserve"> </w:t>
      </w:r>
      <w:r>
        <w:t>melaksanakan</w:t>
      </w:r>
      <w:r>
        <w:rPr>
          <w:spacing w:val="-59"/>
        </w:rPr>
        <w:t xml:space="preserve"> </w:t>
      </w:r>
      <w:r>
        <w:t>TUGAS AKHIR</w:t>
      </w: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4315"/>
        <w:gridCol w:w="1865"/>
        <w:gridCol w:w="2105"/>
      </w:tblGrid>
      <w:tr w:rsidR="002064D4" w14:paraId="25D4250D" w14:textId="77777777" w:rsidTr="00896398">
        <w:trPr>
          <w:trHeight w:val="321"/>
        </w:trPr>
        <w:tc>
          <w:tcPr>
            <w:tcW w:w="5042" w:type="dxa"/>
            <w:gridSpan w:val="2"/>
            <w:tcBorders>
              <w:top w:val="nil"/>
              <w:left w:val="nil"/>
            </w:tcBorders>
          </w:tcPr>
          <w:p w14:paraId="71FFBA0A" w14:textId="77777777" w:rsidR="002064D4" w:rsidRDefault="002064D4" w:rsidP="008963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0" w:type="dxa"/>
            <w:gridSpan w:val="2"/>
            <w:shd w:val="clear" w:color="auto" w:fill="808080"/>
          </w:tcPr>
          <w:p w14:paraId="7A90F356" w14:textId="77777777" w:rsidR="002064D4" w:rsidRDefault="002064D4" w:rsidP="00896398">
            <w:pPr>
              <w:pStyle w:val="TableParagraph"/>
              <w:spacing w:before="52"/>
              <w:ind w:left="1577" w:right="15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STATUS</w:t>
            </w:r>
          </w:p>
        </w:tc>
      </w:tr>
      <w:tr w:rsidR="002064D4" w14:paraId="274CFEA7" w14:textId="77777777" w:rsidTr="00896398">
        <w:trPr>
          <w:trHeight w:val="337"/>
        </w:trPr>
        <w:tc>
          <w:tcPr>
            <w:tcW w:w="727" w:type="dxa"/>
            <w:tcBorders>
              <w:bottom w:val="single" w:sz="8" w:space="0" w:color="000000"/>
            </w:tcBorders>
            <w:shd w:val="clear" w:color="auto" w:fill="808080"/>
          </w:tcPr>
          <w:p w14:paraId="569E3279" w14:textId="77777777" w:rsidR="002064D4" w:rsidRDefault="002064D4" w:rsidP="00896398">
            <w:pPr>
              <w:pStyle w:val="TableParagraph"/>
              <w:spacing w:before="69"/>
              <w:ind w:left="1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4315" w:type="dxa"/>
            <w:tcBorders>
              <w:bottom w:val="single" w:sz="8" w:space="0" w:color="000000"/>
            </w:tcBorders>
            <w:shd w:val="clear" w:color="auto" w:fill="808080"/>
          </w:tcPr>
          <w:p w14:paraId="0E032221" w14:textId="77777777" w:rsidR="002064D4" w:rsidRDefault="002064D4" w:rsidP="00896398">
            <w:pPr>
              <w:pStyle w:val="TableParagraph"/>
              <w:spacing w:before="69"/>
              <w:ind w:left="13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ITEM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EVALUASI</w:t>
            </w:r>
          </w:p>
        </w:tc>
        <w:tc>
          <w:tcPr>
            <w:tcW w:w="1865" w:type="dxa"/>
            <w:tcBorders>
              <w:bottom w:val="single" w:sz="8" w:space="0" w:color="000000"/>
            </w:tcBorders>
            <w:shd w:val="clear" w:color="auto" w:fill="808080"/>
          </w:tcPr>
          <w:p w14:paraId="2940FB1F" w14:textId="77777777" w:rsidR="002064D4" w:rsidRDefault="002064D4" w:rsidP="00896398">
            <w:pPr>
              <w:pStyle w:val="TableParagraph"/>
              <w:spacing w:before="69"/>
              <w:ind w:left="5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BAPENDIK</w:t>
            </w:r>
          </w:p>
        </w:tc>
        <w:tc>
          <w:tcPr>
            <w:tcW w:w="2105" w:type="dxa"/>
            <w:tcBorders>
              <w:bottom w:val="single" w:sz="8" w:space="0" w:color="000000"/>
            </w:tcBorders>
            <w:shd w:val="clear" w:color="auto" w:fill="808080"/>
          </w:tcPr>
          <w:p w14:paraId="3CEE9167" w14:textId="77777777" w:rsidR="002064D4" w:rsidRDefault="002064D4" w:rsidP="00896398">
            <w:pPr>
              <w:pStyle w:val="TableParagraph"/>
              <w:spacing w:before="69"/>
              <w:ind w:left="5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KOMISI</w:t>
            </w:r>
          </w:p>
        </w:tc>
      </w:tr>
      <w:tr w:rsidR="002064D4" w14:paraId="140DADA1" w14:textId="77777777" w:rsidTr="00896398">
        <w:trPr>
          <w:trHeight w:val="38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2052A" w14:textId="77777777" w:rsidR="002064D4" w:rsidRDefault="002064D4" w:rsidP="00896398">
            <w:pPr>
              <w:pStyle w:val="TableParagraph"/>
              <w:spacing w:line="229" w:lineRule="exact"/>
              <w:ind w:lef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CF473" w14:textId="77777777" w:rsidR="002064D4" w:rsidRDefault="002064D4" w:rsidP="00896398">
            <w:pPr>
              <w:pStyle w:val="TableParagraph"/>
              <w:spacing w:line="229" w:lineRule="exact"/>
              <w:ind w:left="134"/>
              <w:rPr>
                <w:sz w:val="20"/>
              </w:rPr>
            </w:pPr>
            <w:r>
              <w:rPr>
                <w:sz w:val="20"/>
              </w:rPr>
              <w:t>Jumlah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SKS)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IPK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&gt;=2.0)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AB199" w14:textId="77777777" w:rsidR="002064D4" w:rsidRDefault="002064D4" w:rsidP="008963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C21E9" w14:textId="77777777" w:rsidR="002064D4" w:rsidRDefault="002064D4" w:rsidP="008963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64D4" w14:paraId="149BE299" w14:textId="77777777" w:rsidTr="00896398">
        <w:trPr>
          <w:trHeight w:val="38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AC5FD" w14:textId="77777777" w:rsidR="002064D4" w:rsidRDefault="002064D4" w:rsidP="00896398">
            <w:pPr>
              <w:pStyle w:val="TableParagraph"/>
              <w:spacing w:line="227" w:lineRule="exact"/>
              <w:ind w:lef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A6635" w14:textId="77777777" w:rsidR="002064D4" w:rsidRDefault="002064D4" w:rsidP="00896398">
            <w:pPr>
              <w:pStyle w:val="TableParagraph"/>
              <w:spacing w:line="227" w:lineRule="exact"/>
              <w:ind w:left="134"/>
              <w:rPr>
                <w:sz w:val="20"/>
              </w:rPr>
            </w:pPr>
            <w:r>
              <w:rPr>
                <w:sz w:val="20"/>
              </w:rPr>
              <w:t>Praproposal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 Eksemplar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FDD4A" w14:textId="77777777" w:rsidR="002064D4" w:rsidRDefault="002064D4" w:rsidP="008963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3826" w14:textId="77777777" w:rsidR="002064D4" w:rsidRDefault="002064D4" w:rsidP="008963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64D4" w14:paraId="16693812" w14:textId="77777777" w:rsidTr="00896398">
        <w:trPr>
          <w:trHeight w:val="378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0C46D" w14:textId="77777777" w:rsidR="002064D4" w:rsidRDefault="002064D4" w:rsidP="00896398">
            <w:pPr>
              <w:pStyle w:val="TableParagraph"/>
              <w:spacing w:line="227" w:lineRule="exact"/>
              <w:ind w:lef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C4FF5" w14:textId="77777777" w:rsidR="002064D4" w:rsidRDefault="002064D4" w:rsidP="00896398">
            <w:pPr>
              <w:pStyle w:val="TableParagraph"/>
              <w:spacing w:line="227" w:lineRule="exact"/>
              <w:ind w:left="134"/>
              <w:rPr>
                <w:sz w:val="20"/>
              </w:rPr>
            </w:pPr>
            <w:r>
              <w:rPr>
                <w:sz w:val="20"/>
              </w:rPr>
              <w:t>Lulus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(Lampirkan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MHS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432FC" w14:textId="77777777" w:rsidR="002064D4" w:rsidRDefault="002064D4" w:rsidP="008963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4C43E" w14:textId="77777777" w:rsidR="002064D4" w:rsidRDefault="002064D4" w:rsidP="008963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64D4" w14:paraId="41D26A6D" w14:textId="77777777" w:rsidTr="00896398">
        <w:trPr>
          <w:trHeight w:val="38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8D132" w14:textId="77777777" w:rsidR="002064D4" w:rsidRDefault="002064D4" w:rsidP="00896398">
            <w:pPr>
              <w:pStyle w:val="TableParagraph"/>
              <w:spacing w:line="229" w:lineRule="exact"/>
              <w:ind w:lef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E5004" w14:textId="77777777" w:rsidR="002064D4" w:rsidRDefault="002064D4" w:rsidP="00896398">
            <w:pPr>
              <w:pStyle w:val="TableParagraph"/>
              <w:spacing w:line="229" w:lineRule="exact"/>
              <w:ind w:left="134"/>
              <w:rPr>
                <w:sz w:val="20"/>
              </w:rPr>
            </w:pPr>
            <w:r>
              <w:rPr>
                <w:sz w:val="20"/>
              </w:rPr>
              <w:t>Transkrip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Akademik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(Disiapkan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Bapendik)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09606" w14:textId="77777777" w:rsidR="002064D4" w:rsidRDefault="002064D4" w:rsidP="008963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84597" w14:textId="77777777" w:rsidR="002064D4" w:rsidRDefault="002064D4" w:rsidP="008963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64D4" w14:paraId="7F7DF655" w14:textId="77777777" w:rsidTr="00896398">
        <w:trPr>
          <w:trHeight w:val="38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9B6C2" w14:textId="77777777" w:rsidR="002064D4" w:rsidRDefault="002064D4" w:rsidP="00896398">
            <w:pPr>
              <w:pStyle w:val="TableParagraph"/>
              <w:spacing w:line="227" w:lineRule="exact"/>
              <w:ind w:lef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4FE2D" w14:textId="77777777" w:rsidR="002064D4" w:rsidRDefault="002064D4" w:rsidP="00896398">
            <w:pPr>
              <w:pStyle w:val="TableParagraph"/>
              <w:spacing w:line="227" w:lineRule="exact"/>
              <w:ind w:left="134"/>
              <w:rPr>
                <w:sz w:val="20"/>
              </w:rPr>
            </w:pPr>
            <w:r>
              <w:rPr>
                <w:sz w:val="20"/>
              </w:rPr>
              <w:t>Fotocopy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KSM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Lembar)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7EC0C" w14:textId="77777777" w:rsidR="002064D4" w:rsidRDefault="002064D4" w:rsidP="008963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77130" w14:textId="77777777" w:rsidR="002064D4" w:rsidRDefault="002064D4" w:rsidP="008963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64D4" w14:paraId="6C867E51" w14:textId="77777777" w:rsidTr="00896398">
        <w:trPr>
          <w:trHeight w:val="46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0080D" w14:textId="77777777" w:rsidR="002064D4" w:rsidRDefault="002064D4" w:rsidP="00896398">
            <w:pPr>
              <w:pStyle w:val="TableParagraph"/>
              <w:spacing w:line="227" w:lineRule="exact"/>
              <w:ind w:lef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1A739" w14:textId="77777777" w:rsidR="002064D4" w:rsidRDefault="002064D4" w:rsidP="00896398">
            <w:pPr>
              <w:pStyle w:val="TableParagraph"/>
              <w:spacing w:line="230" w:lineRule="exact"/>
              <w:ind w:left="134"/>
              <w:rPr>
                <w:sz w:val="20"/>
              </w:rPr>
            </w:pPr>
            <w:r>
              <w:rPr>
                <w:sz w:val="20"/>
              </w:rPr>
              <w:t>Lembar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konsultasi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pembimbing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ELEKTRO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minimal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92101" w14:textId="77777777" w:rsidR="002064D4" w:rsidRDefault="002064D4" w:rsidP="008963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40165" w14:textId="77777777" w:rsidR="002064D4" w:rsidRDefault="002064D4" w:rsidP="008963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64D4" w14:paraId="3CE373CE" w14:textId="77777777" w:rsidTr="00896398">
        <w:trPr>
          <w:trHeight w:val="38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8E8BA" w14:textId="77777777" w:rsidR="002064D4" w:rsidRDefault="002064D4" w:rsidP="00896398">
            <w:pPr>
              <w:pStyle w:val="TableParagraph"/>
              <w:spacing w:line="227" w:lineRule="exact"/>
              <w:ind w:right="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518CA" w14:textId="77777777" w:rsidR="002064D4" w:rsidRDefault="002064D4" w:rsidP="00896398">
            <w:pPr>
              <w:pStyle w:val="TableParagraph"/>
              <w:spacing w:line="227" w:lineRule="exact"/>
              <w:ind w:left="134"/>
              <w:rPr>
                <w:sz w:val="20"/>
              </w:rPr>
            </w:pPr>
            <w:r>
              <w:rPr>
                <w:sz w:val="20"/>
              </w:rPr>
              <w:t>KESIMPULAN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4C28B" w14:textId="77777777" w:rsidR="002064D4" w:rsidRDefault="002064D4" w:rsidP="008963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81B13" w14:textId="77777777" w:rsidR="002064D4" w:rsidRDefault="002064D4" w:rsidP="008963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DE7FBF" w14:textId="07095A1C" w:rsidR="002064D4" w:rsidRDefault="002064D4" w:rsidP="002064D4">
      <w:pPr>
        <w:pStyle w:val="BodyText"/>
        <w:rPr>
          <w:sz w:val="24"/>
        </w:rPr>
      </w:pP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116"/>
      </w:tblGrid>
      <w:tr w:rsidR="00924E2A" w14:paraId="3F79B699" w14:textId="77777777" w:rsidTr="00924E2A">
        <w:tc>
          <w:tcPr>
            <w:tcW w:w="5103" w:type="dxa"/>
          </w:tcPr>
          <w:p w14:paraId="56DF0CCB" w14:textId="65D8852C" w:rsidR="00924E2A" w:rsidRDefault="00924E2A" w:rsidP="002064D4">
            <w:pPr>
              <w:pStyle w:val="BodyText"/>
              <w:rPr>
                <w:sz w:val="24"/>
              </w:rPr>
            </w:pPr>
            <w:r>
              <w:t>Mengetahui</w:t>
            </w:r>
          </w:p>
        </w:tc>
        <w:tc>
          <w:tcPr>
            <w:tcW w:w="4116" w:type="dxa"/>
          </w:tcPr>
          <w:p w14:paraId="45FABEE2" w14:textId="0FFC4256" w:rsidR="00924E2A" w:rsidRDefault="00924E2A" w:rsidP="002064D4">
            <w:pPr>
              <w:pStyle w:val="BodyText"/>
              <w:rPr>
                <w:sz w:val="24"/>
              </w:rPr>
            </w:pPr>
            <w:r>
              <w:t>Purbalingga,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lang w:val="en-US"/>
              </w:rPr>
              <w:t>21</w:t>
            </w:r>
            <w:r>
              <w:rPr>
                <w:spacing w:val="-2"/>
              </w:rPr>
              <w:t xml:space="preserve"> Maret 2022</w:t>
            </w:r>
          </w:p>
        </w:tc>
      </w:tr>
      <w:tr w:rsidR="00924E2A" w14:paraId="465E8570" w14:textId="77777777" w:rsidTr="00924E2A">
        <w:tc>
          <w:tcPr>
            <w:tcW w:w="5103" w:type="dxa"/>
          </w:tcPr>
          <w:p w14:paraId="3B5EE4E6" w14:textId="1B5B48A3" w:rsidR="00924E2A" w:rsidRPr="00924E2A" w:rsidRDefault="00924E2A" w:rsidP="00924E2A">
            <w:pPr>
              <w:pStyle w:val="BodyText"/>
              <w:spacing w:before="1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Akademik</w:t>
            </w:r>
          </w:p>
        </w:tc>
        <w:tc>
          <w:tcPr>
            <w:tcW w:w="4116" w:type="dxa"/>
          </w:tcPr>
          <w:p w14:paraId="428012D0" w14:textId="32D8F2CF" w:rsidR="00924E2A" w:rsidRPr="00924E2A" w:rsidRDefault="00924E2A" w:rsidP="002064D4">
            <w:pPr>
              <w:pStyle w:val="BodyText"/>
              <w:rPr>
                <w:sz w:val="24"/>
                <w:lang w:val="en-US"/>
              </w:rPr>
            </w:pPr>
            <w:r>
              <w:t>Pemohon</w:t>
            </w:r>
            <w:r>
              <w:rPr>
                <w:spacing w:val="-2"/>
              </w:rPr>
              <w:t xml:space="preserve"> </w:t>
            </w:r>
            <w:r>
              <w:t>Tugas</w:t>
            </w:r>
            <w:r>
              <w:rPr>
                <w:spacing w:val="2"/>
              </w:rPr>
              <w:t xml:space="preserve"> </w:t>
            </w:r>
            <w:r>
              <w:t>Akhir</w:t>
            </w:r>
            <w:r>
              <w:rPr>
                <w:lang w:val="en-US"/>
              </w:rPr>
              <w:t xml:space="preserve"> </w:t>
            </w:r>
          </w:p>
        </w:tc>
      </w:tr>
      <w:tr w:rsidR="00924E2A" w14:paraId="654DD5A4" w14:textId="77777777" w:rsidTr="00E4328A">
        <w:trPr>
          <w:trHeight w:val="876"/>
        </w:trPr>
        <w:tc>
          <w:tcPr>
            <w:tcW w:w="5103" w:type="dxa"/>
          </w:tcPr>
          <w:p w14:paraId="3331E54B" w14:textId="77777777" w:rsidR="00924E2A" w:rsidRDefault="00924E2A" w:rsidP="002064D4">
            <w:pPr>
              <w:pStyle w:val="BodyText"/>
              <w:rPr>
                <w:sz w:val="24"/>
              </w:rPr>
            </w:pPr>
          </w:p>
        </w:tc>
        <w:tc>
          <w:tcPr>
            <w:tcW w:w="4116" w:type="dxa"/>
          </w:tcPr>
          <w:p w14:paraId="1C362C4A" w14:textId="36E31F03" w:rsidR="00924E2A" w:rsidRDefault="00E4328A" w:rsidP="002064D4">
            <w:pPr>
              <w:pStyle w:val="BodyText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22980CB" wp14:editId="7828A5E9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-25400</wp:posOffset>
                  </wp:positionV>
                  <wp:extent cx="1106882" cy="92075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93" t="29353" r="7355" b="39970"/>
                          <a:stretch/>
                        </pic:blipFill>
                        <pic:spPr bwMode="auto">
                          <a:xfrm>
                            <a:off x="0" y="0"/>
                            <a:ext cx="1107708" cy="92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4E2A" w14:paraId="024DE4D7" w14:textId="77777777" w:rsidTr="00924E2A">
        <w:tc>
          <w:tcPr>
            <w:tcW w:w="5103" w:type="dxa"/>
          </w:tcPr>
          <w:p w14:paraId="7609EEB5" w14:textId="776552F6" w:rsidR="00924E2A" w:rsidRPr="00924E2A" w:rsidRDefault="00924E2A" w:rsidP="002064D4">
            <w:pPr>
              <w:pStyle w:val="BodyText"/>
              <w:rPr>
                <w:sz w:val="24"/>
                <w:lang w:val="en-US"/>
              </w:rPr>
            </w:pPr>
            <w:r w:rsidRPr="009C557A">
              <w:t>Hari Siswantoro</w:t>
            </w:r>
            <w:r>
              <w:t>,</w:t>
            </w:r>
            <w:r w:rsidRPr="009C557A">
              <w:t xml:space="preserve"> S.T., M.T., Ph.D</w:t>
            </w:r>
            <w:r>
              <w:rPr>
                <w:lang w:val="en-US"/>
              </w:rPr>
              <w:t>.</w:t>
            </w:r>
          </w:p>
        </w:tc>
        <w:tc>
          <w:tcPr>
            <w:tcW w:w="4116" w:type="dxa"/>
          </w:tcPr>
          <w:p w14:paraId="761798CD" w14:textId="572F4CAA" w:rsidR="00924E2A" w:rsidRPr="00924E2A" w:rsidRDefault="00924E2A" w:rsidP="002064D4">
            <w:pPr>
              <w:pStyle w:val="BodyTex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Ajeng</w:t>
            </w:r>
            <w:proofErr w:type="spellEnd"/>
            <w:r>
              <w:rPr>
                <w:sz w:val="24"/>
                <w:lang w:val="en-US"/>
              </w:rPr>
              <w:t xml:space="preserve"> Yugo </w:t>
            </w:r>
            <w:proofErr w:type="spellStart"/>
            <w:r>
              <w:rPr>
                <w:sz w:val="24"/>
                <w:lang w:val="en-US"/>
              </w:rPr>
              <w:t>Pangestu</w:t>
            </w:r>
            <w:proofErr w:type="spellEnd"/>
          </w:p>
        </w:tc>
      </w:tr>
      <w:tr w:rsidR="00924E2A" w14:paraId="257E17D5" w14:textId="77777777" w:rsidTr="00924E2A">
        <w:tc>
          <w:tcPr>
            <w:tcW w:w="5103" w:type="dxa"/>
          </w:tcPr>
          <w:p w14:paraId="0150C308" w14:textId="14802D35" w:rsidR="00924E2A" w:rsidRDefault="00924E2A" w:rsidP="002064D4">
            <w:pPr>
              <w:pStyle w:val="BodyText"/>
              <w:rPr>
                <w:sz w:val="24"/>
              </w:rPr>
            </w:pPr>
            <w:r>
              <w:t xml:space="preserve">NIDN. </w:t>
            </w:r>
            <w:r w:rsidRPr="00A014B2">
              <w:t>0024127806</w:t>
            </w:r>
          </w:p>
        </w:tc>
        <w:tc>
          <w:tcPr>
            <w:tcW w:w="4116" w:type="dxa"/>
          </w:tcPr>
          <w:p w14:paraId="1256C2DB" w14:textId="6DB9922F" w:rsidR="00924E2A" w:rsidRPr="00924E2A" w:rsidRDefault="00924E2A" w:rsidP="002064D4">
            <w:pPr>
              <w:pStyle w:val="BodyTex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NIM. H1A028017</w:t>
            </w:r>
          </w:p>
        </w:tc>
      </w:tr>
    </w:tbl>
    <w:p w14:paraId="3622EEAC" w14:textId="1456F6E1" w:rsidR="002064D4" w:rsidRPr="00924E2A" w:rsidRDefault="002064D4" w:rsidP="00924E2A">
      <w:pPr>
        <w:pStyle w:val="BodyText"/>
        <w:tabs>
          <w:tab w:val="left" w:pos="6017"/>
        </w:tabs>
        <w:spacing w:before="180"/>
        <w:rPr>
          <w:lang w:val="en-US"/>
        </w:rPr>
        <w:sectPr w:rsidR="002064D4" w:rsidRPr="00924E2A" w:rsidSect="002064D4">
          <w:pgSz w:w="11910" w:h="16840"/>
          <w:pgMar w:top="540" w:right="1200" w:bottom="280" w:left="1060" w:header="720" w:footer="720" w:gutter="0"/>
          <w:cols w:space="720"/>
        </w:sectPr>
      </w:pPr>
    </w:p>
    <w:p w14:paraId="2BE2351E" w14:textId="75356764" w:rsidR="00233A56" w:rsidRPr="00924E2A" w:rsidRDefault="00233A56" w:rsidP="00924E2A">
      <w:pPr>
        <w:pStyle w:val="BodyText"/>
        <w:spacing w:before="1"/>
      </w:pPr>
    </w:p>
    <w:sectPr w:rsidR="00233A56" w:rsidRPr="00924E2A">
      <w:type w:val="continuous"/>
      <w:pgSz w:w="11910" w:h="16840"/>
      <w:pgMar w:top="540" w:right="1200" w:bottom="280" w:left="1060" w:header="720" w:footer="720" w:gutter="0"/>
      <w:cols w:num="2" w:space="720" w:equalWidth="0">
        <w:col w:w="3669" w:space="1968"/>
        <w:col w:w="40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D4"/>
    <w:rsid w:val="00052EBC"/>
    <w:rsid w:val="002064D4"/>
    <w:rsid w:val="00233A56"/>
    <w:rsid w:val="00351A71"/>
    <w:rsid w:val="008C2814"/>
    <w:rsid w:val="00924E2A"/>
    <w:rsid w:val="0093645B"/>
    <w:rsid w:val="00A427E2"/>
    <w:rsid w:val="00AF4B86"/>
    <w:rsid w:val="00E4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DEA3"/>
  <w15:chartTrackingRefBased/>
  <w15:docId w15:val="{F7811B1A-6781-4359-8A59-A65213CC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4D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064D4"/>
  </w:style>
  <w:style w:type="character" w:customStyle="1" w:styleId="BodyTextChar">
    <w:name w:val="Body Text Char"/>
    <w:basedOn w:val="DefaultParagraphFont"/>
    <w:link w:val="BodyText"/>
    <w:uiPriority w:val="1"/>
    <w:rsid w:val="002064D4"/>
    <w:rPr>
      <w:rFonts w:ascii="Arial MT" w:eastAsia="Arial MT" w:hAnsi="Arial MT" w:cs="Arial MT"/>
      <w:lang w:val="id"/>
    </w:rPr>
  </w:style>
  <w:style w:type="paragraph" w:styleId="Title">
    <w:name w:val="Title"/>
    <w:basedOn w:val="Normal"/>
    <w:link w:val="TitleChar"/>
    <w:uiPriority w:val="10"/>
    <w:qFormat/>
    <w:rsid w:val="002064D4"/>
    <w:pPr>
      <w:spacing w:line="322" w:lineRule="exact"/>
      <w:ind w:left="2044" w:right="95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064D4"/>
    <w:rPr>
      <w:rFonts w:ascii="Times New Roman" w:eastAsia="Times New Roman" w:hAnsi="Times New Roman" w:cs="Times New Roman"/>
      <w:sz w:val="28"/>
      <w:szCs w:val="28"/>
      <w:lang w:val="id"/>
    </w:rPr>
  </w:style>
  <w:style w:type="paragraph" w:customStyle="1" w:styleId="TableParagraph">
    <w:name w:val="Table Paragraph"/>
    <w:basedOn w:val="Normal"/>
    <w:uiPriority w:val="1"/>
    <w:qFormat/>
    <w:rsid w:val="002064D4"/>
  </w:style>
  <w:style w:type="table" w:styleId="TableGrid">
    <w:name w:val="Table Grid"/>
    <w:basedOn w:val="TableNormal"/>
    <w:uiPriority w:val="39"/>
    <w:rsid w:val="00924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ft@unsoed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Aqila Haya</dc:creator>
  <cp:keywords/>
  <dc:description/>
  <cp:lastModifiedBy>Ghilman Hada</cp:lastModifiedBy>
  <cp:revision>4</cp:revision>
  <dcterms:created xsi:type="dcterms:W3CDTF">2022-03-21T04:58:00Z</dcterms:created>
  <dcterms:modified xsi:type="dcterms:W3CDTF">2022-03-21T05:00:00Z</dcterms:modified>
</cp:coreProperties>
</file>