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1B1" w:rsidRDefault="00D851B1" w:rsidP="00D851B1">
      <w:bookmarkStart w:id="0" w:name="_GoBack"/>
      <w:bookmarkEnd w:id="0"/>
      <w:r>
        <w:t>Trash pickup</w:t>
      </w:r>
    </w:p>
    <w:p w:rsidR="00D851B1" w:rsidRDefault="00D851B1" w:rsidP="00D851B1">
      <w:r>
        <w:t>Municipal trash collection has remained largely unchanged for decades. It's time to disrupt the status quo with a flexible, online pickup manager that includes the following features:</w:t>
      </w:r>
    </w:p>
    <w:p w:rsidR="00D851B1" w:rsidRDefault="003C7785" w:rsidP="001D7016">
      <w:r>
        <w:rPr>
          <w:b/>
        </w:rPr>
        <w:t xml:space="preserve">(10 points) </w:t>
      </w:r>
      <w:r w:rsidR="00D851B1">
        <w:t>As a new visitor to the site, I want to be able to enter my info and sign up so I can start receiving regular trash pickups.</w:t>
      </w:r>
    </w:p>
    <w:p w:rsidR="00D851B1" w:rsidRDefault="003C7785" w:rsidP="001D7016">
      <w:r>
        <w:rPr>
          <w:b/>
        </w:rPr>
        <w:t xml:space="preserve">(15 points) </w:t>
      </w:r>
      <w:r w:rsidR="00D851B1">
        <w:t>As a registered user, I want to be able to change my pickup day for one week or for every week to fit my schedule.</w:t>
      </w:r>
    </w:p>
    <w:p w:rsidR="00D851B1" w:rsidRDefault="003C7785" w:rsidP="001D7016">
      <w:r>
        <w:rPr>
          <w:b/>
        </w:rPr>
        <w:t xml:space="preserve">(15 points) </w:t>
      </w:r>
      <w:r w:rsidR="00D851B1">
        <w:t>As a registered user, I want an easy way to see how much I owe this month for the pickups I did get so I can budget accordingly.</w:t>
      </w:r>
    </w:p>
    <w:p w:rsidR="007D71B0" w:rsidRDefault="007D71B0" w:rsidP="001D7016">
      <w:r>
        <w:rPr>
          <w:b/>
        </w:rPr>
        <w:t xml:space="preserve">(20 points) </w:t>
      </w:r>
      <w:r>
        <w:t>As a registered user, I want to be able to specify a period of time that I don't want pickup so I can go on vacation.</w:t>
      </w:r>
    </w:p>
    <w:p w:rsidR="00D851B1" w:rsidRDefault="003C7785" w:rsidP="001D7016">
      <w:r>
        <w:rPr>
          <w:b/>
        </w:rPr>
        <w:t xml:space="preserve">(20 points) </w:t>
      </w:r>
      <w:r w:rsidR="00D851B1">
        <w:t>As a trash collection worker, I want to see which customers in my zip code are receiving a pickup today.</w:t>
      </w:r>
    </w:p>
    <w:p w:rsidR="00D851B1" w:rsidRDefault="003C7785" w:rsidP="001D7016">
      <w:r>
        <w:rPr>
          <w:b/>
        </w:rPr>
        <w:t xml:space="preserve">(20 points) </w:t>
      </w:r>
      <w:r w:rsidR="00D851B1">
        <w:t>As a trash collection worker, I want to see the customers on my route using Google Maps integration.</w:t>
      </w:r>
    </w:p>
    <w:p w:rsidR="001D7016" w:rsidRDefault="001D7016" w:rsidP="001D7016">
      <w:r>
        <w:rPr>
          <w:b/>
        </w:rPr>
        <w:t xml:space="preserve">Hint: </w:t>
      </w:r>
      <w:r w:rsidRPr="001D7016">
        <w:t>Google Maps API</w:t>
      </w:r>
    </w:p>
    <w:p w:rsidR="00DD24F5" w:rsidRDefault="00D851B1" w:rsidP="001D7016">
      <w:r w:rsidRPr="003C7785">
        <w:rPr>
          <w:highlight w:val="yellow"/>
        </w:rPr>
        <w:t>Bonus</w:t>
      </w:r>
      <w:r w:rsidR="003C7785" w:rsidRPr="003C7785">
        <w:rPr>
          <w:highlight w:val="yellow"/>
        </w:rPr>
        <w:t xml:space="preserve"> </w:t>
      </w:r>
      <w:r w:rsidR="003C7785" w:rsidRPr="003C7785">
        <w:rPr>
          <w:b/>
          <w:highlight w:val="yellow"/>
        </w:rPr>
        <w:t>(5 points)</w:t>
      </w:r>
      <w:r w:rsidRPr="003C7785">
        <w:rPr>
          <w:highlight w:val="yellow"/>
        </w:rPr>
        <w:t>:</w:t>
      </w:r>
      <w:r>
        <w:t xml:space="preserve"> Add PayPal integration to actually implement payment features.</w:t>
      </w:r>
    </w:p>
    <w:sectPr w:rsidR="00DD2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02"/>
    <w:rsid w:val="001D7016"/>
    <w:rsid w:val="00387F73"/>
    <w:rsid w:val="003C7785"/>
    <w:rsid w:val="005B7553"/>
    <w:rsid w:val="007D71B0"/>
    <w:rsid w:val="00B64802"/>
    <w:rsid w:val="00D851B1"/>
    <w:rsid w:val="00DD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A3B09-38C8-47F6-8A2A-E407133A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Aaron Jermier</cp:lastModifiedBy>
  <cp:revision>2</cp:revision>
  <dcterms:created xsi:type="dcterms:W3CDTF">2017-05-01T20:38:00Z</dcterms:created>
  <dcterms:modified xsi:type="dcterms:W3CDTF">2017-05-01T20:38:00Z</dcterms:modified>
</cp:coreProperties>
</file>