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AF25" w14:textId="77777777" w:rsidR="00700350" w:rsidRDefault="00700350">
      <w:pPr>
        <w:rPr>
          <w:b/>
          <w:bCs/>
        </w:rPr>
      </w:pPr>
      <w:r>
        <w:rPr>
          <w:b/>
          <w:bCs/>
        </w:rPr>
        <w:t>Practical 7:</w:t>
      </w:r>
    </w:p>
    <w:p w14:paraId="404113EF" w14:textId="23E01B79" w:rsidR="00137A1F" w:rsidRPr="00137A1F" w:rsidRDefault="00137A1F">
      <w:pPr>
        <w:rPr>
          <w:b/>
          <w:bCs/>
        </w:rPr>
      </w:pPr>
      <w:r w:rsidRPr="00137A1F">
        <w:rPr>
          <w:b/>
          <w:bCs/>
        </w:rPr>
        <w:t xml:space="preserve"> Write a Python program to read data from a CSV file, perform simple data analysis, and generate basic insights. (Use Pandas is a Python library)</w:t>
      </w:r>
    </w:p>
    <w:p w14:paraId="60AC4DD6" w14:textId="77777777" w:rsidR="00137A1F" w:rsidRDefault="00137A1F"/>
    <w:p w14:paraId="05E76D7F" w14:textId="77777777" w:rsidR="00137A1F" w:rsidRDefault="00137A1F" w:rsidP="00137A1F">
      <w:r>
        <w:t>import pandas as pd</w:t>
      </w:r>
    </w:p>
    <w:p w14:paraId="1A605224" w14:textId="77777777" w:rsidR="00137A1F" w:rsidRDefault="00137A1F" w:rsidP="00137A1F"/>
    <w:p w14:paraId="24FE3EC1" w14:textId="7D441CBD" w:rsidR="00137A1F" w:rsidRDefault="00137A1F" w:rsidP="00137A1F">
      <w:r>
        <w:t>df = pd.read_csv('</w:t>
      </w:r>
      <w:r w:rsidR="00E5032B">
        <w:t>student</w:t>
      </w:r>
      <w:r>
        <w:t xml:space="preserve">.csv') </w:t>
      </w:r>
    </w:p>
    <w:p w14:paraId="1134F671" w14:textId="77777777" w:rsidR="00137A1F" w:rsidRDefault="00137A1F" w:rsidP="00137A1F">
      <w:r>
        <w:t>print("Columns:", df.columns)</w:t>
      </w:r>
    </w:p>
    <w:p w14:paraId="1FD974C2" w14:textId="77777777" w:rsidR="00E5032B" w:rsidRDefault="00E5032B" w:rsidP="00137A1F"/>
    <w:p w14:paraId="159FD3D6" w14:textId="390F6D1B" w:rsidR="00137A1F" w:rsidRDefault="00137A1F" w:rsidP="00137A1F">
      <w:r>
        <w:t>df.columns = df.columns.str.strip()</w:t>
      </w:r>
    </w:p>
    <w:p w14:paraId="5AFF2992" w14:textId="77777777" w:rsidR="00137A1F" w:rsidRDefault="00137A1F" w:rsidP="00137A1F">
      <w:r>
        <w:t>print(df.info())</w:t>
      </w:r>
    </w:p>
    <w:p w14:paraId="09EAB2B0" w14:textId="77777777" w:rsidR="00137A1F" w:rsidRDefault="00137A1F" w:rsidP="00137A1F">
      <w:r>
        <w:t>print(df.head())</w:t>
      </w:r>
    </w:p>
    <w:p w14:paraId="0BD5CBF4" w14:textId="77777777" w:rsidR="00137A1F" w:rsidRDefault="00137A1F" w:rsidP="00137A1F"/>
    <w:p w14:paraId="62EFC5E3" w14:textId="77777777" w:rsidR="00137A1F" w:rsidRDefault="00137A1F" w:rsidP="00137A1F">
      <w:r>
        <w:t>print(df.select_dtypes(include='number').describe())</w:t>
      </w:r>
    </w:p>
    <w:p w14:paraId="4EE0DBFD" w14:textId="77777777" w:rsidR="00137A1F" w:rsidRDefault="00137A1F" w:rsidP="00137A1F">
      <w:r>
        <w:t>print(df.isnull().sum())</w:t>
      </w:r>
    </w:p>
    <w:p w14:paraId="23644590" w14:textId="77777777" w:rsidR="00137A1F" w:rsidRDefault="00137A1F" w:rsidP="00137A1F"/>
    <w:p w14:paraId="5D8878DE" w14:textId="77777777" w:rsidR="00137A1F" w:rsidRDefault="00137A1F" w:rsidP="00137A1F">
      <w:r>
        <w:t>print(df.select_dtypes(include='number').corr())</w:t>
      </w:r>
    </w:p>
    <w:p w14:paraId="5791B5AA" w14:textId="77777777" w:rsidR="00137A1F" w:rsidRDefault="00137A1F" w:rsidP="00137A1F"/>
    <w:p w14:paraId="0633913A" w14:textId="77777777" w:rsidR="00137A1F" w:rsidRDefault="00137A1F" w:rsidP="00137A1F">
      <w:r>
        <w:t>import matplotlib.pyplot as plt</w:t>
      </w:r>
    </w:p>
    <w:p w14:paraId="035701D1" w14:textId="77777777" w:rsidR="00137A1F" w:rsidRDefault="00137A1F" w:rsidP="00137A1F">
      <w:r>
        <w:t>df['Score'].hist(bins=20, color='skyblue', edgecolor='black')</w:t>
      </w:r>
    </w:p>
    <w:p w14:paraId="3BED54B1" w14:textId="77777777" w:rsidR="00137A1F" w:rsidRDefault="00137A1F" w:rsidP="00137A1F">
      <w:r>
        <w:t>plt.title('Histogram of Score')</w:t>
      </w:r>
    </w:p>
    <w:p w14:paraId="3788B67F" w14:textId="1AD6D2C2" w:rsidR="00137A1F" w:rsidRDefault="00137A1F" w:rsidP="00137A1F">
      <w:r>
        <w:t>plt.show()</w:t>
      </w:r>
    </w:p>
    <w:p w14:paraId="0A084A82" w14:textId="77777777" w:rsidR="00137A1F" w:rsidRDefault="00137A1F" w:rsidP="00137A1F"/>
    <w:p w14:paraId="744BDE7B" w14:textId="2ADC69D2" w:rsidR="00137A1F" w:rsidRDefault="00137A1F" w:rsidP="00137A1F">
      <w:r>
        <w:rPr>
          <w:noProof/>
        </w:rPr>
        <w:lastRenderedPageBreak/>
        <w:drawing>
          <wp:inline distT="0" distB="0" distL="0" distR="0" wp14:anchorId="64D45EA0" wp14:editId="1E0107F7">
            <wp:extent cx="5731510" cy="5057775"/>
            <wp:effectExtent l="0" t="0" r="2540" b="9525"/>
            <wp:docPr id="55480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8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895" w14:textId="77777777" w:rsidR="00137A1F" w:rsidRDefault="00137A1F" w:rsidP="00137A1F"/>
    <w:p w14:paraId="1961F79E" w14:textId="2540C829" w:rsidR="00137A1F" w:rsidRDefault="00137A1F" w:rsidP="00137A1F">
      <w:r>
        <w:rPr>
          <w:noProof/>
        </w:rPr>
        <w:lastRenderedPageBreak/>
        <w:drawing>
          <wp:inline distT="0" distB="0" distL="0" distR="0" wp14:anchorId="45C0862A" wp14:editId="3AECB0A0">
            <wp:extent cx="5143500" cy="3981450"/>
            <wp:effectExtent l="0" t="0" r="0" b="0"/>
            <wp:docPr id="193672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11FD" w14:textId="77777777" w:rsidR="00236897" w:rsidRDefault="00236897" w:rsidP="00137A1F"/>
    <w:p w14:paraId="0644597A" w14:textId="77777777" w:rsidR="00236897" w:rsidRDefault="00236897" w:rsidP="00137A1F"/>
    <w:p w14:paraId="563E7D17" w14:textId="77777777" w:rsidR="00236897" w:rsidRDefault="00236897" w:rsidP="00137A1F"/>
    <w:p w14:paraId="7BC8A0FB" w14:textId="77777777" w:rsidR="00236897" w:rsidRDefault="00236897" w:rsidP="00137A1F"/>
    <w:p w14:paraId="2FD6C0AD" w14:textId="77777777" w:rsidR="00236897" w:rsidRDefault="00236897" w:rsidP="00137A1F"/>
    <w:p w14:paraId="14208992" w14:textId="77777777" w:rsidR="00236897" w:rsidRDefault="00236897" w:rsidP="00137A1F"/>
    <w:p w14:paraId="23D73D6D" w14:textId="77777777" w:rsidR="00236897" w:rsidRDefault="00236897" w:rsidP="00137A1F"/>
    <w:p w14:paraId="5701C625" w14:textId="77777777" w:rsidR="00236897" w:rsidRDefault="00236897" w:rsidP="00137A1F"/>
    <w:p w14:paraId="07C686C5" w14:textId="77777777" w:rsidR="00236897" w:rsidRDefault="00236897" w:rsidP="00137A1F"/>
    <w:p w14:paraId="61D0F7E0" w14:textId="77777777" w:rsidR="00236897" w:rsidRDefault="00236897" w:rsidP="00137A1F"/>
    <w:p w14:paraId="3EBBF590" w14:textId="77777777" w:rsidR="00236897" w:rsidRDefault="00236897" w:rsidP="00137A1F"/>
    <w:p w14:paraId="61911188" w14:textId="77777777" w:rsidR="00236897" w:rsidRDefault="00236897" w:rsidP="00137A1F"/>
    <w:p w14:paraId="4960BEEB" w14:textId="77777777" w:rsidR="00236897" w:rsidRDefault="00236897" w:rsidP="00137A1F"/>
    <w:p w14:paraId="6B23AF14" w14:textId="77777777" w:rsidR="00236897" w:rsidRDefault="00236897" w:rsidP="00137A1F"/>
    <w:p w14:paraId="546240FC" w14:textId="77777777" w:rsidR="00236897" w:rsidRPr="00236897" w:rsidRDefault="00236897" w:rsidP="00137A1F">
      <w:pPr>
        <w:rPr>
          <w:b/>
          <w:bCs/>
        </w:rPr>
      </w:pPr>
    </w:p>
    <w:p w14:paraId="6A05D02B" w14:textId="77777777" w:rsidR="00700350" w:rsidRDefault="00700350" w:rsidP="00137A1F">
      <w:pPr>
        <w:rPr>
          <w:b/>
          <w:bCs/>
        </w:rPr>
      </w:pPr>
      <w:r>
        <w:rPr>
          <w:b/>
          <w:bCs/>
        </w:rPr>
        <w:lastRenderedPageBreak/>
        <w:t xml:space="preserve">Practical </w:t>
      </w:r>
      <w:r w:rsidR="00236897" w:rsidRPr="00236897">
        <w:rPr>
          <w:b/>
          <w:bCs/>
        </w:rPr>
        <w:t>8</w:t>
      </w:r>
      <w:r>
        <w:rPr>
          <w:b/>
          <w:bCs/>
        </w:rPr>
        <w:t>.a)</w:t>
      </w:r>
    </w:p>
    <w:p w14:paraId="08CF608C" w14:textId="7C0FE460" w:rsidR="00236897" w:rsidRPr="00236897" w:rsidRDefault="00236897" w:rsidP="00137A1F">
      <w:pPr>
        <w:rPr>
          <w:b/>
          <w:bCs/>
        </w:rPr>
      </w:pPr>
      <w:r w:rsidRPr="00236897">
        <w:rPr>
          <w:b/>
          <w:bCs/>
        </w:rPr>
        <w:t xml:space="preserve"> Perform data visualization using Python on any sales data.</w:t>
      </w:r>
    </w:p>
    <w:p w14:paraId="7C496C8A" w14:textId="77777777" w:rsidR="00236897" w:rsidRDefault="00236897" w:rsidP="00137A1F"/>
    <w:p w14:paraId="40CC6E68" w14:textId="77777777" w:rsidR="00236897" w:rsidRDefault="00236897" w:rsidP="00236897">
      <w:r>
        <w:t>import pandas as pd</w:t>
      </w:r>
    </w:p>
    <w:p w14:paraId="7DB46086" w14:textId="77777777" w:rsidR="00236897" w:rsidRDefault="00236897" w:rsidP="00236897">
      <w:r>
        <w:t>import matplotlib.pyplot as plt</w:t>
      </w:r>
    </w:p>
    <w:p w14:paraId="0BE7DF3B" w14:textId="77777777" w:rsidR="00236897" w:rsidRDefault="00236897" w:rsidP="00236897">
      <w:r>
        <w:t>import seaborn as sns</w:t>
      </w:r>
    </w:p>
    <w:p w14:paraId="596B994C" w14:textId="77777777" w:rsidR="00236897" w:rsidRDefault="00236897" w:rsidP="00236897"/>
    <w:p w14:paraId="5AB1DD32" w14:textId="77777777" w:rsidR="00236897" w:rsidRDefault="00236897" w:rsidP="00236897">
      <w:r>
        <w:t>data = {</w:t>
      </w:r>
    </w:p>
    <w:p w14:paraId="747FA7F8" w14:textId="77777777" w:rsidR="00236897" w:rsidRDefault="00236897" w:rsidP="00236897">
      <w:r>
        <w:t xml:space="preserve">    'Date': ['2025-01-01', '2025-01-02', '2025-01-03', '2025-01-04', '2025-01-05', </w:t>
      </w:r>
    </w:p>
    <w:p w14:paraId="605BC902" w14:textId="77777777" w:rsidR="00236897" w:rsidRDefault="00236897" w:rsidP="00236897">
      <w:r>
        <w:t xml:space="preserve">             '2025-01-06', '2025-01-07', '2025-01-08', '2025-01-09', '2025-01-10'],</w:t>
      </w:r>
    </w:p>
    <w:p w14:paraId="3C3B2B91" w14:textId="77777777" w:rsidR="00236897" w:rsidRDefault="00236897" w:rsidP="00236897">
      <w:r>
        <w:t xml:space="preserve">    'Product': ['Product A', 'Product B', 'Product A', 'Product C', 'Product B', </w:t>
      </w:r>
    </w:p>
    <w:p w14:paraId="45032B59" w14:textId="77777777" w:rsidR="00236897" w:rsidRDefault="00236897" w:rsidP="00236897">
      <w:r>
        <w:t xml:space="preserve">                'Product A', 'Product C', 'Product B', 'Product A', 'Product C'],</w:t>
      </w:r>
    </w:p>
    <w:p w14:paraId="25A2CEB9" w14:textId="77777777" w:rsidR="00236897" w:rsidRDefault="00236897" w:rsidP="00236897">
      <w:r>
        <w:t xml:space="preserve">    'Sales': [50, 30, 70, 90, 60, 80, 50, 40, 60, 30],</w:t>
      </w:r>
    </w:p>
    <w:p w14:paraId="71E15D6E" w14:textId="77777777" w:rsidR="00236897" w:rsidRDefault="00236897" w:rsidP="00236897">
      <w:r>
        <w:t xml:space="preserve">    'Revenue': [500, 450, 700, 900, 900, 800, 750, 600, 600, 450]</w:t>
      </w:r>
    </w:p>
    <w:p w14:paraId="6DCA3713" w14:textId="77777777" w:rsidR="00236897" w:rsidRDefault="00236897" w:rsidP="00236897">
      <w:r>
        <w:t>}</w:t>
      </w:r>
    </w:p>
    <w:p w14:paraId="01AFC652" w14:textId="77777777" w:rsidR="00236897" w:rsidRDefault="00236897" w:rsidP="00236897"/>
    <w:p w14:paraId="7D05C910" w14:textId="77777777" w:rsidR="00236897" w:rsidRDefault="00236897" w:rsidP="00236897">
      <w:r>
        <w:t>df = pd.DataFrame(data)</w:t>
      </w:r>
    </w:p>
    <w:p w14:paraId="61FF53B6" w14:textId="77777777" w:rsidR="00236897" w:rsidRDefault="00236897" w:rsidP="00236897">
      <w:r>
        <w:t>df['Date'] = pd.to_datetime(df['Date'])</w:t>
      </w:r>
    </w:p>
    <w:p w14:paraId="1B3B5259" w14:textId="77777777" w:rsidR="00236897" w:rsidRDefault="00236897" w:rsidP="00236897"/>
    <w:p w14:paraId="2E5C039F" w14:textId="77777777" w:rsidR="00236897" w:rsidRDefault="00236897" w:rsidP="00236897">
      <w:r>
        <w:t>plt.figure(figsize=(12, 8))</w:t>
      </w:r>
    </w:p>
    <w:p w14:paraId="1B03A535" w14:textId="77777777" w:rsidR="00236897" w:rsidRDefault="00236897" w:rsidP="00236897"/>
    <w:p w14:paraId="07964B9B" w14:textId="77777777" w:rsidR="00236897" w:rsidRDefault="00236897" w:rsidP="00236897">
      <w:r>
        <w:t>plt.subplot(2, 2, 1)</w:t>
      </w:r>
    </w:p>
    <w:p w14:paraId="2BDF1DCD" w14:textId="77777777" w:rsidR="00236897" w:rsidRDefault="00236897" w:rsidP="00236897">
      <w:r>
        <w:t>sns.barplot(x='Product', y='Sales', data=df, palette='viridis')</w:t>
      </w:r>
    </w:p>
    <w:p w14:paraId="2987068F" w14:textId="77777777" w:rsidR="00236897" w:rsidRDefault="00236897" w:rsidP="00236897">
      <w:r>
        <w:t>plt.title('Total Sales per Product')</w:t>
      </w:r>
    </w:p>
    <w:p w14:paraId="3C13618F" w14:textId="77777777" w:rsidR="00236897" w:rsidRDefault="00236897" w:rsidP="00236897"/>
    <w:p w14:paraId="64847BFF" w14:textId="77777777" w:rsidR="00236897" w:rsidRDefault="00236897" w:rsidP="00236897">
      <w:r>
        <w:t>plt.subplot(2, 2, 2)</w:t>
      </w:r>
    </w:p>
    <w:p w14:paraId="4995C1CC" w14:textId="77777777" w:rsidR="00236897" w:rsidRDefault="00236897" w:rsidP="00236897">
      <w:r>
        <w:t>sns.lineplot(x='Date', y='Sales', data=df, marker='o', color='b')</w:t>
      </w:r>
    </w:p>
    <w:p w14:paraId="113898FC" w14:textId="77777777" w:rsidR="00236897" w:rsidRDefault="00236897" w:rsidP="00236897">
      <w:r>
        <w:t>plt.title('Sales Trend Over Time')</w:t>
      </w:r>
    </w:p>
    <w:p w14:paraId="4351C846" w14:textId="77777777" w:rsidR="00236897" w:rsidRDefault="00236897" w:rsidP="00236897"/>
    <w:p w14:paraId="5D59CBBD" w14:textId="77777777" w:rsidR="00236897" w:rsidRDefault="00236897" w:rsidP="00236897">
      <w:r>
        <w:t>product_sales = df.groupby('Product')['Sales'].sum()</w:t>
      </w:r>
    </w:p>
    <w:p w14:paraId="58E9EB0C" w14:textId="77777777" w:rsidR="00236897" w:rsidRDefault="00236897" w:rsidP="00236897">
      <w:r>
        <w:t>plt.subplot(2, 2, 3)</w:t>
      </w:r>
    </w:p>
    <w:p w14:paraId="20EB1FF3" w14:textId="77777777" w:rsidR="00236897" w:rsidRDefault="00236897" w:rsidP="00236897">
      <w:r>
        <w:t>product_sales.plot.pie(autopct='%1.1f%%', startangle=90, cmap='Set3')</w:t>
      </w:r>
    </w:p>
    <w:p w14:paraId="77357907" w14:textId="77777777" w:rsidR="00236897" w:rsidRDefault="00236897" w:rsidP="00236897">
      <w:r>
        <w:t>plt.title('Sales Distribution by Product')</w:t>
      </w:r>
    </w:p>
    <w:p w14:paraId="5970F3E2" w14:textId="77777777" w:rsidR="00236897" w:rsidRDefault="00236897" w:rsidP="00236897"/>
    <w:p w14:paraId="557D28CE" w14:textId="77777777" w:rsidR="00236897" w:rsidRDefault="00236897" w:rsidP="00236897">
      <w:r>
        <w:t>plt.subplot(2, 2, 4)</w:t>
      </w:r>
    </w:p>
    <w:p w14:paraId="3D935A9A" w14:textId="77777777" w:rsidR="00236897" w:rsidRDefault="00236897" w:rsidP="00236897">
      <w:r>
        <w:t>sns.scatterplot(x='Sales', y='Revenue', data=df, hue='Product', palette='deep')</w:t>
      </w:r>
    </w:p>
    <w:p w14:paraId="590791C6" w14:textId="77777777" w:rsidR="00236897" w:rsidRDefault="00236897" w:rsidP="00236897">
      <w:r>
        <w:t>plt.title('Sales vs Revenue')</w:t>
      </w:r>
    </w:p>
    <w:p w14:paraId="12702BE1" w14:textId="77777777" w:rsidR="00236897" w:rsidRDefault="00236897" w:rsidP="00236897"/>
    <w:p w14:paraId="3E14CC9C" w14:textId="77777777" w:rsidR="00236897" w:rsidRDefault="00236897" w:rsidP="00236897">
      <w:r>
        <w:t>plt.tight_layout()</w:t>
      </w:r>
    </w:p>
    <w:p w14:paraId="52AE8C75" w14:textId="44EFFFE2" w:rsidR="00236897" w:rsidRDefault="00236897" w:rsidP="00236897">
      <w:r>
        <w:t>plt.show()</w:t>
      </w:r>
    </w:p>
    <w:p w14:paraId="794DD502" w14:textId="77777777" w:rsidR="00236897" w:rsidRDefault="00236897" w:rsidP="00236897"/>
    <w:p w14:paraId="045A5B4A" w14:textId="77777777" w:rsidR="00236897" w:rsidRDefault="00236897" w:rsidP="00236897"/>
    <w:p w14:paraId="7E01256E" w14:textId="67D8594C" w:rsidR="00236897" w:rsidRDefault="00236897" w:rsidP="00236897">
      <w:r>
        <w:rPr>
          <w:noProof/>
        </w:rPr>
        <w:drawing>
          <wp:inline distT="0" distB="0" distL="0" distR="0" wp14:anchorId="749C57A7" wp14:editId="6D692824">
            <wp:extent cx="5731510" cy="3817620"/>
            <wp:effectExtent l="0" t="0" r="2540" b="0"/>
            <wp:docPr id="206813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5D99" w14:textId="77777777" w:rsidR="00236897" w:rsidRDefault="00236897" w:rsidP="00137A1F"/>
    <w:p w14:paraId="4518EAA3" w14:textId="77777777" w:rsidR="000B7E7F" w:rsidRDefault="000B7E7F" w:rsidP="00137A1F"/>
    <w:p w14:paraId="3BD44B7E" w14:textId="2FA677BB" w:rsidR="000B7E7F" w:rsidRDefault="000B7E7F" w:rsidP="00137A1F">
      <w:r>
        <w:t xml:space="preserve">Practical 1: </w:t>
      </w:r>
    </w:p>
    <w:p w14:paraId="62436285" w14:textId="77777777" w:rsidR="000B7E7F" w:rsidRDefault="000B7E7F" w:rsidP="00137A1F">
      <w:r w:rsidRPr="000B7E7F">
        <w:t xml:space="preserve">1. Perform the analysis for the following: a. Import the data warehouse data in Microsoft Excel and create the Pivot table and Pivot Chart. </w:t>
      </w:r>
    </w:p>
    <w:p w14:paraId="228F30E6" w14:textId="0EF82F83" w:rsidR="000B7E7F" w:rsidRDefault="000B7E7F" w:rsidP="00137A1F">
      <w:r w:rsidRPr="000B7E7F">
        <w:t>b. Import the cube in Microsoft Excel and create the Pivot table and Pivot Chart to perform data analysis.</w:t>
      </w:r>
    </w:p>
    <w:p w14:paraId="59EA3350" w14:textId="77777777" w:rsidR="000B7E7F" w:rsidRDefault="000B7E7F" w:rsidP="00137A1F"/>
    <w:p w14:paraId="305CDA46" w14:textId="69AA669C" w:rsidR="000B7E7F" w:rsidRDefault="000B7E7F" w:rsidP="00137A1F">
      <w:r>
        <w:rPr>
          <w:noProof/>
        </w:rPr>
        <w:drawing>
          <wp:inline distT="0" distB="0" distL="0" distR="0" wp14:anchorId="492F57F2" wp14:editId="384DC09F">
            <wp:extent cx="2543175" cy="2171700"/>
            <wp:effectExtent l="0" t="0" r="9525" b="0"/>
            <wp:docPr id="189263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36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4A9" w14:textId="77777777" w:rsidR="000B7E7F" w:rsidRDefault="000B7E7F" w:rsidP="00137A1F"/>
    <w:p w14:paraId="497260A7" w14:textId="70029C92" w:rsidR="000B7E7F" w:rsidRDefault="000B7E7F" w:rsidP="00137A1F"/>
    <w:p w14:paraId="5276F0E8" w14:textId="77777777" w:rsidR="000B7E7F" w:rsidRPr="000B7E7F" w:rsidRDefault="000B7E7F" w:rsidP="000B7E7F"/>
    <w:p w14:paraId="2D38D7DB" w14:textId="77777777" w:rsidR="000B7E7F" w:rsidRPr="000B7E7F" w:rsidRDefault="000B7E7F" w:rsidP="000B7E7F"/>
    <w:p w14:paraId="20718B42" w14:textId="77777777" w:rsidR="000B7E7F" w:rsidRPr="000B7E7F" w:rsidRDefault="000B7E7F" w:rsidP="000B7E7F"/>
    <w:p w14:paraId="525F0553" w14:textId="77777777" w:rsidR="000B7E7F" w:rsidRPr="000B7E7F" w:rsidRDefault="000B7E7F" w:rsidP="000B7E7F"/>
    <w:p w14:paraId="42B8119E" w14:textId="77777777" w:rsidR="000B7E7F" w:rsidRPr="000B7E7F" w:rsidRDefault="000B7E7F" w:rsidP="000B7E7F"/>
    <w:p w14:paraId="59C7D636" w14:textId="77777777" w:rsidR="000B7E7F" w:rsidRPr="000B7E7F" w:rsidRDefault="000B7E7F" w:rsidP="000B7E7F"/>
    <w:p w14:paraId="3E482E78" w14:textId="77777777" w:rsidR="000B7E7F" w:rsidRPr="000B7E7F" w:rsidRDefault="000B7E7F" w:rsidP="000B7E7F"/>
    <w:p w14:paraId="0BECEEDC" w14:textId="77777777" w:rsidR="000B7E7F" w:rsidRPr="000B7E7F" w:rsidRDefault="000B7E7F" w:rsidP="000B7E7F"/>
    <w:p w14:paraId="20027300" w14:textId="77777777" w:rsidR="000B7E7F" w:rsidRPr="000B7E7F" w:rsidRDefault="000B7E7F" w:rsidP="000B7E7F"/>
    <w:p w14:paraId="11E48C2E" w14:textId="77777777" w:rsidR="000B7E7F" w:rsidRPr="000B7E7F" w:rsidRDefault="000B7E7F" w:rsidP="000B7E7F"/>
    <w:p w14:paraId="18CC01DE" w14:textId="77777777" w:rsidR="000B7E7F" w:rsidRDefault="000B7E7F" w:rsidP="00137A1F"/>
    <w:p w14:paraId="21C93AF0" w14:textId="77777777" w:rsidR="000B7E7F" w:rsidRDefault="000B7E7F" w:rsidP="00137A1F"/>
    <w:p w14:paraId="13000A80" w14:textId="35895159" w:rsidR="000B7E7F" w:rsidRDefault="000B7E7F" w:rsidP="00137A1F">
      <w:r>
        <w:rPr>
          <w:noProof/>
        </w:rPr>
        <w:lastRenderedPageBreak/>
        <w:drawing>
          <wp:inline distT="0" distB="0" distL="0" distR="0" wp14:anchorId="7F94BA9A" wp14:editId="5B17A7B2">
            <wp:extent cx="2553970" cy="3517265"/>
            <wp:effectExtent l="0" t="0" r="0" b="6985"/>
            <wp:docPr id="102533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2172" w14:textId="77777777" w:rsidR="000B7E7F" w:rsidRDefault="000B7E7F" w:rsidP="00137A1F"/>
    <w:p w14:paraId="3FDB0F06" w14:textId="14C67B0E" w:rsidR="000B7E7F" w:rsidRDefault="000B7E7F" w:rsidP="00137A1F">
      <w:r>
        <w:rPr>
          <w:noProof/>
        </w:rPr>
        <w:drawing>
          <wp:inline distT="0" distB="0" distL="0" distR="0" wp14:anchorId="1D6B93D7" wp14:editId="35E7C701">
            <wp:extent cx="5731510" cy="3076575"/>
            <wp:effectExtent l="0" t="0" r="2540" b="9525"/>
            <wp:docPr id="36020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9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A6C5" w14:textId="77777777" w:rsidR="000B7E7F" w:rsidRDefault="000B7E7F" w:rsidP="00137A1F"/>
    <w:p w14:paraId="326B3D4B" w14:textId="77777777" w:rsidR="000B7E7F" w:rsidRDefault="000B7E7F" w:rsidP="00137A1F"/>
    <w:p w14:paraId="4B23016A" w14:textId="3B2F4161" w:rsidR="000B7E7F" w:rsidRDefault="000B7E7F" w:rsidP="00137A1F">
      <w:r>
        <w:t>Click on ok button.</w:t>
      </w:r>
    </w:p>
    <w:p w14:paraId="5B1CFB5B" w14:textId="77777777" w:rsidR="000B7E7F" w:rsidRDefault="000B7E7F" w:rsidP="00137A1F"/>
    <w:p w14:paraId="178E197C" w14:textId="326A2045" w:rsidR="000B7E7F" w:rsidRDefault="000B7E7F" w:rsidP="00137A1F">
      <w:r>
        <w:rPr>
          <w:noProof/>
        </w:rPr>
        <w:lastRenderedPageBreak/>
        <w:drawing>
          <wp:inline distT="0" distB="0" distL="0" distR="0" wp14:anchorId="2C64B615" wp14:editId="26CA2B48">
            <wp:extent cx="5731510" cy="1494155"/>
            <wp:effectExtent l="0" t="0" r="2540" b="0"/>
            <wp:docPr id="86104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46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15F7" w14:textId="77777777" w:rsidR="000B7E7F" w:rsidRDefault="000B7E7F" w:rsidP="00137A1F"/>
    <w:p w14:paraId="61FA23C2" w14:textId="77777777" w:rsidR="000B7E7F" w:rsidRDefault="000B7E7F" w:rsidP="00137A1F"/>
    <w:p w14:paraId="101AB117" w14:textId="64C42B31" w:rsidR="000B7E7F" w:rsidRDefault="000B7E7F" w:rsidP="00137A1F">
      <w:r>
        <w:t>Click on Piovt Chart and select any chart.</w:t>
      </w:r>
    </w:p>
    <w:p w14:paraId="790CE3A9" w14:textId="77777777" w:rsidR="000B7E7F" w:rsidRDefault="000B7E7F" w:rsidP="00137A1F"/>
    <w:p w14:paraId="10850A75" w14:textId="6883C0E9" w:rsidR="000B7E7F" w:rsidRDefault="000B7E7F" w:rsidP="00137A1F">
      <w:r>
        <w:rPr>
          <w:noProof/>
        </w:rPr>
        <w:drawing>
          <wp:inline distT="0" distB="0" distL="0" distR="0" wp14:anchorId="218C890E" wp14:editId="66667CF7">
            <wp:extent cx="5731510" cy="3222625"/>
            <wp:effectExtent l="0" t="0" r="2540" b="0"/>
            <wp:docPr id="42335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56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D416" w14:textId="77777777" w:rsidR="000B7E7F" w:rsidRDefault="000B7E7F" w:rsidP="00137A1F"/>
    <w:p w14:paraId="7C7EA133" w14:textId="2682F45F" w:rsidR="000B7E7F" w:rsidRDefault="000B7E7F" w:rsidP="00137A1F">
      <w:r>
        <w:rPr>
          <w:noProof/>
        </w:rPr>
        <w:drawing>
          <wp:inline distT="0" distB="0" distL="0" distR="0" wp14:anchorId="08E5AEE4" wp14:editId="0CF195A5">
            <wp:extent cx="5731510" cy="2080260"/>
            <wp:effectExtent l="0" t="0" r="2540" b="0"/>
            <wp:docPr id="943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E38E" w14:textId="06D080CF" w:rsidR="000B7E7F" w:rsidRDefault="000B7E7F" w:rsidP="00137A1F">
      <w:r>
        <w:lastRenderedPageBreak/>
        <w:t xml:space="preserve">1.b) </w:t>
      </w:r>
    </w:p>
    <w:p w14:paraId="40A3E9FA" w14:textId="3FAA6386" w:rsidR="000B7E7F" w:rsidRDefault="00DD6548" w:rsidP="00137A1F">
      <w:r>
        <w:rPr>
          <w:noProof/>
        </w:rPr>
        <w:drawing>
          <wp:inline distT="0" distB="0" distL="0" distR="0" wp14:anchorId="06B8D424" wp14:editId="7615E4BA">
            <wp:extent cx="5731510" cy="3222625"/>
            <wp:effectExtent l="0" t="0" r="2540" b="0"/>
            <wp:docPr id="136547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76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0D79" w14:textId="77777777" w:rsidR="00DD6548" w:rsidRDefault="00DD6548" w:rsidP="00137A1F"/>
    <w:p w14:paraId="499A8A92" w14:textId="4BF36B27" w:rsidR="00DD6548" w:rsidRDefault="00DD6548" w:rsidP="00137A1F">
      <w:r>
        <w:t>Click on From Data Connection Wizard</w:t>
      </w:r>
    </w:p>
    <w:p w14:paraId="64A6C84B" w14:textId="196C9378" w:rsidR="00DD6548" w:rsidRDefault="00DD6548" w:rsidP="00137A1F">
      <w:r>
        <w:rPr>
          <w:noProof/>
        </w:rPr>
        <w:drawing>
          <wp:inline distT="0" distB="0" distL="0" distR="0" wp14:anchorId="7562226E" wp14:editId="50D10B82">
            <wp:extent cx="5731510" cy="3111500"/>
            <wp:effectExtent l="0" t="0" r="2540" b="0"/>
            <wp:docPr id="107041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9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BFE" w14:textId="77777777" w:rsidR="00DD6548" w:rsidRDefault="00DD6548" w:rsidP="00137A1F"/>
    <w:p w14:paraId="2CC1FA12" w14:textId="00E12F96" w:rsidR="00DD6548" w:rsidRDefault="00DD6548" w:rsidP="00137A1F">
      <w:r>
        <w:t>Select on Microsoft SQL Server</w:t>
      </w:r>
    </w:p>
    <w:p w14:paraId="32F14734" w14:textId="77777777" w:rsidR="00DD6548" w:rsidRDefault="00DD6548" w:rsidP="00137A1F"/>
    <w:p w14:paraId="1D0CDCE6" w14:textId="1EDDBD18" w:rsidR="00DD6548" w:rsidRDefault="00DD6548" w:rsidP="00137A1F">
      <w:r>
        <w:rPr>
          <w:noProof/>
        </w:rPr>
        <w:lastRenderedPageBreak/>
        <w:drawing>
          <wp:inline distT="0" distB="0" distL="0" distR="0" wp14:anchorId="3BAC162A" wp14:editId="2D5DAB34">
            <wp:extent cx="5731510" cy="3339465"/>
            <wp:effectExtent l="0" t="0" r="2540" b="0"/>
            <wp:docPr id="141514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49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890" w14:textId="33D76A99" w:rsidR="00DD6548" w:rsidRDefault="00DD6548" w:rsidP="00137A1F">
      <w:r>
        <w:t>Put Dot(.) in Server name and click on next.</w:t>
      </w:r>
    </w:p>
    <w:p w14:paraId="16BA8C0F" w14:textId="11CF659F" w:rsidR="00DD6548" w:rsidRDefault="00DD6548" w:rsidP="00137A1F">
      <w:r>
        <w:rPr>
          <w:noProof/>
        </w:rPr>
        <w:drawing>
          <wp:inline distT="0" distB="0" distL="0" distR="0" wp14:anchorId="5C7A3E4E" wp14:editId="5A9FFCE6">
            <wp:extent cx="5731510" cy="4072255"/>
            <wp:effectExtent l="0" t="0" r="2540" b="4445"/>
            <wp:docPr id="141027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2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C6B" w14:textId="77777777" w:rsidR="00DD6548" w:rsidRDefault="00DD6548" w:rsidP="00137A1F">
      <w:r>
        <w:t>Select your database from sql server and table from sql server and click on next after that click on finish . you can create database and table in sql server by using SQL server management studio.</w:t>
      </w:r>
    </w:p>
    <w:p w14:paraId="23076EB2" w14:textId="77777777" w:rsidR="00DD6548" w:rsidRDefault="00DD6548" w:rsidP="00137A1F"/>
    <w:p w14:paraId="69822CD6" w14:textId="77777777" w:rsidR="00DD6548" w:rsidRDefault="00DD6548" w:rsidP="00137A1F">
      <w:r>
        <w:rPr>
          <w:noProof/>
        </w:rPr>
        <w:drawing>
          <wp:inline distT="0" distB="0" distL="0" distR="0" wp14:anchorId="4C32F9F6" wp14:editId="5AAC1EF1">
            <wp:extent cx="5067300" cy="3962400"/>
            <wp:effectExtent l="0" t="0" r="0" b="0"/>
            <wp:docPr id="49834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9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D150" w14:textId="77777777" w:rsidR="00F046EC" w:rsidRDefault="00DD6548" w:rsidP="00137A1F">
      <w:r>
        <w:t>Select PiovtTable Report</w:t>
      </w:r>
      <w:r w:rsidR="00F046EC">
        <w:t xml:space="preserve">  and click on ok.</w:t>
      </w:r>
    </w:p>
    <w:p w14:paraId="78E0D68B" w14:textId="77777777" w:rsidR="00F046EC" w:rsidRDefault="00F046EC" w:rsidP="00137A1F">
      <w:r>
        <w:rPr>
          <w:noProof/>
        </w:rPr>
        <w:drawing>
          <wp:inline distT="0" distB="0" distL="0" distR="0" wp14:anchorId="03E6D96C" wp14:editId="3E950B22">
            <wp:extent cx="5731510" cy="1285240"/>
            <wp:effectExtent l="0" t="0" r="2540" b="0"/>
            <wp:docPr id="209909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9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4717" w14:textId="77777777" w:rsidR="00F046EC" w:rsidRDefault="00F046EC" w:rsidP="00137A1F"/>
    <w:p w14:paraId="77919C03" w14:textId="77777777" w:rsidR="00F046EC" w:rsidRDefault="00F046EC" w:rsidP="00137A1F">
      <w:r>
        <w:t>Your data can be imported from sql server to excel pivot table. Now click on pivot chart.</w:t>
      </w:r>
    </w:p>
    <w:p w14:paraId="4AC7542E" w14:textId="11702540" w:rsidR="00DD6548" w:rsidRDefault="00F046EC" w:rsidP="00137A1F">
      <w:r>
        <w:rPr>
          <w:noProof/>
        </w:rPr>
        <w:drawing>
          <wp:inline distT="0" distB="0" distL="0" distR="0" wp14:anchorId="1651BC67" wp14:editId="6AE7B25B">
            <wp:extent cx="5731510" cy="1794510"/>
            <wp:effectExtent l="0" t="0" r="2540" b="0"/>
            <wp:docPr id="12148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8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548">
        <w:t xml:space="preserve">  </w:t>
      </w:r>
    </w:p>
    <w:p w14:paraId="2BA94298" w14:textId="77777777" w:rsidR="00DD6548" w:rsidRDefault="00DD6548" w:rsidP="00137A1F"/>
    <w:p w14:paraId="69312581" w14:textId="77777777" w:rsidR="00DD6548" w:rsidRDefault="00DD6548" w:rsidP="00137A1F"/>
    <w:p w14:paraId="4DF08DE2" w14:textId="77777777" w:rsidR="000B7E7F" w:rsidRDefault="000B7E7F" w:rsidP="00137A1F"/>
    <w:p w14:paraId="571D2CDB" w14:textId="07E289C5" w:rsidR="000B7E7F" w:rsidRDefault="000B7E7F" w:rsidP="00137A1F">
      <w:r>
        <w:br w:type="textWrapping" w:clear="all"/>
      </w:r>
    </w:p>
    <w:p w14:paraId="11CB767B" w14:textId="77777777" w:rsidR="000B7E7F" w:rsidRDefault="000B7E7F" w:rsidP="00137A1F"/>
    <w:sectPr w:rsidR="000B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1F"/>
    <w:rsid w:val="000B7E7F"/>
    <w:rsid w:val="00137A1F"/>
    <w:rsid w:val="00171FCE"/>
    <w:rsid w:val="00236897"/>
    <w:rsid w:val="005F47CE"/>
    <w:rsid w:val="00700350"/>
    <w:rsid w:val="00BB22A0"/>
    <w:rsid w:val="00C34760"/>
    <w:rsid w:val="00DD6548"/>
    <w:rsid w:val="00E5032B"/>
    <w:rsid w:val="00F0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2B25"/>
  <w15:chartTrackingRefBased/>
  <w15:docId w15:val="{A35129B8-A05F-46BC-A4E2-C3D93914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Upadhyay</dc:creator>
  <cp:keywords/>
  <dc:description/>
  <cp:lastModifiedBy>Suryaprakash Upadhyay</cp:lastModifiedBy>
  <cp:revision>5</cp:revision>
  <dcterms:created xsi:type="dcterms:W3CDTF">2025-03-20T10:28:00Z</dcterms:created>
  <dcterms:modified xsi:type="dcterms:W3CDTF">2025-03-20T14:16:00Z</dcterms:modified>
</cp:coreProperties>
</file>