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83A" w:rsidRDefault="00BD2175" w:rsidP="005B4DF6">
      <w:pPr>
        <w:jc w:val="both"/>
      </w:pPr>
      <w:r>
        <w:rPr>
          <w:noProof/>
        </w:rPr>
        <w:drawing>
          <wp:inline distT="0" distB="0" distL="0" distR="0">
            <wp:extent cx="5943600" cy="874789"/>
            <wp:effectExtent l="0" t="0" r="0" b="1905"/>
            <wp:docPr id="3" name="Picture 3" descr="https://nau.edu/uploadedImages/Administrative/University_Advancement_Sites/Marketing/Logos_and_Templates/College_Logos/NAU_College%20Logos_PRIM_CEF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au.edu/uploadedImages/Administrative/University_Advancement_Sites/Marketing/Logos_and_Templates/College_Logos/NAU_College%20Logos_PRIM_CEFN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6FD" w:rsidRDefault="00E136FD" w:rsidP="005B4DF6">
      <w:pPr>
        <w:jc w:val="both"/>
      </w:pPr>
    </w:p>
    <w:tbl>
      <w:tblPr>
        <w:tblStyle w:val="TableGrid"/>
        <w:tblW w:w="9603" w:type="dxa"/>
        <w:tblLook w:val="04A0" w:firstRow="1" w:lastRow="0" w:firstColumn="1" w:lastColumn="0" w:noHBand="0" w:noVBand="1"/>
      </w:tblPr>
      <w:tblGrid>
        <w:gridCol w:w="1658"/>
        <w:gridCol w:w="7945"/>
      </w:tblGrid>
      <w:tr w:rsidR="000B5E1A" w:rsidTr="00E136FD">
        <w:trPr>
          <w:trHeight w:val="519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:rsidR="000B5E1A" w:rsidRDefault="000B5E1A" w:rsidP="004628FA">
            <w:r>
              <w:rPr>
                <w:b/>
              </w:rPr>
              <w:t>Group One: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</w:tcPr>
          <w:p w:rsidR="000B5E1A" w:rsidRDefault="000B5E1A" w:rsidP="00A614AD">
            <w:r w:rsidRPr="00AB0493">
              <w:t>James Beasley, Charles Beck, Charles Duso, Alexander Grzesiak, Erik Strauss</w:t>
            </w:r>
          </w:p>
        </w:tc>
      </w:tr>
      <w:tr w:rsidR="000B5E1A" w:rsidTr="00E136FD">
        <w:trPr>
          <w:trHeight w:val="49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:rsidR="000B5E1A" w:rsidRDefault="000B5E1A" w:rsidP="004628FA">
            <w:r>
              <w:rPr>
                <w:b/>
              </w:rPr>
              <w:t>Project Title: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</w:tcPr>
          <w:p w:rsidR="000B5E1A" w:rsidRDefault="000B5E1A" w:rsidP="00A614AD">
            <w:r>
              <w:t>Boston University - Microfluid Experimentation Data Generator</w:t>
            </w:r>
          </w:p>
        </w:tc>
      </w:tr>
      <w:tr w:rsidR="000B5E1A" w:rsidTr="00E136FD">
        <w:trPr>
          <w:trHeight w:val="519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:rsidR="000B5E1A" w:rsidRPr="00305444" w:rsidRDefault="00305444" w:rsidP="004628FA">
            <w:pPr>
              <w:rPr>
                <w:b/>
              </w:rPr>
            </w:pPr>
            <w:r>
              <w:rPr>
                <w:b/>
              </w:rPr>
              <w:t>Deliverable: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</w:tcPr>
          <w:p w:rsidR="000B5E1A" w:rsidRPr="000B5E1A" w:rsidRDefault="00305444" w:rsidP="00A614AD">
            <w:r>
              <w:t>D.1.1. Initial Description</w:t>
            </w:r>
          </w:p>
        </w:tc>
      </w:tr>
      <w:tr w:rsidR="00305444" w:rsidTr="00E136FD">
        <w:trPr>
          <w:trHeight w:val="49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:rsidR="00305444" w:rsidRPr="000B5E1A" w:rsidRDefault="00305444" w:rsidP="004628FA">
            <w:pPr>
              <w:rPr>
                <w:b/>
              </w:rPr>
            </w:pPr>
            <w:r>
              <w:rPr>
                <w:b/>
              </w:rPr>
              <w:t>Course: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</w:tcPr>
          <w:p w:rsidR="00305444" w:rsidRPr="000B5E1A" w:rsidRDefault="00305444" w:rsidP="00305444">
            <w:r>
              <w:t>CS386 – Spring 2017</w:t>
            </w:r>
          </w:p>
        </w:tc>
      </w:tr>
      <w:tr w:rsidR="000B5E1A" w:rsidTr="0096070C">
        <w:trPr>
          <w:trHeight w:val="519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:rsidR="000B5E1A" w:rsidRPr="00305444" w:rsidRDefault="00305444" w:rsidP="004628FA">
            <w:pPr>
              <w:rPr>
                <w:b/>
              </w:rPr>
            </w:pPr>
            <w:r>
              <w:rPr>
                <w:b/>
              </w:rPr>
              <w:t>Instructor: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</w:tcPr>
          <w:p w:rsidR="000B5E1A" w:rsidRDefault="00305444" w:rsidP="00A614AD">
            <w:r>
              <w:t>Professor Gerosa</w:t>
            </w:r>
          </w:p>
        </w:tc>
      </w:tr>
      <w:tr w:rsidR="000B5E1A" w:rsidTr="0096070C">
        <w:trPr>
          <w:trHeight w:val="490"/>
        </w:trPr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5E1A" w:rsidRPr="00305444" w:rsidRDefault="00305444" w:rsidP="004628FA">
            <w:pPr>
              <w:rPr>
                <w:b/>
              </w:rPr>
            </w:pPr>
            <w:r>
              <w:rPr>
                <w:b/>
              </w:rPr>
              <w:t>Github:</w:t>
            </w:r>
          </w:p>
        </w:tc>
        <w:tc>
          <w:tcPr>
            <w:tcW w:w="7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5E1A" w:rsidRDefault="00B55455" w:rsidP="00A614AD">
            <w:r w:rsidRPr="00B55455">
              <w:t>https://github.com/TheAwesomeEgg/CS386ProjectGroup1.git</w:t>
            </w:r>
          </w:p>
        </w:tc>
      </w:tr>
    </w:tbl>
    <w:p w:rsidR="00863278" w:rsidRDefault="00863278" w:rsidP="000E4671">
      <w:pPr>
        <w:pStyle w:val="Heading1"/>
        <w:jc w:val="both"/>
      </w:pPr>
      <w:r>
        <w:t>Introduction</w:t>
      </w:r>
    </w:p>
    <w:p w:rsidR="00863278" w:rsidRPr="00863278" w:rsidRDefault="00863278" w:rsidP="00863278">
      <w:bookmarkStart w:id="0" w:name="_GoBack"/>
      <w:bookmarkEnd w:id="0"/>
    </w:p>
    <w:p w:rsidR="00863278" w:rsidRDefault="00863278" w:rsidP="00863278">
      <w:pPr>
        <w:pStyle w:val="Heading1"/>
      </w:pPr>
      <w:r>
        <w:t>Initial Project Description</w:t>
      </w:r>
    </w:p>
    <w:p w:rsidR="00BD2175" w:rsidRPr="00863278" w:rsidRDefault="00863278" w:rsidP="00863278">
      <w:pPr>
        <w:pStyle w:val="Heading1"/>
      </w:pPr>
      <w:r>
        <w:t>Group Participation</w:t>
      </w:r>
    </w:p>
    <w:p w:rsidR="005B4DF6" w:rsidRDefault="005B4DF6" w:rsidP="005B4DF6">
      <w:pPr>
        <w:jc w:val="both"/>
      </w:pPr>
    </w:p>
    <w:p w:rsidR="005B4DF6" w:rsidRDefault="005B4DF6"/>
    <w:sectPr w:rsidR="005B4DF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DCC" w:rsidRDefault="009B2DCC" w:rsidP="00CB7FE4">
      <w:pPr>
        <w:spacing w:after="0" w:line="240" w:lineRule="auto"/>
      </w:pPr>
      <w:r>
        <w:separator/>
      </w:r>
    </w:p>
  </w:endnote>
  <w:endnote w:type="continuationSeparator" w:id="0">
    <w:p w:rsidR="009B2DCC" w:rsidRDefault="009B2DCC" w:rsidP="00CB7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78154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7FE4" w:rsidRDefault="00CB7F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545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B7FE4" w:rsidRDefault="00CB7F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DCC" w:rsidRDefault="009B2DCC" w:rsidP="00CB7FE4">
      <w:pPr>
        <w:spacing w:after="0" w:line="240" w:lineRule="auto"/>
      </w:pPr>
      <w:r>
        <w:separator/>
      </w:r>
    </w:p>
  </w:footnote>
  <w:footnote w:type="continuationSeparator" w:id="0">
    <w:p w:rsidR="009B2DCC" w:rsidRDefault="009B2DCC" w:rsidP="00CB7F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DF6"/>
    <w:rsid w:val="00012564"/>
    <w:rsid w:val="000A3ACD"/>
    <w:rsid w:val="000B5E1A"/>
    <w:rsid w:val="000E4671"/>
    <w:rsid w:val="000F2EFD"/>
    <w:rsid w:val="0022380E"/>
    <w:rsid w:val="00305444"/>
    <w:rsid w:val="00367EDA"/>
    <w:rsid w:val="004628FA"/>
    <w:rsid w:val="005B4DF6"/>
    <w:rsid w:val="0078186E"/>
    <w:rsid w:val="007819CD"/>
    <w:rsid w:val="00863278"/>
    <w:rsid w:val="00872BF0"/>
    <w:rsid w:val="0088267D"/>
    <w:rsid w:val="0096070C"/>
    <w:rsid w:val="009B2DCC"/>
    <w:rsid w:val="009D16EF"/>
    <w:rsid w:val="00A614AD"/>
    <w:rsid w:val="00AA057A"/>
    <w:rsid w:val="00AB0493"/>
    <w:rsid w:val="00AC5457"/>
    <w:rsid w:val="00B55455"/>
    <w:rsid w:val="00B7083A"/>
    <w:rsid w:val="00BD2175"/>
    <w:rsid w:val="00C8471B"/>
    <w:rsid w:val="00CB7FE4"/>
    <w:rsid w:val="00D75DCA"/>
    <w:rsid w:val="00E136FD"/>
    <w:rsid w:val="00E435FC"/>
    <w:rsid w:val="00E61E09"/>
    <w:rsid w:val="00EF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195D"/>
  <w15:chartTrackingRefBased/>
  <w15:docId w15:val="{7EFAC7C5-A962-4928-B504-BA5EC383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2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7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FE4"/>
  </w:style>
  <w:style w:type="paragraph" w:styleId="Footer">
    <w:name w:val="footer"/>
    <w:basedOn w:val="Normal"/>
    <w:link w:val="FooterChar"/>
    <w:uiPriority w:val="99"/>
    <w:unhideWhenUsed/>
    <w:rsid w:val="00CB7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FE4"/>
  </w:style>
  <w:style w:type="table" w:styleId="TableGrid">
    <w:name w:val="Table Grid"/>
    <w:basedOn w:val="TableNormal"/>
    <w:uiPriority w:val="39"/>
    <w:rsid w:val="000B5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Duso</dc:creator>
  <cp:keywords/>
  <dc:description/>
  <cp:lastModifiedBy>Charles Duso</cp:lastModifiedBy>
  <cp:revision>2</cp:revision>
  <dcterms:created xsi:type="dcterms:W3CDTF">2017-02-08T03:56:00Z</dcterms:created>
  <dcterms:modified xsi:type="dcterms:W3CDTF">2017-02-08T03:56:00Z</dcterms:modified>
</cp:coreProperties>
</file>