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0E27" w14:textId="11E8AD67" w:rsidR="009609A4" w:rsidRDefault="00FD1CE2">
      <w:r>
        <w:t>GIT Commands:</w:t>
      </w:r>
    </w:p>
    <w:p w14:paraId="2650F48D" w14:textId="26C294B1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11CF0379" w14:textId="52C3F85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1EF9AD87" w14:textId="7777777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1E5EEFD8" w14:textId="3095431A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693C18D4" w14:textId="209FE964" w:rsidR="00FD1CE2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31C97566" w14:textId="3E04BD07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6D48EC8" w14:textId="718C8BEF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37E14EC1" w14:textId="58356704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13BDEF27" w14:textId="2581327D" w:rsidR="00AF1D7E" w:rsidRDefault="00AF1D7E" w:rsidP="00FD1CE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6F3351F8" w14:textId="5564C2C2" w:rsidR="00AF1D7E" w:rsidRDefault="00AF1D7E" w:rsidP="00AF1D7E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2C16415C" w14:textId="13F8DB24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C544F47" w14:textId="74CCCB61" w:rsidR="008B1A69" w:rsidRDefault="008B1A69" w:rsidP="008B1A69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6FA336AE" w14:textId="3D68F64B" w:rsidR="008B1A69" w:rsidRDefault="008B1A69" w:rsidP="008B1A6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7EBD5D41" w14:textId="2F2E8E28" w:rsidR="008B1A69" w:rsidRDefault="008B1A69" w:rsidP="008B1A69">
      <w:pPr>
        <w:pStyle w:val="ListParagraph"/>
        <w:numPr>
          <w:ilvl w:val="1"/>
          <w:numId w:val="1"/>
        </w:numPr>
      </w:pPr>
      <w:r>
        <w:t>Name commit</w:t>
      </w:r>
    </w:p>
    <w:p w14:paraId="28106408" w14:textId="03C38E4D" w:rsidR="008B1A69" w:rsidRDefault="008B1A69" w:rsidP="008B1A69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7856774" w14:textId="513ACD5B" w:rsidR="008B1A69" w:rsidRDefault="008B1A69" w:rsidP="008B1A69">
      <w:pPr>
        <w:pStyle w:val="ListParagraph"/>
        <w:numPr>
          <w:ilvl w:val="1"/>
          <w:numId w:val="1"/>
        </w:numPr>
      </w:pPr>
      <w:r>
        <w:t>:</w:t>
      </w:r>
      <w:proofErr w:type="spellStart"/>
      <w:r>
        <w:t>wq</w:t>
      </w:r>
      <w:proofErr w:type="spellEnd"/>
      <w:r>
        <w:t xml:space="preserve"> &gt; enter</w:t>
      </w:r>
    </w:p>
    <w:p w14:paraId="57E4ED5B" w14:textId="75365786" w:rsidR="008B1A69" w:rsidRDefault="008B1A69" w:rsidP="008B1A69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37EF53F3" w14:textId="37213023" w:rsidR="008B1A69" w:rsidRDefault="008B1A69" w:rsidP="00AF1D7E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0F40839D" w14:textId="0DE27B01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r>
        <w:rPr>
          <w:b/>
        </w:rPr>
        <w:t>core.editor</w:t>
      </w:r>
      <w:proofErr w:type="spellEnd"/>
      <w:r>
        <w:rPr>
          <w:b/>
        </w:rPr>
        <w:t xml:space="preserve"> “vim”</w:t>
      </w:r>
      <w:r>
        <w:t>: change commit editor to vim</w:t>
      </w:r>
    </w:p>
    <w:p w14:paraId="44959AE6" w14:textId="614AF153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1318EB3A" w14:textId="577E434E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1E8E6DF" w14:textId="54AC9C0E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CEBA61D" w14:textId="039223E2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18773566" w14:textId="74662B3E" w:rsidR="00A3382E" w:rsidRDefault="00A3382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</w:t>
      </w:r>
      <w:r w:rsidR="008802A6">
        <w:t xml:space="preserve">branch </w:t>
      </w:r>
      <w:r>
        <w:t xml:space="preserve">checked out) the </w:t>
      </w:r>
      <w:proofErr w:type="spellStart"/>
      <w:r>
        <w:t>MyBranch</w:t>
      </w:r>
      <w:proofErr w:type="spellEnd"/>
      <w:r w:rsidR="008802A6">
        <w:t xml:space="preserve"> (source branch)</w:t>
      </w:r>
      <w:r>
        <w:t xml:space="preserve"> changes</w:t>
      </w:r>
    </w:p>
    <w:p w14:paraId="4477ECC3" w14:textId="12F6462E" w:rsidR="00A3382E" w:rsidRPr="0086146E" w:rsidRDefault="00CD4932" w:rsidP="00CD4932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create  branch of an old version </w:t>
      </w:r>
      <w:r w:rsidRPr="00CD4932">
        <w:rPr>
          <w:b/>
        </w:rPr>
        <w:t>hash</w:t>
      </w:r>
    </w:p>
    <w:p w14:paraId="2F803032" w14:textId="45ACEBA8" w:rsidR="0086146E" w:rsidRDefault="0086146E" w:rsidP="00CD4932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proofErr w:type="spellStart"/>
      <w:r>
        <w:t>url</w:t>
      </w:r>
      <w:proofErr w:type="spellEnd"/>
      <w:r>
        <w:t xml:space="preserve"> (remote name)</w:t>
      </w:r>
    </w:p>
    <w:p w14:paraId="6636D0E8" w14:textId="73DDD6A1" w:rsidR="0086146E" w:rsidRDefault="007463FC" w:rsidP="00CD4932">
      <w:pPr>
        <w:pStyle w:val="ListParagraph"/>
        <w:numPr>
          <w:ilvl w:val="0"/>
          <w:numId w:val="1"/>
        </w:numPr>
      </w:pPr>
      <w:r w:rsidRPr="00A2665F">
        <w:rPr>
          <w:b/>
          <w:highlight w:val="yellow"/>
        </w:rPr>
        <w:t>git merge –no-</w:t>
      </w:r>
      <w:proofErr w:type="spellStart"/>
      <w:r w:rsidRPr="00A2665F">
        <w:rPr>
          <w:b/>
          <w:highlight w:val="yellow"/>
        </w:rPr>
        <w:t>ff</w:t>
      </w:r>
      <w:proofErr w:type="spellEnd"/>
      <w:r w:rsidRPr="00A2665F">
        <w:rPr>
          <w:b/>
          <w:highlight w:val="yellow"/>
        </w:rPr>
        <w:t xml:space="preserve"> </w:t>
      </w:r>
      <w:proofErr w:type="spellStart"/>
      <w:r w:rsidRPr="00A2665F">
        <w:rPr>
          <w:b/>
          <w:highlight w:val="yellow"/>
        </w:rPr>
        <w:t>MyBranch</w:t>
      </w:r>
      <w:proofErr w:type="spellEnd"/>
      <w:r>
        <w:rPr>
          <w:b/>
        </w:rPr>
        <w:t>:</w:t>
      </w:r>
      <w:r>
        <w:t xml:space="preserve"> No </w:t>
      </w:r>
      <w:proofErr w:type="spellStart"/>
      <w:r>
        <w:t>fastforward</w:t>
      </w:r>
      <w:proofErr w:type="spellEnd"/>
      <w:r>
        <w:t xml:space="preserve"> ensures a new commit object is always created without fast-forward, avoiding lost information about the historical </w:t>
      </w:r>
      <w:proofErr w:type="spellStart"/>
      <w:r>
        <w:t>existance</w:t>
      </w:r>
      <w:proofErr w:type="spellEnd"/>
      <w:r>
        <w:t xml:space="preserve"> of a feature branch.</w:t>
      </w:r>
      <w:r w:rsidR="00A2665F">
        <w:t xml:space="preserve"> Look into next merge.</w:t>
      </w:r>
    </w:p>
    <w:p w14:paraId="2CE2A40A" w14:textId="77777777" w:rsidR="0002330E" w:rsidRDefault="0002330E" w:rsidP="0002330E">
      <w:pPr>
        <w:pStyle w:val="ListParagraph"/>
        <w:numPr>
          <w:ilvl w:val="0"/>
          <w:numId w:val="1"/>
        </w:numPr>
        <w:spacing w:line="256" w:lineRule="auto"/>
      </w:pPr>
      <w:r>
        <w:t>git rebase master: when child branch checked out this will update child branch to current version of master while keeping child branch unmerged changes also</w:t>
      </w:r>
    </w:p>
    <w:p w14:paraId="207FDE3E" w14:textId="77777777" w:rsidR="0002330E" w:rsidRDefault="0002330E" w:rsidP="00CD493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2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02330E"/>
    <w:rsid w:val="0016290F"/>
    <w:rsid w:val="004007C6"/>
    <w:rsid w:val="005960FB"/>
    <w:rsid w:val="0064707A"/>
    <w:rsid w:val="007463FC"/>
    <w:rsid w:val="0086146E"/>
    <w:rsid w:val="008802A6"/>
    <w:rsid w:val="008B1A69"/>
    <w:rsid w:val="009609A4"/>
    <w:rsid w:val="00A2665F"/>
    <w:rsid w:val="00A3382E"/>
    <w:rsid w:val="00AF1D7E"/>
    <w:rsid w:val="00C21D85"/>
    <w:rsid w:val="00CD4932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11</cp:revision>
  <dcterms:created xsi:type="dcterms:W3CDTF">2018-01-26T03:01:00Z</dcterms:created>
  <dcterms:modified xsi:type="dcterms:W3CDTF">2018-03-27T12:07:00Z</dcterms:modified>
</cp:coreProperties>
</file>