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77D2" w14:textId="77777777" w:rsidR="00984161" w:rsidRDefault="00984161" w:rsidP="00984161">
      <w:pPr>
        <w:pStyle w:val="Header"/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4161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: FRONTEND DEVELOPER</w:t>
      </w:r>
    </w:p>
    <w:p w14:paraId="7A018841" w14:textId="77777777" w:rsidR="00984161" w:rsidRPr="00984161" w:rsidRDefault="00984161" w:rsidP="00984161">
      <w:pPr>
        <w:pStyle w:val="Header"/>
        <w:jc w:val="center"/>
        <w:rPr>
          <w:sz w:val="44"/>
          <w:szCs w:val="44"/>
          <w:lang w:val="en-US"/>
        </w:rPr>
      </w:pPr>
    </w:p>
    <w:p w14:paraId="5018C1F7" w14:textId="36FBD5F7" w:rsidR="00984161" w:rsidRPr="00984161" w:rsidRDefault="00984161" w:rsidP="00984161">
      <w:pPr>
        <w:pStyle w:val="Header"/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84161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AJIT SUMERA</w:t>
      </w:r>
    </w:p>
    <w:p w14:paraId="0C004475" w14:textId="77777777" w:rsidR="00984161" w:rsidRDefault="00984161" w:rsidP="00984161">
      <w:pPr>
        <w:rPr>
          <w:rFonts w:ascii="Cambria" w:hAnsi="Cambria"/>
          <w:b/>
          <w:sz w:val="30"/>
          <w:szCs w:val="30"/>
        </w:rPr>
      </w:pPr>
    </w:p>
    <w:p w14:paraId="5CD847C0" w14:textId="60D5FAB8" w:rsidR="00984161" w:rsidRDefault="00984161" w:rsidP="00984161">
      <w:pPr>
        <w:jc w:val="center"/>
        <w:rPr>
          <w:rFonts w:ascii="Cambria" w:hAnsi="Cambria"/>
          <w:b/>
          <w:sz w:val="30"/>
          <w:szCs w:val="30"/>
        </w:rPr>
      </w:pPr>
      <w:r w:rsidRPr="00984161">
        <w:rPr>
          <w:rFonts w:ascii="Cambria" w:hAnsi="Cambria"/>
          <w:b/>
          <w:sz w:val="30"/>
          <w:szCs w:val="30"/>
        </w:rPr>
        <w:t>MODULE 2: CSS AND CSS3</w:t>
      </w:r>
    </w:p>
    <w:p w14:paraId="61F53473" w14:textId="77777777" w:rsidR="00984161" w:rsidRPr="003944E6" w:rsidRDefault="00984161" w:rsidP="00984161">
      <w:pPr>
        <w:jc w:val="center"/>
        <w:rPr>
          <w:rFonts w:ascii="Cambria" w:hAnsi="Cambria"/>
          <w:b/>
          <w:sz w:val="30"/>
          <w:szCs w:val="30"/>
        </w:rPr>
      </w:pPr>
    </w:p>
    <w:p w14:paraId="70457C0B" w14:textId="77777777" w:rsidR="00984161" w:rsidRPr="00DB67D2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14:paraId="34B4B665" w14:textId="77777777" w:rsidR="00984161" w:rsidRDefault="00984161" w:rsidP="0098416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>CSS </w:t>
      </w:r>
      <w:r w:rsidRPr="00DB67D2">
        <w:rPr>
          <w:rFonts w:ascii="Cambria" w:hAnsi="Cambria"/>
          <w:bCs/>
          <w:sz w:val="26"/>
          <w:szCs w:val="26"/>
        </w:rPr>
        <w:t>handles the look and feel part of a web page</w:t>
      </w:r>
      <w:r w:rsidRPr="00DB67D2">
        <w:rPr>
          <w:rFonts w:ascii="Cambria" w:hAnsi="Cambria"/>
          <w:sz w:val="26"/>
          <w:szCs w:val="26"/>
        </w:rPr>
        <w:t>.</w:t>
      </w:r>
    </w:p>
    <w:p w14:paraId="13C61909" w14:textId="77777777" w:rsidR="00984161" w:rsidRDefault="00984161" w:rsidP="0098416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Using CSS, you can control the color of the text, the style of fonts, the spacing between paragraphs, how columns are sized and laid out, etc.</w:t>
      </w:r>
    </w:p>
    <w:p w14:paraId="31BB27AA" w14:textId="77777777" w:rsidR="00984161" w:rsidRDefault="00984161" w:rsidP="0098416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14:paraId="73ED83D7" w14:textId="77777777" w:rsidR="00984161" w:rsidRPr="00DB67D2" w:rsidRDefault="00984161" w:rsidP="00984161">
      <w:pPr>
        <w:ind w:left="360"/>
        <w:jc w:val="both"/>
        <w:rPr>
          <w:rFonts w:ascii="Cambria" w:hAnsi="Cambria"/>
          <w:sz w:val="26"/>
          <w:szCs w:val="26"/>
        </w:rPr>
      </w:pPr>
    </w:p>
    <w:p w14:paraId="79E7BC33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14:paraId="4A2BDC59" w14:textId="77777777" w:rsidR="00984161" w:rsidRPr="00DB67D2" w:rsidRDefault="00984161" w:rsidP="0098416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CSS, CSS 1 up to CSS3, result in creating of confusion among  web browsers.</w:t>
      </w:r>
    </w:p>
    <w:p w14:paraId="0FB12ADC" w14:textId="77777777" w:rsidR="00984161" w:rsidRPr="00DB67D2" w:rsidRDefault="00984161" w:rsidP="00984161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14:paraId="1AC5FC50" w14:textId="77777777" w:rsidR="00984161" w:rsidRPr="00DB67D2" w:rsidRDefault="00984161" w:rsidP="0098416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>After making the changes we need to confirm the compatibility if they appear. The similar change affects on all the browsers.</w:t>
      </w:r>
    </w:p>
    <w:p w14:paraId="386D39FE" w14:textId="77777777" w:rsidR="00984161" w:rsidRPr="00DB67D2" w:rsidRDefault="00984161" w:rsidP="00984161">
      <w:pPr>
        <w:rPr>
          <w:rFonts w:ascii="Cambria" w:hAnsi="Cambria"/>
          <w:b/>
          <w:sz w:val="26"/>
          <w:szCs w:val="26"/>
        </w:rPr>
      </w:pPr>
    </w:p>
    <w:p w14:paraId="51569033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14:paraId="00E6E6F2" w14:textId="77777777" w:rsidR="00984161" w:rsidRDefault="00984161" w:rsidP="0098416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DB67D2">
        <w:rPr>
          <w:rFonts w:ascii="Cambria" w:hAnsi="Cambria"/>
          <w:sz w:val="26"/>
          <w:szCs w:val="26"/>
        </w:rPr>
        <w:t>.</w:t>
      </w:r>
    </w:p>
    <w:p w14:paraId="35369367" w14:textId="77777777" w:rsidR="00984161" w:rsidRDefault="00984161" w:rsidP="0098416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</w:t>
      </w:r>
      <w:r>
        <w:rPr>
          <w:rFonts w:ascii="Cambria" w:hAnsi="Cambria"/>
          <w:sz w:val="26"/>
          <w:szCs w:val="26"/>
        </w:rPr>
        <w:t>.</w:t>
      </w:r>
    </w:p>
    <w:p w14:paraId="09C1A6D2" w14:textId="77777777" w:rsidR="00984161" w:rsidRPr="00F44963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65298171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Name a few CSS style components.</w:t>
      </w:r>
    </w:p>
    <w:p w14:paraId="0457C89F" w14:textId="77777777" w:rsidR="00984161" w:rsidRPr="00F44963" w:rsidRDefault="00984161" w:rsidP="0098416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The components of css style are:</w:t>
      </w:r>
    </w:p>
    <w:p w14:paraId="36B84199" w14:textId="77777777" w:rsidR="00984161" w:rsidRPr="00F44963" w:rsidRDefault="00984161" w:rsidP="0098416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Selector: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HTML element name, id name, class name.</w:t>
      </w:r>
    </w:p>
    <w:p w14:paraId="55B94925" w14:textId="77777777" w:rsidR="00984161" w:rsidRPr="00F44963" w:rsidRDefault="00984161" w:rsidP="0098416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Property: It’s like an attribute such as background color,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font-size,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position,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text-align,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color,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border etc.</w:t>
      </w:r>
    </w:p>
    <w:p w14:paraId="403803FB" w14:textId="77777777" w:rsidR="00984161" w:rsidRDefault="00984161" w:rsidP="0098416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Values</w:t>
      </w:r>
      <w:r>
        <w:rPr>
          <w:rFonts w:ascii="Cambria" w:hAnsi="Cambria"/>
          <w:sz w:val="26"/>
          <w:szCs w:val="26"/>
        </w:rPr>
        <w:t>: which</w:t>
      </w:r>
      <w:r w:rsidRPr="00F44963">
        <w:rPr>
          <w:rFonts w:ascii="Cambria" w:hAnsi="Cambria"/>
          <w:sz w:val="26"/>
          <w:szCs w:val="26"/>
        </w:rPr>
        <w:t xml:space="preserve"> defines property or values allocate for properties.</w:t>
      </w:r>
    </w:p>
    <w:p w14:paraId="3FFD9178" w14:textId="77777777" w:rsidR="00984161" w:rsidRPr="00F44963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7DC287E6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14:paraId="2AE4848F" w14:textId="77777777" w:rsidR="00984161" w:rsidRDefault="00984161" w:rsidP="00984161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It specifies the transparency of an element. You can take value from 0.0 to 1.0</w:t>
      </w:r>
      <w:r>
        <w:rPr>
          <w:rFonts w:ascii="Cambria" w:hAnsi="Cambria"/>
          <w:sz w:val="26"/>
          <w:szCs w:val="26"/>
        </w:rPr>
        <w:t>.</w:t>
      </w:r>
      <w:r w:rsidRPr="00F44963">
        <w:rPr>
          <w:rFonts w:ascii="Cambria" w:hAnsi="Cambria"/>
          <w:sz w:val="26"/>
          <w:szCs w:val="26"/>
        </w:rPr>
        <w:t xml:space="preserve"> </w:t>
      </w:r>
    </w:p>
    <w:p w14:paraId="1BBE1B1F" w14:textId="77777777" w:rsidR="00984161" w:rsidRDefault="00984161" w:rsidP="00984161">
      <w:pPr>
        <w:rPr>
          <w:rFonts w:ascii="Cambria" w:hAnsi="Cambria"/>
          <w:sz w:val="26"/>
          <w:szCs w:val="26"/>
        </w:rPr>
      </w:pPr>
    </w:p>
    <w:p w14:paraId="67233E70" w14:textId="77777777" w:rsidR="00984161" w:rsidRPr="00F44963" w:rsidRDefault="00984161" w:rsidP="00984161">
      <w:pPr>
        <w:rPr>
          <w:rFonts w:ascii="Cambria" w:hAnsi="Cambria"/>
          <w:sz w:val="26"/>
          <w:szCs w:val="26"/>
        </w:rPr>
      </w:pPr>
    </w:p>
    <w:p w14:paraId="4E1F4825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How can the background color of an element be changed?</w:t>
      </w:r>
    </w:p>
    <w:p w14:paraId="211F9E24" w14:textId="77777777" w:rsidR="00984161" w:rsidRPr="007A4D3E" w:rsidRDefault="00984161" w:rsidP="0098416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background-color property sets the background color of an element.</w:t>
      </w:r>
    </w:p>
    <w:p w14:paraId="550297BB" w14:textId="77777777" w:rsidR="00984161" w:rsidRDefault="00984161" w:rsidP="0098416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14:paraId="5F83B3CD" w14:textId="77777777" w:rsidR="00984161" w:rsidRPr="007A4D3E" w:rsidRDefault="00984161" w:rsidP="00984161">
      <w:pPr>
        <w:jc w:val="both"/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CFF6E" wp14:editId="04FFFDD3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BAD74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5EFA2BAE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background-color: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E6AABD2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4E6990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14:paraId="64347DB8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CC7F5D4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2E2E94C4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background-color Property&lt;/h1&gt;</w:t>
                            </w:r>
                          </w:p>
                          <w:p w14:paraId="4C0DF95F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&lt;p&gt;The background color can be specified with a color name.&lt;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F248701" w14:textId="77777777" w:rsidR="00984161" w:rsidRPr="007A4D3E" w:rsidRDefault="00984161" w:rsidP="00984161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475C14DE" w14:textId="77777777" w:rsidR="00984161" w:rsidRDefault="00984161" w:rsidP="00984161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CF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.95pt;width:401.25pt;height:23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" strokecolor="white [3212]">
                <v:textbox>
                  <w:txbxContent>
                    <w:p w14:paraId="74BBAD74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14:paraId="5EFA2BAE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background-color: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E6AABD2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D4E6990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14:paraId="64347DB8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14:paraId="4CC7F5D4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14:paraId="2E2E94C4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background-color Property&lt;/h1&gt;</w:t>
                      </w:r>
                    </w:p>
                    <w:p w14:paraId="4C0DF95F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&lt;p&gt;The background color can be specified with a color name.&lt;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14:paraId="4F248701" w14:textId="77777777" w:rsidR="00984161" w:rsidRPr="007A4D3E" w:rsidRDefault="00984161" w:rsidP="00984161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14:paraId="475C14DE" w14:textId="77777777" w:rsidR="00984161" w:rsidRDefault="00984161" w:rsidP="00984161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95BBA1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14:paraId="3D4BE881" w14:textId="77777777" w:rsidR="00984161" w:rsidRDefault="00984161" w:rsidP="0098416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To control the repetition of an image in the background, </w:t>
      </w:r>
      <w:r w:rsidRPr="007A4D3E">
        <w:rPr>
          <w:rFonts w:ascii="Cambria" w:hAnsi="Cambria"/>
          <w:bCs/>
          <w:sz w:val="26"/>
          <w:szCs w:val="26"/>
        </w:rPr>
        <w:t>use the background-repeat property</w:t>
      </w:r>
      <w:r w:rsidRPr="007A4D3E">
        <w:rPr>
          <w:rFonts w:ascii="Cambria" w:hAnsi="Cambria"/>
          <w:sz w:val="26"/>
          <w:szCs w:val="26"/>
        </w:rPr>
        <w:t xml:space="preserve">. </w:t>
      </w:r>
    </w:p>
    <w:p w14:paraId="24236E9D" w14:textId="77777777" w:rsidR="00984161" w:rsidRDefault="00984161" w:rsidP="00984161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</w:t>
      </w:r>
      <w:r>
        <w:rPr>
          <w:rFonts w:ascii="Cambria" w:hAnsi="Cambria"/>
          <w:sz w:val="26"/>
          <w:szCs w:val="26"/>
        </w:rPr>
        <w:t>.</w:t>
      </w:r>
    </w:p>
    <w:p w14:paraId="7E573707" w14:textId="77777777" w:rsidR="00984161" w:rsidRPr="007A4D3E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72E6F802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14:paraId="21C5574B" w14:textId="77777777" w:rsidR="00984161" w:rsidRDefault="00984161" w:rsidP="00984161">
      <w:pPr>
        <w:pStyle w:val="ListParagraph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491B47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14:paraId="2AB2A7BF" w14:textId="77777777" w:rsidR="00984161" w:rsidRPr="00491B47" w:rsidRDefault="00984161" w:rsidP="00984161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B9397A" wp14:editId="3BDEF582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1899" w14:textId="77777777" w:rsidR="00984161" w:rsidRPr="00491B47" w:rsidRDefault="00984161" w:rsidP="00984161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14:paraId="790A7DC5" w14:textId="77777777" w:rsidR="00984161" w:rsidRPr="00491B47" w:rsidRDefault="00984161" w:rsidP="00984161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14:paraId="2287E6C1" w14:textId="77777777" w:rsidR="00984161" w:rsidRPr="00491B47" w:rsidRDefault="00984161" w:rsidP="00984161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397A" id="_x0000_s1027" type="#_x0000_t202" style="position:absolute;margin-left:26.25pt;margin-top:4.65pt;width:386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" strokecolor="white [3212]">
                <v:textbox>
                  <w:txbxContent>
                    <w:p w14:paraId="42A61899" w14:textId="77777777" w:rsidR="00984161" w:rsidRPr="00491B47" w:rsidRDefault="00984161" w:rsidP="00984161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14:paraId="790A7DC5" w14:textId="77777777" w:rsidR="00984161" w:rsidRPr="00491B47" w:rsidRDefault="00984161" w:rsidP="00984161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14:paraId="2287E6C1" w14:textId="77777777" w:rsidR="00984161" w:rsidRPr="00491B47" w:rsidRDefault="00984161" w:rsidP="00984161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sz w:val="26"/>
          <w:szCs w:val="26"/>
        </w:rPr>
        <w:tab/>
      </w:r>
    </w:p>
    <w:p w14:paraId="22DA1983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14:paraId="2411893D" w14:textId="77777777" w:rsidR="00984161" w:rsidRDefault="00984161" w:rsidP="00984161">
      <w:pPr>
        <w:pStyle w:val="ListParagraph"/>
        <w:numPr>
          <w:ilvl w:val="0"/>
          <w:numId w:val="9"/>
        </w:numPr>
        <w:rPr>
          <w:rFonts w:ascii="Cambria" w:hAnsi="Cambria"/>
          <w:sz w:val="26"/>
          <w:szCs w:val="26"/>
        </w:rPr>
      </w:pPr>
      <w:r w:rsidRPr="006D500F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14:paraId="3966EA49" w14:textId="77777777" w:rsidR="00984161" w:rsidRPr="006D500F" w:rsidRDefault="00984161" w:rsidP="00984161">
      <w:pPr>
        <w:rPr>
          <w:rFonts w:ascii="Cambria" w:hAnsi="Cambria"/>
          <w:sz w:val="26"/>
          <w:szCs w:val="26"/>
        </w:rPr>
      </w:pPr>
    </w:p>
    <w:p w14:paraId="3C36B714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Why should background and color be used as separate properties? </w:t>
      </w:r>
    </w:p>
    <w:p w14:paraId="1A1A5BD3" w14:textId="77777777" w:rsidR="00984161" w:rsidRPr="003C497D" w:rsidRDefault="00984161" w:rsidP="00984161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C497D">
        <w:rPr>
          <w:rFonts w:ascii="Cambria" w:hAnsi="Cambria"/>
          <w:sz w:val="26"/>
          <w:szCs w:val="26"/>
        </w:rPr>
        <w:t>.</w:t>
      </w:r>
    </w:p>
    <w:p w14:paraId="0041742A" w14:textId="77777777" w:rsidR="00984161" w:rsidRDefault="00984161" w:rsidP="00984161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sz w:val="26"/>
          <w:szCs w:val="26"/>
        </w:rPr>
        <w:t>The background property is a complex property in CSS, and if it is combined with color, the complexity will further increase.</w:t>
      </w:r>
    </w:p>
    <w:p w14:paraId="6A121FCF" w14:textId="77777777" w:rsidR="00984161" w:rsidRPr="003C497D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545B3D03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How to center block elements using CSS1?</w:t>
      </w:r>
    </w:p>
    <w:p w14:paraId="4B408B22" w14:textId="77777777" w:rsidR="00984161" w:rsidRDefault="00984161" w:rsidP="00984161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To horizontally center a block element (like &lt;div&gt;), </w:t>
      </w:r>
      <w:r w:rsidRPr="00D84E16">
        <w:rPr>
          <w:rFonts w:ascii="Cambria" w:hAnsi="Cambria"/>
          <w:bCs/>
          <w:sz w:val="26"/>
          <w:szCs w:val="26"/>
        </w:rPr>
        <w:t>use margin: auto</w:t>
      </w:r>
      <w:r w:rsidRPr="00D84E16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14:paraId="0626788A" w14:textId="77777777" w:rsidR="00984161" w:rsidRPr="00D84E16" w:rsidRDefault="00984161" w:rsidP="00984161">
      <w:pPr>
        <w:ind w:left="360"/>
        <w:jc w:val="both"/>
        <w:rPr>
          <w:rFonts w:ascii="Cambria" w:hAnsi="Cambria"/>
          <w:sz w:val="26"/>
          <w:szCs w:val="26"/>
        </w:rPr>
      </w:pPr>
    </w:p>
    <w:p w14:paraId="0CEAE9CD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14:paraId="2B1822A2" w14:textId="77777777" w:rsidR="00984161" w:rsidRDefault="00984161" w:rsidP="00984161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Using CSS, you can control the color of the text, the style of fonts, the spacing between paragraphs, how columns are sized and laid out</w:t>
      </w:r>
    </w:p>
    <w:p w14:paraId="57F56D6D" w14:textId="77777777" w:rsidR="00984161" w:rsidRPr="00D84E16" w:rsidRDefault="00984161" w:rsidP="00984161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bCs/>
          <w:sz w:val="26"/>
          <w:szCs w:val="26"/>
        </w:rPr>
        <w:t>The Specification also include:</w:t>
      </w:r>
    </w:p>
    <w:p w14:paraId="7D73E0DC" w14:textId="77777777" w:rsidR="00984161" w:rsidRPr="00D84E16" w:rsidRDefault="00984161" w:rsidP="00984161">
      <w:pPr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syntax and data types of the language.</w:t>
      </w:r>
    </w:p>
    <w:p w14:paraId="61865833" w14:textId="77777777" w:rsidR="00984161" w:rsidRPr="00D84E16" w:rsidRDefault="00984161" w:rsidP="00984161">
      <w:pPr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Detailed explanation on CSS Selectors.</w:t>
      </w:r>
    </w:p>
    <w:p w14:paraId="79F2752A" w14:textId="77777777" w:rsidR="00984161" w:rsidRPr="00D84E16" w:rsidRDefault="00984161" w:rsidP="00984161">
      <w:pPr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How you can assign values to properties.</w:t>
      </w:r>
    </w:p>
    <w:p w14:paraId="6585C7E3" w14:textId="77777777" w:rsidR="00984161" w:rsidRPr="00D84E16" w:rsidRDefault="00984161" w:rsidP="00984161">
      <w:pPr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Cascade (the "C" in CSS)</w:t>
      </w:r>
    </w:p>
    <w:p w14:paraId="58524494" w14:textId="261600F8" w:rsidR="00984161" w:rsidRDefault="00984161" w:rsidP="00984161">
      <w:pPr>
        <w:numPr>
          <w:ilvl w:val="0"/>
          <w:numId w:val="14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Box Model e.t.c</w:t>
      </w:r>
    </w:p>
    <w:p w14:paraId="352FFD7D" w14:textId="77777777" w:rsidR="00665527" w:rsidRPr="00D84E16" w:rsidRDefault="00665527" w:rsidP="00665527">
      <w:pPr>
        <w:ind w:left="720"/>
        <w:jc w:val="both"/>
        <w:rPr>
          <w:rFonts w:ascii="Cambria" w:hAnsi="Cambria"/>
          <w:sz w:val="26"/>
          <w:szCs w:val="26"/>
        </w:rPr>
      </w:pPr>
    </w:p>
    <w:p w14:paraId="671DB7EE" w14:textId="77777777" w:rsidR="00984161" w:rsidRDefault="00984161" w:rsidP="00984161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D84E16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14:paraId="7A262150" w14:textId="77777777" w:rsidR="00984161" w:rsidRPr="00D84E16" w:rsidRDefault="00984161" w:rsidP="00984161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CSS can be added to HTML documents in 3 ways:</w:t>
      </w:r>
    </w:p>
    <w:p w14:paraId="23D903EF" w14:textId="77777777" w:rsidR="00984161" w:rsidRPr="00D84E16" w:rsidRDefault="00984161" w:rsidP="00984161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Inline - by using the style attribute inside HTML element</w:t>
      </w:r>
    </w:p>
    <w:p w14:paraId="5778A3B1" w14:textId="77777777" w:rsidR="00984161" w:rsidRPr="00D84E16" w:rsidRDefault="00984161" w:rsidP="00984161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Internal - by using a &lt;style&gt; element in the &lt;head&gt; section</w:t>
      </w:r>
    </w:p>
    <w:p w14:paraId="4A2C9C29" w14:textId="77777777" w:rsidR="00984161" w:rsidRDefault="00984161" w:rsidP="00984161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14:paraId="2C6FA916" w14:textId="77777777" w:rsidR="00984161" w:rsidRPr="00D84E16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52B682D0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 xml:space="preserve">What is embedded style sheets? </w:t>
      </w:r>
    </w:p>
    <w:p w14:paraId="3EC54CE4" w14:textId="77777777" w:rsidR="00984161" w:rsidRDefault="00984161" w:rsidP="00984161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Embedded Stylesheet: </w:t>
      </w:r>
      <w:r w:rsidRPr="00D84E16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D84E16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14:paraId="32238CD0" w14:textId="77777777" w:rsidR="00984161" w:rsidRPr="00D84E16" w:rsidRDefault="00984161" w:rsidP="00984161">
      <w:pPr>
        <w:jc w:val="both"/>
        <w:rPr>
          <w:rFonts w:ascii="Cambria" w:hAnsi="Cambria"/>
          <w:sz w:val="26"/>
          <w:szCs w:val="26"/>
        </w:rPr>
      </w:pPr>
    </w:p>
    <w:p w14:paraId="18DDD411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What are the external style sheets?</w:t>
      </w:r>
    </w:p>
    <w:p w14:paraId="1A1883EF" w14:textId="77777777" w:rsidR="00665527" w:rsidRDefault="00984161" w:rsidP="00984161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An external style sheet is </w:t>
      </w:r>
      <w:r w:rsidRPr="00D84E16">
        <w:rPr>
          <w:rFonts w:ascii="Cambria" w:hAnsi="Cambria"/>
          <w:bCs/>
          <w:sz w:val="26"/>
          <w:szCs w:val="26"/>
        </w:rPr>
        <w:t>a separate file linked to an HTML web page</w:t>
      </w:r>
      <w:r w:rsidRPr="00D84E16">
        <w:rPr>
          <w:rFonts w:ascii="Cambria" w:hAnsi="Cambria"/>
          <w:sz w:val="26"/>
          <w:szCs w:val="26"/>
        </w:rPr>
        <w:t>. It comes with a . css filename extension. All the styles that need to be used on a website can be declared in the external style sheet.</w:t>
      </w:r>
    </w:p>
    <w:p w14:paraId="01745417" w14:textId="77777777" w:rsidR="00665527" w:rsidRDefault="00665527" w:rsidP="00665527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111D551D" w14:textId="398A15D5" w:rsidR="00984161" w:rsidRPr="00D84E16" w:rsidRDefault="00984161" w:rsidP="00665527">
      <w:pPr>
        <w:pStyle w:val="ListParagraph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 </w:t>
      </w:r>
    </w:p>
    <w:p w14:paraId="2D56F135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What are the advantages and disadvantages of using external style sheets?</w:t>
      </w:r>
    </w:p>
    <w:p w14:paraId="7B705684" w14:textId="77777777" w:rsidR="00984161" w:rsidRPr="00D84E16" w:rsidRDefault="00984161" w:rsidP="00984161">
      <w:pPr>
        <w:ind w:left="284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Advantages</w:t>
      </w:r>
    </w:p>
    <w:p w14:paraId="1FB4051C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14:paraId="5834C016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14:paraId="7AB9FFAE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To assemble styles in complex circumstances, selector and gr</w:t>
      </w:r>
      <w:r>
        <w:rPr>
          <w:rFonts w:ascii="Cambria" w:hAnsi="Cambria"/>
          <w:sz w:val="26"/>
          <w:szCs w:val="26"/>
        </w:rPr>
        <w:t>ouping strategies are utilized.</w:t>
      </w:r>
    </w:p>
    <w:p w14:paraId="4C92A16F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Disadvantages</w:t>
      </w:r>
    </w:p>
    <w:p w14:paraId="3047F678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14:paraId="53C71696" w14:textId="7777777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To render the documents, the outer template ought to be stacked.</w:t>
      </w:r>
    </w:p>
    <w:p w14:paraId="06E80D4F" w14:textId="77777777" w:rsidR="00665527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Not practical for small style definitions.</w:t>
      </w:r>
    </w:p>
    <w:p w14:paraId="17BA4CCA" w14:textId="0F533517" w:rsidR="00984161" w:rsidRPr="00D84E16" w:rsidRDefault="00984161" w:rsidP="00984161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 </w:t>
      </w:r>
    </w:p>
    <w:p w14:paraId="6120A21F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14:paraId="3BF856B4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CSS selectors are used to "find" (or select) the HTML elements you want to style</w:t>
      </w:r>
      <w:r>
        <w:rPr>
          <w:rFonts w:ascii="Cambria" w:hAnsi="Cambria"/>
          <w:sz w:val="26"/>
          <w:szCs w:val="26"/>
        </w:rPr>
        <w:t>.</w:t>
      </w:r>
    </w:p>
    <w:p w14:paraId="41231041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We can divide CSS selectors into five categories.</w:t>
      </w:r>
    </w:p>
    <w:p w14:paraId="793377C9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Simple selectors (select el</w:t>
      </w:r>
      <w:r>
        <w:rPr>
          <w:rFonts w:ascii="Cambria" w:hAnsi="Cambria"/>
          <w:sz w:val="26"/>
          <w:szCs w:val="26"/>
        </w:rPr>
        <w:t>ements based on name, id, class.</w:t>
      </w:r>
    </w:p>
    <w:p w14:paraId="4687429F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Pseudo-class selectors (select elements based on a certain state)</w:t>
      </w:r>
    </w:p>
    <w:p w14:paraId="4E13971E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Pseudo-elements selectors (select and style a part of an element)</w:t>
      </w:r>
    </w:p>
    <w:p w14:paraId="60992D11" w14:textId="77777777" w:rsidR="00984161" w:rsidRDefault="00984161" w:rsidP="00984161">
      <w:pPr>
        <w:pStyle w:val="ListParagraph"/>
        <w:numPr>
          <w:ilvl w:val="0"/>
          <w:numId w:val="1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14:paraId="6F62D6D7" w14:textId="77777777" w:rsidR="00984161" w:rsidRPr="00DD6394" w:rsidRDefault="00984161" w:rsidP="00984161">
      <w:pPr>
        <w:rPr>
          <w:rFonts w:ascii="Cambria" w:hAnsi="Cambria"/>
          <w:sz w:val="26"/>
          <w:szCs w:val="26"/>
        </w:rPr>
      </w:pPr>
    </w:p>
    <w:p w14:paraId="3DD8E500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14:paraId="44D6043F" w14:textId="77777777" w:rsidR="00984161" w:rsidRDefault="00984161" w:rsidP="00984161">
      <w:pPr>
        <w:pStyle w:val="ListParagraph"/>
        <w:numPr>
          <w:ilvl w:val="0"/>
          <w:numId w:val="1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continuous or paged.</w:t>
      </w:r>
    </w:p>
    <w:p w14:paraId="616DB728" w14:textId="77777777" w:rsidR="00984161" w:rsidRDefault="00984161" w:rsidP="00984161">
      <w:pPr>
        <w:pStyle w:val="ListParagraph"/>
        <w:numPr>
          <w:ilvl w:val="0"/>
          <w:numId w:val="1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visual, audio, speech, or tactile.</w:t>
      </w:r>
    </w:p>
    <w:p w14:paraId="4918644E" w14:textId="77777777" w:rsidR="00984161" w:rsidRDefault="00984161" w:rsidP="00984161">
      <w:pPr>
        <w:pStyle w:val="ListParagraph"/>
        <w:numPr>
          <w:ilvl w:val="0"/>
          <w:numId w:val="1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grid (for character grid devices), or bitmap.</w:t>
      </w:r>
    </w:p>
    <w:p w14:paraId="47CCD7F5" w14:textId="77777777" w:rsidR="00984161" w:rsidRDefault="00984161" w:rsidP="00984161">
      <w:pPr>
        <w:pStyle w:val="ListParagraph"/>
        <w:numPr>
          <w:ilvl w:val="0"/>
          <w:numId w:val="1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interactive (for devices that allow user interaction), or</w:t>
      </w:r>
      <w:r>
        <w:rPr>
          <w:rFonts w:ascii="Cambria" w:hAnsi="Cambria"/>
          <w:sz w:val="26"/>
          <w:szCs w:val="26"/>
        </w:rPr>
        <w:t xml:space="preserve"> static (for those that do not).</w:t>
      </w:r>
    </w:p>
    <w:p w14:paraId="1885A0C2" w14:textId="77777777" w:rsidR="00984161" w:rsidRDefault="00984161" w:rsidP="00984161">
      <w:pPr>
        <w:pStyle w:val="ListParagraph"/>
        <w:numPr>
          <w:ilvl w:val="0"/>
          <w:numId w:val="1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all (includes all media types)</w:t>
      </w:r>
    </w:p>
    <w:p w14:paraId="5974E248" w14:textId="77777777" w:rsidR="00984161" w:rsidRPr="00DD6394" w:rsidRDefault="00984161" w:rsidP="00984161">
      <w:pPr>
        <w:rPr>
          <w:rFonts w:ascii="Cambria" w:hAnsi="Cambria"/>
          <w:sz w:val="26"/>
          <w:szCs w:val="26"/>
        </w:rPr>
      </w:pPr>
    </w:p>
    <w:p w14:paraId="7419B9A6" w14:textId="77777777" w:rsidR="00984161" w:rsidRDefault="00984161" w:rsidP="00984161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rule set? </w:t>
      </w:r>
    </w:p>
    <w:p w14:paraId="19F3F8D0" w14:textId="77777777" w:rsidR="00984161" w:rsidRPr="00DD6394" w:rsidRDefault="00984161" w:rsidP="00984161">
      <w:pPr>
        <w:pStyle w:val="ListParagraph"/>
        <w:numPr>
          <w:ilvl w:val="0"/>
          <w:numId w:val="12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bCs/>
          <w:sz w:val="26"/>
          <w:szCs w:val="26"/>
        </w:rPr>
        <w:t>A CSS rule set contains one or more selectors and one or more declarations</w:t>
      </w:r>
      <w:r>
        <w:rPr>
          <w:rFonts w:ascii="Cambria" w:hAnsi="Cambria"/>
          <w:bCs/>
          <w:sz w:val="26"/>
          <w:szCs w:val="26"/>
        </w:rPr>
        <w:t>.</w:t>
      </w:r>
    </w:p>
    <w:p w14:paraId="42F25D38" w14:textId="77777777" w:rsidR="00140B39" w:rsidRDefault="00140B39"/>
    <w:sectPr w:rsidR="00140B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E346" w14:textId="77777777" w:rsidR="00C37365" w:rsidRDefault="00C37365" w:rsidP="00984161">
      <w:pPr>
        <w:spacing w:after="0" w:line="240" w:lineRule="auto"/>
      </w:pPr>
      <w:r>
        <w:separator/>
      </w:r>
    </w:p>
  </w:endnote>
  <w:endnote w:type="continuationSeparator" w:id="0">
    <w:p w14:paraId="62DBDC7B" w14:textId="77777777" w:rsidR="00C37365" w:rsidRDefault="00C37365" w:rsidP="0098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2880" w14:textId="77777777" w:rsidR="00C37365" w:rsidRDefault="00C37365" w:rsidP="00984161">
      <w:pPr>
        <w:spacing w:after="0" w:line="240" w:lineRule="auto"/>
      </w:pPr>
      <w:r>
        <w:separator/>
      </w:r>
    </w:p>
  </w:footnote>
  <w:footnote w:type="continuationSeparator" w:id="0">
    <w:p w14:paraId="5CB86C92" w14:textId="77777777" w:rsidR="00C37365" w:rsidRDefault="00C37365" w:rsidP="00984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2E93" w14:textId="77777777" w:rsidR="00984161" w:rsidRPr="00984161" w:rsidRDefault="00984161" w:rsidP="00984161">
    <w:pPr>
      <w:pStyle w:val="Header"/>
      <w:jc w:val="center"/>
      <w:rPr>
        <w:sz w:val="44"/>
        <w:szCs w:val="44"/>
        <w:lang w:val="en-US"/>
      </w:rPr>
    </w:pPr>
  </w:p>
  <w:p w14:paraId="171815F3" w14:textId="4578FE66" w:rsidR="00984161" w:rsidRPr="00984161" w:rsidRDefault="00984161" w:rsidP="00984161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D49AD"/>
    <w:multiLevelType w:val="hybridMultilevel"/>
    <w:tmpl w:val="66F2D18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16192">
    <w:abstractNumId w:val="9"/>
  </w:num>
  <w:num w:numId="2" w16cid:durableId="337999852">
    <w:abstractNumId w:val="15"/>
  </w:num>
  <w:num w:numId="3" w16cid:durableId="2111587872">
    <w:abstractNumId w:val="6"/>
  </w:num>
  <w:num w:numId="4" w16cid:durableId="2049796360">
    <w:abstractNumId w:val="3"/>
  </w:num>
  <w:num w:numId="5" w16cid:durableId="447161573">
    <w:abstractNumId w:val="10"/>
  </w:num>
  <w:num w:numId="6" w16cid:durableId="503210565">
    <w:abstractNumId w:val="12"/>
  </w:num>
  <w:num w:numId="7" w16cid:durableId="1242763559">
    <w:abstractNumId w:val="2"/>
  </w:num>
  <w:num w:numId="8" w16cid:durableId="1143932582">
    <w:abstractNumId w:val="0"/>
  </w:num>
  <w:num w:numId="9" w16cid:durableId="771588069">
    <w:abstractNumId w:val="14"/>
  </w:num>
  <w:num w:numId="10" w16cid:durableId="1256790729">
    <w:abstractNumId w:val="7"/>
  </w:num>
  <w:num w:numId="11" w16cid:durableId="1373923166">
    <w:abstractNumId w:val="11"/>
  </w:num>
  <w:num w:numId="12" w16cid:durableId="1463886815">
    <w:abstractNumId w:val="13"/>
  </w:num>
  <w:num w:numId="13" w16cid:durableId="1649750601">
    <w:abstractNumId w:val="5"/>
  </w:num>
  <w:num w:numId="14" w16cid:durableId="1459300739">
    <w:abstractNumId w:val="4"/>
  </w:num>
  <w:num w:numId="15" w16cid:durableId="881526827">
    <w:abstractNumId w:val="8"/>
  </w:num>
  <w:num w:numId="16" w16cid:durableId="15040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AD"/>
    <w:rsid w:val="00140B39"/>
    <w:rsid w:val="00665527"/>
    <w:rsid w:val="00984161"/>
    <w:rsid w:val="00C37365"/>
    <w:rsid w:val="00E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0D3"/>
  <w15:chartTrackingRefBased/>
  <w15:docId w15:val="{B3218121-7084-4A66-A812-ABB568C0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161"/>
  </w:style>
  <w:style w:type="paragraph" w:styleId="Footer">
    <w:name w:val="footer"/>
    <w:basedOn w:val="Normal"/>
    <w:link w:val="FooterChar"/>
    <w:uiPriority w:val="99"/>
    <w:unhideWhenUsed/>
    <w:rsid w:val="0098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sumera</dc:creator>
  <cp:keywords/>
  <dc:description/>
  <cp:lastModifiedBy>ajit sumera</cp:lastModifiedBy>
  <cp:revision>2</cp:revision>
  <dcterms:created xsi:type="dcterms:W3CDTF">2022-12-03T04:07:00Z</dcterms:created>
  <dcterms:modified xsi:type="dcterms:W3CDTF">2022-12-03T04:24:00Z</dcterms:modified>
</cp:coreProperties>
</file>