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2009" w14:textId="59F4D167" w:rsidR="00675F1D" w:rsidRDefault="00040F06">
      <w:r>
        <w:t>Hello Youtuber.</w:t>
      </w:r>
    </w:p>
    <w:p w14:paraId="20124A44" w14:textId="78B7D11E" w:rsidR="00040F06" w:rsidRDefault="00040F06"/>
    <w:p w14:paraId="3EDE5180" w14:textId="6296CAC1" w:rsidR="00040F06" w:rsidRDefault="00040F06">
      <w:r>
        <w:t>This is Ajmal Shaikh</w:t>
      </w:r>
      <w:r w:rsidR="00787869">
        <w:t>.</w:t>
      </w:r>
    </w:p>
    <w:sectPr w:rsidR="000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5"/>
    <w:rsid w:val="00040F06"/>
    <w:rsid w:val="002510B5"/>
    <w:rsid w:val="00675F1D"/>
    <w:rsid w:val="007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AC8"/>
  <w15:chartTrackingRefBased/>
  <w15:docId w15:val="{A896CCAF-C3C3-46C6-8D17-876AB7DD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Mustafa Shaikh</dc:creator>
  <cp:keywords/>
  <dc:description/>
  <cp:lastModifiedBy>Ajmal Mustafa Shaikh</cp:lastModifiedBy>
  <cp:revision>3</cp:revision>
  <dcterms:created xsi:type="dcterms:W3CDTF">2021-01-27T15:03:00Z</dcterms:created>
  <dcterms:modified xsi:type="dcterms:W3CDTF">2021-01-27T15:04:00Z</dcterms:modified>
</cp:coreProperties>
</file>