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117795920"/>
        <w:docPartObj>
          <w:docPartGallery w:val="Cover Pages"/>
          <w:docPartUnique/>
        </w:docPartObj>
      </w:sdtPr>
      <w:sdtEndPr>
        <w:rPr>
          <w:rFonts w:ascii="Times New Roman" w:eastAsiaTheme="minorHAnsi" w:hAnsi="Times New Roman" w:cs="Times New Roman"/>
          <w:b/>
          <w:color w:val="auto"/>
          <w:sz w:val="28"/>
          <w:szCs w:val="28"/>
          <w:lang w:eastAsia="en-US"/>
        </w:rPr>
      </w:sdtEndPr>
      <w:sdtContent>
        <w:p w14:paraId="46972410" w14:textId="597CBC49" w:rsidR="005809DB" w:rsidRDefault="005809DB">
          <w:pPr>
            <w:pStyle w:val="NoSpacing"/>
            <w:spacing w:before="1540" w:after="240"/>
            <w:jc w:val="center"/>
            <w:rPr>
              <w:color w:val="5B9BD5" w:themeColor="accent1"/>
            </w:rPr>
          </w:pPr>
          <w:r>
            <w:rPr>
              <w:noProof/>
              <w:color w:val="5B9BD5" w:themeColor="accent1"/>
              <w:lang w:eastAsia="en-US"/>
            </w:rPr>
            <w:drawing>
              <wp:inline distT="0" distB="0" distL="0" distR="0" wp14:anchorId="454FD1D3" wp14:editId="22316DD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D70BD67A42DC27478ABA88A5B5DDB5A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F4F5813" w14:textId="7352F1B8" w:rsidR="005809DB" w:rsidRDefault="005809DB">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MP0</w:t>
              </w:r>
            </w:p>
          </w:sdtContent>
        </w:sdt>
        <w:sdt>
          <w:sdtPr>
            <w:rPr>
              <w:color w:val="5B9BD5" w:themeColor="accent1"/>
              <w:sz w:val="28"/>
              <w:szCs w:val="28"/>
            </w:rPr>
            <w:alias w:val="Subtitle"/>
            <w:tag w:val=""/>
            <w:id w:val="328029620"/>
            <w:placeholder>
              <w:docPart w:val="C4974CAD23FB4546BA36AA7D66B5FFF9"/>
            </w:placeholder>
            <w:dataBinding w:prefixMappings="xmlns:ns0='http://purl.org/dc/elements/1.1/' xmlns:ns1='http://schemas.openxmlformats.org/package/2006/metadata/core-properties' " w:xpath="/ns1:coreProperties[1]/ns0:subject[1]" w:storeItemID="{6C3C8BC8-F283-45AE-878A-BAB7291924A1}"/>
            <w:text/>
          </w:sdtPr>
          <w:sdtContent>
            <w:p w14:paraId="11F297B6" w14:textId="42C9FB96" w:rsidR="005809DB" w:rsidRDefault="005809DB">
              <w:pPr>
                <w:pStyle w:val="NoSpacing"/>
                <w:jc w:val="center"/>
                <w:rPr>
                  <w:color w:val="5B9BD5" w:themeColor="accent1"/>
                  <w:sz w:val="28"/>
                  <w:szCs w:val="28"/>
                </w:rPr>
              </w:pPr>
              <w:r>
                <w:rPr>
                  <w:color w:val="5B9BD5" w:themeColor="accent1"/>
                  <w:sz w:val="28"/>
                  <w:szCs w:val="28"/>
                </w:rPr>
                <w:t xml:space="preserve">by Abhishek </w:t>
              </w:r>
              <w:proofErr w:type="spellStart"/>
              <w:r>
                <w:rPr>
                  <w:color w:val="5B9BD5" w:themeColor="accent1"/>
                  <w:sz w:val="28"/>
                  <w:szCs w:val="28"/>
                </w:rPr>
                <w:t>Johri</w:t>
              </w:r>
              <w:proofErr w:type="spellEnd"/>
              <w:r>
                <w:rPr>
                  <w:color w:val="5B9BD5" w:themeColor="accent1"/>
                  <w:sz w:val="28"/>
                  <w:szCs w:val="28"/>
                </w:rPr>
                <w:t xml:space="preserve"> (johri3)</w:t>
              </w:r>
            </w:p>
          </w:sdtContent>
        </w:sdt>
        <w:p w14:paraId="22B2ED8C" w14:textId="77777777" w:rsidR="005809DB" w:rsidRDefault="005809DB">
          <w:pPr>
            <w:pStyle w:val="NoSpacing"/>
            <w:spacing w:before="480"/>
            <w:jc w:val="center"/>
            <w:rPr>
              <w:color w:val="5B9BD5" w:themeColor="accent1"/>
            </w:rPr>
          </w:pPr>
          <w:r>
            <w:rPr>
              <w:noProof/>
              <w:color w:val="5B9BD5" w:themeColor="accent1"/>
              <w:lang w:eastAsia="en-US"/>
            </w:rPr>
            <mc:AlternateContent>
              <mc:Choice Requires="wps">
                <w:drawing>
                  <wp:anchor distT="0" distB="0" distL="114300" distR="114300" simplePos="0" relativeHeight="251659264" behindDoc="0" locked="0" layoutInCell="1" allowOverlap="1" wp14:anchorId="5D4E7617" wp14:editId="26152CA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594360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1-30T00:00:00Z">
                                    <w:dateFormat w:val="MMMM d, yyyy"/>
                                    <w:lid w:val="en-US"/>
                                    <w:storeMappedDataAs w:val="dateTime"/>
                                    <w:calendar w:val="gregorian"/>
                                  </w:date>
                                </w:sdtPr>
                                <w:sdtContent>
                                  <w:p w14:paraId="7DAFB4DB" w14:textId="50CDE6D2" w:rsidR="005809DB" w:rsidRDefault="005809DB">
                                    <w:pPr>
                                      <w:pStyle w:val="NoSpacing"/>
                                      <w:spacing w:after="40"/>
                                      <w:jc w:val="center"/>
                                      <w:rPr>
                                        <w:caps/>
                                        <w:color w:val="5B9BD5" w:themeColor="accent1"/>
                                        <w:sz w:val="28"/>
                                        <w:szCs w:val="28"/>
                                      </w:rPr>
                                    </w:pPr>
                                    <w:r>
                                      <w:rPr>
                                        <w:caps/>
                                        <w:color w:val="5B9BD5" w:themeColor="accent1"/>
                                        <w:sz w:val="28"/>
                                        <w:szCs w:val="28"/>
                                      </w:rPr>
                                      <w:t>January 30, 2017</w:t>
                                    </w:r>
                                  </w:p>
                                </w:sdtContent>
                              </w:sdt>
                              <w:p w14:paraId="58BA1E02" w14:textId="32FD8998" w:rsidR="005809DB" w:rsidRDefault="005809DB">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University of Illinois</w:t>
                                    </w:r>
                                  </w:sdtContent>
                                </w:sdt>
                              </w:p>
                              <w:p w14:paraId="771E14A8" w14:textId="63E9C2D0" w:rsidR="005809DB" w:rsidRDefault="005809DB">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CS 484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D4E7617" id="_x0000_t202" coordsize="21600,21600" o:spt="202" path="m0,0l0,21600,21600,21600,21600,0xe">
                    <v:stroke joinstyle="miter"/>
                    <v:path gradientshapeok="t" o:connecttype="rect"/>
                  </v:shapetype>
                  <v:shape id="Text_x0020_Box_x0020_142" o:spid="_x0000_s1026" type="#_x0000_t202" style="position:absolute;left:0;text-align:left;margin-left:0;margin-top:0;width:468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6Fl3UCAABWBQAADgAAAGRycy9lMm9Eb2MueG1srFTfT9swEH6ftP/B8vtICxRBRYo6ENMkBGgw&#10;8ew6No3m+DzbbdL99fvsJAWxvTDtxbncfXe+H9/5/KJrDNsqH2qyJZ8eTDhTVlJV2+eSf3+8/nTK&#10;WYjCVsKQVSXfqcAvFh8/nLdurg5pTaZSniGIDfPWlXwdo5sXRZBr1YhwQE5ZGDX5RkT8+uei8qJF&#10;9MYUh5PJSdGSr5wnqUKA9qo38kWOr7WS8U7roCIzJUduMZ8+n6t0FotzMX/2wq1rOaQh/iGLRtQW&#10;l+5DXYko2MbXf4RqaukpkI4HkpqCtK6lyjWgmunkTTUPa+FUrgXNCW7fpvD/wsrb7b1ndYXZHR9y&#10;ZkWDIT2qLrLP1LGkQ4daF+YAPjhAYwcD0KM+QJkK77Rv0hclMdjR692+vymchHJ2dnx0MoFJwjY7&#10;PTubzlKY4sXb+RC/KGpYEkruMb/cVrG9CbGHjpB0maXr2pg8Q2NZW/KTo9kkO+wtCG5swqrMhiFM&#10;qqjPPEtxZ1TCGPtNaXQjF5AUmYfq0ni2FWCQkFLZmGvPcYFOKI0k3uM44F+yeo9zX8d4M9m4d25q&#10;Sz5X/ybt6seYsu7x6PmrupMYu1U3THpF1Q6D9tQvS3DyusY0bkSI98JjOzBAbHy8w6ENoes0SJyt&#10;yf/6mz7hQVpYOWuxbSUPPzfCK87MVws6p9UcBT8Kq1Gwm+aS0P4p3hInswgHH80oak/NEx6CZboF&#10;JmEl7ir5ahQvY7/zeEikWi4zCAvoRLyxD06m0GkaiVuP3ZPwbiBgBHVvadxDMX/Dwx6bieKWmwg2&#10;ZpKmhvZdHBqN5c00Hx6a9Dq8/s+ol+dw8RsAAP//AwBQSwMEFAAGAAgAAAAhAHX36vDZAAAABAEA&#10;AA8AAABkcnMvZG93bnJldi54bWxMjkFLw0AQhe+C/2EZwZvdGCXYNJsiooInMRVpb9NkTEKysyG7&#10;bZN/7+ilXob3eI83X7aebK+ONPrWsYHbRQSKuHRVy7WBz83LzQMoH5Ar7B2TgZk8rPPLiwzTyp34&#10;g45FqJWMsE/RQBPCkGrty4Ys+oUbiCX7dqPFIHasdTXiScZtr+MoSrTFluVDgwM9NVR2xcEaiObX&#10;XdIV8xvFz+/3X920Zdxsjbm+mh5XoAJN4VyGX3xBh1yY9u7AlVe9bEjv70q2vEvE7kXES9B5pv/D&#10;5z8AAAD//wMAUEsBAi0AFAAGAAgAAAAhAOSZw8D7AAAA4QEAABMAAAAAAAAAAAAAAAAAAAAAAFtD&#10;b250ZW50X1R5cGVzXS54bWxQSwECLQAUAAYACAAAACEAI7Jq4dcAAACUAQAACwAAAAAAAAAAAAAA&#10;AAAsAQAAX3JlbHMvLnJlbHNQSwECLQAUAAYACAAAACEANI6Fl3UCAABWBQAADgAAAAAAAAAAAAAA&#10;AAAsAgAAZHJzL2Uyb0RvYy54bWxQSwECLQAUAAYACAAAACEAdffq8NkAAAAEAQAADwAAAAAAAAAA&#10;AAAAAADNBAAAZHJzL2Rvd25yZXYueG1sUEsFBgAAAAAEAAQA8wAAANM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1-30T00:00:00Z">
                              <w:dateFormat w:val="MMMM d, yyyy"/>
                              <w:lid w:val="en-US"/>
                              <w:storeMappedDataAs w:val="dateTime"/>
                              <w:calendar w:val="gregorian"/>
                            </w:date>
                          </w:sdtPr>
                          <w:sdtContent>
                            <w:p w14:paraId="7DAFB4DB" w14:textId="50CDE6D2" w:rsidR="005809DB" w:rsidRDefault="005809DB">
                              <w:pPr>
                                <w:pStyle w:val="NoSpacing"/>
                                <w:spacing w:after="40"/>
                                <w:jc w:val="center"/>
                                <w:rPr>
                                  <w:caps/>
                                  <w:color w:val="5B9BD5" w:themeColor="accent1"/>
                                  <w:sz w:val="28"/>
                                  <w:szCs w:val="28"/>
                                </w:rPr>
                              </w:pPr>
                              <w:r>
                                <w:rPr>
                                  <w:caps/>
                                  <w:color w:val="5B9BD5" w:themeColor="accent1"/>
                                  <w:sz w:val="28"/>
                                  <w:szCs w:val="28"/>
                                </w:rPr>
                                <w:t>January 30, 2017</w:t>
                              </w:r>
                            </w:p>
                          </w:sdtContent>
                        </w:sdt>
                        <w:p w14:paraId="58BA1E02" w14:textId="32FD8998" w:rsidR="005809DB" w:rsidRDefault="005809DB">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University of Illinois</w:t>
                              </w:r>
                            </w:sdtContent>
                          </w:sdt>
                        </w:p>
                        <w:p w14:paraId="771E14A8" w14:textId="63E9C2D0" w:rsidR="005809DB" w:rsidRDefault="005809DB">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CS 484</w:t>
                              </w:r>
                            </w:sdtContent>
                          </w:sdt>
                        </w:p>
                      </w:txbxContent>
                    </v:textbox>
                    <w10:wrap anchorx="margin" anchory="page"/>
                  </v:shape>
                </w:pict>
              </mc:Fallback>
            </mc:AlternateContent>
          </w:r>
          <w:r>
            <w:rPr>
              <w:noProof/>
              <w:color w:val="5B9BD5" w:themeColor="accent1"/>
              <w:lang w:eastAsia="en-US"/>
            </w:rPr>
            <w:drawing>
              <wp:inline distT="0" distB="0" distL="0" distR="0" wp14:anchorId="155F6D92" wp14:editId="08FB3E8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40AB149" w14:textId="13CFC093" w:rsidR="005809DB" w:rsidRDefault="005809DB">
          <w:pPr>
            <w:rPr>
              <w:b/>
              <w:sz w:val="28"/>
              <w:szCs w:val="28"/>
            </w:rPr>
          </w:pPr>
          <w:r>
            <w:rPr>
              <w:b/>
              <w:sz w:val="28"/>
              <w:szCs w:val="28"/>
            </w:rPr>
            <w:br w:type="page"/>
          </w:r>
        </w:p>
        <w:bookmarkStart w:id="0" w:name="_GoBack" w:displacedByCustomXml="next"/>
        <w:bookmarkEnd w:id="0" w:displacedByCustomXml="next"/>
      </w:sdtContent>
    </w:sdt>
    <w:p w14:paraId="1F54B699" w14:textId="2A090616" w:rsidR="0095570B" w:rsidRPr="0095570B" w:rsidRDefault="0095570B">
      <w:pPr>
        <w:rPr>
          <w:b/>
          <w:sz w:val="28"/>
          <w:szCs w:val="28"/>
          <w:u w:val="single"/>
        </w:rPr>
      </w:pPr>
      <w:r w:rsidRPr="0095570B">
        <w:rPr>
          <w:b/>
          <w:sz w:val="28"/>
          <w:szCs w:val="28"/>
          <w:u w:val="single"/>
        </w:rPr>
        <w:lastRenderedPageBreak/>
        <w:t>Part A</w:t>
      </w:r>
      <w:r w:rsidR="006F1CC9">
        <w:rPr>
          <w:b/>
          <w:sz w:val="28"/>
          <w:szCs w:val="28"/>
          <w:u w:val="single"/>
        </w:rPr>
        <w:t>:</w:t>
      </w:r>
    </w:p>
    <w:p w14:paraId="23CF56C0" w14:textId="167F1686" w:rsidR="004F74FC" w:rsidRDefault="004F74FC">
      <w:r>
        <w:t>Data:</w:t>
      </w:r>
    </w:p>
    <w:p w14:paraId="7FD481A8" w14:textId="65D64300" w:rsidR="004F74FC" w:rsidRDefault="004F74FC">
      <w:r>
        <w:rPr>
          <w:noProof/>
        </w:rPr>
        <w:drawing>
          <wp:inline distT="0" distB="0" distL="0" distR="0" wp14:anchorId="514519EA" wp14:editId="5318323D">
            <wp:extent cx="4737735" cy="3979880"/>
            <wp:effectExtent l="0" t="0" r="12065" b="8255"/>
            <wp:docPr id="2" name="Picture 2" descr="../Desktop/Screen%20Shot%202017-01-28%20at%205.32.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1-28%20at%205.32.14%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6289" cy="3987066"/>
                    </a:xfrm>
                    <a:prstGeom prst="rect">
                      <a:avLst/>
                    </a:prstGeom>
                    <a:noFill/>
                    <a:ln>
                      <a:noFill/>
                    </a:ln>
                  </pic:spPr>
                </pic:pic>
              </a:graphicData>
            </a:graphic>
          </wp:inline>
        </w:drawing>
      </w:r>
    </w:p>
    <w:p w14:paraId="643FD4D3" w14:textId="77777777" w:rsidR="004F74FC" w:rsidRDefault="004F74FC"/>
    <w:p w14:paraId="6C382756" w14:textId="4D2AEA6D" w:rsidR="004F74FC" w:rsidRDefault="004F74FC">
      <w:r>
        <w:t>Graph:</w:t>
      </w:r>
    </w:p>
    <w:p w14:paraId="02702886" w14:textId="77777777" w:rsidR="004F74FC" w:rsidRDefault="004F74FC"/>
    <w:p w14:paraId="463BE44F" w14:textId="34021906" w:rsidR="00906A81" w:rsidRDefault="004F74FC">
      <w:r>
        <w:rPr>
          <w:noProof/>
        </w:rPr>
        <w:drawing>
          <wp:inline distT="0" distB="0" distL="0" distR="0" wp14:anchorId="4F86BFE3" wp14:editId="323B1CA8">
            <wp:extent cx="5194935" cy="2996227"/>
            <wp:effectExtent l="0" t="0" r="12065" b="12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21343F2" w14:textId="739EBA9D" w:rsidR="004F74FC" w:rsidRPr="004F74FC" w:rsidRDefault="004F74FC">
      <w:pPr>
        <w:rPr>
          <w:sz w:val="18"/>
          <w:szCs w:val="18"/>
        </w:rPr>
      </w:pPr>
      <w:r w:rsidRPr="004F74FC">
        <w:rPr>
          <w:sz w:val="18"/>
          <w:szCs w:val="18"/>
        </w:rPr>
        <w:t>*X-axis is size and Y-axis is time</w:t>
      </w:r>
    </w:p>
    <w:p w14:paraId="0CAA576A" w14:textId="77777777" w:rsidR="004F74FC" w:rsidRDefault="004F74FC"/>
    <w:p w14:paraId="7DE843C9" w14:textId="7B8F2B3C" w:rsidR="004F74FC" w:rsidRDefault="004F74FC">
      <w:r>
        <w:t xml:space="preserve">The general trend shown above is that as the size increased the time it took to do the same functionality increases up till a certain point. This trend simulates a log function, as it has a horizontal asymptote. This trend shows how effectively the entire system uses the cache. At smaller sizes the data needed by the program do not use up the entire cache or even the block size of the cache. As the size increases the program will have to access more than what the cache can contain. Because of this </w:t>
      </w:r>
      <w:r w:rsidR="00CC1C0B">
        <w:t xml:space="preserve">the program will have to </w:t>
      </w:r>
      <w:r w:rsidR="00C92B91">
        <w:t>fetch data from outside the cache, which is a slower process, thus increasing the time as shown.</w:t>
      </w:r>
    </w:p>
    <w:p w14:paraId="565B94F9" w14:textId="77777777" w:rsidR="00193FBC" w:rsidRDefault="00193FBC"/>
    <w:p w14:paraId="18025287" w14:textId="3B4E1AC3" w:rsidR="0095570B" w:rsidRDefault="0095570B">
      <w:r>
        <w:t>Here is data regarding the amount of cache that we have:</w:t>
      </w:r>
    </w:p>
    <w:p w14:paraId="19FDDE84" w14:textId="1036BF47" w:rsidR="0095570B" w:rsidRDefault="0095570B">
      <w:r>
        <w:rPr>
          <w:noProof/>
        </w:rPr>
        <w:drawing>
          <wp:inline distT="0" distB="0" distL="0" distR="0" wp14:anchorId="557231F9" wp14:editId="0490B1E6">
            <wp:extent cx="2908935" cy="4283226"/>
            <wp:effectExtent l="0" t="0" r="12065" b="9525"/>
            <wp:docPr id="3" name="Picture 3" descr="../Desktop/Screen%20Shot%202017-01-28%20at%208.49.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1-28%20at%208.49.37%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0174" cy="4285051"/>
                    </a:xfrm>
                    <a:prstGeom prst="rect">
                      <a:avLst/>
                    </a:prstGeom>
                    <a:noFill/>
                    <a:ln>
                      <a:noFill/>
                    </a:ln>
                  </pic:spPr>
                </pic:pic>
              </a:graphicData>
            </a:graphic>
          </wp:inline>
        </w:drawing>
      </w:r>
    </w:p>
    <w:p w14:paraId="2C24C748" w14:textId="77777777" w:rsidR="0095570B" w:rsidRDefault="0095570B"/>
    <w:p w14:paraId="126EEB9A" w14:textId="1ACA2527" w:rsidR="00193FBC" w:rsidRDefault="00193FBC">
      <w:r>
        <w:t>Now for some calculations:</w:t>
      </w:r>
    </w:p>
    <w:p w14:paraId="5C649C39" w14:textId="3E0570D6" w:rsidR="00193FBC" w:rsidRDefault="00574079">
      <w:r>
        <w:t xml:space="preserve">Each element in the array that we have is 4 bytes (size of </w:t>
      </w:r>
      <w:proofErr w:type="spellStart"/>
      <w:r>
        <w:t>int</w:t>
      </w:r>
      <w:proofErr w:type="spellEnd"/>
      <w:r>
        <w:t xml:space="preserve"> *) This means that </w:t>
      </w:r>
      <w:r w:rsidR="0071471E">
        <w:t xml:space="preserve">the size of our N sized array will be N * 4 as N increases. </w:t>
      </w:r>
      <w:r w:rsidR="00B4453C">
        <w:t>In our data you can see a spike in time starting from when N = 1048576</w:t>
      </w:r>
      <w:r w:rsidR="0071471E">
        <w:t xml:space="preserve"> </w:t>
      </w:r>
      <w:r w:rsidR="00B4453C">
        <w:t xml:space="preserve">to when N = 8388608. So we can see that the size of our data at N = 1048576 is </w:t>
      </w:r>
      <w:r w:rsidR="00B4453C" w:rsidRPr="00B4453C">
        <w:t>4,194,304</w:t>
      </w:r>
      <w:r w:rsidR="00B4453C">
        <w:t xml:space="preserve"> bytes. This is 4MB which is much greater than our L1 Data Cache, L1 Instruction Cache, and L2 Unified Cache. Because the data can not all be stored on the cache it means that you will need to access it from somewhere other than the cache. This causes the increase in time that we see. For when N = 8388608</w:t>
      </w:r>
      <w:r w:rsidR="003B4CBF">
        <w:t xml:space="preserve"> we get that the size of our data will then be </w:t>
      </w:r>
      <w:r w:rsidR="003B4CBF" w:rsidRPr="003B4CBF">
        <w:t>33,554,432</w:t>
      </w:r>
      <w:r w:rsidR="003B4CBF">
        <w:t xml:space="preserve"> bytes. This is roughly about 33MB which will now be greater that even our L3 Unified Cache. At this point it means that we are not able to use spatial locality to our advantage and will constantly be overwriting the cache. This causes our runtimes to gradually increase from here as shown by the graph reaching an asymptote.</w:t>
      </w:r>
    </w:p>
    <w:p w14:paraId="31F22728" w14:textId="6BBAEF23" w:rsidR="00243C9D" w:rsidRPr="006F1CC9" w:rsidRDefault="00243C9D">
      <w:pPr>
        <w:rPr>
          <w:b/>
          <w:sz w:val="28"/>
          <w:szCs w:val="28"/>
          <w:u w:val="single"/>
        </w:rPr>
      </w:pPr>
      <w:r w:rsidRPr="006F1CC9">
        <w:rPr>
          <w:b/>
          <w:sz w:val="28"/>
          <w:szCs w:val="28"/>
          <w:u w:val="single"/>
        </w:rPr>
        <w:t>Part B:</w:t>
      </w:r>
    </w:p>
    <w:p w14:paraId="282AA7B9" w14:textId="1338E8C1" w:rsidR="006832A7" w:rsidRDefault="00163C19">
      <w:r>
        <w:t>-O0 Optimization notes</w:t>
      </w:r>
    </w:p>
    <w:p w14:paraId="44F56D07" w14:textId="6FD66F0F" w:rsidR="00CD1D36" w:rsidRPr="00CD1D36" w:rsidRDefault="00CD1D36">
      <w:pPr>
        <w:rPr>
          <w:rFonts w:eastAsia="Times New Roman"/>
        </w:rPr>
      </w:pPr>
      <w:r w:rsidRPr="00CD1D36">
        <w:rPr>
          <w:rFonts w:eastAsia="Times New Roman"/>
          <w:color w:val="000000"/>
          <w:shd w:val="clear" w:color="auto" w:fill="FFFFFF"/>
        </w:rPr>
        <w:t>Reduce compilation time and make debugging produce the expected results. This is the default.</w:t>
      </w:r>
    </w:p>
    <w:p w14:paraId="597FB468" w14:textId="196146B8" w:rsidR="00163C19" w:rsidRDefault="00B45D5B">
      <w:r>
        <w:t>did nothing so there was no loop optimization</w:t>
      </w:r>
    </w:p>
    <w:p w14:paraId="276B4A91" w14:textId="77777777" w:rsidR="00163C19" w:rsidRDefault="00163C19"/>
    <w:p w14:paraId="0EE73B62" w14:textId="57DDDBBE" w:rsidR="003D0F7B" w:rsidRDefault="00163C19">
      <w:r>
        <w:t>-O1 Optimization notes</w:t>
      </w:r>
    </w:p>
    <w:p w14:paraId="2A6E673E" w14:textId="77777777" w:rsidR="00786882" w:rsidRDefault="00786882" w:rsidP="00786882">
      <w:pPr>
        <w:rPr>
          <w:color w:val="000000"/>
        </w:rPr>
      </w:pPr>
      <w:r w:rsidRPr="00786882">
        <w:rPr>
          <w:rFonts w:eastAsia="Times New Roman"/>
          <w:color w:val="000000"/>
          <w:shd w:val="clear" w:color="auto" w:fill="FFFFFF"/>
        </w:rPr>
        <w:t>Optimize. Optimizing compilation takes somewhat more time, and a lot more memory for a large function.</w:t>
      </w:r>
    </w:p>
    <w:p w14:paraId="563BECF8" w14:textId="687B7EBA" w:rsidR="00786882" w:rsidRPr="00786882" w:rsidRDefault="00786882" w:rsidP="00786882">
      <w:pPr>
        <w:rPr>
          <w:color w:val="000000"/>
        </w:rPr>
      </w:pPr>
      <w:r w:rsidRPr="00786882">
        <w:rPr>
          <w:color w:val="000000"/>
        </w:rPr>
        <w:t>With</w:t>
      </w:r>
      <w:r w:rsidRPr="00786882">
        <w:rPr>
          <w:rStyle w:val="apple-converted-space"/>
          <w:color w:val="000000"/>
        </w:rPr>
        <w:t> </w:t>
      </w:r>
      <w:r w:rsidRPr="00786882">
        <w:rPr>
          <w:rStyle w:val="option"/>
          <w:color w:val="000000"/>
        </w:rPr>
        <w:t>-O</w:t>
      </w:r>
      <w:r w:rsidRPr="00786882">
        <w:rPr>
          <w:color w:val="000000"/>
        </w:rPr>
        <w:t>, the compiler tries to reduce code size and execution time, without performing any optimizations that take a great deal of compilation time.</w:t>
      </w:r>
    </w:p>
    <w:p w14:paraId="44F7F18A" w14:textId="3CABC630" w:rsidR="000A6277" w:rsidRDefault="00B45D5B">
      <w:r>
        <w:t>loop optimization was disabled for this program.</w:t>
      </w:r>
    </w:p>
    <w:p w14:paraId="35C777A5" w14:textId="77777777" w:rsidR="000A6277" w:rsidRDefault="000A6277"/>
    <w:p w14:paraId="1A1655B2" w14:textId="6CAC16C3" w:rsidR="006832A7" w:rsidRDefault="00163C19">
      <w:r>
        <w:t>-O2 Optimization notes</w:t>
      </w:r>
    </w:p>
    <w:p w14:paraId="64B9912A" w14:textId="5E7C1ECB" w:rsidR="00786882" w:rsidRPr="00786882" w:rsidRDefault="00786882">
      <w:pPr>
        <w:rPr>
          <w:rFonts w:eastAsia="Times New Roman"/>
        </w:rPr>
      </w:pPr>
      <w:r w:rsidRPr="00786882">
        <w:rPr>
          <w:rFonts w:eastAsia="Times New Roman"/>
          <w:color w:val="000000"/>
          <w:shd w:val="clear" w:color="auto" w:fill="FFFFFF"/>
        </w:rPr>
        <w:t>Optimize even more. GCC performs nearly all supported optimizations that do not involve a space-speed tradeoff. As compared to</w:t>
      </w:r>
      <w:r w:rsidRPr="00786882">
        <w:rPr>
          <w:rStyle w:val="apple-converted-space"/>
          <w:rFonts w:eastAsia="Times New Roman"/>
          <w:color w:val="000000"/>
          <w:shd w:val="clear" w:color="auto" w:fill="FFFFFF"/>
        </w:rPr>
        <w:t> </w:t>
      </w:r>
      <w:r w:rsidRPr="00786882">
        <w:rPr>
          <w:rStyle w:val="option"/>
          <w:color w:val="000000"/>
          <w:shd w:val="clear" w:color="auto" w:fill="FFFFFF"/>
        </w:rPr>
        <w:t>-O</w:t>
      </w:r>
      <w:r w:rsidRPr="00786882">
        <w:rPr>
          <w:rFonts w:eastAsia="Times New Roman"/>
          <w:color w:val="000000"/>
          <w:shd w:val="clear" w:color="auto" w:fill="FFFFFF"/>
        </w:rPr>
        <w:t>, this option increases both compilation time and the performance of the generated code.</w:t>
      </w:r>
    </w:p>
    <w:p w14:paraId="65E24A47" w14:textId="3AFEF42F" w:rsidR="006832A7" w:rsidRDefault="000A6277">
      <w:r>
        <w:t xml:space="preserve">test1 was not </w:t>
      </w:r>
      <w:proofErr w:type="spellStart"/>
      <w:r>
        <w:t>vectorizable</w:t>
      </w:r>
      <w:proofErr w:type="spellEnd"/>
    </w:p>
    <w:p w14:paraId="306F5AE6" w14:textId="12EEECE0" w:rsidR="000A6277" w:rsidRDefault="000A6277">
      <w:r>
        <w:t xml:space="preserve">test2 both loops were </w:t>
      </w:r>
      <w:proofErr w:type="spellStart"/>
      <w:r>
        <w:t>vectorizable</w:t>
      </w:r>
      <w:proofErr w:type="spellEnd"/>
    </w:p>
    <w:p w14:paraId="61EA859D" w14:textId="2D916C42" w:rsidR="000A6277" w:rsidRDefault="000A6277">
      <w:r>
        <w:t xml:space="preserve">test3 both loops were </w:t>
      </w:r>
      <w:proofErr w:type="spellStart"/>
      <w:r>
        <w:t>vectorizable</w:t>
      </w:r>
      <w:proofErr w:type="spellEnd"/>
    </w:p>
    <w:p w14:paraId="228A9B6A" w14:textId="0919279A" w:rsidR="000A6277" w:rsidRDefault="000A6277">
      <w:r>
        <w:t xml:space="preserve">test4 loop was not </w:t>
      </w:r>
      <w:proofErr w:type="spellStart"/>
      <w:r>
        <w:t>vectorizable</w:t>
      </w:r>
      <w:proofErr w:type="spellEnd"/>
    </w:p>
    <w:p w14:paraId="03ED2CE9" w14:textId="77777777" w:rsidR="00EB78CC" w:rsidRDefault="00EB78CC"/>
    <w:p w14:paraId="354883F9" w14:textId="20F2268F" w:rsidR="006832A7" w:rsidRDefault="00163C19">
      <w:r>
        <w:t>-O3 Optimization notes</w:t>
      </w:r>
    </w:p>
    <w:p w14:paraId="5AB63B8B" w14:textId="6EC5CE2E" w:rsidR="00786882" w:rsidRPr="00786882" w:rsidRDefault="00786882" w:rsidP="00786882">
      <w:pPr>
        <w:shd w:val="clear" w:color="auto" w:fill="FFFFFF"/>
        <w:rPr>
          <w:rFonts w:eastAsia="Times New Roman"/>
          <w:color w:val="000000"/>
        </w:rPr>
      </w:pPr>
      <w:r w:rsidRPr="00786882">
        <w:rPr>
          <w:rFonts w:eastAsia="Times New Roman"/>
          <w:color w:val="000000"/>
        </w:rPr>
        <w:t>Optimize yet more.</w:t>
      </w:r>
      <w:r w:rsidRPr="00786882">
        <w:rPr>
          <w:rStyle w:val="apple-converted-space"/>
          <w:rFonts w:eastAsia="Times New Roman"/>
          <w:color w:val="000000"/>
        </w:rPr>
        <w:t> </w:t>
      </w:r>
      <w:r w:rsidRPr="00786882">
        <w:rPr>
          <w:rStyle w:val="option"/>
          <w:color w:val="000000"/>
        </w:rPr>
        <w:t>-O3</w:t>
      </w:r>
      <w:r w:rsidRPr="00786882">
        <w:rPr>
          <w:rStyle w:val="apple-converted-space"/>
          <w:rFonts w:eastAsia="Times New Roman"/>
          <w:color w:val="000000"/>
        </w:rPr>
        <w:t> </w:t>
      </w:r>
      <w:r w:rsidRPr="00786882">
        <w:rPr>
          <w:rFonts w:eastAsia="Times New Roman"/>
          <w:color w:val="000000"/>
        </w:rPr>
        <w:t>turns on all optimizations specified by</w:t>
      </w:r>
      <w:r w:rsidRPr="00786882">
        <w:rPr>
          <w:rStyle w:val="apple-converted-space"/>
          <w:rFonts w:eastAsia="Times New Roman"/>
          <w:color w:val="000000"/>
        </w:rPr>
        <w:t> </w:t>
      </w:r>
      <w:r w:rsidRPr="00786882">
        <w:rPr>
          <w:rStyle w:val="option"/>
          <w:color w:val="000000"/>
        </w:rPr>
        <w:t>-O2</w:t>
      </w:r>
      <w:r w:rsidRPr="00786882">
        <w:rPr>
          <w:rStyle w:val="apple-converted-space"/>
          <w:rFonts w:eastAsia="Times New Roman"/>
          <w:color w:val="000000"/>
        </w:rPr>
        <w:t> </w:t>
      </w:r>
      <w:r w:rsidRPr="00786882">
        <w:rPr>
          <w:rFonts w:eastAsia="Times New Roman"/>
          <w:color w:val="000000"/>
        </w:rPr>
        <w:t>and also turns on the</w:t>
      </w:r>
      <w:r w:rsidRPr="00786882">
        <w:rPr>
          <w:rStyle w:val="apple-converted-space"/>
          <w:rFonts w:eastAsia="Times New Roman"/>
          <w:color w:val="000000"/>
        </w:rPr>
        <w:t> </w:t>
      </w:r>
      <w:r w:rsidRPr="00786882">
        <w:rPr>
          <w:rStyle w:val="option"/>
          <w:color w:val="000000"/>
        </w:rPr>
        <w:t>-</w:t>
      </w:r>
      <w:proofErr w:type="spellStart"/>
      <w:r w:rsidRPr="00786882">
        <w:rPr>
          <w:rStyle w:val="option"/>
          <w:color w:val="000000"/>
        </w:rPr>
        <w:t>finline</w:t>
      </w:r>
      <w:proofErr w:type="spellEnd"/>
      <w:r w:rsidRPr="00786882">
        <w:rPr>
          <w:rStyle w:val="option"/>
          <w:color w:val="000000"/>
        </w:rPr>
        <w:t>-functions</w:t>
      </w:r>
      <w:r w:rsidRPr="00786882">
        <w:rPr>
          <w:rFonts w:eastAsia="Times New Roman"/>
          <w:color w:val="000000"/>
        </w:rPr>
        <w:t>,</w:t>
      </w:r>
      <w:r w:rsidRPr="00786882">
        <w:rPr>
          <w:rStyle w:val="apple-converted-space"/>
          <w:rFonts w:eastAsia="Times New Roman"/>
          <w:color w:val="000000"/>
        </w:rPr>
        <w:t> </w:t>
      </w:r>
      <w:r w:rsidRPr="00786882">
        <w:rPr>
          <w:rStyle w:val="option"/>
          <w:color w:val="000000"/>
        </w:rPr>
        <w:t>-</w:t>
      </w:r>
      <w:proofErr w:type="spellStart"/>
      <w:r w:rsidRPr="00786882">
        <w:rPr>
          <w:rStyle w:val="option"/>
          <w:color w:val="000000"/>
        </w:rPr>
        <w:t>funswitch</w:t>
      </w:r>
      <w:proofErr w:type="spellEnd"/>
      <w:r w:rsidRPr="00786882">
        <w:rPr>
          <w:rStyle w:val="option"/>
          <w:color w:val="000000"/>
        </w:rPr>
        <w:t>-loops</w:t>
      </w:r>
      <w:r w:rsidRPr="00786882">
        <w:rPr>
          <w:rFonts w:eastAsia="Times New Roman"/>
          <w:color w:val="000000"/>
        </w:rPr>
        <w:t>,</w:t>
      </w:r>
      <w:r w:rsidRPr="00786882">
        <w:rPr>
          <w:rStyle w:val="apple-converted-space"/>
          <w:rFonts w:eastAsia="Times New Roman"/>
          <w:color w:val="000000"/>
        </w:rPr>
        <w:t> </w:t>
      </w:r>
      <w:r w:rsidRPr="00786882">
        <w:rPr>
          <w:rStyle w:val="option"/>
          <w:color w:val="000000"/>
        </w:rPr>
        <w:t>-</w:t>
      </w:r>
      <w:proofErr w:type="spellStart"/>
      <w:r w:rsidRPr="00786882">
        <w:rPr>
          <w:rStyle w:val="option"/>
          <w:color w:val="000000"/>
        </w:rPr>
        <w:t>fpredictive-commoning</w:t>
      </w:r>
      <w:proofErr w:type="spellEnd"/>
      <w:r w:rsidRPr="00786882">
        <w:rPr>
          <w:rFonts w:eastAsia="Times New Roman"/>
          <w:color w:val="000000"/>
        </w:rPr>
        <w:t>,</w:t>
      </w:r>
      <w:r w:rsidRPr="00786882">
        <w:rPr>
          <w:rStyle w:val="apple-converted-space"/>
          <w:rFonts w:eastAsia="Times New Roman"/>
          <w:color w:val="000000"/>
        </w:rPr>
        <w:t> </w:t>
      </w:r>
      <w:r w:rsidRPr="00786882">
        <w:rPr>
          <w:rStyle w:val="option"/>
          <w:color w:val="000000"/>
        </w:rPr>
        <w:t>-</w:t>
      </w:r>
      <w:proofErr w:type="spellStart"/>
      <w:r w:rsidRPr="00786882">
        <w:rPr>
          <w:rStyle w:val="option"/>
          <w:color w:val="000000"/>
        </w:rPr>
        <w:t>fgcse</w:t>
      </w:r>
      <w:proofErr w:type="spellEnd"/>
      <w:r w:rsidRPr="00786882">
        <w:rPr>
          <w:rStyle w:val="option"/>
          <w:color w:val="000000"/>
        </w:rPr>
        <w:t>-after-reload</w:t>
      </w:r>
      <w:r w:rsidRPr="00786882">
        <w:rPr>
          <w:rFonts w:eastAsia="Times New Roman"/>
          <w:color w:val="000000"/>
        </w:rPr>
        <w:t>,</w:t>
      </w:r>
      <w:r w:rsidRPr="00786882">
        <w:rPr>
          <w:rStyle w:val="apple-converted-space"/>
          <w:rFonts w:eastAsia="Times New Roman"/>
          <w:color w:val="000000"/>
        </w:rPr>
        <w:t> </w:t>
      </w:r>
      <w:r w:rsidRPr="00786882">
        <w:rPr>
          <w:rStyle w:val="option"/>
          <w:color w:val="000000"/>
        </w:rPr>
        <w:t>-</w:t>
      </w:r>
      <w:proofErr w:type="spellStart"/>
      <w:r w:rsidRPr="00786882">
        <w:rPr>
          <w:rStyle w:val="option"/>
          <w:color w:val="000000"/>
        </w:rPr>
        <w:t>ftree</w:t>
      </w:r>
      <w:proofErr w:type="spellEnd"/>
      <w:r w:rsidRPr="00786882">
        <w:rPr>
          <w:rStyle w:val="option"/>
          <w:color w:val="000000"/>
        </w:rPr>
        <w:t>-loop-</w:t>
      </w:r>
      <w:proofErr w:type="spellStart"/>
      <w:r w:rsidRPr="00786882">
        <w:rPr>
          <w:rStyle w:val="option"/>
          <w:color w:val="000000"/>
        </w:rPr>
        <w:t>vectorize</w:t>
      </w:r>
      <w:proofErr w:type="spellEnd"/>
      <w:r w:rsidRPr="00786882">
        <w:rPr>
          <w:rFonts w:eastAsia="Times New Roman"/>
          <w:color w:val="000000"/>
        </w:rPr>
        <w:t>,</w:t>
      </w:r>
      <w:r w:rsidRPr="00786882">
        <w:rPr>
          <w:rStyle w:val="apple-converted-space"/>
          <w:rFonts w:eastAsia="Times New Roman"/>
          <w:color w:val="000000"/>
        </w:rPr>
        <w:t> </w:t>
      </w:r>
      <w:r w:rsidRPr="00786882">
        <w:rPr>
          <w:rStyle w:val="option"/>
          <w:color w:val="000000"/>
        </w:rPr>
        <w:t>-</w:t>
      </w:r>
      <w:proofErr w:type="spellStart"/>
      <w:r w:rsidRPr="00786882">
        <w:rPr>
          <w:rStyle w:val="option"/>
          <w:color w:val="000000"/>
        </w:rPr>
        <w:t>ftree</w:t>
      </w:r>
      <w:proofErr w:type="spellEnd"/>
      <w:r w:rsidRPr="00786882">
        <w:rPr>
          <w:rStyle w:val="option"/>
          <w:color w:val="000000"/>
        </w:rPr>
        <w:t>-loop-distribute-patterns</w:t>
      </w:r>
      <w:r w:rsidRPr="00786882">
        <w:rPr>
          <w:rFonts w:eastAsia="Times New Roman"/>
          <w:color w:val="000000"/>
        </w:rPr>
        <w:t>,</w:t>
      </w:r>
      <w:r w:rsidRPr="00786882">
        <w:rPr>
          <w:rStyle w:val="apple-converted-space"/>
          <w:rFonts w:eastAsia="Times New Roman"/>
          <w:color w:val="000000"/>
        </w:rPr>
        <w:t> </w:t>
      </w:r>
      <w:r w:rsidRPr="00786882">
        <w:rPr>
          <w:rStyle w:val="option"/>
          <w:color w:val="000000"/>
        </w:rPr>
        <w:t>-</w:t>
      </w:r>
      <w:proofErr w:type="spellStart"/>
      <w:r w:rsidRPr="00786882">
        <w:rPr>
          <w:rStyle w:val="option"/>
          <w:color w:val="000000"/>
        </w:rPr>
        <w:t>fsplit</w:t>
      </w:r>
      <w:proofErr w:type="spellEnd"/>
      <w:r w:rsidRPr="00786882">
        <w:rPr>
          <w:rStyle w:val="option"/>
          <w:color w:val="000000"/>
        </w:rPr>
        <w:t>-paths</w:t>
      </w:r>
      <w:r w:rsidRPr="00786882">
        <w:rPr>
          <w:rStyle w:val="apple-converted-space"/>
          <w:rFonts w:eastAsia="Times New Roman"/>
          <w:color w:val="000000"/>
        </w:rPr>
        <w:t> </w:t>
      </w:r>
      <w:r w:rsidRPr="00786882">
        <w:rPr>
          <w:rStyle w:val="option"/>
          <w:color w:val="000000"/>
        </w:rPr>
        <w:t>-</w:t>
      </w:r>
      <w:proofErr w:type="spellStart"/>
      <w:r w:rsidRPr="00786882">
        <w:rPr>
          <w:rStyle w:val="option"/>
          <w:color w:val="000000"/>
        </w:rPr>
        <w:t>ftree-slp-vectorize</w:t>
      </w:r>
      <w:proofErr w:type="spellEnd"/>
      <w:r w:rsidRPr="00786882">
        <w:rPr>
          <w:rFonts w:eastAsia="Times New Roman"/>
          <w:color w:val="000000"/>
        </w:rPr>
        <w:t>,</w:t>
      </w:r>
      <w:r w:rsidRPr="00786882">
        <w:rPr>
          <w:rStyle w:val="apple-converted-space"/>
          <w:rFonts w:eastAsia="Times New Roman"/>
          <w:color w:val="000000"/>
        </w:rPr>
        <w:t> </w:t>
      </w:r>
      <w:r w:rsidRPr="00786882">
        <w:rPr>
          <w:rStyle w:val="option"/>
          <w:color w:val="000000"/>
        </w:rPr>
        <w:t>-</w:t>
      </w:r>
      <w:proofErr w:type="spellStart"/>
      <w:r w:rsidRPr="00786882">
        <w:rPr>
          <w:rStyle w:val="option"/>
          <w:color w:val="000000"/>
        </w:rPr>
        <w:t>fvect</w:t>
      </w:r>
      <w:proofErr w:type="spellEnd"/>
      <w:r w:rsidRPr="00786882">
        <w:rPr>
          <w:rStyle w:val="option"/>
          <w:color w:val="000000"/>
        </w:rPr>
        <w:t>-cost-model</w:t>
      </w:r>
      <w:r w:rsidRPr="00786882">
        <w:rPr>
          <w:rFonts w:eastAsia="Times New Roman"/>
          <w:color w:val="000000"/>
        </w:rPr>
        <w:t>,</w:t>
      </w:r>
      <w:r w:rsidRPr="00786882">
        <w:rPr>
          <w:rStyle w:val="apple-converted-space"/>
          <w:rFonts w:eastAsia="Times New Roman"/>
          <w:color w:val="000000"/>
        </w:rPr>
        <w:t> </w:t>
      </w:r>
      <w:r w:rsidRPr="00786882">
        <w:rPr>
          <w:rStyle w:val="option"/>
          <w:color w:val="000000"/>
        </w:rPr>
        <w:t>-</w:t>
      </w:r>
      <w:proofErr w:type="spellStart"/>
      <w:r w:rsidRPr="00786882">
        <w:rPr>
          <w:rStyle w:val="option"/>
          <w:color w:val="000000"/>
        </w:rPr>
        <w:t>ftree</w:t>
      </w:r>
      <w:proofErr w:type="spellEnd"/>
      <w:r w:rsidRPr="00786882">
        <w:rPr>
          <w:rStyle w:val="option"/>
          <w:color w:val="000000"/>
        </w:rPr>
        <w:t>-partial-pre</w:t>
      </w:r>
      <w:r w:rsidRPr="00786882">
        <w:rPr>
          <w:rFonts w:eastAsia="Times New Roman"/>
          <w:color w:val="000000"/>
        </w:rPr>
        <w:t>,</w:t>
      </w:r>
      <w:r w:rsidRPr="00786882">
        <w:rPr>
          <w:rStyle w:val="apple-converted-space"/>
          <w:rFonts w:eastAsia="Times New Roman"/>
          <w:color w:val="000000"/>
        </w:rPr>
        <w:t> </w:t>
      </w:r>
      <w:r w:rsidRPr="00786882">
        <w:rPr>
          <w:rStyle w:val="option"/>
          <w:color w:val="000000"/>
        </w:rPr>
        <w:t>-</w:t>
      </w:r>
      <w:proofErr w:type="spellStart"/>
      <w:r w:rsidRPr="00786882">
        <w:rPr>
          <w:rStyle w:val="option"/>
          <w:color w:val="000000"/>
        </w:rPr>
        <w:t>fpeel</w:t>
      </w:r>
      <w:proofErr w:type="spellEnd"/>
      <w:r w:rsidRPr="00786882">
        <w:rPr>
          <w:rStyle w:val="option"/>
          <w:color w:val="000000"/>
        </w:rPr>
        <w:t>-loops</w:t>
      </w:r>
      <w:r w:rsidRPr="00786882">
        <w:rPr>
          <w:rStyle w:val="apple-converted-space"/>
          <w:rFonts w:eastAsia="Times New Roman"/>
          <w:color w:val="000000"/>
        </w:rPr>
        <w:t> </w:t>
      </w:r>
      <w:r w:rsidRPr="00786882">
        <w:rPr>
          <w:rFonts w:eastAsia="Times New Roman"/>
          <w:color w:val="000000"/>
        </w:rPr>
        <w:t>and</w:t>
      </w:r>
      <w:r w:rsidRPr="00786882">
        <w:rPr>
          <w:rStyle w:val="apple-converted-space"/>
          <w:rFonts w:eastAsia="Times New Roman"/>
          <w:color w:val="000000"/>
        </w:rPr>
        <w:t> </w:t>
      </w:r>
      <w:r w:rsidRPr="00786882">
        <w:rPr>
          <w:rStyle w:val="option"/>
          <w:color w:val="000000"/>
        </w:rPr>
        <w:t>-</w:t>
      </w:r>
      <w:proofErr w:type="spellStart"/>
      <w:r w:rsidRPr="00786882">
        <w:rPr>
          <w:rStyle w:val="option"/>
          <w:color w:val="000000"/>
        </w:rPr>
        <w:t>fipa</w:t>
      </w:r>
      <w:proofErr w:type="spellEnd"/>
      <w:r w:rsidRPr="00786882">
        <w:rPr>
          <w:rStyle w:val="option"/>
          <w:color w:val="000000"/>
        </w:rPr>
        <w:t>-</w:t>
      </w:r>
      <w:proofErr w:type="spellStart"/>
      <w:r w:rsidRPr="00786882">
        <w:rPr>
          <w:rStyle w:val="option"/>
          <w:color w:val="000000"/>
        </w:rPr>
        <w:t>cp</w:t>
      </w:r>
      <w:proofErr w:type="spellEnd"/>
      <w:r w:rsidRPr="00786882">
        <w:rPr>
          <w:rStyle w:val="option"/>
          <w:color w:val="000000"/>
        </w:rPr>
        <w:t>-clone</w:t>
      </w:r>
      <w:r w:rsidRPr="00786882">
        <w:rPr>
          <w:rStyle w:val="apple-converted-space"/>
          <w:rFonts w:eastAsia="Times New Roman"/>
          <w:color w:val="000000"/>
        </w:rPr>
        <w:t> </w:t>
      </w:r>
      <w:r w:rsidRPr="00786882">
        <w:rPr>
          <w:rFonts w:eastAsia="Times New Roman"/>
          <w:color w:val="000000"/>
        </w:rPr>
        <w:t>options.</w:t>
      </w:r>
      <w:r w:rsidRPr="00786882">
        <w:rPr>
          <w:rStyle w:val="apple-converted-space"/>
          <w:rFonts w:eastAsia="Times New Roman"/>
          <w:color w:val="000000"/>
        </w:rPr>
        <w:t> </w:t>
      </w:r>
    </w:p>
    <w:p w14:paraId="7543EA40" w14:textId="1992604D" w:rsidR="003D0F7B" w:rsidRDefault="003D0F7B">
      <w:r>
        <w:t xml:space="preserve">test1 was not </w:t>
      </w:r>
      <w:proofErr w:type="spellStart"/>
      <w:r>
        <w:t>vectorizable</w:t>
      </w:r>
      <w:proofErr w:type="spellEnd"/>
    </w:p>
    <w:p w14:paraId="497E9E79" w14:textId="6F50FF7D" w:rsidR="003D0F7B" w:rsidRDefault="005C5BF0">
      <w:r>
        <w:t xml:space="preserve">test2 both loops were </w:t>
      </w:r>
      <w:proofErr w:type="spellStart"/>
      <w:r>
        <w:t>vectorizable</w:t>
      </w:r>
      <w:proofErr w:type="spellEnd"/>
    </w:p>
    <w:p w14:paraId="1166460A" w14:textId="70FCF2E0" w:rsidR="005C5BF0" w:rsidRDefault="005C5BF0">
      <w:r>
        <w:t xml:space="preserve">test3 both loops were </w:t>
      </w:r>
      <w:proofErr w:type="spellStart"/>
      <w:r>
        <w:t>vectorizable</w:t>
      </w:r>
      <w:proofErr w:type="spellEnd"/>
    </w:p>
    <w:p w14:paraId="1B99A934" w14:textId="6451171E" w:rsidR="005C5BF0" w:rsidRDefault="005C5BF0">
      <w:r>
        <w:t xml:space="preserve">test4 loop was not </w:t>
      </w:r>
      <w:proofErr w:type="spellStart"/>
      <w:r>
        <w:t>vectorizable</w:t>
      </w:r>
      <w:proofErr w:type="spellEnd"/>
    </w:p>
    <w:p w14:paraId="0986DA0B" w14:textId="77777777" w:rsidR="006832A7" w:rsidRDefault="006832A7"/>
    <w:p w14:paraId="15679C1C" w14:textId="48906429" w:rsidR="006832A7" w:rsidRDefault="006832A7">
      <w:r>
        <w:t>When Op</w:t>
      </w:r>
      <w:r w:rsidR="000831B5">
        <w:t>timization flag is –O0</w:t>
      </w:r>
    </w:p>
    <w:p w14:paraId="0677DAA5" w14:textId="77777777" w:rsidR="006832A7" w:rsidRDefault="006832A7" w:rsidP="006832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FF00"/>
          <w:sz w:val="22"/>
          <w:szCs w:val="22"/>
        </w:rPr>
      </w:pPr>
      <w:r>
        <w:rPr>
          <w:rFonts w:ascii="Menlo" w:hAnsi="Menlo" w:cs="Menlo"/>
          <w:color w:val="00FF00"/>
          <w:sz w:val="22"/>
          <w:szCs w:val="22"/>
        </w:rPr>
        <w:t>time taken for test1 = 0.0039025306701660</w:t>
      </w:r>
    </w:p>
    <w:p w14:paraId="3F0BAF4D" w14:textId="77777777" w:rsidR="006832A7" w:rsidRDefault="006832A7" w:rsidP="006832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FF00"/>
          <w:sz w:val="22"/>
          <w:szCs w:val="22"/>
        </w:rPr>
      </w:pPr>
      <w:r>
        <w:rPr>
          <w:rFonts w:ascii="Menlo" w:hAnsi="Menlo" w:cs="Menlo"/>
          <w:color w:val="00FF00"/>
          <w:sz w:val="22"/>
          <w:szCs w:val="22"/>
        </w:rPr>
        <w:t>time taken for test2 version1 = 0.0042590618133545</w:t>
      </w:r>
    </w:p>
    <w:p w14:paraId="3E510220" w14:textId="77777777" w:rsidR="006832A7" w:rsidRDefault="006832A7" w:rsidP="006832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FF00"/>
          <w:sz w:val="22"/>
          <w:szCs w:val="22"/>
        </w:rPr>
      </w:pPr>
      <w:r>
        <w:rPr>
          <w:rFonts w:ascii="Menlo" w:hAnsi="Menlo" w:cs="Menlo"/>
          <w:color w:val="00FF00"/>
          <w:sz w:val="22"/>
          <w:szCs w:val="22"/>
        </w:rPr>
        <w:t>Time taken for test2 version2 = 0.0034782886505127</w:t>
      </w:r>
    </w:p>
    <w:p w14:paraId="44CB67B5" w14:textId="77777777" w:rsidR="006832A7" w:rsidRDefault="006832A7" w:rsidP="006832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FF00"/>
          <w:sz w:val="22"/>
          <w:szCs w:val="22"/>
        </w:rPr>
      </w:pPr>
      <w:r>
        <w:rPr>
          <w:rFonts w:ascii="Menlo" w:hAnsi="Menlo" w:cs="Menlo"/>
          <w:color w:val="00FF00"/>
          <w:sz w:val="22"/>
          <w:szCs w:val="22"/>
        </w:rPr>
        <w:t>Time taken for test3 version 1 = 0.0201032876968384</w:t>
      </w:r>
    </w:p>
    <w:p w14:paraId="4A565BAD" w14:textId="77777777" w:rsidR="006832A7" w:rsidRDefault="006832A7" w:rsidP="006832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FF00"/>
          <w:sz w:val="22"/>
          <w:szCs w:val="22"/>
        </w:rPr>
      </w:pPr>
      <w:r>
        <w:rPr>
          <w:rFonts w:ascii="Menlo" w:hAnsi="Menlo" w:cs="Menlo"/>
          <w:color w:val="00FF00"/>
          <w:sz w:val="22"/>
          <w:szCs w:val="22"/>
        </w:rPr>
        <w:t>Time taken for test3 version2 = 0.0040760278701782</w:t>
      </w:r>
    </w:p>
    <w:p w14:paraId="42DC95EB" w14:textId="6E07DC47" w:rsidR="006832A7" w:rsidRDefault="006832A7" w:rsidP="006832A7">
      <w:pPr>
        <w:rPr>
          <w:rFonts w:ascii="Menlo" w:hAnsi="Menlo" w:cs="Menlo"/>
          <w:color w:val="00FF00"/>
          <w:sz w:val="22"/>
          <w:szCs w:val="22"/>
        </w:rPr>
      </w:pPr>
      <w:r>
        <w:rPr>
          <w:rFonts w:ascii="Menlo" w:hAnsi="Menlo" w:cs="Menlo"/>
          <w:color w:val="00FF00"/>
          <w:sz w:val="22"/>
          <w:szCs w:val="22"/>
        </w:rPr>
        <w:t>time taken for test4 = 0.0199074983596802</w:t>
      </w:r>
    </w:p>
    <w:p w14:paraId="5D4FA6D0" w14:textId="77777777" w:rsidR="00BE4C53" w:rsidRDefault="00BE4C53" w:rsidP="006832A7">
      <w:pPr>
        <w:rPr>
          <w:rFonts w:ascii="Menlo" w:hAnsi="Menlo" w:cs="Menlo"/>
          <w:color w:val="00FF00"/>
          <w:sz w:val="22"/>
          <w:szCs w:val="22"/>
        </w:rPr>
      </w:pPr>
    </w:p>
    <w:p w14:paraId="53BF5A25" w14:textId="77777777" w:rsidR="00BE4C53" w:rsidRDefault="00BE4C53" w:rsidP="006832A7">
      <w:pPr>
        <w:rPr>
          <w:rFonts w:ascii="Menlo" w:hAnsi="Menlo" w:cs="Menlo"/>
          <w:color w:val="00FF00"/>
          <w:sz w:val="22"/>
          <w:szCs w:val="22"/>
        </w:rPr>
      </w:pPr>
    </w:p>
    <w:p w14:paraId="6EF21C73" w14:textId="395B60D4" w:rsidR="00BE4C53" w:rsidRDefault="00BE4C53" w:rsidP="006832A7">
      <w:pPr>
        <w:rPr>
          <w:rFonts w:ascii="Menlo" w:hAnsi="Menlo" w:cs="Menlo"/>
          <w:color w:val="00FF00"/>
          <w:sz w:val="22"/>
          <w:szCs w:val="22"/>
        </w:rPr>
      </w:pPr>
      <w:r>
        <w:t>When Optimization flag is –O</w:t>
      </w:r>
      <w:r>
        <w:t>1</w:t>
      </w:r>
    </w:p>
    <w:p w14:paraId="5419B8C8" w14:textId="77777777" w:rsidR="00BE4C53" w:rsidRDefault="00BE4C53" w:rsidP="00BE4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FF00"/>
          <w:sz w:val="22"/>
          <w:szCs w:val="22"/>
        </w:rPr>
      </w:pPr>
      <w:r>
        <w:rPr>
          <w:rFonts w:ascii="Menlo" w:hAnsi="Menlo" w:cs="Menlo"/>
          <w:color w:val="00FF00"/>
          <w:sz w:val="22"/>
          <w:szCs w:val="22"/>
        </w:rPr>
        <w:t>time taken for test1 = 0.0000000000000000</w:t>
      </w:r>
    </w:p>
    <w:p w14:paraId="79D2A672" w14:textId="77777777" w:rsidR="00BE4C53" w:rsidRDefault="00BE4C53" w:rsidP="00BE4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FF00"/>
          <w:sz w:val="22"/>
          <w:szCs w:val="22"/>
        </w:rPr>
      </w:pPr>
      <w:r>
        <w:rPr>
          <w:rFonts w:ascii="Menlo" w:hAnsi="Menlo" w:cs="Menlo"/>
          <w:color w:val="00FF00"/>
          <w:sz w:val="22"/>
          <w:szCs w:val="22"/>
        </w:rPr>
        <w:t>time taken for test2 version1 = 0.0013990640640259</w:t>
      </w:r>
    </w:p>
    <w:p w14:paraId="214862CB" w14:textId="77777777" w:rsidR="00BE4C53" w:rsidRDefault="00BE4C53" w:rsidP="00BE4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FF00"/>
          <w:sz w:val="22"/>
          <w:szCs w:val="22"/>
        </w:rPr>
      </w:pPr>
      <w:r>
        <w:rPr>
          <w:rFonts w:ascii="Menlo" w:hAnsi="Menlo" w:cs="Menlo"/>
          <w:color w:val="00FF00"/>
          <w:sz w:val="22"/>
          <w:szCs w:val="22"/>
        </w:rPr>
        <w:t>Time taken for test2 version2 = 0.0013006210327148</w:t>
      </w:r>
    </w:p>
    <w:p w14:paraId="7102D77D" w14:textId="77777777" w:rsidR="00BE4C53" w:rsidRDefault="00BE4C53" w:rsidP="00BE4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FF00"/>
          <w:sz w:val="22"/>
          <w:szCs w:val="22"/>
        </w:rPr>
      </w:pPr>
      <w:r>
        <w:rPr>
          <w:rFonts w:ascii="Menlo" w:hAnsi="Menlo" w:cs="Menlo"/>
          <w:color w:val="00FF00"/>
          <w:sz w:val="22"/>
          <w:szCs w:val="22"/>
        </w:rPr>
        <w:t>Time taken for test3 version 1 = 0.0051163196563721</w:t>
      </w:r>
    </w:p>
    <w:p w14:paraId="1511DD22" w14:textId="77777777" w:rsidR="00BE4C53" w:rsidRDefault="00BE4C53" w:rsidP="00BE4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FF00"/>
          <w:sz w:val="22"/>
          <w:szCs w:val="22"/>
        </w:rPr>
      </w:pPr>
      <w:r>
        <w:rPr>
          <w:rFonts w:ascii="Menlo" w:hAnsi="Menlo" w:cs="Menlo"/>
          <w:color w:val="00FF00"/>
          <w:sz w:val="22"/>
          <w:szCs w:val="22"/>
        </w:rPr>
        <w:t>Time taken for test3 version2 = 0.0013778924942017</w:t>
      </w:r>
    </w:p>
    <w:p w14:paraId="593A4DE7" w14:textId="695D2B9A" w:rsidR="00BE4C53" w:rsidRDefault="00BE4C53" w:rsidP="00BE4C53">
      <w:pPr>
        <w:rPr>
          <w:rFonts w:ascii="Menlo" w:hAnsi="Menlo" w:cs="Menlo"/>
          <w:color w:val="00FF00"/>
          <w:sz w:val="22"/>
          <w:szCs w:val="22"/>
        </w:rPr>
      </w:pPr>
      <w:r>
        <w:rPr>
          <w:rFonts w:ascii="Menlo" w:hAnsi="Menlo" w:cs="Menlo"/>
          <w:color w:val="00FF00"/>
          <w:sz w:val="22"/>
          <w:szCs w:val="22"/>
        </w:rPr>
        <w:t>time taken for test4 = 0.0055504798889160</w:t>
      </w:r>
    </w:p>
    <w:p w14:paraId="019E7FE8" w14:textId="77777777" w:rsidR="00BE4C53" w:rsidRDefault="00BE4C53" w:rsidP="00BE4C53">
      <w:pPr>
        <w:rPr>
          <w:rFonts w:ascii="Menlo" w:hAnsi="Menlo" w:cs="Menlo"/>
          <w:color w:val="00FF00"/>
          <w:sz w:val="22"/>
          <w:szCs w:val="22"/>
        </w:rPr>
      </w:pPr>
    </w:p>
    <w:p w14:paraId="389DA76C" w14:textId="77777777" w:rsidR="00BE4C53" w:rsidRDefault="00BE4C53" w:rsidP="00BE4C53">
      <w:pPr>
        <w:rPr>
          <w:rFonts w:ascii="Menlo" w:hAnsi="Menlo" w:cs="Menlo"/>
          <w:color w:val="00FF00"/>
          <w:sz w:val="22"/>
          <w:szCs w:val="22"/>
        </w:rPr>
      </w:pPr>
    </w:p>
    <w:p w14:paraId="132CA04C" w14:textId="73C72BB6" w:rsidR="00BE4C53" w:rsidRDefault="00BE4C53" w:rsidP="00BE4C53">
      <w:r>
        <w:t>When Optimization flag is –</w:t>
      </w:r>
      <w:r>
        <w:t>O2</w:t>
      </w:r>
    </w:p>
    <w:p w14:paraId="2543EBCD" w14:textId="77777777" w:rsidR="00BE4C53" w:rsidRDefault="00BE4C53" w:rsidP="00BE4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FF00"/>
          <w:sz w:val="22"/>
          <w:szCs w:val="22"/>
        </w:rPr>
      </w:pPr>
      <w:r>
        <w:rPr>
          <w:rFonts w:ascii="Menlo" w:hAnsi="Menlo" w:cs="Menlo"/>
          <w:color w:val="00FF00"/>
          <w:sz w:val="22"/>
          <w:szCs w:val="22"/>
        </w:rPr>
        <w:t>time taken for test1 = 0.0000000953674316</w:t>
      </w:r>
    </w:p>
    <w:p w14:paraId="39B9CB53" w14:textId="77777777" w:rsidR="00BE4C53" w:rsidRDefault="00BE4C53" w:rsidP="00BE4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FF00"/>
          <w:sz w:val="22"/>
          <w:szCs w:val="22"/>
        </w:rPr>
      </w:pPr>
      <w:r>
        <w:rPr>
          <w:rFonts w:ascii="Menlo" w:hAnsi="Menlo" w:cs="Menlo"/>
          <w:color w:val="00FF00"/>
          <w:sz w:val="22"/>
          <w:szCs w:val="22"/>
        </w:rPr>
        <w:t>time taken for test2 version1 = 0.0011168479919434</w:t>
      </w:r>
    </w:p>
    <w:p w14:paraId="27B9FD4E" w14:textId="77777777" w:rsidR="00BE4C53" w:rsidRDefault="00BE4C53" w:rsidP="00BE4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FF00"/>
          <w:sz w:val="22"/>
          <w:szCs w:val="22"/>
        </w:rPr>
      </w:pPr>
      <w:r>
        <w:rPr>
          <w:rFonts w:ascii="Menlo" w:hAnsi="Menlo" w:cs="Menlo"/>
          <w:color w:val="00FF00"/>
          <w:sz w:val="22"/>
          <w:szCs w:val="22"/>
        </w:rPr>
        <w:t>Time taken for test2 version2 = 0.0012752771377563</w:t>
      </w:r>
    </w:p>
    <w:p w14:paraId="25375E1F" w14:textId="77777777" w:rsidR="00BE4C53" w:rsidRDefault="00BE4C53" w:rsidP="00BE4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FF00"/>
          <w:sz w:val="22"/>
          <w:szCs w:val="22"/>
        </w:rPr>
      </w:pPr>
      <w:r>
        <w:rPr>
          <w:rFonts w:ascii="Menlo" w:hAnsi="Menlo" w:cs="Menlo"/>
          <w:color w:val="00FF00"/>
          <w:sz w:val="22"/>
          <w:szCs w:val="22"/>
        </w:rPr>
        <w:t>Time taken for test3 version 1 = 0.0005084991455078</w:t>
      </w:r>
    </w:p>
    <w:p w14:paraId="58229B5C" w14:textId="77777777" w:rsidR="00BE4C53" w:rsidRDefault="00BE4C53" w:rsidP="00BE4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FF00"/>
          <w:sz w:val="22"/>
          <w:szCs w:val="22"/>
        </w:rPr>
      </w:pPr>
      <w:r>
        <w:rPr>
          <w:rFonts w:ascii="Menlo" w:hAnsi="Menlo" w:cs="Menlo"/>
          <w:color w:val="00FF00"/>
          <w:sz w:val="22"/>
          <w:szCs w:val="22"/>
        </w:rPr>
        <w:t>Time taken for test3 version2 = 0.0005094528198242</w:t>
      </w:r>
    </w:p>
    <w:p w14:paraId="3AE4CCD2" w14:textId="42AEF8EE" w:rsidR="00BE4C53" w:rsidRDefault="00BE4C53" w:rsidP="00BE4C53">
      <w:pPr>
        <w:rPr>
          <w:rFonts w:ascii="Menlo" w:hAnsi="Menlo" w:cs="Menlo"/>
          <w:color w:val="00FF00"/>
          <w:sz w:val="22"/>
          <w:szCs w:val="22"/>
        </w:rPr>
      </w:pPr>
      <w:r>
        <w:rPr>
          <w:rFonts w:ascii="Menlo" w:hAnsi="Menlo" w:cs="Menlo"/>
          <w:color w:val="00FF00"/>
          <w:sz w:val="22"/>
          <w:szCs w:val="22"/>
        </w:rPr>
        <w:t>time taken for test4 = 0.0030553340911865</w:t>
      </w:r>
    </w:p>
    <w:p w14:paraId="4402B801" w14:textId="77777777" w:rsidR="00515EC4" w:rsidRDefault="00515EC4" w:rsidP="00BE4C53">
      <w:pPr>
        <w:rPr>
          <w:rFonts w:ascii="Menlo" w:hAnsi="Menlo" w:cs="Menlo"/>
          <w:color w:val="00FF00"/>
          <w:sz w:val="22"/>
          <w:szCs w:val="22"/>
        </w:rPr>
      </w:pPr>
    </w:p>
    <w:p w14:paraId="43E2AF73" w14:textId="77777777" w:rsidR="00B45D5B" w:rsidRDefault="00B45D5B" w:rsidP="00BE4C53"/>
    <w:p w14:paraId="6A71A7DD" w14:textId="77777777" w:rsidR="00B45D5B" w:rsidRDefault="00B45D5B" w:rsidP="00BE4C53"/>
    <w:p w14:paraId="3759D654" w14:textId="2EC82BB2" w:rsidR="00515EC4" w:rsidRDefault="00855BCD" w:rsidP="00BE4C53">
      <w:pPr>
        <w:rPr>
          <w:rFonts w:ascii="Menlo" w:hAnsi="Menlo" w:cs="Menlo"/>
          <w:color w:val="00FF00"/>
          <w:sz w:val="22"/>
          <w:szCs w:val="22"/>
        </w:rPr>
      </w:pPr>
      <w:r>
        <w:t>When Optimization flag is –O</w:t>
      </w:r>
      <w:r>
        <w:t>3</w:t>
      </w:r>
    </w:p>
    <w:p w14:paraId="2791CC97" w14:textId="77777777" w:rsidR="00515EC4" w:rsidRDefault="00515EC4" w:rsidP="00515E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FF00"/>
          <w:sz w:val="22"/>
          <w:szCs w:val="22"/>
        </w:rPr>
      </w:pPr>
      <w:r>
        <w:rPr>
          <w:rFonts w:ascii="Menlo" w:hAnsi="Menlo" w:cs="Menlo"/>
          <w:color w:val="00FF00"/>
          <w:sz w:val="22"/>
          <w:szCs w:val="22"/>
        </w:rPr>
        <w:t>time taken for test1 = 0.0000000000000000</w:t>
      </w:r>
    </w:p>
    <w:p w14:paraId="1F627CEC" w14:textId="77777777" w:rsidR="00515EC4" w:rsidRDefault="00515EC4" w:rsidP="00515E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FF00"/>
          <w:sz w:val="22"/>
          <w:szCs w:val="22"/>
        </w:rPr>
      </w:pPr>
      <w:r>
        <w:rPr>
          <w:rFonts w:ascii="Menlo" w:hAnsi="Menlo" w:cs="Menlo"/>
          <w:color w:val="00FF00"/>
          <w:sz w:val="22"/>
          <w:szCs w:val="22"/>
        </w:rPr>
        <w:t>time taken for test2 version1 = 0.0011249303817749</w:t>
      </w:r>
    </w:p>
    <w:p w14:paraId="205F28D4" w14:textId="77777777" w:rsidR="00515EC4" w:rsidRDefault="00515EC4" w:rsidP="00515E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FF00"/>
          <w:sz w:val="22"/>
          <w:szCs w:val="22"/>
        </w:rPr>
      </w:pPr>
      <w:r>
        <w:rPr>
          <w:rFonts w:ascii="Menlo" w:hAnsi="Menlo" w:cs="Menlo"/>
          <w:color w:val="00FF00"/>
          <w:sz w:val="22"/>
          <w:szCs w:val="22"/>
        </w:rPr>
        <w:t>Time taken for test2 version2 = 0.0012644052505493</w:t>
      </w:r>
    </w:p>
    <w:p w14:paraId="7DADFE3D" w14:textId="77777777" w:rsidR="00515EC4" w:rsidRDefault="00515EC4" w:rsidP="00515E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FF00"/>
          <w:sz w:val="22"/>
          <w:szCs w:val="22"/>
        </w:rPr>
      </w:pPr>
      <w:r>
        <w:rPr>
          <w:rFonts w:ascii="Menlo" w:hAnsi="Menlo" w:cs="Menlo"/>
          <w:color w:val="00FF00"/>
          <w:sz w:val="22"/>
          <w:szCs w:val="22"/>
        </w:rPr>
        <w:t>Time taken for test3 version 1 = 0.0004981756210327</w:t>
      </w:r>
    </w:p>
    <w:p w14:paraId="16FF7754" w14:textId="77777777" w:rsidR="00515EC4" w:rsidRDefault="00515EC4" w:rsidP="00515E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FF00"/>
          <w:sz w:val="22"/>
          <w:szCs w:val="22"/>
        </w:rPr>
      </w:pPr>
      <w:r>
        <w:rPr>
          <w:rFonts w:ascii="Menlo" w:hAnsi="Menlo" w:cs="Menlo"/>
          <w:color w:val="00FF00"/>
          <w:sz w:val="22"/>
          <w:szCs w:val="22"/>
        </w:rPr>
        <w:t>Time taken for test3 version2 = 0.0005082368850708</w:t>
      </w:r>
    </w:p>
    <w:p w14:paraId="0C8037CD" w14:textId="6D22D53F" w:rsidR="00ED394E" w:rsidRDefault="00515EC4" w:rsidP="00515EC4">
      <w:r>
        <w:rPr>
          <w:rFonts w:ascii="Menlo" w:hAnsi="Menlo" w:cs="Menlo"/>
          <w:color w:val="00FF00"/>
          <w:sz w:val="22"/>
          <w:szCs w:val="22"/>
        </w:rPr>
        <w:t>time taken for test4 = 0.0030636787414551</w:t>
      </w:r>
    </w:p>
    <w:p w14:paraId="1AC1D085" w14:textId="77777777" w:rsidR="00ED394E" w:rsidRPr="00ED394E" w:rsidRDefault="00ED394E" w:rsidP="00ED394E"/>
    <w:p w14:paraId="1942EC6B" w14:textId="62386F0C" w:rsidR="00ED394E" w:rsidRPr="00ED394E" w:rsidRDefault="006F1CC9" w:rsidP="00ED394E">
      <w:r>
        <w:t>Analysis:</w:t>
      </w:r>
    </w:p>
    <w:p w14:paraId="09E1D00A" w14:textId="6EA53D1B" w:rsidR="00ED394E" w:rsidRDefault="00366E1C" w:rsidP="00ED394E">
      <w:pPr>
        <w:rPr>
          <w:rFonts w:ascii="Menlo" w:hAnsi="Menlo" w:cs="Menlo"/>
          <w:color w:val="00FF00"/>
          <w:sz w:val="22"/>
          <w:szCs w:val="22"/>
        </w:rPr>
      </w:pPr>
      <w:r>
        <w:t xml:space="preserve">From the data above we can see that the –O2 and –O3 flags have the best performance </w:t>
      </w:r>
      <w:r w:rsidR="006A4E6B">
        <w:t xml:space="preserve">compared to the –O0 and –O1 flags. The first difference that I noted between these pairs of flags was that –O2 and –O3 flags </w:t>
      </w:r>
      <w:proofErr w:type="spellStart"/>
      <w:r w:rsidR="006A4E6B">
        <w:t>vectorized</w:t>
      </w:r>
      <w:proofErr w:type="spellEnd"/>
      <w:r w:rsidR="006A4E6B">
        <w:t xml:space="preserve"> the program to speed up the process. The difference between –O0 and –O1</w:t>
      </w:r>
      <w:r w:rsidR="008D7C6C">
        <w:t xml:space="preserve">is that –O1 will allot the space that is needed during compilation rather than the programming doing it on it’s own as it would in –O0. The difference between the –O2 and –O3 optimization flags is that –O3 enables more flags </w:t>
      </w:r>
      <w:r w:rsidR="006F1CC9">
        <w:t>which aren’t used in our example. This is why the runtimes between –O2 and –O3 are close.</w:t>
      </w:r>
    </w:p>
    <w:p w14:paraId="6C5BB8C3" w14:textId="0A9B7B9C" w:rsidR="00515EC4" w:rsidRPr="00ED394E" w:rsidRDefault="00515EC4" w:rsidP="00ED394E">
      <w:pPr>
        <w:tabs>
          <w:tab w:val="left" w:pos="3370"/>
        </w:tabs>
      </w:pPr>
    </w:p>
    <w:sectPr w:rsidR="00515EC4" w:rsidRPr="00ED394E" w:rsidSect="005809DB">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138"/>
    <w:rsid w:val="000831B5"/>
    <w:rsid w:val="000A6277"/>
    <w:rsid w:val="00163C19"/>
    <w:rsid w:val="00193FBC"/>
    <w:rsid w:val="00243C9D"/>
    <w:rsid w:val="00366E1C"/>
    <w:rsid w:val="003B4CBF"/>
    <w:rsid w:val="003D0F7B"/>
    <w:rsid w:val="004F74FC"/>
    <w:rsid w:val="00515EC4"/>
    <w:rsid w:val="00574079"/>
    <w:rsid w:val="005809DB"/>
    <w:rsid w:val="005C5BF0"/>
    <w:rsid w:val="006634E2"/>
    <w:rsid w:val="006832A7"/>
    <w:rsid w:val="006A4E6B"/>
    <w:rsid w:val="006F1CC9"/>
    <w:rsid w:val="0071471E"/>
    <w:rsid w:val="00786882"/>
    <w:rsid w:val="00847585"/>
    <w:rsid w:val="00855BCD"/>
    <w:rsid w:val="008D7C6C"/>
    <w:rsid w:val="0095570B"/>
    <w:rsid w:val="009B7939"/>
    <w:rsid w:val="00A464B0"/>
    <w:rsid w:val="00B4453C"/>
    <w:rsid w:val="00B45D5B"/>
    <w:rsid w:val="00BE4C53"/>
    <w:rsid w:val="00C92B91"/>
    <w:rsid w:val="00CC1C0B"/>
    <w:rsid w:val="00CD1D36"/>
    <w:rsid w:val="00EB78CC"/>
    <w:rsid w:val="00ED394E"/>
    <w:rsid w:val="00F24138"/>
    <w:rsid w:val="00FD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A50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D3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6882"/>
    <w:pPr>
      <w:spacing w:before="100" w:beforeAutospacing="1" w:after="100" w:afterAutospacing="1"/>
    </w:pPr>
  </w:style>
  <w:style w:type="character" w:customStyle="1" w:styleId="apple-converted-space">
    <w:name w:val="apple-converted-space"/>
    <w:basedOn w:val="DefaultParagraphFont"/>
    <w:rsid w:val="00786882"/>
  </w:style>
  <w:style w:type="character" w:customStyle="1" w:styleId="option">
    <w:name w:val="option"/>
    <w:basedOn w:val="DefaultParagraphFont"/>
    <w:rsid w:val="00786882"/>
  </w:style>
  <w:style w:type="paragraph" w:styleId="NoSpacing">
    <w:name w:val="No Spacing"/>
    <w:link w:val="NoSpacingChar"/>
    <w:uiPriority w:val="1"/>
    <w:qFormat/>
    <w:rsid w:val="005809DB"/>
    <w:rPr>
      <w:rFonts w:eastAsiaTheme="minorEastAsia"/>
      <w:sz w:val="22"/>
      <w:szCs w:val="22"/>
      <w:lang w:eastAsia="zh-CN"/>
    </w:rPr>
  </w:style>
  <w:style w:type="character" w:customStyle="1" w:styleId="NoSpacingChar">
    <w:name w:val="No Spacing Char"/>
    <w:basedOn w:val="DefaultParagraphFont"/>
    <w:link w:val="NoSpacing"/>
    <w:uiPriority w:val="1"/>
    <w:rsid w:val="005809DB"/>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160298">
      <w:bodyDiv w:val="1"/>
      <w:marLeft w:val="0"/>
      <w:marRight w:val="0"/>
      <w:marTop w:val="0"/>
      <w:marBottom w:val="0"/>
      <w:divBdr>
        <w:top w:val="none" w:sz="0" w:space="0" w:color="auto"/>
        <w:left w:val="none" w:sz="0" w:space="0" w:color="auto"/>
        <w:bottom w:val="none" w:sz="0" w:space="0" w:color="auto"/>
        <w:right w:val="none" w:sz="0" w:space="0" w:color="auto"/>
      </w:divBdr>
    </w:div>
    <w:div w:id="914823824">
      <w:bodyDiv w:val="1"/>
      <w:marLeft w:val="0"/>
      <w:marRight w:val="0"/>
      <w:marTop w:val="0"/>
      <w:marBottom w:val="0"/>
      <w:divBdr>
        <w:top w:val="none" w:sz="0" w:space="0" w:color="auto"/>
        <w:left w:val="none" w:sz="0" w:space="0" w:color="auto"/>
        <w:bottom w:val="none" w:sz="0" w:space="0" w:color="auto"/>
        <w:right w:val="none" w:sz="0" w:space="0" w:color="auto"/>
      </w:divBdr>
    </w:div>
    <w:div w:id="948126507">
      <w:bodyDiv w:val="1"/>
      <w:marLeft w:val="0"/>
      <w:marRight w:val="0"/>
      <w:marTop w:val="0"/>
      <w:marBottom w:val="0"/>
      <w:divBdr>
        <w:top w:val="none" w:sz="0" w:space="0" w:color="auto"/>
        <w:left w:val="none" w:sz="0" w:space="0" w:color="auto"/>
        <w:bottom w:val="none" w:sz="0" w:space="0" w:color="auto"/>
        <w:right w:val="none" w:sz="0" w:space="0" w:color="auto"/>
      </w:divBdr>
    </w:div>
    <w:div w:id="2078089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chart" Target="charts/chart1.xml"/><Relationship Id="rId9" Type="http://schemas.openxmlformats.org/officeDocument/2006/relationships/image" Target="media/image4.png"/><Relationship Id="rId1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Size</a:t>
            </a:r>
            <a:r>
              <a:rPr lang="en-US" baseline="0"/>
              <a:t> vs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Sheet1!$A$1:$A$21</c:f>
              <c:numCache>
                <c:formatCode>General</c:formatCode>
                <c:ptCount val="21"/>
                <c:pt idx="0">
                  <c:v>64.0</c:v>
                </c:pt>
                <c:pt idx="1">
                  <c:v>128.0</c:v>
                </c:pt>
                <c:pt idx="2">
                  <c:v>256.0</c:v>
                </c:pt>
                <c:pt idx="3">
                  <c:v>512.0</c:v>
                </c:pt>
                <c:pt idx="4">
                  <c:v>1024.0</c:v>
                </c:pt>
                <c:pt idx="5">
                  <c:v>2048.0</c:v>
                </c:pt>
                <c:pt idx="6">
                  <c:v>4096.0</c:v>
                </c:pt>
                <c:pt idx="7">
                  <c:v>8192.0</c:v>
                </c:pt>
                <c:pt idx="8">
                  <c:v>16384.0</c:v>
                </c:pt>
                <c:pt idx="9">
                  <c:v>32768.0</c:v>
                </c:pt>
                <c:pt idx="10">
                  <c:v>65536.0</c:v>
                </c:pt>
                <c:pt idx="11">
                  <c:v>131072.0</c:v>
                </c:pt>
                <c:pt idx="12">
                  <c:v>262144.0</c:v>
                </c:pt>
                <c:pt idx="13">
                  <c:v>524288.0</c:v>
                </c:pt>
                <c:pt idx="14">
                  <c:v>1.048576E6</c:v>
                </c:pt>
                <c:pt idx="15">
                  <c:v>2.097152E6</c:v>
                </c:pt>
                <c:pt idx="16">
                  <c:v>4.194304E6</c:v>
                </c:pt>
                <c:pt idx="17">
                  <c:v>8.388608E6</c:v>
                </c:pt>
                <c:pt idx="18">
                  <c:v>1.6777216E7</c:v>
                </c:pt>
                <c:pt idx="19">
                  <c:v>3.3554432E7</c:v>
                </c:pt>
                <c:pt idx="20">
                  <c:v>6.7108864E7</c:v>
                </c:pt>
              </c:numCache>
            </c:numRef>
          </c:xVal>
          <c:yVal>
            <c:numRef>
              <c:f>Sheet1!$B$1:$B$21</c:f>
              <c:numCache>
                <c:formatCode>General</c:formatCode>
                <c:ptCount val="21"/>
                <c:pt idx="0">
                  <c:v>0.133146</c:v>
                </c:pt>
                <c:pt idx="1">
                  <c:v>0.139468</c:v>
                </c:pt>
                <c:pt idx="2">
                  <c:v>0.135478</c:v>
                </c:pt>
                <c:pt idx="3">
                  <c:v>0.133579</c:v>
                </c:pt>
                <c:pt idx="4">
                  <c:v>0.132665</c:v>
                </c:pt>
                <c:pt idx="5">
                  <c:v>0.132178</c:v>
                </c:pt>
                <c:pt idx="6">
                  <c:v>0.133902</c:v>
                </c:pt>
                <c:pt idx="7">
                  <c:v>0.48595</c:v>
                </c:pt>
                <c:pt idx="8">
                  <c:v>0.181224</c:v>
                </c:pt>
                <c:pt idx="9">
                  <c:v>0.247502</c:v>
                </c:pt>
                <c:pt idx="10">
                  <c:v>0.274029</c:v>
                </c:pt>
                <c:pt idx="11">
                  <c:v>0.305602</c:v>
                </c:pt>
                <c:pt idx="12">
                  <c:v>0.304335</c:v>
                </c:pt>
                <c:pt idx="13">
                  <c:v>0.3409</c:v>
                </c:pt>
                <c:pt idx="14">
                  <c:v>0.353651</c:v>
                </c:pt>
                <c:pt idx="15">
                  <c:v>0.518292</c:v>
                </c:pt>
                <c:pt idx="16">
                  <c:v>0.926544</c:v>
                </c:pt>
                <c:pt idx="17">
                  <c:v>1.321024</c:v>
                </c:pt>
                <c:pt idx="18">
                  <c:v>1.336311</c:v>
                </c:pt>
                <c:pt idx="19">
                  <c:v>1.344231</c:v>
                </c:pt>
                <c:pt idx="20">
                  <c:v>1.366526</c:v>
                </c:pt>
              </c:numCache>
            </c:numRef>
          </c:yVal>
          <c:smooth val="0"/>
        </c:ser>
        <c:dLbls>
          <c:showLegendKey val="0"/>
          <c:showVal val="0"/>
          <c:showCatName val="0"/>
          <c:showSerName val="0"/>
          <c:showPercent val="0"/>
          <c:showBubbleSize val="0"/>
        </c:dLbls>
        <c:axId val="-2002948112"/>
        <c:axId val="-2002938848"/>
      </c:scatterChart>
      <c:valAx>
        <c:axId val="-20029481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2938848"/>
        <c:crosses val="autoZero"/>
        <c:crossBetween val="midCat"/>
      </c:valAx>
      <c:valAx>
        <c:axId val="-2002938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29481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70BD67A42DC27478ABA88A5B5DDB5AD"/>
        <w:category>
          <w:name w:val="General"/>
          <w:gallery w:val="placeholder"/>
        </w:category>
        <w:types>
          <w:type w:val="bbPlcHdr"/>
        </w:types>
        <w:behaviors>
          <w:behavior w:val="content"/>
        </w:behaviors>
        <w:guid w:val="{75F3E658-3B87-8446-87FC-F98B919394BE}"/>
      </w:docPartPr>
      <w:docPartBody>
        <w:p w:rsidR="00000000" w:rsidRDefault="004F0E7C" w:rsidP="004F0E7C">
          <w:pPr>
            <w:pStyle w:val="D70BD67A42DC27478ABA88A5B5DDB5AD"/>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E7C"/>
    <w:rsid w:val="00170F27"/>
    <w:rsid w:val="004F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0BD67A42DC27478ABA88A5B5DDB5AD">
    <w:name w:val="D70BD67A42DC27478ABA88A5B5DDB5AD"/>
    <w:rsid w:val="004F0E7C"/>
  </w:style>
  <w:style w:type="paragraph" w:customStyle="1" w:styleId="C4974CAD23FB4546BA36AA7D66B5FFF9">
    <w:name w:val="C4974CAD23FB4546BA36AA7D66B5FFF9"/>
    <w:rsid w:val="004F0E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2017-01-30T00:00:00</PublishDate>
  <Abstract/>
  <CompanyAddress>CS 484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757</Words>
  <Characters>4320</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5067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MP0</dc:title>
  <dc:subject>by Abhishek Johri (johri3)</dc:subject>
  <dc:creator>Johri, Abhishek</dc:creator>
  <cp:keywords/>
  <dc:description/>
  <cp:lastModifiedBy>Johri, Abhishek</cp:lastModifiedBy>
  <cp:revision>4</cp:revision>
  <cp:lastPrinted>2017-01-30T18:32:00Z</cp:lastPrinted>
  <dcterms:created xsi:type="dcterms:W3CDTF">2017-01-30T18:32:00Z</dcterms:created>
  <dcterms:modified xsi:type="dcterms:W3CDTF">2017-01-30T21:51:00Z</dcterms:modified>
</cp:coreProperties>
</file>