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F6" w:rsidRPr="003D0DF6" w:rsidRDefault="003D0DF6" w:rsidP="003D0DF6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3D0DF6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526D7A" w:rsidRPr="008534A3" w:rsidRDefault="008534A3" w:rsidP="008534A3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8534A3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526D7A" w:rsidRPr="003D0DF6" w:rsidRDefault="008534A3" w:rsidP="003D0DF6">
      <w:pPr>
        <w:jc w:val="center"/>
        <w:rPr>
          <w:sz w:val="22"/>
          <w:szCs w:val="22"/>
        </w:rPr>
      </w:pPr>
      <w:r w:rsidRPr="003D0DF6">
        <w:rPr>
          <w:sz w:val="22"/>
          <w:szCs w:val="22"/>
        </w:rPr>
        <w:t>Election of Borough Councillors</w:t>
      </w:r>
    </w:p>
    <w:p w:rsidR="00526D7A" w:rsidRDefault="00526D7A">
      <w:pPr>
        <w:jc w:val="center"/>
        <w:rPr>
          <w:sz w:val="16"/>
        </w:rPr>
      </w:pPr>
    </w:p>
    <w:p w:rsidR="00526D7A" w:rsidRPr="008534A3" w:rsidRDefault="008534A3" w:rsidP="008534A3">
      <w:pPr>
        <w:pStyle w:val="NoSpacing"/>
        <w:jc w:val="center"/>
        <w:rPr>
          <w:sz w:val="22"/>
          <w:szCs w:val="22"/>
        </w:rPr>
      </w:pPr>
      <w:r w:rsidRPr="008534A3">
        <w:rPr>
          <w:sz w:val="22"/>
          <w:szCs w:val="22"/>
        </w:rPr>
        <w:t>The following is a statement of the persons nominated for election as a Borough Councillor for</w:t>
      </w:r>
    </w:p>
    <w:p w:rsidR="00526D7A" w:rsidRPr="008534A3" w:rsidRDefault="00526D7A" w:rsidP="008534A3">
      <w:pPr>
        <w:pStyle w:val="NoSpacing"/>
        <w:jc w:val="center"/>
        <w:rPr>
          <w:sz w:val="22"/>
          <w:szCs w:val="22"/>
        </w:rPr>
      </w:pPr>
    </w:p>
    <w:p w:rsidR="00526D7A" w:rsidRPr="003D0DF6" w:rsidRDefault="008534A3" w:rsidP="003D0DF6">
      <w:pPr>
        <w:pStyle w:val="Heading2"/>
        <w:jc w:val="center"/>
        <w:rPr>
          <w:color w:val="auto"/>
          <w:sz w:val="28"/>
          <w:szCs w:val="28"/>
        </w:rPr>
      </w:pPr>
      <w:r w:rsidRPr="003D0DF6">
        <w:rPr>
          <w:color w:val="auto"/>
          <w:sz w:val="28"/>
          <w:szCs w:val="28"/>
        </w:rPr>
        <w:t>Newbold Verdon with Desford &amp; Peckleton</w:t>
      </w:r>
    </w:p>
    <w:p w:rsidR="00526D7A" w:rsidRDefault="00526D7A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526D7A" w:rsidTr="008534A3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526D7A" w:rsidRDefault="008534A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26D7A" w:rsidRDefault="008534A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26D7A" w:rsidRDefault="008534A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26D7A" w:rsidRDefault="008534A3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526D7A" w:rsidRDefault="008534A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BOOLS</w:t>
            </w:r>
          </w:p>
          <w:p w:rsidR="00526D7A" w:rsidRDefault="008534A3" w:rsidP="008534A3">
            <w:r>
              <w:t>Mark Christopher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13 Rush Close, Newbold Verdon, Leicestershire, LE9 9LX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Crooks Muriel J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CAMAMILE</w:t>
            </w:r>
          </w:p>
          <w:p w:rsidR="00526D7A" w:rsidRDefault="008534A3" w:rsidP="008534A3">
            <w:r>
              <w:t>Ruth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5 Lynwood Close, Desford, Leics, LE9 9HG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proofErr w:type="spellStart"/>
            <w:r>
              <w:t>Loke</w:t>
            </w:r>
            <w:proofErr w:type="spellEnd"/>
            <w:r>
              <w:t xml:space="preserve"> Trevor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CROOKS</w:t>
            </w:r>
          </w:p>
          <w:p w:rsidR="00526D7A" w:rsidRDefault="008534A3" w:rsidP="008534A3">
            <w:r>
              <w:t>Muriel Joyce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9 Hornbeam Road, Newbold Verdon, Leicestershire, LE9 9NT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Grice Pamela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GALLAGHER</w:t>
            </w:r>
          </w:p>
          <w:p w:rsidR="00526D7A" w:rsidRDefault="008534A3" w:rsidP="008534A3">
            <w:r>
              <w:t>Terry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103 Desford Road, Newbold Verdon, Leicestershire, LE9 9LG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Labour Party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proofErr w:type="spellStart"/>
            <w:r>
              <w:t>Simhani</w:t>
            </w:r>
            <w:proofErr w:type="spellEnd"/>
            <w:r>
              <w:t xml:space="preserve"> Anthony M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GREGG</w:t>
            </w:r>
          </w:p>
          <w:p w:rsidR="00526D7A" w:rsidRDefault="008534A3" w:rsidP="008534A3">
            <w:r>
              <w:t>Mick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 xml:space="preserve">38 </w:t>
            </w:r>
            <w:proofErr w:type="spellStart"/>
            <w:r>
              <w:t>Shericles</w:t>
            </w:r>
            <w:proofErr w:type="spellEnd"/>
            <w:r>
              <w:t xml:space="preserve"> Way, Desford, LE9 9QP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Green Party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Emery Neil L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HALL</w:t>
            </w:r>
          </w:p>
          <w:p w:rsidR="00526D7A" w:rsidRDefault="008534A3" w:rsidP="008534A3">
            <w:r>
              <w:t>Sarah Sylvia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Sunnyside, Ashby Road, Stapleton, Leicestershire, LE9 8JE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Labour Party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Gallagher Terence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SIMHANI</w:t>
            </w:r>
          </w:p>
          <w:p w:rsidR="00526D7A" w:rsidRDefault="008534A3" w:rsidP="008534A3">
            <w:r>
              <w:t>Tony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6 Pine Tree Close, Newbold Verdon, Leicester, LE9 9PW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Labour Party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Gallagher Terence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SURTEES</w:t>
            </w:r>
          </w:p>
          <w:p w:rsidR="00526D7A" w:rsidRDefault="008534A3" w:rsidP="008534A3">
            <w:r>
              <w:t>Miriam Jervis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44 Main Street, Desford, LE9 9GR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proofErr w:type="spellStart"/>
            <w:r>
              <w:t>Loke</w:t>
            </w:r>
            <w:proofErr w:type="spellEnd"/>
            <w:r>
              <w:t xml:space="preserve"> Linda M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SUTTON</w:t>
            </w:r>
          </w:p>
          <w:p w:rsidR="00526D7A" w:rsidRDefault="008534A3" w:rsidP="008534A3">
            <w:r>
              <w:t>Brian Edmund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Mulberry House, Sycamore Farm, Main Street, Barton-In-the-Beans, CV13 0DJ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proofErr w:type="spellStart"/>
            <w:r>
              <w:t>Loke</w:t>
            </w:r>
            <w:proofErr w:type="spellEnd"/>
            <w:r>
              <w:t xml:space="preserve"> Trevor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WEBBER-JONES</w:t>
            </w:r>
          </w:p>
          <w:p w:rsidR="00526D7A" w:rsidRDefault="008534A3" w:rsidP="008534A3">
            <w:r>
              <w:t>Robin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4 Daisy Close, Bagworth, Leicestershire, LE67 1HP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Crooks Muriel J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</w:tbl>
    <w:p w:rsidR="00526D7A" w:rsidRDefault="00526D7A">
      <w:pPr>
        <w:jc w:val="both"/>
        <w:rPr>
          <w:sz w:val="16"/>
        </w:rPr>
      </w:pPr>
    </w:p>
    <w:p w:rsidR="00526D7A" w:rsidRPr="008534A3" w:rsidRDefault="008534A3" w:rsidP="008534A3">
      <w:pPr>
        <w:pStyle w:val="NoSpacing"/>
        <w:rPr>
          <w:sz w:val="22"/>
        </w:rPr>
      </w:pPr>
      <w:r w:rsidRPr="008534A3">
        <w:rPr>
          <w:sz w:val="22"/>
        </w:rPr>
        <w:t>*Decision of the Returning Officer that the nomination is invalid or other reason why a person nominated no longer stands nominated.</w:t>
      </w:r>
    </w:p>
    <w:p w:rsidR="00526D7A" w:rsidRPr="008534A3" w:rsidRDefault="00526D7A" w:rsidP="008534A3">
      <w:pPr>
        <w:pStyle w:val="NoSpacing"/>
        <w:rPr>
          <w:sz w:val="22"/>
        </w:rPr>
      </w:pPr>
    </w:p>
    <w:p w:rsidR="00526D7A" w:rsidRPr="008534A3" w:rsidRDefault="008534A3" w:rsidP="008534A3">
      <w:pPr>
        <w:pStyle w:val="NoSpacing"/>
        <w:rPr>
          <w:sz w:val="22"/>
        </w:rPr>
      </w:pPr>
      <w:r w:rsidRPr="008534A3">
        <w:rPr>
          <w:sz w:val="22"/>
        </w:rPr>
        <w:t>The persons above against whose name no entry is made in the last column have been and stand validly nominated.</w:t>
      </w:r>
    </w:p>
    <w:p w:rsidR="00526D7A" w:rsidRPr="008534A3" w:rsidRDefault="00526D7A" w:rsidP="008534A3">
      <w:pPr>
        <w:pStyle w:val="NoSpacing"/>
        <w:rPr>
          <w:sz w:val="22"/>
        </w:rPr>
      </w:pPr>
    </w:p>
    <w:p w:rsidR="00526D7A" w:rsidRPr="008534A3" w:rsidRDefault="008534A3" w:rsidP="008534A3">
      <w:pPr>
        <w:pStyle w:val="NoSpacing"/>
        <w:rPr>
          <w:sz w:val="22"/>
        </w:rPr>
      </w:pPr>
      <w:r w:rsidRPr="008534A3">
        <w:rPr>
          <w:sz w:val="22"/>
        </w:rPr>
        <w:t xml:space="preserve">A </w:t>
      </w:r>
      <w:r w:rsidRPr="008534A3">
        <w:rPr>
          <w:sz w:val="22"/>
          <w:lang w:bidi="en-GB"/>
        </w:rPr>
        <w:t>poll will be taken</w:t>
      </w:r>
      <w:r w:rsidRPr="008534A3">
        <w:rPr>
          <w:sz w:val="22"/>
        </w:rPr>
        <w:t xml:space="preserve"> on Thursday 2 May</w:t>
      </w:r>
      <w:r w:rsidR="003D0DF6">
        <w:rPr>
          <w:sz w:val="22"/>
        </w:rPr>
        <w:t xml:space="preserve"> 2019 between the hours of 7</w:t>
      </w:r>
      <w:r w:rsidRPr="008534A3">
        <w:rPr>
          <w:sz w:val="22"/>
        </w:rPr>
        <w:t>am an</w:t>
      </w:r>
      <w:r w:rsidR="003D0DF6">
        <w:rPr>
          <w:sz w:val="22"/>
        </w:rPr>
        <w:t>d 10</w:t>
      </w:r>
      <w:r w:rsidRPr="008534A3">
        <w:rPr>
          <w:sz w:val="22"/>
        </w:rPr>
        <w:t>pm.</w:t>
      </w:r>
    </w:p>
    <w:p w:rsidR="00526D7A" w:rsidRPr="008534A3" w:rsidRDefault="00526D7A" w:rsidP="008534A3">
      <w:pPr>
        <w:pStyle w:val="NoSpacing"/>
        <w:rPr>
          <w:sz w:val="22"/>
        </w:rPr>
      </w:pPr>
    </w:p>
    <w:p w:rsidR="00526D7A" w:rsidRPr="008534A3" w:rsidRDefault="008534A3" w:rsidP="008534A3">
      <w:pPr>
        <w:pStyle w:val="NoSpacing"/>
        <w:rPr>
          <w:sz w:val="22"/>
        </w:rPr>
      </w:pPr>
      <w:r w:rsidRPr="008534A3">
        <w:rPr>
          <w:sz w:val="22"/>
        </w:rPr>
        <w:t>Where contested this poll is taken together with the election of Parish Councillors</w:t>
      </w:r>
      <w:r w:rsidR="003D0DF6">
        <w:rPr>
          <w:sz w:val="22"/>
        </w:rPr>
        <w:t>.</w:t>
      </w:r>
      <w:bookmarkStart w:id="0" w:name="_GoBack"/>
      <w:bookmarkEnd w:id="0"/>
    </w:p>
    <w:p w:rsidR="00526D7A" w:rsidRDefault="00526D7A">
      <w:pPr>
        <w:jc w:val="both"/>
      </w:pPr>
    </w:p>
    <w:sectPr w:rsidR="00526D7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27E" w:rsidRDefault="008534A3">
      <w:r>
        <w:separator/>
      </w:r>
    </w:p>
  </w:endnote>
  <w:endnote w:type="continuationSeparator" w:id="0">
    <w:p w:rsidR="0005727E" w:rsidRDefault="0085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526D7A">
      <w:tc>
        <w:tcPr>
          <w:tcW w:w="4428" w:type="dxa"/>
        </w:tcPr>
        <w:p w:rsidR="00526D7A" w:rsidRDefault="008534A3">
          <w:r>
            <w:t>Dated Thursday 4 April 2019</w:t>
          </w:r>
        </w:p>
      </w:tc>
      <w:tc>
        <w:tcPr>
          <w:tcW w:w="5745" w:type="dxa"/>
        </w:tcPr>
        <w:p w:rsidR="00526D7A" w:rsidRDefault="008534A3">
          <w:pPr>
            <w:jc w:val="right"/>
          </w:pPr>
          <w:r>
            <w:t>Bill Cullen</w:t>
          </w:r>
        </w:p>
      </w:tc>
    </w:tr>
    <w:tr w:rsidR="00526D7A">
      <w:tc>
        <w:tcPr>
          <w:tcW w:w="4428" w:type="dxa"/>
        </w:tcPr>
        <w:p w:rsidR="00526D7A" w:rsidRDefault="00526D7A">
          <w:pPr>
            <w:jc w:val="center"/>
          </w:pPr>
        </w:p>
        <w:p w:rsidR="00526D7A" w:rsidRDefault="00526D7A"/>
      </w:tc>
      <w:tc>
        <w:tcPr>
          <w:tcW w:w="5745" w:type="dxa"/>
        </w:tcPr>
        <w:p w:rsidR="00526D7A" w:rsidRDefault="008534A3">
          <w:pPr>
            <w:jc w:val="right"/>
          </w:pPr>
          <w:r>
            <w:t>Returning Officer</w:t>
          </w:r>
        </w:p>
      </w:tc>
    </w:tr>
  </w:tbl>
  <w:p w:rsidR="00526D7A" w:rsidRDefault="008534A3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27E" w:rsidRDefault="008534A3">
      <w:r>
        <w:separator/>
      </w:r>
    </w:p>
  </w:footnote>
  <w:footnote w:type="continuationSeparator" w:id="0">
    <w:p w:rsidR="0005727E" w:rsidRDefault="00853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D7A" w:rsidRDefault="00526D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D7A"/>
    <w:rsid w:val="0005727E"/>
    <w:rsid w:val="003D0DF6"/>
    <w:rsid w:val="00526D7A"/>
    <w:rsid w:val="0085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4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4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3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34A3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Persons Nominated - Newbold Verdon with Desford &amp; Peckleton</vt:lpstr>
    </vt:vector>
  </TitlesOfParts>
  <Company>HBBC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Newbold Verdon with Desford &amp; Peckleton</dc:title>
  <dc:creator>Hinckley &amp; Bosworth Borough Council</dc:creator>
  <cp:keywords>Statement of Persons Nominated; candidates; borough; councillor; elections; newbold verdon; desford; peckleton</cp:keywords>
  <cp:lastModifiedBy>Natalie Browne</cp:lastModifiedBy>
  <cp:revision>3</cp:revision>
  <dcterms:created xsi:type="dcterms:W3CDTF">2019-04-03T19:40:00Z</dcterms:created>
  <dcterms:modified xsi:type="dcterms:W3CDTF">2019-04-04T10:07:00Z</dcterms:modified>
</cp:coreProperties>
</file>