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63" w:rsidRDefault="0031253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04D63" w:rsidRDefault="00D04D63">
      <w:pPr>
        <w:jc w:val="center"/>
        <w:rPr>
          <w:sz w:val="16"/>
        </w:rPr>
      </w:pPr>
    </w:p>
    <w:p w:rsidR="00D04D63" w:rsidRDefault="00D04D63">
      <w:pPr>
        <w:jc w:val="center"/>
        <w:rPr>
          <w:b/>
          <w:sz w:val="16"/>
        </w:rPr>
      </w:pPr>
    </w:p>
    <w:p w:rsidR="00D04D63" w:rsidRDefault="0031253B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D04D63" w:rsidRDefault="0031253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D04D63" w:rsidRDefault="00D04D63">
      <w:pPr>
        <w:jc w:val="center"/>
        <w:rPr>
          <w:sz w:val="16"/>
        </w:rPr>
      </w:pPr>
    </w:p>
    <w:p w:rsidR="00D04D63" w:rsidRDefault="00D04D63">
      <w:pPr>
        <w:jc w:val="center"/>
        <w:rPr>
          <w:sz w:val="16"/>
        </w:rPr>
      </w:pPr>
    </w:p>
    <w:p w:rsidR="00D04D63" w:rsidRDefault="0031253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Marchwood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31253B" w:rsidRDefault="0031253B" w:rsidP="0031253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31253B" w:rsidRDefault="0031253B">
      <w:pPr>
        <w:jc w:val="center"/>
        <w:rPr>
          <w:sz w:val="40"/>
          <w:lang w:bidi="en-GB"/>
        </w:rPr>
      </w:pPr>
      <w:bookmarkStart w:id="0" w:name="_GoBack"/>
      <w:bookmarkEnd w:id="0"/>
    </w:p>
    <w:p w:rsidR="00D04D63" w:rsidRDefault="00D04D63">
      <w:pPr>
        <w:jc w:val="center"/>
        <w:rPr>
          <w:sz w:val="40"/>
          <w:lang w:bidi="en-GB"/>
        </w:rPr>
      </w:pPr>
    </w:p>
    <w:p w:rsidR="00D04D63" w:rsidRDefault="0031253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D04D63" w:rsidRDefault="00D04D63">
      <w:pPr>
        <w:jc w:val="center"/>
        <w:rPr>
          <w:sz w:val="22"/>
        </w:rPr>
      </w:pPr>
    </w:p>
    <w:p w:rsidR="00D04D63" w:rsidRDefault="00D04D6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D04D63">
        <w:tc>
          <w:tcPr>
            <w:tcW w:w="2211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04D63">
        <w:tc>
          <w:tcPr>
            <w:tcW w:w="2211" w:type="dxa"/>
          </w:tcPr>
          <w:p w:rsidR="00D04D63" w:rsidRDefault="0031253B">
            <w:r>
              <w:t>BENNISON</w:t>
            </w:r>
          </w:p>
          <w:p w:rsidR="00D04D63" w:rsidRDefault="0031253B">
            <w:r>
              <w:t>Sue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 xml:space="preserve">Bramble Hill Cottage, </w:t>
            </w:r>
            <w:proofErr w:type="spellStart"/>
            <w:r>
              <w:t>Bramshaw</w:t>
            </w:r>
            <w:proofErr w:type="spellEnd"/>
            <w:r>
              <w:t>, Hants, SO43 7JG</w:t>
            </w:r>
          </w:p>
        </w:tc>
        <w:tc>
          <w:tcPr>
            <w:tcW w:w="2835" w:type="dxa"/>
          </w:tcPr>
          <w:p w:rsidR="00D04D63" w:rsidRDefault="0031253B">
            <w:r>
              <w:t>The Conservative Party Candidate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HOARE</w:t>
            </w:r>
          </w:p>
          <w:p w:rsidR="00D04D63" w:rsidRDefault="0031253B">
            <w:r>
              <w:t>Alison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 xml:space="preserve">45 Kingfisher Way, </w:t>
            </w:r>
            <w:proofErr w:type="spellStart"/>
            <w:r>
              <w:t>Marchwood</w:t>
            </w:r>
            <w:proofErr w:type="spellEnd"/>
            <w:r>
              <w:t>, Southampton, Hampshire, SO40 4XS</w:t>
            </w:r>
          </w:p>
        </w:tc>
        <w:tc>
          <w:tcPr>
            <w:tcW w:w="2835" w:type="dxa"/>
          </w:tcPr>
          <w:p w:rsidR="00D04D63" w:rsidRDefault="0031253B">
            <w:r>
              <w:t xml:space="preserve">The Conservative Party </w:t>
            </w:r>
            <w:r>
              <w:t>Candidate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HOLDEN</w:t>
            </w:r>
          </w:p>
          <w:p w:rsidR="00D04D63" w:rsidRDefault="0031253B">
            <w:r>
              <w:t>John Lloyd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>(Address in New Forest District)</w:t>
            </w:r>
          </w:p>
        </w:tc>
        <w:tc>
          <w:tcPr>
            <w:tcW w:w="2835" w:type="dxa"/>
          </w:tcPr>
          <w:p w:rsidR="00D04D63" w:rsidRDefault="0031253B">
            <w:r>
              <w:t>Liberal Democrats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KITCHER</w:t>
            </w:r>
          </w:p>
          <w:p w:rsidR="00D04D63" w:rsidRDefault="0031253B">
            <w:r>
              <w:t>Matt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>(Address in New Forest)</w:t>
            </w:r>
          </w:p>
        </w:tc>
        <w:tc>
          <w:tcPr>
            <w:tcW w:w="2835" w:type="dxa"/>
          </w:tcPr>
          <w:p w:rsidR="00D04D63" w:rsidRDefault="0031253B">
            <w:r>
              <w:t>Liberal Democrats</w:t>
            </w:r>
          </w:p>
        </w:tc>
        <w:tc>
          <w:tcPr>
            <w:tcW w:w="2211" w:type="dxa"/>
          </w:tcPr>
          <w:p w:rsidR="00D04D63" w:rsidRDefault="00D04D63"/>
        </w:tc>
      </w:tr>
    </w:tbl>
    <w:p w:rsidR="00D04D63" w:rsidRDefault="0031253B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</w:t>
      </w:r>
      <w:r>
        <w:rPr>
          <w:sz w:val="16"/>
        </w:rPr>
        <w:t xml:space="preserve"> stands nominated.</w:t>
      </w:r>
    </w:p>
    <w:p w:rsidR="00D04D63" w:rsidRDefault="00D04D63">
      <w:pPr>
        <w:jc w:val="both"/>
      </w:pPr>
    </w:p>
    <w:p w:rsidR="00D04D63" w:rsidRDefault="0031253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04D63" w:rsidRDefault="00D04D63">
      <w:pPr>
        <w:jc w:val="both"/>
      </w:pPr>
    </w:p>
    <w:sectPr w:rsidR="00D04D6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253B">
      <w:r>
        <w:separator/>
      </w:r>
    </w:p>
  </w:endnote>
  <w:endnote w:type="continuationSeparator" w:id="0">
    <w:p w:rsidR="00000000" w:rsidRDefault="0031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04D63">
      <w:tc>
        <w:tcPr>
          <w:tcW w:w="4428" w:type="dxa"/>
        </w:tcPr>
        <w:p w:rsidR="00D04D63" w:rsidRDefault="0031253B">
          <w:r>
            <w:t>Dated Thursday 4 April 2019</w:t>
          </w:r>
        </w:p>
      </w:tc>
      <w:tc>
        <w:tcPr>
          <w:tcW w:w="5745" w:type="dxa"/>
        </w:tcPr>
        <w:p w:rsidR="00D04D63" w:rsidRDefault="0031253B">
          <w:pPr>
            <w:jc w:val="right"/>
          </w:pPr>
          <w:r>
            <w:t>Robert Jackson</w:t>
          </w:r>
        </w:p>
      </w:tc>
    </w:tr>
    <w:tr w:rsidR="00D04D63">
      <w:tc>
        <w:tcPr>
          <w:tcW w:w="4428" w:type="dxa"/>
        </w:tcPr>
        <w:p w:rsidR="00D04D63" w:rsidRDefault="00D04D63">
          <w:pPr>
            <w:jc w:val="center"/>
          </w:pPr>
        </w:p>
        <w:p w:rsidR="00D04D63" w:rsidRDefault="00D04D63"/>
      </w:tc>
      <w:tc>
        <w:tcPr>
          <w:tcW w:w="5745" w:type="dxa"/>
        </w:tcPr>
        <w:p w:rsidR="00D04D63" w:rsidRDefault="0031253B">
          <w:pPr>
            <w:jc w:val="right"/>
          </w:pPr>
          <w:r>
            <w:t>Returning Officer</w:t>
          </w:r>
        </w:p>
      </w:tc>
    </w:tr>
  </w:tbl>
  <w:p w:rsidR="00D04D63" w:rsidRDefault="0031253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253B">
      <w:r>
        <w:separator/>
      </w:r>
    </w:p>
  </w:footnote>
  <w:footnote w:type="continuationSeparator" w:id="0">
    <w:p w:rsidR="00000000" w:rsidRDefault="00312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63" w:rsidRDefault="00D04D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4D63"/>
    <w:rsid w:val="0031253B"/>
    <w:rsid w:val="00D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