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4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print the multiplication table of given number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an input from the user and display its multiplication table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a number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 5 = 5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 5 = 10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5 = 15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x 5 = 20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x 5 = 25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x 5 = 30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x 5 = 35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x 5 = 40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x 5 = 45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x 5 = 50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sum of all the odd numbers for a given limit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as limit from the user and display the sum of all the odd numbers within that limit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if the input limit is 10 then the result is 1+3+5+7+9 = 25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a limit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Sum of odd numbers = 25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print the following pattern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nested loop)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