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35210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</w:t>
      </w:r>
      <w:proofErr w:type="gramStart"/>
      <w:r w:rsidRPr="00F949EB">
        <w:rPr>
          <w:sz w:val="24"/>
          <w:szCs w:val="24"/>
        </w:rPr>
        <w:t xml:space="preserve">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>03</w:t>
      </w:r>
      <w:proofErr w:type="gramEnd"/>
      <w:r w:rsidR="00F949EB" w:rsidRPr="00F949EB">
        <w:rPr>
          <w:b/>
          <w:sz w:val="24"/>
          <w:szCs w:val="24"/>
          <w:lang w:val="en-US"/>
        </w:rPr>
        <w:t xml:space="preserve">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16664870" w:rsidR="00E60AD0" w:rsidRPr="00C218B5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C218B5">
              <w:rPr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7C3B228E" w14:textId="167297F8" w:rsidR="0057778B" w:rsidRPr="00C218B5" w:rsidRDefault="00C218B5" w:rsidP="00C218B5">
      <w:pPr>
        <w:pStyle w:val="1"/>
        <w:shd w:val="clear" w:color="auto" w:fill="FFFFFF"/>
        <w:spacing w:line="360" w:lineRule="auto"/>
        <w:outlineLvl w:val="0"/>
        <w:rPr>
          <w:sz w:val="32"/>
          <w:u w:val="single"/>
        </w:rPr>
      </w:pPr>
      <w:proofErr w:type="spellStart"/>
      <w:r w:rsidRPr="00C218B5">
        <w:rPr>
          <w:sz w:val="32"/>
          <w:u w:val="single"/>
        </w:rPr>
        <w:t>Javascript</w:t>
      </w:r>
      <w:proofErr w:type="spellEnd"/>
      <w:r w:rsidRPr="00C218B5">
        <w:rPr>
          <w:sz w:val="32"/>
          <w:u w:val="single"/>
        </w:rPr>
        <w:t>. Добавление динамического поведения HTML. Средства отладки.</w:t>
      </w:r>
    </w:p>
    <w:p w14:paraId="03A9A16B" w14:textId="77777777" w:rsidR="00545E4B" w:rsidRPr="00C92C7B" w:rsidRDefault="00CB4074" w:rsidP="00CB4074">
      <w:pPr>
        <w:ind w:left="142"/>
        <w:rPr>
          <w:sz w:val="32"/>
          <w:szCs w:val="32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3A49D56E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32AD45DD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3C5DF0C6" w:rsidR="00777A97" w:rsidRPr="00F949EB" w:rsidRDefault="0050397A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E8546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28743B42" wp14:editId="5E8E9A18">
                  <wp:simplePos x="0" y="0"/>
                  <wp:positionH relativeFrom="column">
                    <wp:posOffset>51255</wp:posOffset>
                  </wp:positionH>
                  <wp:positionV relativeFrom="paragraph">
                    <wp:posOffset>-360926</wp:posOffset>
                  </wp:positionV>
                  <wp:extent cx="1061720" cy="710565"/>
                  <wp:effectExtent l="0" t="0" r="0" b="0"/>
                  <wp:wrapNone/>
                  <wp:docPr id="6" name="Рисунок 6" descr="Scan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00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98" t="41776" r="42033" b="48766"/>
                          <a:stretch/>
                        </pic:blipFill>
                        <pic:spPr bwMode="auto">
                          <a:xfrm>
                            <a:off x="0" y="0"/>
                            <a:ext cx="1061720" cy="71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3311D48C" w14:textId="302EFC6B" w:rsidR="00777A97" w:rsidRPr="00F949EB" w:rsidRDefault="0050397A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F949EB" w:rsidRPr="00F949EB">
              <w:rPr>
                <w:sz w:val="28"/>
                <w:szCs w:val="28"/>
              </w:rPr>
              <w:t>Дулина</w:t>
            </w:r>
            <w:proofErr w:type="spellEnd"/>
            <w:r w:rsidR="00F949EB" w:rsidRPr="00F949EB">
              <w:rPr>
                <w:sz w:val="28"/>
                <w:szCs w:val="28"/>
              </w:rPr>
              <w:t xml:space="preserve">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68CB5B41" w:rsidR="00777A97" w:rsidRPr="00F949EB" w:rsidRDefault="0050397A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49A32F5D" w14:textId="77777777" w:rsidR="00C218B5" w:rsidRDefault="00C218B5" w:rsidP="00545E4B">
      <w:pPr>
        <w:jc w:val="center"/>
        <w:rPr>
          <w:sz w:val="24"/>
        </w:rPr>
      </w:pPr>
    </w:p>
    <w:p w14:paraId="4B3224A8" w14:textId="77777777" w:rsidR="00C218B5" w:rsidRDefault="00C218B5" w:rsidP="00545E4B">
      <w:pPr>
        <w:jc w:val="center"/>
        <w:rPr>
          <w:sz w:val="24"/>
        </w:rPr>
      </w:pPr>
    </w:p>
    <w:p w14:paraId="0858E8BD" w14:textId="02D30481" w:rsidR="00C218B5" w:rsidRDefault="00C218B5" w:rsidP="0050397A">
      <w:pPr>
        <w:spacing w:line="360" w:lineRule="auto"/>
        <w:ind w:firstLine="567"/>
        <w:rPr>
          <w:sz w:val="28"/>
          <w:szCs w:val="28"/>
        </w:rPr>
      </w:pPr>
      <w:r w:rsidRPr="00C218B5"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 xml:space="preserve">закрепление навыков программирования на языке </w:t>
      </w:r>
      <w:proofErr w:type="spellStart"/>
      <w:r w:rsidRPr="00C218B5">
        <w:rPr>
          <w:sz w:val="28"/>
          <w:szCs w:val="28"/>
        </w:rPr>
        <w:t>Javascript</w:t>
      </w:r>
      <w:proofErr w:type="spellEnd"/>
      <w:r w:rsidRPr="00C218B5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 xml:space="preserve">использованием </w:t>
      </w:r>
      <w:bookmarkStart w:id="0" w:name="_Hlk146642687"/>
      <w:r w:rsidRPr="00C218B5">
        <w:rPr>
          <w:sz w:val="28"/>
          <w:szCs w:val="28"/>
        </w:rPr>
        <w:t>модели документа DOM, навыков управления реакцией элементов на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 xml:space="preserve">страницах HTML и отладки </w:t>
      </w:r>
      <w:proofErr w:type="spellStart"/>
      <w:r w:rsidRPr="00C218B5">
        <w:rPr>
          <w:sz w:val="28"/>
          <w:szCs w:val="28"/>
        </w:rPr>
        <w:t>Javascript</w:t>
      </w:r>
      <w:proofErr w:type="spellEnd"/>
      <w:r w:rsidRPr="00C218B5">
        <w:rPr>
          <w:sz w:val="28"/>
          <w:szCs w:val="28"/>
        </w:rPr>
        <w:t>-приложени</w:t>
      </w:r>
      <w:r>
        <w:rPr>
          <w:sz w:val="28"/>
          <w:szCs w:val="28"/>
        </w:rPr>
        <w:t>й</w:t>
      </w:r>
      <w:bookmarkEnd w:id="0"/>
    </w:p>
    <w:p w14:paraId="35FED6BA" w14:textId="249A7C0A" w:rsidR="00C218B5" w:rsidRPr="00C218B5" w:rsidRDefault="00C218B5" w:rsidP="0050397A">
      <w:pPr>
        <w:spacing w:line="360" w:lineRule="auto"/>
        <w:ind w:firstLine="567"/>
        <w:rPr>
          <w:b/>
          <w:bCs/>
          <w:sz w:val="28"/>
          <w:szCs w:val="28"/>
        </w:rPr>
      </w:pPr>
      <w:r w:rsidRPr="00C218B5">
        <w:rPr>
          <w:b/>
          <w:bCs/>
          <w:sz w:val="28"/>
          <w:szCs w:val="28"/>
        </w:rPr>
        <w:t>Задание:</w:t>
      </w:r>
    </w:p>
    <w:p w14:paraId="717CD694" w14:textId="77777777" w:rsidR="00C218B5" w:rsidRPr="00C218B5" w:rsidRDefault="00C218B5" w:rsidP="0050397A">
      <w:pPr>
        <w:spacing w:line="360" w:lineRule="auto"/>
        <w:ind w:firstLine="567"/>
        <w:rPr>
          <w:sz w:val="28"/>
          <w:szCs w:val="28"/>
        </w:rPr>
      </w:pPr>
      <w:r w:rsidRPr="00C218B5">
        <w:rPr>
          <w:sz w:val="28"/>
          <w:szCs w:val="28"/>
        </w:rPr>
        <w:t>Разработать страницу для оформления заказа товаров.</w:t>
      </w:r>
    </w:p>
    <w:p w14:paraId="1D648988" w14:textId="20C515E2" w:rsidR="00C218B5" w:rsidRPr="00C218B5" w:rsidRDefault="00C218B5" w:rsidP="0050397A">
      <w:pPr>
        <w:spacing w:line="360" w:lineRule="auto"/>
        <w:ind w:firstLine="567"/>
        <w:rPr>
          <w:sz w:val="28"/>
          <w:szCs w:val="28"/>
        </w:rPr>
      </w:pPr>
      <w:r w:rsidRPr="00C218B5">
        <w:rPr>
          <w:sz w:val="28"/>
          <w:szCs w:val="28"/>
        </w:rPr>
        <w:t>1. Реализовать форму для ввода наименования и стоимости. При нажатии на кнопку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>«Добавить», добавить введенные значения в таблицу.</w:t>
      </w:r>
    </w:p>
    <w:p w14:paraId="34FCECB1" w14:textId="77777777" w:rsidR="00C218B5" w:rsidRPr="00C218B5" w:rsidRDefault="00C218B5" w:rsidP="0050397A">
      <w:pPr>
        <w:spacing w:line="360" w:lineRule="auto"/>
        <w:ind w:firstLine="567"/>
        <w:rPr>
          <w:sz w:val="28"/>
          <w:szCs w:val="28"/>
        </w:rPr>
      </w:pPr>
      <w:r w:rsidRPr="00C218B5">
        <w:rPr>
          <w:sz w:val="28"/>
          <w:szCs w:val="28"/>
        </w:rPr>
        <w:t>2. Сделать кнопку расчёта стоимости заказа.</w:t>
      </w:r>
    </w:p>
    <w:p w14:paraId="35DF4BE0" w14:textId="6ABFF4E1" w:rsidR="00C218B5" w:rsidRPr="00C218B5" w:rsidRDefault="00C218B5" w:rsidP="0050397A">
      <w:pPr>
        <w:spacing w:line="360" w:lineRule="auto"/>
        <w:ind w:firstLine="567"/>
        <w:rPr>
          <w:sz w:val="28"/>
          <w:szCs w:val="28"/>
        </w:rPr>
      </w:pPr>
      <w:r w:rsidRPr="00C218B5">
        <w:rPr>
          <w:sz w:val="28"/>
          <w:szCs w:val="28"/>
        </w:rPr>
        <w:t>3. Поставить обработчик на изменение фона ячеек таблицы со стоимостью в тот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>момент, когда над ними находится указатель мыши.</w:t>
      </w:r>
    </w:p>
    <w:p w14:paraId="11533CC0" w14:textId="75629D18" w:rsidR="00C218B5" w:rsidRPr="00C218B5" w:rsidRDefault="00C218B5" w:rsidP="0050397A">
      <w:pPr>
        <w:spacing w:line="360" w:lineRule="auto"/>
        <w:ind w:firstLine="567"/>
        <w:rPr>
          <w:sz w:val="28"/>
          <w:szCs w:val="28"/>
        </w:rPr>
      </w:pPr>
      <w:r w:rsidRPr="00C218B5">
        <w:rPr>
          <w:sz w:val="28"/>
          <w:szCs w:val="28"/>
        </w:rPr>
        <w:t>4. Подготовить страницу, содержащую таблицу товаров и их стоимости. На базе этой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>страницы обеспечить возможность выбора строк и добавления их в таблицу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>формирования заказа.</w:t>
      </w:r>
    </w:p>
    <w:p w14:paraId="754C3683" w14:textId="7FB68827" w:rsidR="00C218B5" w:rsidRPr="00C218B5" w:rsidRDefault="00C218B5" w:rsidP="0050397A">
      <w:pPr>
        <w:spacing w:line="360" w:lineRule="auto"/>
        <w:ind w:firstLine="567"/>
        <w:rPr>
          <w:sz w:val="28"/>
          <w:szCs w:val="28"/>
        </w:rPr>
      </w:pPr>
      <w:r w:rsidRPr="00C218B5">
        <w:rPr>
          <w:sz w:val="28"/>
          <w:szCs w:val="28"/>
        </w:rPr>
        <w:t>Примечание: в качестве усложненного варианта задания допустимо использовать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 xml:space="preserve">библиотеки </w:t>
      </w:r>
      <w:proofErr w:type="spellStart"/>
      <w:r w:rsidRPr="00C218B5">
        <w:rPr>
          <w:sz w:val="28"/>
          <w:szCs w:val="28"/>
        </w:rPr>
        <w:t>jQuery</w:t>
      </w:r>
      <w:proofErr w:type="spellEnd"/>
      <w:r w:rsidRPr="00C218B5">
        <w:rPr>
          <w:sz w:val="28"/>
          <w:szCs w:val="28"/>
        </w:rPr>
        <w:t xml:space="preserve"> и </w:t>
      </w:r>
      <w:proofErr w:type="spellStart"/>
      <w:r w:rsidRPr="00C218B5">
        <w:rPr>
          <w:sz w:val="28"/>
          <w:szCs w:val="28"/>
        </w:rPr>
        <w:t>Dojo</w:t>
      </w:r>
      <w:proofErr w:type="spellEnd"/>
      <w:r w:rsidRPr="00C218B5">
        <w:rPr>
          <w:sz w:val="28"/>
          <w:szCs w:val="28"/>
        </w:rPr>
        <w:t>.</w:t>
      </w:r>
    </w:p>
    <w:p w14:paraId="5BC22E66" w14:textId="43B1E184" w:rsidR="00C218B5" w:rsidRDefault="00C218B5" w:rsidP="0050397A">
      <w:pPr>
        <w:spacing w:line="360" w:lineRule="auto"/>
        <w:ind w:firstLine="567"/>
        <w:rPr>
          <w:sz w:val="28"/>
          <w:szCs w:val="28"/>
        </w:rPr>
      </w:pPr>
      <w:r w:rsidRPr="00C218B5">
        <w:rPr>
          <w:sz w:val="28"/>
          <w:szCs w:val="28"/>
        </w:rPr>
        <w:t>В отчете привести код страницы с программой формирования таблицы, формы,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>отображаемые на экране и пример работы программы.</w:t>
      </w:r>
    </w:p>
    <w:p w14:paraId="41B5BA80" w14:textId="00B148D8" w:rsidR="00C92C7B" w:rsidRDefault="00C92C7B" w:rsidP="0050397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Задания п.1-п.3:</w:t>
      </w:r>
    </w:p>
    <w:p w14:paraId="51E859A5" w14:textId="1C81B499" w:rsidR="00C92C7B" w:rsidRPr="00C92C7B" w:rsidRDefault="00C92C7B" w:rsidP="0050397A">
      <w:pPr>
        <w:spacing w:line="360" w:lineRule="auto"/>
        <w:ind w:firstLine="567"/>
        <w:rPr>
          <w:b/>
          <w:bCs/>
          <w:sz w:val="28"/>
          <w:szCs w:val="28"/>
        </w:rPr>
      </w:pPr>
      <w:r w:rsidRPr="00C92C7B">
        <w:rPr>
          <w:b/>
          <w:bCs/>
          <w:sz w:val="28"/>
          <w:szCs w:val="28"/>
        </w:rPr>
        <w:t>Код программы:</w:t>
      </w:r>
    </w:p>
    <w:p w14:paraId="6E58B571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!DOCTYPE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html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359E7E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0E3E17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lang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en</w:t>
      </w:r>
      <w:proofErr w:type="spellEnd"/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="http://www.w3.org/1999/xhtml"&gt;</w:t>
      </w:r>
    </w:p>
    <w:p w14:paraId="0D70A491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660899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="utf-8"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266498B8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439B17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="text/</w:t>
      </w:r>
      <w:proofErr w:type="spellStart"/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javascript</w:t>
      </w:r>
      <w:proofErr w:type="spellEnd"/>
      <w:proofErr w:type="gramStart"/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</w:p>
    <w:p w14:paraId="48A1AFCD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inn(</w:t>
      </w:r>
      <w:proofErr w:type="gram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E21B6B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document</w:t>
      </w:r>
      <w:proofErr w:type="gram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.getElementById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).value &amp;&amp; !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"price"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).value)</w:t>
      </w:r>
    </w:p>
    <w:p w14:paraId="6642D0CE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"err"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innerHTML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введен</w:t>
      </w:r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14F45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5ADB24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productname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).value;</w:t>
      </w:r>
    </w:p>
    <w:p w14:paraId="2695BC16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productprice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"price"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).value;</w:t>
      </w:r>
    </w:p>
    <w:p w14:paraId="595D60D2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inputtable</w:t>
      </w:r>
      <w:proofErr w:type="spellEnd"/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innerHTML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"&lt;tr&gt;&lt;td&gt;"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productname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E584768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`&lt;/td&gt;&lt;td </w:t>
      </w:r>
      <w:proofErr w:type="spellStart"/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onMouseOver</w:t>
      </w:r>
      <w:proofErr w:type="spellEnd"/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proofErr w:type="spellStart"/>
      <w:proofErr w:type="gramStart"/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this.style</w:t>
      </w:r>
      <w:proofErr w:type="gramEnd"/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.background</w:t>
      </w:r>
      <w:proofErr w:type="spellEnd"/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'#7FFFD4'"  </w:t>
      </w:r>
      <w:proofErr w:type="spellStart"/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onMouseOut</w:t>
      </w:r>
      <w:proofErr w:type="spellEnd"/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proofErr w:type="spellStart"/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this.style.background</w:t>
      </w:r>
      <w:proofErr w:type="spellEnd"/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'#FFFFFF'" class="changeable"&gt;`</w:t>
      </w:r>
    </w:p>
    <w:p w14:paraId="4BB848EE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+ 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productprice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"&lt;/td&gt;&lt;/tr&gt;"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2BEE1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1B792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1C435D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513336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264BB9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 = </w:t>
      </w:r>
      <w:proofErr w:type="spellStart"/>
      <w:proofErr w:type="gram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inputtable</w:t>
      </w:r>
      <w:proofErr w:type="spellEnd"/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3DF62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rowLength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array.rows</w:t>
      </w:r>
      <w:proofErr w:type="gram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D9103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B80F4D5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rowLength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D3D79EE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 = </w:t>
      </w:r>
      <w:proofErr w:type="spellStart"/>
      <w:proofErr w:type="gram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array.rows</w:t>
      </w:r>
      <w:proofErr w:type="gram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.item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).cells;</w:t>
      </w:r>
    </w:p>
    <w:p w14:paraId="5A7B5E53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Number(</w:t>
      </w:r>
      <w:proofErr w:type="spellStart"/>
      <w:proofErr w:type="gram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cell.item</w:t>
      </w:r>
      <w:proofErr w:type="spellEnd"/>
      <w:proofErr w:type="gram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(1).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innerHTML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9636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счёт</w:t>
      </w:r>
      <w:r w:rsidRPr="007963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7963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49DE7F34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C2BAB0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636F">
        <w:rPr>
          <w:rFonts w:ascii="Cascadia Mono" w:hAnsi="Cascadia Mono" w:cs="Cascadia Mono"/>
          <w:color w:val="A31515"/>
          <w:sz w:val="19"/>
          <w:szCs w:val="19"/>
          <w:lang w:val="en-US"/>
        </w:rPr>
        <w:t>"overall"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innerHTML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80F91D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E174B9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47B6F8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43392A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F4B77B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1px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black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FBE81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AC2605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64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636F">
        <w:rPr>
          <w:rFonts w:ascii="Cascadia Mono" w:hAnsi="Cascadia Mono" w:cs="Cascadia Mono"/>
          <w:color w:val="006400"/>
          <w:sz w:val="19"/>
          <w:szCs w:val="19"/>
          <w:lang w:val="en-US"/>
        </w:rPr>
        <w:t>/</w:t>
      </w:r>
      <w:proofErr w:type="gramStart"/>
      <w:r w:rsidRPr="0079636F">
        <w:rPr>
          <w:rFonts w:ascii="Cascadia Mono" w:hAnsi="Cascadia Mono" w:cs="Cascadia Mono"/>
          <w:color w:val="006400"/>
          <w:sz w:val="19"/>
          <w:szCs w:val="19"/>
          <w:lang w:val="en-US"/>
        </w:rPr>
        <w:t>*.</w:t>
      </w:r>
      <w:proofErr w:type="spellStart"/>
      <w:r w:rsidRPr="0079636F">
        <w:rPr>
          <w:rFonts w:ascii="Cascadia Mono" w:hAnsi="Cascadia Mono" w:cs="Cascadia Mono"/>
          <w:color w:val="006400"/>
          <w:sz w:val="19"/>
          <w:szCs w:val="19"/>
          <w:lang w:val="en-US"/>
        </w:rPr>
        <w:t>changeable</w:t>
      </w:r>
      <w:proofErr w:type="gramEnd"/>
      <w:r w:rsidRPr="0079636F">
        <w:rPr>
          <w:rFonts w:ascii="Cascadia Mono" w:hAnsi="Cascadia Mono" w:cs="Cascadia Mono"/>
          <w:color w:val="006400"/>
          <w:sz w:val="19"/>
          <w:szCs w:val="19"/>
          <w:lang w:val="en-US"/>
        </w:rPr>
        <w:t>:hover</w:t>
      </w:r>
      <w:proofErr w:type="spellEnd"/>
      <w:r w:rsidRPr="0079636F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{</w:t>
      </w:r>
    </w:p>
    <w:p w14:paraId="213B486A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64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           background: #7FFFD4;</w:t>
      </w:r>
    </w:p>
    <w:p w14:paraId="7A55BFA2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       }*/</w:t>
      </w:r>
    </w:p>
    <w:p w14:paraId="46A59260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ED55B3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5px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FD924A" w14:textId="77777777" w:rsidR="0079636F" w:rsidRPr="0035210B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E1E7B0" w14:textId="77777777" w:rsidR="0079636F" w:rsidRPr="0035210B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823DBA" w14:textId="77777777" w:rsidR="0079636F" w:rsidRPr="0035210B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86ECE6" w14:textId="77777777" w:rsid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3B15B7" w14:textId="77777777" w:rsid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Оформление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заказов товара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BCBF02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form.submit</w:t>
      </w:r>
      <w:proofErr w:type="spellEnd"/>
      <w:proofErr w:type="gramEnd"/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()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F88C0A" w14:textId="77777777" w:rsidR="0079636F" w:rsidRPr="0050397A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397A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50397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212D14" w14:textId="77777777" w:rsidR="0079636F" w:rsidRPr="0050397A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397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Наименование</w:t>
      </w:r>
      <w:r w:rsidRPr="00503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товара</w:t>
      </w:r>
    </w:p>
    <w:p w14:paraId="51CB431D" w14:textId="77777777" w:rsidR="0079636F" w:rsidRPr="0050397A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397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0397A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503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50397A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text</w:t>
      </w:r>
      <w:r w:rsidRPr="0050397A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503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50397A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name</w:t>
      </w:r>
      <w:r w:rsidRPr="0050397A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DDA8A1F" w14:textId="77777777" w:rsidR="0079636F" w:rsidRPr="0050397A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397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0397A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50397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F1B841" w14:textId="77777777" w:rsidR="0079636F" w:rsidRPr="0050397A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397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0397A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50397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366C28" w14:textId="77777777" w:rsidR="0079636F" w:rsidRPr="0050397A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397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Стоимость</w:t>
      </w:r>
      <w:r w:rsidRPr="00503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товара</w:t>
      </w:r>
    </w:p>
    <w:p w14:paraId="61E00C80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97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input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="number"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="price"&gt;</w:t>
      </w:r>
    </w:p>
    <w:p w14:paraId="6B4C7FC3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CE3FF1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="err"&gt;&lt;/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77F42B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onclick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inn()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Добавить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DED397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form.submit</w:t>
      </w:r>
      <w:proofErr w:type="spellEnd"/>
      <w:proofErr w:type="gramEnd"/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()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6803A6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inputtable</w:t>
      </w:r>
      <w:proofErr w:type="spellEnd"/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760CF33" w14:textId="77777777" w:rsid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F98D7A" w14:textId="77777777" w:rsid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Наименование товара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B552C5" w14:textId="77777777" w:rsid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Стоимость товара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35140D" w14:textId="77777777" w:rsid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4F1150" w14:textId="77777777" w:rsid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57F4B0" w14:textId="77777777" w:rsid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form.submit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5300D8" w14:textId="77777777" w:rsid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543084" w14:textId="77777777" w:rsid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Общая стоимость заказа:</w:t>
      </w:r>
    </w:p>
    <w:p w14:paraId="79D60DD1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output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="number"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="overall"&gt;&lt;/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output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DD1146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EC7821" w14:textId="77777777" w:rsidR="0079636F" w:rsidRPr="0079636F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636F">
        <w:rPr>
          <w:rFonts w:ascii="Cascadia Mono" w:hAnsi="Cascadia Mono" w:cs="Cascadia Mono"/>
          <w:color w:val="FF0000"/>
          <w:sz w:val="19"/>
          <w:szCs w:val="19"/>
          <w:lang w:val="en-US"/>
        </w:rPr>
        <w:t>onclick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Посчитать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9636F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79636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C971B0" w14:textId="77777777" w:rsidR="0079636F" w:rsidRPr="0035210B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6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form.submit</w:t>
      </w:r>
      <w:proofErr w:type="spellEnd"/>
      <w:proofErr w:type="gramEnd"/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()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1B55C2" w14:textId="77777777" w:rsidR="0079636F" w:rsidRPr="0035210B" w:rsidRDefault="0079636F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body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2DFEAB" w14:textId="06B5F82E" w:rsidR="00C92C7B" w:rsidRPr="0035210B" w:rsidRDefault="0079636F" w:rsidP="0050397A">
      <w:pPr>
        <w:spacing w:line="360" w:lineRule="auto"/>
        <w:ind w:firstLine="567"/>
        <w:rPr>
          <w:sz w:val="28"/>
          <w:szCs w:val="28"/>
          <w:lang w:val="en-US"/>
        </w:rPr>
      </w:pP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0E48B8" w14:textId="6F693B2E" w:rsidR="00C92C7B" w:rsidRPr="0035210B" w:rsidRDefault="00C92C7B" w:rsidP="0050397A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C92C7B">
        <w:rPr>
          <w:b/>
          <w:bCs/>
          <w:sz w:val="28"/>
          <w:szCs w:val="28"/>
        </w:rPr>
        <w:t>Страница</w:t>
      </w:r>
      <w:r w:rsidRPr="0035210B">
        <w:rPr>
          <w:b/>
          <w:bCs/>
          <w:sz w:val="28"/>
          <w:szCs w:val="28"/>
          <w:lang w:val="en-US"/>
        </w:rPr>
        <w:t xml:space="preserve"> </w:t>
      </w:r>
      <w:r w:rsidRPr="00C92C7B">
        <w:rPr>
          <w:b/>
          <w:bCs/>
          <w:sz w:val="28"/>
          <w:szCs w:val="28"/>
        </w:rPr>
        <w:t>в</w:t>
      </w:r>
      <w:r w:rsidRPr="0035210B">
        <w:rPr>
          <w:b/>
          <w:bCs/>
          <w:sz w:val="28"/>
          <w:szCs w:val="28"/>
          <w:lang w:val="en-US"/>
        </w:rPr>
        <w:t xml:space="preserve"> </w:t>
      </w:r>
      <w:r w:rsidRPr="00C92C7B">
        <w:rPr>
          <w:b/>
          <w:bCs/>
          <w:sz w:val="28"/>
          <w:szCs w:val="28"/>
        </w:rPr>
        <w:t>браузере</w:t>
      </w:r>
      <w:r w:rsidRPr="0035210B">
        <w:rPr>
          <w:b/>
          <w:bCs/>
          <w:sz w:val="28"/>
          <w:szCs w:val="28"/>
          <w:lang w:val="en-US"/>
        </w:rPr>
        <w:t>:</w:t>
      </w:r>
    </w:p>
    <w:p w14:paraId="1025FB29" w14:textId="0C2F8FB0" w:rsidR="00C92C7B" w:rsidRDefault="00C92C7B" w:rsidP="0050397A">
      <w:pPr>
        <w:spacing w:line="360" w:lineRule="auto"/>
        <w:jc w:val="center"/>
        <w:rPr>
          <w:sz w:val="28"/>
          <w:szCs w:val="28"/>
        </w:rPr>
      </w:pPr>
      <w:r w:rsidRPr="00C92C7B">
        <w:rPr>
          <w:noProof/>
          <w:sz w:val="28"/>
          <w:szCs w:val="28"/>
        </w:rPr>
        <w:drawing>
          <wp:inline distT="0" distB="0" distL="0" distR="0" wp14:anchorId="17A807C4" wp14:editId="243E9FDB">
            <wp:extent cx="4800635" cy="3519513"/>
            <wp:effectExtent l="0" t="0" r="0" b="5080"/>
            <wp:docPr id="1315290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90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35" cy="35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81AA" w14:textId="301C6133" w:rsidR="00C218B5" w:rsidRDefault="0079636F" w:rsidP="0050397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Задание п.4:</w:t>
      </w:r>
    </w:p>
    <w:p w14:paraId="15ACF0BF" w14:textId="6A84A33A" w:rsidR="0079636F" w:rsidRDefault="0079636F" w:rsidP="0050397A">
      <w:pPr>
        <w:spacing w:line="360" w:lineRule="auto"/>
        <w:ind w:firstLine="567"/>
        <w:rPr>
          <w:b/>
          <w:bCs/>
          <w:sz w:val="28"/>
          <w:szCs w:val="28"/>
        </w:rPr>
      </w:pPr>
      <w:r w:rsidRPr="0079636F">
        <w:rPr>
          <w:b/>
          <w:bCs/>
          <w:sz w:val="28"/>
          <w:szCs w:val="28"/>
        </w:rPr>
        <w:t>Код программы:</w:t>
      </w:r>
    </w:p>
    <w:p w14:paraId="65B7DD7C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B8D3C2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0A108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lang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en</w:t>
      </w:r>
      <w:proofErr w:type="spellEnd"/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="http://www.w3.org/1999/xhtml"&gt;</w:t>
      </w:r>
    </w:p>
    <w:p w14:paraId="074E646F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6FB676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="utf-8"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9B7B94B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 </w:t>
      </w:r>
      <w:r>
        <w:rPr>
          <w:rFonts w:ascii="Cascadia Mono" w:hAnsi="Cascadia Mono" w:cs="Cascadia Mono"/>
          <w:color w:val="000000"/>
          <w:sz w:val="19"/>
          <w:szCs w:val="19"/>
        </w:rPr>
        <w:t>пункт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title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4C1F5A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="text/</w:t>
      </w:r>
      <w:proofErr w:type="spellStart"/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javascript</w:t>
      </w:r>
      <w:proofErr w:type="spellEnd"/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4B5BA6DF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1D976D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 = 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"base"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6DEFB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 = 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array.rows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.item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(n).cells;</w:t>
      </w:r>
    </w:p>
    <w:p w14:paraId="21E5075F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cell.item</w:t>
      </w:r>
      <w:proofErr w:type="spellEnd"/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(2).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innerHTML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88639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newcount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Number(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 + 1; }</w:t>
      </w:r>
    </w:p>
    <w:p w14:paraId="61223A2E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счёт</w:t>
      </w:r>
      <w:r w:rsidRPr="003521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3521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791EF21D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newcount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Number(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 - 1; }</w:t>
      </w:r>
    </w:p>
    <w:p w14:paraId="333B48F5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изменение</w:t>
      </w:r>
      <w:r w:rsidRPr="003521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колчиества</w:t>
      </w:r>
      <w:proofErr w:type="spellEnd"/>
    </w:p>
    <w:p w14:paraId="046AB3C0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newcount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 </w:t>
      </w:r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"base"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).rows.item(n).cells.item(2).innerHTML = String(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newcount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E90F0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newcount = 0;</w:t>
      </w:r>
    </w:p>
    <w:p w14:paraId="6E8B05E6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в таблицу формирования заказа</w:t>
      </w:r>
    </w:p>
    <w:p w14:paraId="666E4A07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resultarray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"result"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1AE9F3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resultRowLength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resultarray.rows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8DEF57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38AD6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</w:t>
      </w:r>
      <w:r>
        <w:rPr>
          <w:rFonts w:ascii="Cascadia Mono" w:hAnsi="Cascadia Mono" w:cs="Cascadia Mono"/>
          <w:color w:val="008000"/>
          <w:sz w:val="19"/>
          <w:szCs w:val="19"/>
        </w:rPr>
        <w:t>//начинаем без заголовка</w:t>
      </w:r>
    </w:p>
    <w:p w14:paraId="3992105B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//есть ли уже этот товар в корзине</w:t>
      </w:r>
    </w:p>
    <w:p w14:paraId="338A3A04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rownumb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8E085D1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resultarray.rows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.item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)!=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7A7F03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cell.item</w:t>
      </w:r>
      <w:proofErr w:type="spellEnd"/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(0).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innerHTML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resultarray.rows.item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cells.item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(0).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innerHTML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6778FF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 =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99F7B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rownumb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14:paraId="0A883184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E043EF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279AFD65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F7CFCC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EBC995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newcount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50A1385D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"result"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innerHTML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"&lt;tr&gt;&lt;td&gt;"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cell.item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(0).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innerHTML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3FC1C74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`&lt;/td&gt;&lt;td&gt;`</w:t>
      </w:r>
    </w:p>
    <w:p w14:paraId="09DC71B9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+ 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cell.item</w:t>
      </w:r>
      <w:proofErr w:type="spellEnd"/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(1).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innerHTML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"&lt;/td&gt;&lt;td&gt;"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String(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newcount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"&lt;/td&gt;&lt;/tr&gt;"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3890A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7AD45BC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5915DC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A88D96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newcount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64C8638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"result"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deleteRow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rownumb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C5B3D6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"result"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).rows.item(rownumb).cells.item(2).innerHTML = String(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newcount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0F9FF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D3A300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0F81C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DB4475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DE00C3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 = 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"base"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D024E2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rowLength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array.rows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23EF74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EA63100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rowLength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8B28A24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 = 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array.rows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.item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).cells;</w:t>
      </w:r>
    </w:p>
    <w:p w14:paraId="346A694F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Number(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cell.item</w:t>
      </w:r>
      <w:proofErr w:type="spellEnd"/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(1).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innerHTML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 * Number(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cell.item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(2).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innerHTML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5210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счёт</w:t>
      </w:r>
      <w:r w:rsidRPr="003521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3521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7156DA8E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0B7824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"overall"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innerHTML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0CCEF9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6D14C1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C1F1FA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style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6CD0B3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border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1px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solid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black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708F2470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75CC7B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3264D2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52B9D5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Оформление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заказа. Уютный уголок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B00FA7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Список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товаров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552307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="base"&gt;</w:t>
      </w:r>
    </w:p>
    <w:p w14:paraId="562DA792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8278B0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Наименование товара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5CB9F4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Стоимость товара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567A17" w14:textId="77777777" w:rsidR="0035210B" w:rsidRPr="0050397A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0397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0397A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50397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50397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0397A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50397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96A3E3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1A2C01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171BD2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933210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Свеча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F4636F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700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976812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807712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onclick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onclick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add(1, 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64C32E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A0AD27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1F8B28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Духи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2A5D23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2100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43FF3B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A3230B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onclick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onclick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add(2, 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844813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CDBAAD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7F340C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Одеяло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FC88D9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2785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1ADA87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3E43E3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onclick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onclick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add(3, 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BF22F2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AC82B2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1EA5E8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Гирлянда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CF7473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650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B317F9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AB8E24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onclick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4, 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onclick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add(4, 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78B706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1220A6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7B2E03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Подушка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A0FB49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1999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D50352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ED5EE4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onclick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5, 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onclick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add(5, </w:t>
      </w:r>
      <w:r w:rsidRPr="0035210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5E45A4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A2854F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E114A6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Заказ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h2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E1DBFA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="result"&gt;</w:t>
      </w:r>
    </w:p>
    <w:p w14:paraId="61C0DE16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14CAC8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Наименование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товара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proofErr w:type="spellEnd"/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B43DDD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Стоимость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B60DA4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363BED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A5A393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812C40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8B51D0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Общая стоимость заказа:</w:t>
      </w:r>
    </w:p>
    <w:p w14:paraId="64CE8C1A" w14:textId="77777777" w:rsidR="0035210B" w:rsidRP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output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="number"</w:t>
      </w: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0B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="overall"&gt;&lt;/</w:t>
      </w:r>
      <w:r w:rsidRPr="0035210B">
        <w:rPr>
          <w:rFonts w:ascii="Cascadia Mono" w:hAnsi="Cascadia Mono" w:cs="Cascadia Mono"/>
          <w:color w:val="800000"/>
          <w:sz w:val="19"/>
          <w:szCs w:val="19"/>
          <w:lang w:val="en-US"/>
        </w:rPr>
        <w:t>output</w:t>
      </w:r>
      <w:r w:rsidRPr="0035210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E19EE1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21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990AFD" w14:textId="77777777" w:rsidR="0035210B" w:rsidRDefault="0035210B" w:rsidP="0050397A">
      <w:pPr>
        <w:autoSpaceDE w:val="0"/>
        <w:autoSpaceDN w:val="0"/>
        <w:adjustRightInd w:val="0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5E1DC5" w14:textId="7E4738F0" w:rsidR="0079636F" w:rsidRPr="0079636F" w:rsidRDefault="0035210B" w:rsidP="0050397A">
      <w:pPr>
        <w:spacing w:line="360" w:lineRule="auto"/>
        <w:ind w:firstLine="567"/>
        <w:rPr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E2ADA1" w14:textId="4A423F56" w:rsidR="0079636F" w:rsidRDefault="0079636F" w:rsidP="0050397A">
      <w:pPr>
        <w:spacing w:line="360" w:lineRule="auto"/>
        <w:ind w:firstLine="567"/>
        <w:rPr>
          <w:b/>
          <w:bCs/>
          <w:sz w:val="28"/>
          <w:szCs w:val="28"/>
        </w:rPr>
      </w:pPr>
      <w:r w:rsidRPr="0079636F">
        <w:rPr>
          <w:b/>
          <w:bCs/>
          <w:sz w:val="28"/>
          <w:szCs w:val="28"/>
        </w:rPr>
        <w:t>Страница в браузере:</w:t>
      </w:r>
    </w:p>
    <w:p w14:paraId="7DCDDDB3" w14:textId="20BE8BD0" w:rsidR="0035210B" w:rsidRDefault="0035210B" w:rsidP="0050397A">
      <w:pPr>
        <w:spacing w:line="360" w:lineRule="auto"/>
        <w:jc w:val="center"/>
        <w:rPr>
          <w:b/>
          <w:bCs/>
          <w:sz w:val="28"/>
          <w:szCs w:val="28"/>
        </w:rPr>
      </w:pPr>
      <w:r w:rsidRPr="0035210B">
        <w:rPr>
          <w:b/>
          <w:bCs/>
          <w:noProof/>
          <w:sz w:val="28"/>
          <w:szCs w:val="28"/>
        </w:rPr>
        <w:drawing>
          <wp:inline distT="0" distB="0" distL="0" distR="0" wp14:anchorId="49067B43" wp14:editId="087BAA37">
            <wp:extent cx="3821373" cy="2998628"/>
            <wp:effectExtent l="0" t="0" r="0" b="0"/>
            <wp:docPr id="1777273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73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606" cy="302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7EC4" w14:textId="036EADB3" w:rsidR="007B1BED" w:rsidRPr="007B1BED" w:rsidRDefault="007B1BED" w:rsidP="0050397A">
      <w:pPr>
        <w:spacing w:line="360" w:lineRule="auto"/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мы научились работать с </w:t>
      </w:r>
      <w:r w:rsidRPr="007B1BED">
        <w:rPr>
          <w:sz w:val="28"/>
          <w:szCs w:val="28"/>
        </w:rPr>
        <w:t>модел</w:t>
      </w:r>
      <w:r>
        <w:rPr>
          <w:sz w:val="28"/>
          <w:szCs w:val="28"/>
        </w:rPr>
        <w:t>ью</w:t>
      </w:r>
      <w:r w:rsidRPr="007B1BED">
        <w:rPr>
          <w:sz w:val="28"/>
          <w:szCs w:val="28"/>
        </w:rPr>
        <w:t xml:space="preserve"> документа DOM, </w:t>
      </w:r>
      <w:r>
        <w:rPr>
          <w:sz w:val="28"/>
          <w:szCs w:val="28"/>
        </w:rPr>
        <w:t xml:space="preserve">отлаживать </w:t>
      </w:r>
      <w:proofErr w:type="spellStart"/>
      <w:r w:rsidRPr="007B1BED">
        <w:rPr>
          <w:sz w:val="28"/>
          <w:szCs w:val="28"/>
        </w:rPr>
        <w:t>Javascript</w:t>
      </w:r>
      <w:proofErr w:type="spellEnd"/>
      <w:r w:rsidRPr="007B1BED">
        <w:rPr>
          <w:sz w:val="28"/>
          <w:szCs w:val="28"/>
        </w:rPr>
        <w:t>-приложени</w:t>
      </w:r>
      <w:r>
        <w:rPr>
          <w:sz w:val="28"/>
          <w:szCs w:val="28"/>
        </w:rPr>
        <w:t>я и получили навыки</w:t>
      </w:r>
      <w:r w:rsidRPr="007B1BED">
        <w:rPr>
          <w:sz w:val="28"/>
          <w:szCs w:val="28"/>
        </w:rPr>
        <w:t xml:space="preserve"> управления реакцией элементов на страницах HTML </w:t>
      </w:r>
    </w:p>
    <w:sectPr w:rsidR="007B1BED" w:rsidRPr="007B1BED" w:rsidSect="00574EB5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BDAA4" w14:textId="77777777" w:rsidR="00C52EB2" w:rsidRDefault="00C52EB2">
      <w:r>
        <w:separator/>
      </w:r>
    </w:p>
  </w:endnote>
  <w:endnote w:type="continuationSeparator" w:id="0">
    <w:p w14:paraId="486EB133" w14:textId="77777777" w:rsidR="00C52EB2" w:rsidRDefault="00C5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C0DD" w14:textId="77777777" w:rsidR="00C52EB2" w:rsidRDefault="00C52EB2">
      <w:r>
        <w:separator/>
      </w:r>
    </w:p>
  </w:footnote>
  <w:footnote w:type="continuationSeparator" w:id="0">
    <w:p w14:paraId="3FE71A07" w14:textId="77777777" w:rsidR="00C52EB2" w:rsidRDefault="00C52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2345CA"/>
    <w:rsid w:val="003102CD"/>
    <w:rsid w:val="0035210B"/>
    <w:rsid w:val="00362143"/>
    <w:rsid w:val="003B225E"/>
    <w:rsid w:val="003D30A6"/>
    <w:rsid w:val="003D3615"/>
    <w:rsid w:val="00423D8C"/>
    <w:rsid w:val="00452407"/>
    <w:rsid w:val="004E2696"/>
    <w:rsid w:val="00502CDD"/>
    <w:rsid w:val="0050397A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530E"/>
    <w:rsid w:val="00777A97"/>
    <w:rsid w:val="0079636F"/>
    <w:rsid w:val="007A22A1"/>
    <w:rsid w:val="007A784A"/>
    <w:rsid w:val="007B1BED"/>
    <w:rsid w:val="007D3824"/>
    <w:rsid w:val="00823CAE"/>
    <w:rsid w:val="00882785"/>
    <w:rsid w:val="008D6CD9"/>
    <w:rsid w:val="008F44AB"/>
    <w:rsid w:val="00984206"/>
    <w:rsid w:val="00A0227A"/>
    <w:rsid w:val="00A138AF"/>
    <w:rsid w:val="00B70F37"/>
    <w:rsid w:val="00C00EA3"/>
    <w:rsid w:val="00C218B5"/>
    <w:rsid w:val="00C52EB2"/>
    <w:rsid w:val="00C60456"/>
    <w:rsid w:val="00C92C7B"/>
    <w:rsid w:val="00CB06D6"/>
    <w:rsid w:val="00CB4074"/>
    <w:rsid w:val="00E60AD0"/>
    <w:rsid w:val="00EA0A6F"/>
    <w:rsid w:val="00EB3384"/>
    <w:rsid w:val="00EE66C1"/>
    <w:rsid w:val="00EF0A4A"/>
    <w:rsid w:val="00F00E75"/>
    <w:rsid w:val="00F05BB9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9</cp:revision>
  <dcterms:created xsi:type="dcterms:W3CDTF">2022-01-03T10:28:00Z</dcterms:created>
  <dcterms:modified xsi:type="dcterms:W3CDTF">2023-11-18T07:48:00Z</dcterms:modified>
</cp:coreProperties>
</file>