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in PsychoPy v1.90.3, 165Hz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reaction pad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f/right= green button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b/left= red button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Runner says port drivers con not be found, go to https://psychopy.org/hardware/parallelPortInstr.html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