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pStyle w:val="Normal"/>
        <w:framePr w:w="9392" w:hAnchor="page" w:vAnchor="page" w:x="1440" w:y="13753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SymbolMT" w:hAnsi="SymbolMT" w:fareast="SymbolMT" w:cs="SymbolMT"/>
          <w:color w:val="000000"/>
          <w:w w:val="100"/>
          <w:sz w:val="25"/>
          <w:szCs w:val="25"/>
        </w:rPr>
        <w:t xml:space="preserve">•    </w:t>
      </w: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>Good interpersonal skills, Honest, committed, result oriented, hard working.</w:t>
      </w:r>
    </w:p>
    <w:p>
      <w:pPr>
        <w:pStyle w:val="Normal"/>
        <w:framePr w:w="7755" w:hAnchor="page" w:vAnchor="page" w:x="1440" w:y="13213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SymbolMT" w:hAnsi="SymbolMT" w:fareast="SymbolMT" w:cs="SymbolMT"/>
          <w:color w:val="000000"/>
          <w:w w:val="100"/>
          <w:sz w:val="25"/>
          <w:szCs w:val="25"/>
        </w:rPr>
        <w:t xml:space="preserve">•    </w:t>
      </w: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>Ability to learn and adapt to new technologies in a short time.</w:t>
      </w:r>
    </w:p>
    <w:p>
      <w:pPr>
        <w:pStyle w:val="Normal"/>
        <w:framePr w:w="401" w:hAnchor="page" w:vAnchor="page" w:x="1440" w:y="12695"/>
        <w:widowControl w:val="off"/>
        <w:autoSpaceDE w:val="off"/>
        <w:autoSpaceDN w:val="off"/>
        <w:spacing w:before="0" w:after="0" w:line="260" w:lineRule="exact"/>
        <w:ind w:left="0" w:right="0" w:first-line="0"/>
        <w:jc w:val="left"/>
        <w:rPr>
          <w:rFonts w:ascii="SymbolMT" w:hAnsi="SymbolMT" w:fareast="SymbolMT" w:cs="SymbolMT"/>
          <w:color w:val="000000"/>
          <w:w w:val="100"/>
          <w:sz w:val="25"/>
          <w:szCs w:val="25"/>
        </w:rPr>
      </w:pPr>
      <w:r>
        <w:rPr>
          <w:rFonts w:ascii="SymbolMT" w:hAnsi="SymbolMT" w:fareast="SymbolMT" w:cs="SymbolMT"/>
          <w:color w:val="000000"/>
          <w:w w:val="100"/>
          <w:sz w:val="25"/>
          <w:szCs w:val="25"/>
        </w:rPr>
        <w:t>•</w:t>
      </w:r>
    </w:p>
    <w:p>
      <w:pPr>
        <w:pStyle w:val="Normal"/>
        <w:framePr w:w="6903" w:hAnchor="page" w:vAnchor="page" w:x="1865" w:y="12673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>Self-confidence, positive attitude and good in Leadership.</w:t>
      </w:r>
    </w:p>
    <w:p>
      <w:pPr>
        <w:pStyle w:val="Normal"/>
        <w:framePr w:w="3830" w:hAnchor="page" w:vAnchor="page" w:x="1080" w:y="11833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 xml:space="preserve">PERSONAL STRENGTHS: </w:t>
      </w:r>
    </w:p>
    <w:p>
      <w:pPr>
        <w:pStyle w:val="Normal"/>
        <w:framePr w:w="2335" w:hAnchor="page" w:vAnchor="page" w:x="1440" w:y="11082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SymbolMT" w:hAnsi="SymbolMT" w:fareast="SymbolMT" w:cs="SymbolMT"/>
          <w:color w:val="000000"/>
          <w:w w:val="100"/>
          <w:sz w:val="26"/>
          <w:szCs w:val="26"/>
        </w:rPr>
        <w:t xml:space="preserve">•    </w:t>
      </w: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Internet Tools </w:t>
      </w:r>
    </w:p>
    <w:p>
      <w:pPr>
        <w:pStyle w:val="Normal"/>
        <w:framePr w:w="6853" w:hAnchor="page" w:vAnchor="page" w:x="3891" w:y="11082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>: Emails, Browsing, Search engines, On line tools, Blogs</w:t>
      </w: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>.</w:t>
      </w:r>
    </w:p>
    <w:p>
      <w:pPr>
        <w:pStyle w:val="Normal"/>
        <w:framePr w:w="1484" w:hAnchor="page" w:vAnchor="page" w:x="1440" w:y="10618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SymbolMT" w:hAnsi="SymbolMT" w:fareast="SymbolMT" w:cs="SymbolMT"/>
          <w:color w:val="000000"/>
          <w:w w:val="100"/>
          <w:sz w:val="26"/>
          <w:szCs w:val="26"/>
        </w:rPr>
        <w:t xml:space="preserve">•    </w:t>
      </w: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Office </w:t>
      </w:r>
    </w:p>
    <w:p>
      <w:pPr>
        <w:pStyle w:val="Normal"/>
        <w:framePr w:w="4640" w:hAnchor="page" w:vAnchor="page" w:x="3884" w:y="10618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>: Microsoft Office 2007, Open Office.</w:t>
      </w:r>
    </w:p>
    <w:p>
      <w:pPr>
        <w:pStyle w:val="Normal"/>
        <w:framePr w:w="6541" w:hAnchor="page" w:vAnchor="page" w:x="1440" w:y="10148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SymbolMT" w:hAnsi="SymbolMT" w:fareast="SymbolMT" w:cs="SymbolMT"/>
          <w:color w:val="000000"/>
          <w:w w:val="100"/>
          <w:sz w:val="26"/>
          <w:szCs w:val="26"/>
        </w:rPr>
        <w:t xml:space="preserve">•    </w:t>
      </w: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>Operating System : Windows XP and Windows 10.</w:t>
      </w:r>
    </w:p>
    <w:p>
      <w:pPr>
        <w:pStyle w:val="Normal"/>
        <w:framePr w:w="3288" w:hAnchor="page" w:vAnchor="page" w:x="1080" w:y="9390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 xml:space="preserve">TECHNICAL SKILLS: </w:t>
      </w:r>
    </w:p>
    <w:p>
      <w:pPr>
        <w:pStyle w:val="Normal"/>
        <w:framePr w:w="10718" w:hAnchor="page" w:vAnchor="page" w:x="1440" w:y="8619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</w:pPr>
      <w:r>
        <w:rPr>
          <w:rFonts w:ascii="SymbolMT" w:hAnsi="SymbolMT" w:fareast="SymbolMT" w:cs="SymbolMT"/>
          <w:color w:val="000000"/>
          <w:w w:val="100"/>
          <w:sz w:val="26"/>
          <w:szCs w:val="26"/>
        </w:rPr>
        <w:t xml:space="preserve">•    </w:t>
      </w: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 xml:space="preserve">SSC </w:t>
      </w: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>from Vidhyodaya High School, Nekkonda, with aggregate of 60% in year of 2004</w:t>
      </w: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>.</w:t>
      </w:r>
    </w:p>
    <w:p>
      <w:pPr>
        <w:pStyle w:val="Normal"/>
        <w:framePr w:w="1234" w:hAnchor="page" w:vAnchor="page" w:x="1800" w:y="8156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>of 2006</w:t>
      </w: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>.</w:t>
      </w:r>
    </w:p>
    <w:p>
      <w:pPr>
        <w:pStyle w:val="Normal"/>
        <w:framePr w:w="10764" w:hAnchor="page" w:vAnchor="page" w:x="1440" w:y="7716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SymbolMT" w:hAnsi="SymbolMT" w:fareast="SymbolMT" w:cs="SymbolMT"/>
          <w:color w:val="000000"/>
          <w:w w:val="100"/>
          <w:sz w:val="26"/>
          <w:szCs w:val="26"/>
        </w:rPr>
        <w:t xml:space="preserve">•    </w:t>
      </w: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 xml:space="preserve">Intermediate </w:t>
      </w: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from Ramakrishna Jr.College, Narsampet, with aggregate of 50% in year </w:t>
      </w:r>
    </w:p>
    <w:p>
      <w:pPr>
        <w:pStyle w:val="Normal"/>
        <w:framePr w:w="2994" w:hAnchor="page" w:vAnchor="page" w:x="1800" w:y="7251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>of 52% in year of 2010.</w:t>
      </w:r>
    </w:p>
    <w:p>
      <w:pPr>
        <w:pStyle w:val="Normal"/>
        <w:framePr w:w="10881" w:hAnchor="page" w:vAnchor="page" w:x="1440" w:y="6812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SymbolMT" w:hAnsi="SymbolMT" w:fareast="SymbolMT" w:cs="SymbolMT"/>
          <w:color w:val="000000"/>
          <w:w w:val="100"/>
          <w:sz w:val="26"/>
          <w:szCs w:val="26"/>
        </w:rPr>
        <w:t xml:space="preserve">•    </w:t>
      </w: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 xml:space="preserve">B.A. </w:t>
      </w: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with HEP specialization from Siddartha Degree College, Narsampet withaggregate </w:t>
      </w:r>
    </w:p>
    <w:p>
      <w:pPr>
        <w:pStyle w:val="Normal"/>
        <w:framePr w:w="5039" w:hAnchor="page" w:vAnchor="page" w:x="1080" w:y="6178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 xml:space="preserve">EDUCATIONAL QUALIFICATION: </w:t>
      </w:r>
    </w:p>
    <w:p>
      <w:pPr>
        <w:pStyle w:val="Normal"/>
        <w:framePr w:w="812" w:hAnchor="page" w:vAnchor="page" w:x="1080" w:y="5434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use. </w:t>
      </w:r>
    </w:p>
    <w:p>
      <w:pPr>
        <w:pStyle w:val="Normal"/>
        <w:framePr w:w="11437" w:hAnchor="page" w:vAnchor="page" w:x="1080" w:y="4985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with a quality environment where my ideas and skills can be shared enriched and put maximum </w:t>
      </w:r>
    </w:p>
    <w:p>
      <w:pPr>
        <w:pStyle w:val="Normal"/>
        <w:framePr w:w="11447" w:hAnchor="page" w:vAnchor="page" w:x="1080" w:y="4536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98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98"/>
          <w:sz w:val="26"/>
          <w:szCs w:val="26"/>
        </w:rPr>
        <w:t xml:space="preserve">and contribute to the growth of the Academy and which would offer me innovativeness, challenges </w:t>
      </w:r>
    </w:p>
    <w:p>
      <w:pPr>
        <w:pStyle w:val="Normal"/>
        <w:framePr w:w="11446" w:hAnchor="page" w:vAnchor="page" w:x="1080" w:y="4087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Aspire to be a part of ever dynamic and progressive organization where I can continuously learn </w:t>
      </w:r>
    </w:p>
    <w:p>
      <w:pPr>
        <w:pStyle w:val="Normal"/>
        <w:framePr w:w="2105" w:hAnchor="page" w:vAnchor="page" w:x="1080" w:y="3487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 xml:space="preserve">OBJECTIVE: </w:t>
      </w:r>
    </w:p>
    <w:p>
      <w:pPr>
        <w:pStyle w:val="Normal"/>
        <w:framePr w:w="4775" w:hAnchor="page" w:vAnchor="page" w:x="1080" w:y="2592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 xml:space="preserve">Email: </w:t>
      </w: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XXX.XXXXXX </w:t>
      </w:r>
    </w:p>
    <w:p>
      <w:pPr>
        <w:pStyle w:val="Normal"/>
        <w:framePr w:w="3516" w:hAnchor="page" w:vAnchor="page" w:x="1080" w:y="2292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 xml:space="preserve">PHONE: </w:t>
      </w: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+91-XXX </w:t>
      </w:r>
    </w:p>
    <w:p>
      <w:pPr>
        <w:pStyle w:val="Normal"/>
        <w:framePr w:w="2224" w:hAnchor="page" w:vAnchor="page" w:x="1080" w:y="1992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 xml:space="preserve">L.XXX </w:t>
      </w:r>
    </w:p>
    <w:p>
      <w:pPr>
        <w:pStyle w:val="Normal"/>
        <w:framePr w:w="1583" w:hAnchor="page" w:vAnchor="page" w:x="5557" w:y="1096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 xml:space="preserve">RESUME </w:t>
      </w:r>
    </w:p>
    <w:p>
      <w:pPr>
        <w:pStyle w:val="Normal"/>
        <w:framePr w:w="7618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Python.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1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0" style="position:absolute;margin-left:17pt;margin-top:-1pt;z-index:-16777212;width:578.25pt;height:79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" style="position:absolute;margin-left:7pt;margin-top:-1pt;z-index:-16777208;width:7pt;height:79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" style="position:absolute;margin-left:598.25pt;margin-top:-1pt;z-index:-16777204;width:7pt;height:79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" o:title=""/>
          </v:shape>
        </w:pic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978" w:hAnchor="page" w:vAnchor="page" w:x="1080" w:y="13302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Date: </w:t>
      </w:r>
    </w:p>
    <w:p>
      <w:pPr>
        <w:pStyle w:val="Normal"/>
        <w:framePr w:w="2259" w:hAnchor="page" w:vAnchor="page" w:x="1080" w:y="13002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Place:  warangal </w:t>
      </w:r>
    </w:p>
    <w:p>
      <w:pPr>
        <w:pStyle w:val="Normal"/>
        <w:framePr w:w="2657" w:hAnchor="page" w:vAnchor="page" w:x="7989" w:y="13002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 Bold Italic" w:hAnsi="Times New Roman Bold Italic" w:fareast="Times New Roman Bold Italic" w:cs="Times New Roman Bold Italic"/>
          <w:b w:val="on"/>
          <w:i w:val="on"/>
          <w:color w:val="000000"/>
          <w:w w:val="100"/>
          <w:sz w:val="26"/>
          <w:szCs w:val="26"/>
        </w:rPr>
      </w:pPr>
      <w:r>
        <w:rPr>
          <w:rFonts w:ascii="Times New Roman Bold Italic" w:hAnsi="Times New Roman Bold Italic" w:fareast="Times New Roman Bold Italic" w:cs="Times New Roman Bold Italic"/>
          <w:b w:val="on"/>
          <w:i w:val="on"/>
          <w:color w:val="000000"/>
          <w:w w:val="100"/>
          <w:sz w:val="26"/>
          <w:szCs w:val="26"/>
        </w:rPr>
        <w:t xml:space="preserve">XXX XXX </w:t>
      </w:r>
    </w:p>
    <w:p>
      <w:pPr>
        <w:pStyle w:val="Normal"/>
        <w:framePr w:w="10241" w:hAnchor="page" w:vAnchor="page" w:x="1080" w:y="11644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serve in your esteemed organization you may best service and co-operation at all time. </w:t>
      </w:r>
    </w:p>
    <w:p>
      <w:pPr>
        <w:pStyle w:val="Normal"/>
        <w:framePr w:w="11286" w:hAnchor="page" w:vAnchor="page" w:x="1080" w:y="11192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Hence by considering the above facts I request you to kind enough to give me an opportunity to </w:t>
      </w:r>
    </w:p>
    <w:p>
      <w:pPr>
        <w:pStyle w:val="Normal"/>
        <w:framePr w:w="2599" w:hAnchor="page" w:vAnchor="page" w:x="1080" w:y="10592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 xml:space="preserve">DECLARATION: </w:t>
      </w:r>
    </w:p>
    <w:p>
      <w:pPr>
        <w:pStyle w:val="Normal"/>
        <w:framePr w:w="1907" w:hAnchor="page" w:vAnchor="page" w:x="4813" w:y="9846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T.S.  506002. </w:t>
      </w:r>
    </w:p>
    <w:p>
      <w:pPr>
        <w:pStyle w:val="Normal"/>
        <w:framePr w:w="2572" w:hAnchor="page" w:vAnchor="page" w:x="1731" w:y="9397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Permanent Address </w:t>
      </w:r>
    </w:p>
    <w:p>
      <w:pPr>
        <w:pStyle w:val="Normal"/>
        <w:framePr w:w="6953" w:hAnchor="page" w:vAnchor="page" w:x="4391" w:y="9397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:     H.No.3-56,Chandrugonda,Nekkonda,warangal Rural, </w:t>
      </w:r>
    </w:p>
    <w:p>
      <w:pPr>
        <w:pStyle w:val="Normal"/>
        <w:framePr w:w="2509" w:hAnchor="page" w:vAnchor="page" w:x="1731" w:y="8953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Languages Known </w:t>
      </w:r>
    </w:p>
    <w:p>
      <w:pPr>
        <w:pStyle w:val="Normal"/>
        <w:framePr w:w="3249" w:hAnchor="page" w:vAnchor="page" w:x="4405" w:y="8953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:     TELUGU,ENGLISH </w:t>
      </w:r>
    </w:p>
    <w:p>
      <w:pPr>
        <w:pStyle w:val="Normal"/>
        <w:framePr w:w="1962" w:hAnchor="page" w:vAnchor="page" w:x="1731" w:y="8499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Marital Status </w:t>
      </w:r>
    </w:p>
    <w:p>
      <w:pPr>
        <w:pStyle w:val="Normal"/>
        <w:framePr w:w="436" w:hAnchor="page" w:vAnchor="page" w:x="4364" w:y="8499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: </w:t>
      </w:r>
    </w:p>
    <w:p>
      <w:pPr>
        <w:pStyle w:val="Normal"/>
        <w:framePr w:w="1279" w:hAnchor="page" w:vAnchor="page" w:x="4825" w:y="8499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Married </w:t>
      </w:r>
    </w:p>
    <w:p>
      <w:pPr>
        <w:pStyle w:val="Normal"/>
        <w:framePr w:w="1859" w:hAnchor="page" w:vAnchor="page" w:x="1731" w:y="8050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Date of Birth </w:t>
      </w:r>
    </w:p>
    <w:p>
      <w:pPr>
        <w:pStyle w:val="Normal"/>
        <w:framePr w:w="436" w:hAnchor="page" w:vAnchor="page" w:x="4371" w:y="8050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: </w:t>
      </w:r>
    </w:p>
    <w:p>
      <w:pPr>
        <w:pStyle w:val="Normal"/>
        <w:framePr w:w="1661" w:hAnchor="page" w:vAnchor="page" w:x="4820" w:y="8050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08/06/1988 </w:t>
      </w:r>
    </w:p>
    <w:p>
      <w:pPr>
        <w:pStyle w:val="Normal"/>
        <w:framePr w:w="2042" w:hAnchor="page" w:vAnchor="page" w:x="1731" w:y="7604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NewRomanPSMT" w:hAnsi="TimesNewRomanPSMT" w:fareast="TimesNewRomanPSMT" w:cs="TimesNewRomanPSMT"/>
          <w:color w:val="000000"/>
          <w:w w:val="100"/>
          <w:sz w:val="26"/>
          <w:szCs w:val="26"/>
        </w:rPr>
        <w:t>Father’s</w:t>
      </w: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 Name </w:t>
      </w:r>
    </w:p>
    <w:p>
      <w:pPr>
        <w:pStyle w:val="Normal"/>
        <w:framePr w:w="436" w:hAnchor="page" w:vAnchor="page" w:x="4364" w:y="7604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: </w:t>
      </w:r>
    </w:p>
    <w:p>
      <w:pPr>
        <w:pStyle w:val="Normal"/>
        <w:framePr w:w="1817" w:hAnchor="page" w:vAnchor="page" w:x="4820" w:y="7604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L. Narasaiah </w:t>
      </w:r>
    </w:p>
    <w:p>
      <w:pPr>
        <w:pStyle w:val="Normal"/>
        <w:framePr w:w="1041" w:hAnchor="page" w:vAnchor="page" w:x="1731" w:y="7100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Name </w:t>
      </w:r>
    </w:p>
    <w:p>
      <w:pPr>
        <w:pStyle w:val="Normal"/>
        <w:framePr w:w="436" w:hAnchor="page" w:vAnchor="page" w:x="4371" w:y="7100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</w:pPr>
      <w:r>
        <w:rPr>
          <w:rFonts w:ascii="Times New Roman" w:hAnsi="Times New Roman" w:fareast="Times New Roman" w:cs="Times New Roman"/>
          <w:color w:val="000000"/>
          <w:w w:val="100"/>
          <w:sz w:val="26"/>
          <w:szCs w:val="26"/>
        </w:rPr>
        <w:t xml:space="preserve">: </w:t>
      </w:r>
    </w:p>
    <w:p>
      <w:pPr>
        <w:pStyle w:val="Normal"/>
        <w:framePr w:w="2744" w:hAnchor="page" w:vAnchor="page" w:x="4820" w:y="7100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 xml:space="preserve">XXX XXX </w:t>
      </w:r>
    </w:p>
    <w:p>
      <w:pPr>
        <w:pStyle w:val="Normal"/>
        <w:framePr w:w="3354" w:hAnchor="page" w:vAnchor="page" w:x="1080" w:y="6440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 xml:space="preserve">PERSONAL PROFILE: </w:t>
      </w:r>
    </w:p>
    <w:p>
      <w:pPr>
        <w:pStyle w:val="Normal"/>
        <w:framePr w:w="4132" w:hAnchor="page" w:vAnchor="page" w:x="1800" w:y="5421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26"/>
          <w:szCs w:val="26"/>
        </w:rPr>
      </w:pPr>
      <w:r>
        <w:rPr>
          <w:rFonts w:ascii="BCDEEE+Calibri" w:hAnsi="BCDEEE+Calibri" w:fareast="BCDEEE+Calibri" w:cs="BCDEEE+Calibri"/>
          <w:color w:val="000000"/>
          <w:w w:val="100"/>
          <w:sz w:val="26"/>
          <w:szCs w:val="26"/>
        </w:rPr>
        <w:t>Agriculture Rural sales executive.</w:t>
      </w:r>
    </w:p>
    <w:p>
      <w:pPr>
        <w:pStyle w:val="Normal"/>
        <w:framePr w:w="10807" w:hAnchor="page" w:vAnchor="page" w:x="1440" w:y="5054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BCDFEE+Calibri-Bold" w:hAnsi="BCDFEE+Calibri-Bold" w:fareast="BCDFEE+Calibri-Bold" w:cs="BCDFEE+Calibri-Bold"/>
          <w:color w:val="000000"/>
          <w:w w:val="100"/>
          <w:sz w:val="26"/>
          <w:szCs w:val="26"/>
        </w:rPr>
      </w:pPr>
      <w:r>
        <w:rPr>
          <w:rFonts w:ascii="SymbolMT" w:hAnsi="SymbolMT" w:fareast="SymbolMT" w:cs="SymbolMT"/>
          <w:color w:val="000000"/>
          <w:w w:val="100"/>
          <w:sz w:val="26"/>
          <w:szCs w:val="26"/>
        </w:rPr>
        <w:t xml:space="preserve">•    </w:t>
      </w:r>
      <w:r>
        <w:rPr>
          <w:rFonts w:ascii="BCDEEE+Calibri" w:hAnsi="BCDEEE+Calibri" w:fareast="BCDEEE+Calibri" w:cs="BCDEEE+Calibri"/>
          <w:color w:val="000000"/>
          <w:w w:val="100"/>
          <w:sz w:val="26"/>
          <w:szCs w:val="26"/>
        </w:rPr>
        <w:t xml:space="preserve">Six months experience in 21 january 2020 to 04 august 2020  in </w:t>
      </w:r>
      <w:r>
        <w:rPr>
          <w:rFonts w:ascii="BCDFEE+Calibri-Bold" w:hAnsi="BCDFEE+Calibri-Bold" w:fareast="BCDFEE+Calibri-Bold" w:cs="BCDFEE+Calibri-Bold"/>
          <w:color w:val="000000"/>
          <w:w w:val="100"/>
          <w:sz w:val="26"/>
          <w:szCs w:val="26"/>
        </w:rPr>
        <w:t xml:space="preserve">HDB Financial Services </w:t>
      </w:r>
    </w:p>
    <w:p>
      <w:pPr>
        <w:pStyle w:val="Normal"/>
        <w:framePr w:w="2724" w:hAnchor="page" w:vAnchor="page" w:x="1800" w:y="4302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26"/>
          <w:szCs w:val="26"/>
        </w:rPr>
      </w:pPr>
      <w:r>
        <w:rPr>
          <w:rFonts w:ascii="BCDEEE+Calibri" w:hAnsi="BCDEEE+Calibri" w:fareast="BCDEEE+Calibri" w:cs="BCDEEE+Calibri"/>
          <w:color w:val="000000"/>
          <w:w w:val="100"/>
          <w:sz w:val="26"/>
          <w:szCs w:val="26"/>
        </w:rPr>
        <w:t xml:space="preserve">Computer Operator. </w:t>
      </w:r>
    </w:p>
    <w:p>
      <w:pPr>
        <w:pStyle w:val="Normal"/>
        <w:framePr w:w="10962" w:hAnchor="page" w:vAnchor="page" w:x="1440" w:y="3933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BCDFEE+Calibri-Bold" w:hAnsi="BCDFEE+Calibri-Bold" w:fareast="BCDFEE+Calibri-Bold" w:cs="BCDFEE+Calibri-Bold"/>
          <w:color w:val="000000"/>
          <w:w w:val="100"/>
          <w:sz w:val="26"/>
          <w:szCs w:val="26"/>
        </w:rPr>
      </w:pPr>
      <w:r>
        <w:rPr>
          <w:rFonts w:ascii="SymbolMT" w:hAnsi="SymbolMT" w:fareast="SymbolMT" w:cs="SymbolMT"/>
          <w:color w:val="000000"/>
          <w:w w:val="100"/>
          <w:sz w:val="26"/>
          <w:szCs w:val="26"/>
        </w:rPr>
        <w:t xml:space="preserve">•    </w:t>
      </w:r>
      <w:r>
        <w:rPr>
          <w:rFonts w:ascii="BCDEEE+Calibri" w:hAnsi="BCDEEE+Calibri" w:fareast="BCDEEE+Calibri" w:cs="BCDEEE+Calibri"/>
          <w:color w:val="000000"/>
          <w:w w:val="100"/>
          <w:sz w:val="26"/>
          <w:szCs w:val="26"/>
        </w:rPr>
        <w:t xml:space="preserve">Two  year  5  months  experience  in  22  June  2017  to  30  November  2019  in  </w:t>
      </w:r>
      <w:r>
        <w:rPr>
          <w:rFonts w:ascii="BCDFEE+Calibri-Bold" w:hAnsi="BCDFEE+Calibri-Bold" w:fareast="BCDFEE+Calibri-Bold" w:cs="BCDFEE+Calibri-Bold"/>
          <w:color w:val="000000"/>
          <w:w w:val="100"/>
          <w:sz w:val="26"/>
          <w:szCs w:val="26"/>
        </w:rPr>
        <w:t>MEE  SEVA</w:t>
      </w:r>
    </w:p>
    <w:p>
      <w:pPr>
        <w:pStyle w:val="Normal"/>
        <w:framePr w:w="10754" w:hAnchor="page" w:vAnchor="page" w:x="1440" w:y="3311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26"/>
          <w:szCs w:val="26"/>
        </w:rPr>
      </w:pPr>
      <w:r>
        <w:rPr>
          <w:rFonts w:ascii="SymbolMT" w:hAnsi="SymbolMT" w:fareast="SymbolMT" w:cs="SymbolMT"/>
          <w:color w:val="000000"/>
          <w:w w:val="100"/>
          <w:sz w:val="26"/>
          <w:szCs w:val="26"/>
        </w:rPr>
        <w:t xml:space="preserve">•    </w:t>
      </w:r>
      <w:r>
        <w:rPr>
          <w:rFonts w:ascii="BCDEEE+Calibri" w:hAnsi="BCDEEE+Calibri" w:fareast="BCDEEE+Calibri" w:cs="BCDEEE+Calibri"/>
          <w:color w:val="000000"/>
          <w:w w:val="100"/>
          <w:sz w:val="26"/>
          <w:szCs w:val="26"/>
        </w:rPr>
        <w:t xml:space="preserve">Two year experience in 15 January 2015 to 10 may 2017 in </w:t>
      </w:r>
      <w:r>
        <w:rPr>
          <w:rFonts w:ascii="BCDFEE+Calibri-Bold" w:hAnsi="BCDFEE+Calibri-Bold" w:fareast="BCDFEE+Calibri-Bold" w:cs="BCDFEE+Calibri-Bold"/>
          <w:color w:val="000000"/>
          <w:w w:val="100"/>
          <w:sz w:val="26"/>
          <w:szCs w:val="26"/>
        </w:rPr>
        <w:t xml:space="preserve">Idea Pvt ltd </w:t>
      </w:r>
      <w:r>
        <w:rPr>
          <w:rFonts w:ascii="BCDEEE+Calibri" w:hAnsi="BCDEEE+Calibri" w:fareast="BCDEEE+Calibri" w:cs="BCDEEE+Calibri"/>
          <w:color w:val="000000"/>
          <w:w w:val="100"/>
          <w:sz w:val="26"/>
          <w:szCs w:val="26"/>
        </w:rPr>
        <w:t>Sales Executive.</w:t>
      </w:r>
    </w:p>
    <w:p>
      <w:pPr>
        <w:pStyle w:val="Normal"/>
        <w:framePr w:w="1326" w:hAnchor="page" w:vAnchor="page" w:x="1800" w:y="2759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26"/>
          <w:szCs w:val="26"/>
        </w:rPr>
      </w:pPr>
      <w:r>
        <w:rPr>
          <w:rFonts w:ascii="BCDEEE+Calibri" w:hAnsi="BCDEEE+Calibri" w:fareast="BCDEEE+Calibri" w:cs="BCDEEE+Calibri"/>
          <w:color w:val="000000"/>
          <w:w w:val="100"/>
          <w:sz w:val="26"/>
          <w:szCs w:val="26"/>
        </w:rPr>
        <w:t>Excutive.</w:t>
      </w:r>
    </w:p>
    <w:p>
      <w:pPr>
        <w:pStyle w:val="Normal"/>
        <w:framePr w:w="11017" w:hAnchor="page" w:vAnchor="page" w:x="1440" w:y="2399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BCDEEE+Calibri" w:hAnsi="BCDEEE+Calibri" w:fareast="BCDEEE+Calibri" w:cs="BCDEEE+Calibri"/>
          <w:color w:val="000000"/>
          <w:w w:val="100"/>
          <w:sz w:val="26"/>
          <w:szCs w:val="26"/>
        </w:rPr>
      </w:pPr>
      <w:r>
        <w:rPr>
          <w:rFonts w:ascii="SymbolMT" w:hAnsi="SymbolMT" w:fareast="SymbolMT" w:cs="SymbolMT"/>
          <w:color w:val="000000"/>
          <w:w w:val="100"/>
          <w:sz w:val="26"/>
          <w:szCs w:val="26"/>
        </w:rPr>
        <w:t xml:space="preserve">•    </w:t>
      </w:r>
      <w:r>
        <w:rPr>
          <w:rFonts w:ascii="BCDEEE+Calibri" w:hAnsi="BCDEEE+Calibri" w:fareast="BCDEEE+Calibri" w:cs="BCDEEE+Calibri"/>
          <w:color w:val="000000"/>
          <w:w w:val="100"/>
          <w:sz w:val="26"/>
          <w:szCs w:val="26"/>
        </w:rPr>
        <w:t xml:space="preserve">Two year experience in 26 April 2010 to 15 March 2012 in </w:t>
      </w:r>
      <w:r>
        <w:rPr>
          <w:rFonts w:ascii="BCDFEE+Calibri-Bold" w:hAnsi="BCDFEE+Calibri-Bold" w:fareast="BCDFEE+Calibri-Bold" w:cs="BCDFEE+Calibri-Bold"/>
          <w:color w:val="000000"/>
          <w:w w:val="100"/>
          <w:sz w:val="26"/>
          <w:szCs w:val="26"/>
        </w:rPr>
        <w:t xml:space="preserve">SKS Micro finance pvt ltd </w:t>
      </w:r>
      <w:r>
        <w:rPr>
          <w:rFonts w:ascii="BCDEEE+Calibri" w:hAnsi="BCDEEE+Calibri" w:fareast="BCDEEE+Calibri" w:cs="BCDEEE+Calibri"/>
          <w:color w:val="000000"/>
          <w:w w:val="100"/>
          <w:sz w:val="26"/>
          <w:szCs w:val="26"/>
        </w:rPr>
        <w:t xml:space="preserve">Sales </w:t>
      </w:r>
    </w:p>
    <w:p>
      <w:pPr>
        <w:pStyle w:val="Normal"/>
        <w:framePr w:w="3336" w:hAnchor="page" w:vAnchor="page" w:x="1080" w:y="1711"/>
        <w:widowControl w:val="off"/>
        <w:autoSpaceDE w:val="off"/>
        <w:autoSpaceDN w:val="off"/>
        <w:spacing w:before="0" w:after="0" w:line="287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26"/>
          <w:szCs w:val="26"/>
        </w:rPr>
        <w:t xml:space="preserve">WORK EXPERIENCE: </w:t>
      </w:r>
    </w:p>
    <w:p>
      <w:pPr>
        <w:pStyle w:val="Normal"/>
        <w:framePr w:w="7618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Python.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" style="position:absolute;margin-left:17pt;margin-top:-1pt;z-index:-16777200;width:578.25pt;height:79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" style="position:absolute;margin-left:7pt;margin-top:-1pt;z-index:-16777196;width:7pt;height:79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" style="position:absolute;margin-left:598.25pt;margin-top:-1pt;z-index:-16777192;width:7pt;height:79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" o:title=""/>
          </v:shape>
        </w:pict>
      </w:r>
    </w:p>
    <w:sectPr>
      <w:pgSz w:w="12240" w:h="15840"/>
      <w:pgMar w:top="400" w:right="400" w:bottom="400" w:left="400" w:header="720" w:footer="720"/>
      <w:pgNumType w:start="2"/>
      <w:cols w:space="720" w:sep="off"/>
      <w:docGrid w:line-pitch="31680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宋体"/>
  <w:font w:name="Times New Roman">
    <w:panose-1>"02020603050405020304"</w:panose-1>
    <w:charset>
      <w:val>"00"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"00"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"00"</w:val>
    </w:charset>
    <w:family>"Swiss"</w:family>
    <w:notTrueType w:val="off"/>
    <w:pitch>"variable"</w:pitch>
    <w:sig w:usb0="01010101" w:usb1="01010101" w:usb2="01010101" w:usb3="01010101" w:csb0="01010101" w:csb1="01010101"/>
  </w:font>
  <w:font w:name="宋体">
    <w:altName>"SimSun"</w:altName>
    <w:panose-1>"02010600030101010101"</w:panose-1>
    <w:charset>
      <w:val>"86"</w:val>
    </w:charset>
    <w:family>"Auto"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family>"Roman"</w:family>
    <w:notTrueType w:val="on"/>
    <w:pitch>"variable"</w:pitch>
    <w:sig w:usb0="01010101" w:usb1="01010101" w:usb2="01010101" w:usb3="01010101" w:csb0="01010101" w:csb1="01010101"/>
  </w:font>
  <w:font w:name="SymbolMT">
    <w:panose-1>"02050502010706020507"</w:panose-1>
    <w:family>"Roman"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17b42c66-0000-0000-0000-000000000000}"/>
  </w:font>
  <w:font w:name="Times New Roman Bold">
    <w:panose-1>"02020803070505020304"</w:panose-1>
    <w:family>"Roman"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5890dc9e-0000-0000-0000-000000000000}"/>
  </w:font>
  <w:font w:name="Times New Roman Bold Italic">
    <w:panose-1>"02020703060505090304"</w:panose-1>
    <w:family>"Roman"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c923e8d3-0000-0000-0000-000000000000}"/>
  </w:font>
  <w:font w:name="TimesNewRomanPSMT">
    <w:panose-1>"02020503050405020304"</w:panose-1>
    <w:family>"Roman"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4" w:fontKey="{0b244c23-0000-0000-0000-000000000000}"/>
  </w:font>
  <w:font w:name="BCDEEE+Calibri">
    <w:panose-1>"020f0502020204030204"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5" w:fontKey="{4642f303-0000-0000-0000-000000000000}"/>
  </w:font>
  <w:font w:name="BCDFEE+Calibri-Bold">
    <w:panose-1>"020f0502030404030204"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6" w:fontKey="{a243f254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style w:type="paragraph" w:styleId="Normal" w:default="on">
    <w:name w:val="Normal"/>
    <w:next w:val="Normal"/>
    <w:link w:val="Normal"/>
    <w:pPr>
      <w:pStyle w:val="Normal"/>
      <w:spacing w:after="200" w:line="276"/>
    </w:pPr>
    <w:rPr>
      <w:sz w:val="22"/>
      <w:szCs w:val="22"/>
      <w:lang w:val="en-US" w:fareast="zh-CN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Style w:val="TableNormal"/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Relationship Id="rId10" Type="http://schemas.openxmlformats.org/officeDocument/2006/relationships/webSettings" Target="webSettings.xml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styles" Target="styles.xml"/><Relationship Id="rId8" Type="http://schemas.openxmlformats.org/officeDocument/2006/relationships/fontTable" Target="fontTable.xml"/><Relationship Id="rId9" Type="http://schemas.openxmlformats.org/officeDocument/2006/relationships/settings" Target="settings.xml"/></Relationships>
</file>

<file path=word/_rels/fontTable.xml.rels><?xml version='1.0' encoding='UTF-8' standalone='yes'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/Relationships>
</file>

<file path=docProps/app.xml><?xml version="1.0" encoding="utf-8"?>
<Properties xmlns="http://schemas.openxmlformats.org/officeDocument/2006/extended-properties">
  <Template>Normal.dotm</Template>
  <TotalTime>3</TotalTime>
  <Pages>2</Pages>
  <Words>340</Words>
  <Characters>1816</Characters>
  <Application>Microsoft® Word for Microsoft 365</Application>
  <DocSecurity>0</DocSecurity>
  <Lines>60</Lines>
  <Paragraphs>60</Paragraphs>
  <ScaleCrop>false</ScaleCrop>
  <LinksUpToDate>false</LinksUpToDate>
  <CharactersWithSpaces>2199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cp:revision xmlns:cp="http://schemas.openxmlformats.org/package/2006/metadata/core-properties">1</cp:revision>
  <dcterms:created xmlns:xsi="http://www.w3.org/2001/XMLSchema-instance" xmlns:dcterms="http://purl.org/dc/terms/" xsi:type="dcterms:W3CDTF">2024-02-28T16:10:50+05:30</dcterms:created>
  <dcterms:modified xmlns:xsi="http://www.w3.org/2001/XMLSchema-instance" xmlns:dcterms="http://purl.org/dc/terms/" xsi:type="dcterms:W3CDTF">2024-02-28T16:10:50+05:30</dcterms:modified>
</coreProperties>
</file>