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55110" w14:textId="77777777" w:rsidR="00C86DB5" w:rsidRDefault="00C86DB5">
      <w:r>
        <w:t xml:space="preserve">1 les patin </w:t>
      </w:r>
      <w:proofErr w:type="spellStart"/>
      <w:r>
        <w:t>aa</w:t>
      </w:r>
      <w:proofErr w:type="spellEnd"/>
      <w:r>
        <w:t xml:space="preserve"> coussin d’aire pour le transport </w:t>
      </w:r>
    </w:p>
    <w:p w14:paraId="1C88745D" w14:textId="77777777" w:rsidR="00794CCE" w:rsidRDefault="00C86DB5">
      <w:r>
        <w:t xml:space="preserve">2 les pattes de centrage (permet de supp les </w:t>
      </w:r>
      <w:proofErr w:type="spellStart"/>
      <w:r>
        <w:t>les</w:t>
      </w:r>
      <w:proofErr w:type="spellEnd"/>
      <w:r>
        <w:t xml:space="preserve"> axe de dep</w:t>
      </w:r>
    </w:p>
    <w:p w14:paraId="7B02FC86" w14:textId="1BD224DD" w:rsidR="00C86DB5" w:rsidRDefault="00C86DB5">
      <w:r>
        <w:t>3</w:t>
      </w:r>
      <w:r w:rsidR="00794CCE">
        <w:t xml:space="preserve"> info sur le joint de </w:t>
      </w:r>
      <w:proofErr w:type="gramStart"/>
      <w:r w:rsidR="00794CCE">
        <w:t>vide  p.15</w:t>
      </w:r>
      <w:proofErr w:type="gramEnd"/>
    </w:p>
    <w:p w14:paraId="102A36FD" w14:textId="2CF6B713" w:rsidR="00794CCE" w:rsidRDefault="00794CCE">
      <w:r>
        <w:t>4 les points de conception p.16</w:t>
      </w:r>
    </w:p>
    <w:p w14:paraId="0FDA152B" w14:textId="0DCD6341" w:rsidR="00794CCE" w:rsidRDefault="00794CCE">
      <w:r>
        <w:t xml:space="preserve">5 </w:t>
      </w:r>
      <w:r w:rsidR="0024322D">
        <w:t xml:space="preserve">forme et </w:t>
      </w:r>
      <w:proofErr w:type="gramStart"/>
      <w:r w:rsidR="0024322D">
        <w:t>règles  du</w:t>
      </w:r>
      <w:proofErr w:type="gramEnd"/>
      <w:r w:rsidR="0024322D">
        <w:t xml:space="preserve"> joint de vide p.19 !!!!!!!!!!!!</w:t>
      </w:r>
    </w:p>
    <w:p w14:paraId="561AB4DD" w14:textId="02EC6C6A" w:rsidR="0024322D" w:rsidRDefault="0024322D">
      <w:r>
        <w:t xml:space="preserve">6 </w:t>
      </w:r>
      <w:proofErr w:type="gramStart"/>
      <w:r w:rsidR="00595E77">
        <w:t>info</w:t>
      </w:r>
      <w:proofErr w:type="gramEnd"/>
      <w:r w:rsidR="00595E77">
        <w:t xml:space="preserve"> embrèvement (patte de centrage et coussin d’air p23)</w:t>
      </w:r>
    </w:p>
    <w:p w14:paraId="253867AA" w14:textId="0C6DA0AA" w:rsidR="00595E77" w:rsidRDefault="00595E77">
      <w:r>
        <w:t xml:space="preserve">7 </w:t>
      </w:r>
      <w:r w:rsidR="00BF6DF3">
        <w:t>la structure hybride (planches de bois) p.27</w:t>
      </w:r>
    </w:p>
    <w:p w14:paraId="521BE8F4" w14:textId="4223FDDA" w:rsidR="00BF6DF3" w:rsidRDefault="00BF6DF3">
      <w:r>
        <w:t xml:space="preserve">8 </w:t>
      </w:r>
      <w:proofErr w:type="gramStart"/>
      <w:r w:rsidR="00B018E6">
        <w:t>règle</w:t>
      </w:r>
      <w:proofErr w:type="gramEnd"/>
      <w:r w:rsidR="00B018E6">
        <w:t xml:space="preserve"> du montage du caisson p.32</w:t>
      </w:r>
    </w:p>
    <w:p w14:paraId="79CE742D" w14:textId="678532C6" w:rsidR="00B018E6" w:rsidRDefault="00B018E6">
      <w:proofErr w:type="gramStart"/>
      <w:r>
        <w:t>9  le</w:t>
      </w:r>
      <w:proofErr w:type="gramEnd"/>
      <w:r>
        <w:t xml:space="preserve"> trous dans les caisson </w:t>
      </w:r>
      <w:proofErr w:type="spellStart"/>
      <w:r>
        <w:t>regles</w:t>
      </w:r>
      <w:proofErr w:type="spellEnd"/>
      <w:r>
        <w:t xml:space="preserve"> p.33</w:t>
      </w:r>
    </w:p>
    <w:p w14:paraId="7BF9D514" w14:textId="546C81CA" w:rsidR="00BA1B74" w:rsidRDefault="00BA1B74">
      <w:r>
        <w:t xml:space="preserve">10 </w:t>
      </w:r>
    </w:p>
    <w:p w14:paraId="20B480BC" w14:textId="77777777" w:rsidR="00595E77" w:rsidRDefault="00595E77"/>
    <w:p w14:paraId="4DFB29F9" w14:textId="77777777" w:rsidR="0024322D" w:rsidRDefault="0024322D"/>
    <w:p w14:paraId="1EF4A928" w14:textId="51CA044B" w:rsidR="00C86DB5" w:rsidRDefault="00794CCE">
      <w:r>
        <w:t xml:space="preserve"> </w:t>
      </w:r>
    </w:p>
    <w:p w14:paraId="370D6C56" w14:textId="77777777" w:rsidR="00794CCE" w:rsidRDefault="00794CCE"/>
    <w:p w14:paraId="02E1791E" w14:textId="77777777" w:rsidR="00C86DB5" w:rsidRDefault="00C86DB5"/>
    <w:p w14:paraId="5DA0C13E" w14:textId="1AEFFB05" w:rsidR="00C86DB5" w:rsidRDefault="00C86DB5" w:rsidP="00C86DB5">
      <w:pPr>
        <w:spacing w:line="240" w:lineRule="auto"/>
      </w:pPr>
    </w:p>
    <w:p w14:paraId="037DB51A" w14:textId="08996876" w:rsidR="00C86DB5" w:rsidRDefault="00C86DB5" w:rsidP="00C86DB5">
      <w:pPr>
        <w:spacing w:line="240" w:lineRule="auto"/>
      </w:pPr>
    </w:p>
    <w:p w14:paraId="00492B52" w14:textId="120FA1F6" w:rsidR="00C86DB5" w:rsidRDefault="00C86DB5" w:rsidP="00C86DB5">
      <w:pPr>
        <w:spacing w:line="240" w:lineRule="auto"/>
      </w:pPr>
    </w:p>
    <w:p w14:paraId="7CC5248B" w14:textId="3217F053" w:rsidR="00C86DB5" w:rsidRDefault="00C86DB5" w:rsidP="00C86DB5">
      <w:pPr>
        <w:spacing w:line="240" w:lineRule="auto"/>
      </w:pPr>
    </w:p>
    <w:p w14:paraId="5B6B678F" w14:textId="4270B6C2" w:rsidR="00C86DB5" w:rsidRDefault="00C86DB5" w:rsidP="00C86DB5">
      <w:pPr>
        <w:spacing w:line="240" w:lineRule="auto"/>
      </w:pPr>
    </w:p>
    <w:p w14:paraId="79201A32" w14:textId="5F99FBAE" w:rsidR="00C86DB5" w:rsidRDefault="00C86DB5" w:rsidP="00C86DB5">
      <w:pPr>
        <w:spacing w:line="240" w:lineRule="auto"/>
      </w:pPr>
    </w:p>
    <w:p w14:paraId="31592471" w14:textId="43D7E1E9" w:rsidR="00C86DB5" w:rsidRDefault="00C86DB5" w:rsidP="00C86DB5">
      <w:pPr>
        <w:spacing w:line="240" w:lineRule="auto"/>
      </w:pPr>
    </w:p>
    <w:p w14:paraId="4C027FD6" w14:textId="16EF0691" w:rsidR="00C86DB5" w:rsidRDefault="00C86DB5" w:rsidP="00C86DB5">
      <w:pPr>
        <w:spacing w:line="240" w:lineRule="auto"/>
      </w:pPr>
    </w:p>
    <w:p w14:paraId="6ADBA9A3" w14:textId="0807BE91" w:rsidR="00C86DB5" w:rsidRDefault="00C86DB5" w:rsidP="00C86DB5">
      <w:pPr>
        <w:spacing w:line="240" w:lineRule="auto"/>
      </w:pPr>
    </w:p>
    <w:p w14:paraId="2C2666F7" w14:textId="5848E49A" w:rsidR="00C86DB5" w:rsidRDefault="00C86DB5" w:rsidP="00C86DB5">
      <w:pPr>
        <w:spacing w:line="240" w:lineRule="auto"/>
      </w:pPr>
    </w:p>
    <w:p w14:paraId="7F76BDBC" w14:textId="0959D4AE" w:rsidR="00C86DB5" w:rsidRDefault="00C86DB5" w:rsidP="00C86DB5">
      <w:pPr>
        <w:spacing w:line="240" w:lineRule="auto"/>
      </w:pPr>
    </w:p>
    <w:p w14:paraId="5640C298" w14:textId="0D762194" w:rsidR="00C86DB5" w:rsidRDefault="00C86DB5" w:rsidP="00C86DB5">
      <w:pPr>
        <w:spacing w:line="240" w:lineRule="auto"/>
      </w:pPr>
    </w:p>
    <w:p w14:paraId="07F2F4E0" w14:textId="0EA8DB24" w:rsidR="00C86DB5" w:rsidRDefault="00C86DB5" w:rsidP="00C86DB5">
      <w:pPr>
        <w:spacing w:line="240" w:lineRule="auto"/>
      </w:pPr>
    </w:p>
    <w:p w14:paraId="7EEBBC88" w14:textId="34ACA00C" w:rsidR="00C86DB5" w:rsidRDefault="00C86DB5" w:rsidP="00C86DB5">
      <w:pPr>
        <w:spacing w:line="240" w:lineRule="auto"/>
      </w:pPr>
    </w:p>
    <w:p w14:paraId="5D84C2E6" w14:textId="4935E9E4" w:rsidR="00C86DB5" w:rsidRDefault="00C86DB5" w:rsidP="00C86DB5">
      <w:pPr>
        <w:spacing w:line="240" w:lineRule="auto"/>
      </w:pPr>
    </w:p>
    <w:p w14:paraId="345A9EBB" w14:textId="138829AD" w:rsidR="00C86DB5" w:rsidRDefault="00C86DB5" w:rsidP="00C86DB5">
      <w:pPr>
        <w:spacing w:line="240" w:lineRule="auto"/>
      </w:pPr>
    </w:p>
    <w:p w14:paraId="69B39F19" w14:textId="2AEB6656" w:rsidR="00C86DB5" w:rsidRDefault="00C86DB5" w:rsidP="00C86DB5">
      <w:pPr>
        <w:spacing w:line="240" w:lineRule="auto"/>
      </w:pPr>
    </w:p>
    <w:p w14:paraId="23C1CC6F" w14:textId="5CCC73F9" w:rsidR="00C86DB5" w:rsidRDefault="00C86DB5" w:rsidP="00C86DB5">
      <w:pPr>
        <w:spacing w:line="240" w:lineRule="auto"/>
      </w:pPr>
    </w:p>
    <w:p w14:paraId="2A89F365" w14:textId="094B3EAA" w:rsidR="00C86DB5" w:rsidRDefault="00C86DB5" w:rsidP="00C86DB5">
      <w:pPr>
        <w:spacing w:line="240" w:lineRule="auto"/>
      </w:pPr>
    </w:p>
    <w:p w14:paraId="26AFB27C" w14:textId="3D5F17C3" w:rsidR="00C86DB5" w:rsidRDefault="00C86DB5" w:rsidP="00C86DB5">
      <w:pPr>
        <w:spacing w:line="240" w:lineRule="auto"/>
      </w:pPr>
    </w:p>
    <w:p w14:paraId="041F7015" w14:textId="451B79BF" w:rsidR="00C86DB5" w:rsidRDefault="00C86DB5" w:rsidP="00C86DB5">
      <w:pPr>
        <w:spacing w:line="240" w:lineRule="auto"/>
      </w:pPr>
    </w:p>
    <w:p w14:paraId="4A1A5CFE" w14:textId="706E567C" w:rsidR="00C86DB5" w:rsidRDefault="00C86DB5" w:rsidP="00C86DB5">
      <w:pPr>
        <w:spacing w:line="240" w:lineRule="auto"/>
      </w:pPr>
    </w:p>
    <w:p w14:paraId="53F8C78F" w14:textId="0A0CA42D" w:rsidR="00C86DB5" w:rsidRDefault="00C86DB5" w:rsidP="00C86DB5">
      <w:pPr>
        <w:spacing w:line="240" w:lineRule="auto"/>
      </w:pPr>
    </w:p>
    <w:p w14:paraId="2203030E" w14:textId="6898E61B" w:rsidR="00C86DB5" w:rsidRDefault="00C86DB5" w:rsidP="00C86DB5">
      <w:pPr>
        <w:spacing w:line="240" w:lineRule="auto"/>
      </w:pPr>
    </w:p>
    <w:p w14:paraId="4CC09896" w14:textId="13AA9939" w:rsidR="00C86DB5" w:rsidRDefault="00C86DB5" w:rsidP="00C86DB5">
      <w:pPr>
        <w:spacing w:line="240" w:lineRule="auto"/>
      </w:pPr>
    </w:p>
    <w:p w14:paraId="56C6F952" w14:textId="2A579183" w:rsidR="00C86DB5" w:rsidRDefault="00C86DB5" w:rsidP="00C86DB5">
      <w:pPr>
        <w:spacing w:line="240" w:lineRule="auto"/>
      </w:pPr>
    </w:p>
    <w:p w14:paraId="08C4858B" w14:textId="77777777" w:rsidR="00C86DB5" w:rsidRDefault="00C86DB5" w:rsidP="00C86DB5">
      <w:pPr>
        <w:spacing w:line="240" w:lineRule="auto"/>
      </w:pPr>
      <w:r>
        <w:t>Inconnue</w:t>
      </w:r>
    </w:p>
    <w:p w14:paraId="34A3001C" w14:textId="53E8E37E" w:rsidR="00EC6A08" w:rsidRDefault="00EC6A08" w:rsidP="00C86DB5">
      <w:pPr>
        <w:spacing w:line="240" w:lineRule="auto"/>
      </w:pPr>
      <w:r>
        <w:t xml:space="preserve">Fibre neutre du passage de du </w:t>
      </w:r>
      <w:proofErr w:type="gramStart"/>
      <w:r>
        <w:t>joint  (</w:t>
      </w:r>
      <w:proofErr w:type="gramEnd"/>
      <w:r>
        <w:t>4.1.7.1)</w:t>
      </w:r>
    </w:p>
    <w:p w14:paraId="7C761671" w14:textId="4307DD39" w:rsidR="00C86DB5" w:rsidRDefault="00C86DB5" w:rsidP="00C86DB5">
      <w:pPr>
        <w:spacing w:line="240" w:lineRule="auto"/>
      </w:pPr>
      <w:r>
        <w:t xml:space="preserve"> </w:t>
      </w:r>
    </w:p>
    <w:p w14:paraId="1FBEAED3" w14:textId="71459A55" w:rsidR="00595E77" w:rsidRDefault="00595E77" w:rsidP="00C86DB5">
      <w:pPr>
        <w:spacing w:line="240" w:lineRule="auto"/>
      </w:pPr>
    </w:p>
    <w:p w14:paraId="163EAC3D" w14:textId="7D624F49" w:rsidR="00595E77" w:rsidRDefault="00595E77" w:rsidP="00C86DB5">
      <w:pPr>
        <w:spacing w:line="240" w:lineRule="auto"/>
      </w:pPr>
    </w:p>
    <w:p w14:paraId="7E08CC3B" w14:textId="77777777" w:rsidR="00595E77" w:rsidRDefault="00595E77" w:rsidP="00C86DB5">
      <w:pPr>
        <w:spacing w:line="240" w:lineRule="auto"/>
      </w:pPr>
      <w:r>
        <w:t xml:space="preserve">Question </w:t>
      </w:r>
    </w:p>
    <w:p w14:paraId="3F88AD63" w14:textId="3C9E94D6" w:rsidR="00595E77" w:rsidRDefault="0093772F" w:rsidP="00C86DB5">
      <w:pPr>
        <w:spacing w:line="240" w:lineRule="auto"/>
      </w:pPr>
      <w:r>
        <w:t>Dans</w:t>
      </w:r>
      <w:r w:rsidR="00595E77">
        <w:t xml:space="preserve"> </w:t>
      </w:r>
      <w:r>
        <w:t>quels cas</w:t>
      </w:r>
      <w:r w:rsidR="00595E77">
        <w:t xml:space="preserve"> on </w:t>
      </w:r>
      <w:r>
        <w:t>utilise</w:t>
      </w:r>
      <w:r w:rsidR="00595E77">
        <w:t xml:space="preserve"> </w:t>
      </w:r>
      <w:r>
        <w:t>des blocks</w:t>
      </w:r>
      <w:r w:rsidR="00595E77">
        <w:t xml:space="preserve"> de </w:t>
      </w:r>
      <w:proofErr w:type="spellStart"/>
      <w:r w:rsidR="00595E77">
        <w:t>lab</w:t>
      </w:r>
      <w:proofErr w:type="spellEnd"/>
      <w:r w:rsidR="00595E77">
        <w:t xml:space="preserve"> plus ou moins épais </w:t>
      </w:r>
      <w:bookmarkStart w:id="0" w:name="_GoBack"/>
      <w:bookmarkEnd w:id="0"/>
    </w:p>
    <w:p w14:paraId="542CCC72" w14:textId="791798CA" w:rsidR="00595E77" w:rsidRDefault="0093772F" w:rsidP="00C86DB5">
      <w:pPr>
        <w:spacing w:line="240" w:lineRule="auto"/>
      </w:pPr>
      <w:r>
        <w:t>Support</w:t>
      </w:r>
      <w:r w:rsidR="00BF6DF3">
        <w:t xml:space="preserve"> coussin d’air </w:t>
      </w:r>
      <w:proofErr w:type="spellStart"/>
      <w:r w:rsidR="00BF6DF3">
        <w:t>toujour</w:t>
      </w:r>
      <w:proofErr w:type="spellEnd"/>
      <w:r w:rsidR="00BF6DF3">
        <w:t xml:space="preserve"> standard ? </w:t>
      </w:r>
    </w:p>
    <w:p w14:paraId="4A3DA09F" w14:textId="4158965A" w:rsidR="00BF6DF3" w:rsidRDefault="0093772F" w:rsidP="00C86DB5">
      <w:pPr>
        <w:spacing w:line="240" w:lineRule="auto"/>
      </w:pPr>
      <w:r>
        <w:t>Perçage</w:t>
      </w:r>
      <w:r w:rsidR="00B018E6">
        <w:t xml:space="preserve"> des tourillons d8 </w:t>
      </w:r>
    </w:p>
    <w:p w14:paraId="7E8CE52A" w14:textId="7E4080BA" w:rsidR="00232795" w:rsidRDefault="00232795" w:rsidP="00C86DB5">
      <w:pPr>
        <w:spacing w:line="240" w:lineRule="auto"/>
      </w:pPr>
    </w:p>
    <w:p w14:paraId="0B97652C" w14:textId="4A10F75D" w:rsidR="00232795" w:rsidRDefault="00232795" w:rsidP="00C86DB5">
      <w:pPr>
        <w:spacing w:line="240" w:lineRule="auto"/>
      </w:pPr>
    </w:p>
    <w:p w14:paraId="07EE9556" w14:textId="66E3C2F5" w:rsidR="00232795" w:rsidRDefault="00232795" w:rsidP="00C86DB5">
      <w:pPr>
        <w:spacing w:line="240" w:lineRule="auto"/>
      </w:pPr>
    </w:p>
    <w:p w14:paraId="4ABB0C1E" w14:textId="59F99EC9" w:rsidR="00232795" w:rsidRDefault="00232795" w:rsidP="00C86DB5">
      <w:pPr>
        <w:spacing w:line="240" w:lineRule="auto"/>
      </w:pPr>
      <w:r>
        <w:t xml:space="preserve">REF DE LA PIECE </w:t>
      </w:r>
    </w:p>
    <w:p w14:paraId="584D6C7F" w14:textId="6E154ED0" w:rsidR="00232795" w:rsidRDefault="00232795" w:rsidP="00C86DB5">
      <w:pPr>
        <w:spacing w:line="240" w:lineRule="auto"/>
      </w:pPr>
      <w:r>
        <w:t>TABLEAU DEVOLUTION</w:t>
      </w:r>
    </w:p>
    <w:p w14:paraId="427D6C43" w14:textId="77777777" w:rsidR="00232795" w:rsidRDefault="00232795" w:rsidP="00C86DB5">
      <w:pPr>
        <w:spacing w:line="240" w:lineRule="auto"/>
      </w:pPr>
    </w:p>
    <w:sectPr w:rsidR="00232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C2"/>
    <w:rsid w:val="00206DC2"/>
    <w:rsid w:val="00232795"/>
    <w:rsid w:val="0024322D"/>
    <w:rsid w:val="00595E77"/>
    <w:rsid w:val="00794CCE"/>
    <w:rsid w:val="0093772F"/>
    <w:rsid w:val="00B018E6"/>
    <w:rsid w:val="00BA1B74"/>
    <w:rsid w:val="00BF6DF3"/>
    <w:rsid w:val="00C86DB5"/>
    <w:rsid w:val="00CA6F21"/>
    <w:rsid w:val="00EC6A08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F330"/>
  <w15:chartTrackingRefBased/>
  <w15:docId w15:val="{0849F4F0-4C45-417F-8FA1-0C789E4D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FOLLIOT Valentin</dc:creator>
  <cp:keywords/>
  <dc:description/>
  <cp:lastModifiedBy>FOLLIOT Valentin</cp:lastModifiedBy>
  <cp:revision>3</cp:revision>
  <dcterms:created xsi:type="dcterms:W3CDTF">2019-07-08T10:18:00Z</dcterms:created>
  <dcterms:modified xsi:type="dcterms:W3CDTF">2019-07-08T15:17:00Z</dcterms:modified>
</cp:coreProperties>
</file>