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F44C" w14:textId="7CE383FD" w:rsidR="00EC1ECB" w:rsidRPr="009974FB" w:rsidRDefault="009974FB" w:rsidP="009974FB">
      <w:pPr>
        <w:ind w:left="720"/>
        <w:rPr>
          <w:b/>
          <w:bCs/>
          <w:sz w:val="72"/>
          <w:szCs w:val="72"/>
          <w:u w:val="single"/>
          <w:lang w:val="en-US"/>
        </w:rPr>
      </w:pPr>
      <w:r w:rsidRPr="009974FB">
        <w:rPr>
          <w:b/>
          <w:bCs/>
          <w:color w:val="FF0000"/>
          <w:sz w:val="72"/>
          <w:szCs w:val="72"/>
          <w:lang w:val="en-US"/>
        </w:rPr>
        <w:t xml:space="preserve">   </w:t>
      </w:r>
      <w:r w:rsidR="007A2B42">
        <w:rPr>
          <w:b/>
          <w:bCs/>
          <w:color w:val="FF0000"/>
          <w:sz w:val="72"/>
          <w:szCs w:val="72"/>
          <w:u w:val="single"/>
          <w:lang w:val="en-US"/>
        </w:rPr>
        <w:t>Software</w:t>
      </w:r>
      <w:r w:rsidR="007A2B42">
        <w:rPr>
          <w:b/>
          <w:bCs/>
          <w:color w:val="FF0000"/>
          <w:sz w:val="72"/>
          <w:szCs w:val="72"/>
          <w:u w:val="single"/>
          <w:lang w:val="en-US"/>
        </w:rPr>
        <w:tab/>
        <w:t>Engineering</w:t>
      </w:r>
      <w:r w:rsidR="007A2B42" w:rsidRPr="007A2B42">
        <w:rPr>
          <w:b/>
          <w:bCs/>
          <w:color w:val="FF0000"/>
          <w:sz w:val="72"/>
          <w:szCs w:val="72"/>
          <w:lang w:val="en-US"/>
        </w:rPr>
        <w:t xml:space="preserve"> </w:t>
      </w:r>
      <w:r w:rsidR="007A2B42" w:rsidRPr="007A2B42">
        <w:rPr>
          <w:b/>
          <w:bCs/>
          <w:color w:val="FF0000"/>
          <w:sz w:val="72"/>
          <w:szCs w:val="72"/>
          <w:lang w:val="en-US"/>
        </w:rPr>
        <w:tab/>
      </w:r>
      <w:r w:rsidR="007A2B42" w:rsidRPr="007A2B42">
        <w:rPr>
          <w:b/>
          <w:bCs/>
          <w:color w:val="FF0000"/>
          <w:sz w:val="72"/>
          <w:szCs w:val="72"/>
          <w:lang w:val="en-US"/>
        </w:rPr>
        <w:tab/>
      </w:r>
      <w:r w:rsidR="007A2B42" w:rsidRPr="007A2B42">
        <w:rPr>
          <w:b/>
          <w:bCs/>
          <w:color w:val="FF0000"/>
          <w:sz w:val="72"/>
          <w:szCs w:val="72"/>
          <w:lang w:val="en-US"/>
        </w:rPr>
        <w:tab/>
      </w:r>
      <w:r w:rsidR="007A2B42" w:rsidRPr="007A2B42">
        <w:rPr>
          <w:b/>
          <w:bCs/>
          <w:color w:val="FF0000"/>
          <w:sz w:val="72"/>
          <w:szCs w:val="72"/>
          <w:lang w:val="en-US"/>
        </w:rPr>
        <w:tab/>
        <w:t xml:space="preserve">  </w:t>
      </w:r>
      <w:r w:rsidR="007A2B42">
        <w:rPr>
          <w:b/>
          <w:bCs/>
          <w:color w:val="FF0000"/>
          <w:sz w:val="72"/>
          <w:szCs w:val="72"/>
          <w:u w:val="single"/>
          <w:lang w:val="en-US"/>
        </w:rPr>
        <w:t>Project</w:t>
      </w:r>
    </w:p>
    <w:p w14:paraId="50B9FE46" w14:textId="0528D503" w:rsidR="00EC1ECB" w:rsidRDefault="007A2B42" w:rsidP="00ED1226">
      <w:pPr>
        <w:ind w:left="720" w:firstLine="720"/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</w:pPr>
      <w:r w:rsidRPr="007A2B42">
        <w:rPr>
          <w:b/>
          <w:bCs/>
          <w:color w:val="2E74B5" w:themeColor="accent5" w:themeShade="BF"/>
          <w:sz w:val="56"/>
          <w:szCs w:val="56"/>
          <w:lang w:val="en-US"/>
        </w:rPr>
        <w:tab/>
      </w: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</w:t>
      </w:r>
      <w:r w:rsidR="00526419">
        <w:rPr>
          <w:b/>
          <w:bCs/>
          <w:color w:val="2E74B5" w:themeColor="accent5" w:themeShade="BF"/>
          <w:sz w:val="56"/>
          <w:szCs w:val="56"/>
          <w:lang w:val="en-US"/>
        </w:rPr>
        <w:t xml:space="preserve"> </w:t>
      </w:r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 xml:space="preserve">Fitness Tracker </w:t>
      </w:r>
    </w:p>
    <w:p w14:paraId="0B5CA1ED" w14:textId="77777777" w:rsidR="005E6F13" w:rsidRPr="00BA4418" w:rsidRDefault="005E6F13" w:rsidP="00ED1226">
      <w:pPr>
        <w:ind w:left="720" w:firstLine="720"/>
        <w:rPr>
          <w:b/>
          <w:bCs/>
          <w:sz w:val="24"/>
          <w:szCs w:val="24"/>
          <w:u w:val="single"/>
          <w:lang w:val="en-US"/>
        </w:rPr>
      </w:pPr>
    </w:p>
    <w:p w14:paraId="0A5C94A8" w14:textId="43C8BB10" w:rsidR="00EC1ECB" w:rsidRPr="00B937A5" w:rsidRDefault="00EC1ECB" w:rsidP="00A12D14">
      <w:pPr>
        <w:tabs>
          <w:tab w:val="left" w:pos="7200"/>
        </w:tabs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Problem Statement</w:t>
      </w:r>
      <w:r w:rsidR="00806ECA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:</w:t>
      </w:r>
    </w:p>
    <w:p w14:paraId="04ABE9AB" w14:textId="1A80E6C1" w:rsidR="0091438B" w:rsidRPr="003465ED" w:rsidRDefault="00EC1ECB" w:rsidP="00495A0A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1E37EE">
        <w:rPr>
          <w:color w:val="C45911" w:themeColor="accent2" w:themeShade="BF"/>
          <w:sz w:val="36"/>
          <w:szCs w:val="36"/>
          <w:lang w:val="en-US"/>
        </w:rPr>
        <w:t xml:space="preserve">Since fitness is kind of common problem in </w:t>
      </w:r>
      <w:r w:rsidR="00495A0A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1E37EE">
        <w:rPr>
          <w:color w:val="C45911" w:themeColor="accent2" w:themeShade="BF"/>
          <w:sz w:val="36"/>
          <w:szCs w:val="36"/>
          <w:lang w:val="en-US"/>
        </w:rPr>
        <w:t>todays world full of technologies, peoples(mainly old age) are suffering with this issue.</w:t>
      </w:r>
      <w:r w:rsidR="00A12D14">
        <w:rPr>
          <w:color w:val="C45911" w:themeColor="accent2" w:themeShade="BF"/>
          <w:sz w:val="36"/>
          <w:szCs w:val="36"/>
          <w:lang w:val="en-US"/>
        </w:rPr>
        <w:t xml:space="preserve"> Here we will be developing a system using SDLC to track the fitness for particular.</w:t>
      </w:r>
    </w:p>
    <w:p w14:paraId="7E81679F" w14:textId="77777777" w:rsidR="00EC1ECB" w:rsidRPr="004655BC" w:rsidRDefault="00EC1ECB" w:rsidP="00EC1ECB">
      <w:pPr>
        <w:rPr>
          <w:sz w:val="20"/>
          <w:szCs w:val="20"/>
          <w:lang w:val="en-US"/>
        </w:rPr>
      </w:pPr>
    </w:p>
    <w:p w14:paraId="45712EA1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Tools or Technologies:</w:t>
      </w:r>
    </w:p>
    <w:p w14:paraId="2216B7AC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1.) Python</w:t>
      </w:r>
    </w:p>
    <w:p w14:paraId="4B21E822" w14:textId="5AAC4E17" w:rsidR="003D2905" w:rsidRPr="003465ED" w:rsidRDefault="00EC1ECB" w:rsidP="00ED1226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 xml:space="preserve">2.) </w:t>
      </w:r>
      <w:r w:rsidR="007A2B42">
        <w:rPr>
          <w:color w:val="C45911" w:themeColor="accent2" w:themeShade="BF"/>
          <w:sz w:val="36"/>
          <w:szCs w:val="36"/>
          <w:lang w:val="en-US"/>
        </w:rPr>
        <w:t>SDLC Model</w:t>
      </w:r>
    </w:p>
    <w:p w14:paraId="65684628" w14:textId="180FB6DB" w:rsidR="00ED1226" w:rsidRDefault="00ED1226" w:rsidP="00ED1226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>3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 xml:space="preserve">.) </w:t>
      </w:r>
      <w:r w:rsidR="00526419">
        <w:rPr>
          <w:color w:val="C45911" w:themeColor="accent2" w:themeShade="BF"/>
          <w:sz w:val="36"/>
          <w:szCs w:val="36"/>
          <w:lang w:val="en-US"/>
        </w:rPr>
        <w:t xml:space="preserve">Structural and </w:t>
      </w:r>
      <w:proofErr w:type="spellStart"/>
      <w:r w:rsidR="00526419">
        <w:rPr>
          <w:color w:val="C45911" w:themeColor="accent2" w:themeShade="BF"/>
          <w:sz w:val="36"/>
          <w:szCs w:val="36"/>
          <w:lang w:val="en-US"/>
        </w:rPr>
        <w:t>Behavorial</w:t>
      </w:r>
      <w:proofErr w:type="spellEnd"/>
      <w:r w:rsidR="00526419">
        <w:rPr>
          <w:color w:val="C45911" w:themeColor="accent2" w:themeShade="BF"/>
          <w:sz w:val="36"/>
          <w:szCs w:val="36"/>
          <w:lang w:val="en-US"/>
        </w:rPr>
        <w:t xml:space="preserve"> UML </w:t>
      </w:r>
    </w:p>
    <w:p w14:paraId="2880861C" w14:textId="77777777" w:rsidR="002B087E" w:rsidRPr="003465ED" w:rsidRDefault="002B087E" w:rsidP="00ED1226">
      <w:pPr>
        <w:rPr>
          <w:color w:val="C45911" w:themeColor="accent2" w:themeShade="BF"/>
          <w:sz w:val="36"/>
          <w:szCs w:val="36"/>
          <w:lang w:val="en-US"/>
        </w:rPr>
      </w:pPr>
    </w:p>
    <w:p w14:paraId="7A187F99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Overview and Solution:</w:t>
      </w:r>
    </w:p>
    <w:p w14:paraId="1812A752" w14:textId="5CA6BABE" w:rsidR="00EC1ECB" w:rsidRPr="00E85D63" w:rsidRDefault="00EC1ECB" w:rsidP="00526419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A fitness </w:t>
      </w:r>
      <w:proofErr w:type="spellStart"/>
      <w:r w:rsidR="00511322" w:rsidRPr="00E85D63">
        <w:rPr>
          <w:color w:val="C45911" w:themeColor="accent2" w:themeShade="BF"/>
          <w:sz w:val="36"/>
          <w:szCs w:val="36"/>
          <w:lang w:val="en-US"/>
        </w:rPr>
        <w:t>tracker,is</w:t>
      </w:r>
      <w:proofErr w:type="spellEnd"/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 a device or application for monitoring and tracking things such as distance walked or </w:t>
      </w:r>
      <w:proofErr w:type="spellStart"/>
      <w:r w:rsidR="00511322" w:rsidRPr="00E85D63">
        <w:rPr>
          <w:color w:val="C45911" w:themeColor="accent2" w:themeShade="BF"/>
          <w:sz w:val="36"/>
          <w:szCs w:val="36"/>
          <w:lang w:val="en-US"/>
        </w:rPr>
        <w:t>run,calorie</w:t>
      </w:r>
      <w:proofErr w:type="spellEnd"/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 consumption,</w:t>
      </w:r>
      <w:r w:rsidR="00E85D63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>and hours of sleep.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>A fitness tracker calc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>ulates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 our daily fitness health based on the our activity like sleeping, walking, running, food and workout. </w:t>
      </w:r>
      <w:r w:rsidR="00E85D63">
        <w:rPr>
          <w:color w:val="C45911" w:themeColor="accent2" w:themeShade="BF"/>
          <w:sz w:val="36"/>
          <w:szCs w:val="36"/>
          <w:lang w:val="en-US"/>
        </w:rPr>
        <w:t>T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>hese activity measure</w:t>
      </w:r>
      <w:r w:rsidR="00E85D63">
        <w:rPr>
          <w:color w:val="C45911" w:themeColor="accent2" w:themeShade="BF"/>
          <w:sz w:val="36"/>
          <w:szCs w:val="36"/>
          <w:lang w:val="en-US"/>
        </w:rPr>
        <w:t>d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lastRenderedPageBreak/>
        <w:t xml:space="preserve">by tracker. </w:t>
      </w:r>
      <w:r w:rsidR="00E85D63">
        <w:rPr>
          <w:color w:val="C45911" w:themeColor="accent2" w:themeShade="BF"/>
          <w:sz w:val="36"/>
          <w:szCs w:val="36"/>
          <w:lang w:val="en-US"/>
        </w:rPr>
        <w:t>T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racker will track our body activity on the basis of our 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>in</w:t>
      </w:r>
      <w:r w:rsidR="00511322" w:rsidRPr="00E85D63">
        <w:rPr>
          <w:color w:val="C45911" w:themeColor="accent2" w:themeShade="BF"/>
          <w:sz w:val="36"/>
          <w:szCs w:val="36"/>
          <w:lang w:val="en-US"/>
        </w:rPr>
        <w:t xml:space="preserve">put. </w:t>
      </w:r>
      <w:r w:rsidR="002B087E" w:rsidRPr="00E85D63">
        <w:rPr>
          <w:color w:val="C45911" w:themeColor="accent2" w:themeShade="BF"/>
          <w:sz w:val="36"/>
          <w:szCs w:val="36"/>
          <w:lang w:val="en-US"/>
        </w:rPr>
        <w:t xml:space="preserve"> </w:t>
      </w:r>
    </w:p>
    <w:p w14:paraId="789ACED9" w14:textId="500847F1" w:rsidR="00511322" w:rsidRDefault="00511322" w:rsidP="00526419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ab/>
        <w:t xml:space="preserve">We will be considering various requirements, and design part of the model will be analyzed using structural and </w:t>
      </w:r>
      <w:proofErr w:type="spellStart"/>
      <w:r w:rsidRPr="00511322">
        <w:rPr>
          <w:color w:val="C45911" w:themeColor="accent2" w:themeShade="BF"/>
          <w:sz w:val="36"/>
          <w:szCs w:val="36"/>
          <w:lang w:val="en-US"/>
        </w:rPr>
        <w:t>behavioural</w:t>
      </w:r>
      <w:proofErr w:type="spellEnd"/>
      <w:r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DE35C3">
        <w:rPr>
          <w:color w:val="C45911" w:themeColor="accent2" w:themeShade="BF"/>
          <w:sz w:val="36"/>
          <w:szCs w:val="36"/>
          <w:lang w:val="en-US"/>
        </w:rPr>
        <w:t xml:space="preserve">UML </w:t>
      </w:r>
      <w:r>
        <w:rPr>
          <w:color w:val="C45911" w:themeColor="accent2" w:themeShade="BF"/>
          <w:sz w:val="36"/>
          <w:szCs w:val="36"/>
          <w:lang w:val="en-US"/>
        </w:rPr>
        <w:t>Diagram of SDLC model.</w:t>
      </w:r>
      <w:r>
        <w:rPr>
          <w:color w:val="C45911" w:themeColor="accent2" w:themeShade="BF"/>
          <w:sz w:val="36"/>
          <w:szCs w:val="36"/>
          <w:lang w:val="en-US"/>
        </w:rPr>
        <w:tab/>
      </w:r>
    </w:p>
    <w:p w14:paraId="6EAA5FB1" w14:textId="5244E466" w:rsidR="00E85D63" w:rsidRPr="00511322" w:rsidRDefault="00E85D63" w:rsidP="00526419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ab/>
        <w:t>We will be covering different aspects related to fitness development for particular human being.</w:t>
      </w:r>
    </w:p>
    <w:p w14:paraId="0170E075" w14:textId="77777777" w:rsidR="005E6F13" w:rsidRPr="003465ED" w:rsidRDefault="005E6F13" w:rsidP="002B087E">
      <w:pPr>
        <w:rPr>
          <w:color w:val="C45911" w:themeColor="accent2" w:themeShade="BF"/>
          <w:sz w:val="36"/>
          <w:szCs w:val="36"/>
          <w:lang w:val="en-US"/>
        </w:rPr>
      </w:pPr>
    </w:p>
    <w:p w14:paraId="1EA9AD36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Team Members:</w:t>
      </w:r>
    </w:p>
    <w:p w14:paraId="6E66C1D6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 xml:space="preserve">Reg No. </w:t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  <w:t>Name</w:t>
      </w:r>
    </w:p>
    <w:p w14:paraId="77272B0C" w14:textId="42C99C7C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435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Akash Ramanand Rajak</w:t>
      </w:r>
    </w:p>
    <w:p w14:paraId="2B847084" w14:textId="2DE6AA87" w:rsidR="00EC1ECB" w:rsidRPr="003465ED" w:rsidRDefault="00EC1ECB" w:rsidP="00526419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</w:t>
      </w:r>
      <w:r w:rsidR="00ED1226">
        <w:rPr>
          <w:color w:val="BF8F00" w:themeColor="accent4" w:themeShade="BF"/>
          <w:sz w:val="36"/>
          <w:szCs w:val="36"/>
          <w:lang w:val="en-US"/>
        </w:rPr>
        <w:t>44</w:t>
      </w:r>
      <w:r w:rsidRPr="003465ED">
        <w:rPr>
          <w:color w:val="BF8F00" w:themeColor="accent4" w:themeShade="BF"/>
          <w:sz w:val="36"/>
          <w:szCs w:val="36"/>
          <w:lang w:val="en-US"/>
        </w:rPr>
        <w:t xml:space="preserve">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</w:t>
      </w:r>
      <w:r w:rsidR="00ED1226">
        <w:rPr>
          <w:color w:val="BF8F00" w:themeColor="accent4" w:themeShade="BF"/>
          <w:sz w:val="36"/>
          <w:szCs w:val="36"/>
          <w:lang w:val="en-US"/>
        </w:rPr>
        <w:t>run Kumar</w:t>
      </w:r>
    </w:p>
    <w:p w14:paraId="2FD13AAB" w14:textId="77777777" w:rsidR="004266AE" w:rsidRPr="00EC1ECB" w:rsidRDefault="004266AE" w:rsidP="00EC1ECB"/>
    <w:sectPr w:rsidR="004266AE" w:rsidRPr="00EC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613"/>
    <w:multiLevelType w:val="hybridMultilevel"/>
    <w:tmpl w:val="7190084C"/>
    <w:lvl w:ilvl="0" w:tplc="80CA48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A"/>
    <w:rsid w:val="001D1A72"/>
    <w:rsid w:val="001E37EE"/>
    <w:rsid w:val="00232204"/>
    <w:rsid w:val="002B087E"/>
    <w:rsid w:val="003465ED"/>
    <w:rsid w:val="003D2905"/>
    <w:rsid w:val="004266AE"/>
    <w:rsid w:val="00495A0A"/>
    <w:rsid w:val="004E3A3C"/>
    <w:rsid w:val="00511322"/>
    <w:rsid w:val="00526419"/>
    <w:rsid w:val="005351B6"/>
    <w:rsid w:val="005E6F13"/>
    <w:rsid w:val="006176C1"/>
    <w:rsid w:val="007A2B42"/>
    <w:rsid w:val="00806ECA"/>
    <w:rsid w:val="0091438B"/>
    <w:rsid w:val="009974FB"/>
    <w:rsid w:val="00A12D14"/>
    <w:rsid w:val="00BF1684"/>
    <w:rsid w:val="00C4030C"/>
    <w:rsid w:val="00CE74EC"/>
    <w:rsid w:val="00DE35C3"/>
    <w:rsid w:val="00E3312A"/>
    <w:rsid w:val="00E71040"/>
    <w:rsid w:val="00E85D63"/>
    <w:rsid w:val="00EC1ECB"/>
    <w:rsid w:val="00ED1226"/>
    <w:rsid w:val="00F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7166"/>
  <w15:chartTrackingRefBased/>
  <w15:docId w15:val="{B4B638E6-C4FC-40ED-8057-FD43F3BC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38</cp:revision>
  <cp:lastPrinted>2022-09-16T18:36:00Z</cp:lastPrinted>
  <dcterms:created xsi:type="dcterms:W3CDTF">2022-02-15T08:35:00Z</dcterms:created>
  <dcterms:modified xsi:type="dcterms:W3CDTF">2022-09-16T18:49:00Z</dcterms:modified>
</cp:coreProperties>
</file>