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7"/>
        <w:tblOverlap w:val="never"/>
        <w:tblW w:w="11430" w:type="dxa"/>
        <w:tblLook w:val="04A0"/>
      </w:tblPr>
      <w:tblGrid>
        <w:gridCol w:w="1007"/>
        <w:gridCol w:w="1729"/>
        <w:gridCol w:w="3202"/>
        <w:gridCol w:w="1085"/>
        <w:gridCol w:w="6"/>
        <w:gridCol w:w="647"/>
        <w:gridCol w:w="1258"/>
        <w:gridCol w:w="1550"/>
        <w:gridCol w:w="946"/>
      </w:tblGrid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ind w:firstLine="1080"/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g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HALL TICKET NO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 obtained in 4 sub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MARKS OBTAINED 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PERCENTAGE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RESULT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1.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15K18101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AMBIKA UDAYASHANKAR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87.28%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15K18102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ASHWINI PUNEKAR 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15K18103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ARUNA KUMARI B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64.85%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15K18104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BHAGYASHREE SAVANOOR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78%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rPr>
          <w:trHeight w:val="208"/>
        </w:trPr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15K18105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JAYASHREE SHEETTI</w:t>
            </w:r>
          </w:p>
        </w:tc>
        <w:tc>
          <w:tcPr>
            <w:tcW w:w="10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83.57%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15K18106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KEERTI  KALMANI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70.42%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15K18107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MANISHA  P BASAVA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tabs>
                <w:tab w:val="left" w:pos="1309"/>
              </w:tabs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84.57%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15K18108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MANOJKUMAR VERNEKAR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87.57%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9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15K18109 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MEHABOBEE TIMMAPUR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FAIL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10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15K18110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NIKITA KUDALE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86.42%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11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15K18111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NIKITA NIRANJAN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79%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12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15K18112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NISHA ALVARES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555/700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79.28%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13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15K18113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POOJA B SHETTER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557/700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79.57%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14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15K18114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POOJA R RAIBAGI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503/700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71.85%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15K18115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POORNIMA G BADIGER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436/700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62.28%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16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1518116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PRATHIBA B MARIGIOUDAR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538/700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76.85%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17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15K18117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RASHMI C HONGAL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462/700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66%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18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15K18118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ROMA J UTAWALE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577/700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82.42%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19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15K18119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SACHIN R MARAKAL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381/700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54.42%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FAIL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20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15K18120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SAMRUDHI V MEHARWADE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553/700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79%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21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15K18121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SANDHYA  S MADIWALAR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532/700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76%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22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15K18122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SONALI M KALBURGI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593/700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87.5%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23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15K18123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SPURTHI M BYALIHAL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476/700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68%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24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15K18124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SUPRIYA S BATAVI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521/700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74.42%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15K18126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TARUNA RAMESH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623/700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89%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15K18127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VAISHNAVI S KULKARNI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493/700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70.42%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15K18128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 xml:space="preserve">VIDISHA A BHAT 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582/700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83.14%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PASS</w:t>
            </w:r>
          </w:p>
        </w:tc>
      </w:tr>
      <w:tr w:rsidR="00630F86" w:rsidRPr="00B27EB7" w:rsidTr="00630F86">
        <w:tc>
          <w:tcPr>
            <w:tcW w:w="1007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15K18129</w:t>
            </w:r>
          </w:p>
        </w:tc>
        <w:tc>
          <w:tcPr>
            <w:tcW w:w="3202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VIVEK GANESHKAR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356/700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50.85%</w:t>
            </w:r>
          </w:p>
        </w:tc>
        <w:tc>
          <w:tcPr>
            <w:tcW w:w="946" w:type="dxa"/>
            <w:tcBorders>
              <w:left w:val="single" w:sz="4" w:space="0" w:color="auto"/>
            </w:tcBorders>
          </w:tcPr>
          <w:p w:rsidR="00630F86" w:rsidRPr="00B27EB7" w:rsidRDefault="00630F86" w:rsidP="00630F86">
            <w:pPr>
              <w:rPr>
                <w:sz w:val="24"/>
                <w:szCs w:val="24"/>
              </w:rPr>
            </w:pPr>
            <w:r w:rsidRPr="00B27EB7">
              <w:rPr>
                <w:sz w:val="24"/>
                <w:szCs w:val="24"/>
              </w:rPr>
              <w:t>FAIL</w:t>
            </w:r>
          </w:p>
        </w:tc>
      </w:tr>
    </w:tbl>
    <w:p w:rsidR="004F7177" w:rsidRDefault="004F7177">
      <w:r>
        <w:t xml:space="preserve">    </w:t>
      </w:r>
    </w:p>
    <w:p w:rsidR="00F2049D" w:rsidRDefault="00663246">
      <w:pPr>
        <w:rPr>
          <w:rFonts w:ascii="Algerian" w:hAnsi="Algerian"/>
          <w:sz w:val="32"/>
          <w:szCs w:val="32"/>
        </w:rPr>
      </w:pPr>
      <w:r w:rsidRPr="00F2049D">
        <w:rPr>
          <w:rFonts w:ascii="Algerian" w:hAnsi="Algerian"/>
        </w:rPr>
        <w:br w:type="textWrapping" w:clear="all"/>
      </w:r>
      <w:r w:rsidR="00F2049D" w:rsidRPr="00F2049D">
        <w:rPr>
          <w:rFonts w:ascii="Algerian" w:hAnsi="Algerian"/>
        </w:rPr>
        <w:t xml:space="preserve">        </w:t>
      </w:r>
      <w:r w:rsidR="00F2049D" w:rsidRPr="00F2049D">
        <w:rPr>
          <w:rFonts w:ascii="Algerian" w:hAnsi="Algerian"/>
        </w:rPr>
        <w:tab/>
      </w:r>
      <w:r w:rsidR="00F2049D" w:rsidRPr="00F2049D">
        <w:rPr>
          <w:rFonts w:ascii="Algerian" w:hAnsi="Algerian"/>
        </w:rPr>
        <w:tab/>
      </w:r>
      <w:r w:rsidR="00F2049D" w:rsidRPr="00F2049D">
        <w:rPr>
          <w:rFonts w:ascii="Algerian" w:hAnsi="Algerian"/>
        </w:rPr>
        <w:tab/>
      </w:r>
      <w:r w:rsidR="00F2049D" w:rsidRPr="00F2049D">
        <w:rPr>
          <w:rFonts w:ascii="Algerian" w:hAnsi="Algerian"/>
        </w:rPr>
        <w:tab/>
      </w:r>
      <w:r w:rsidR="00F2049D" w:rsidRPr="00F2049D">
        <w:rPr>
          <w:rFonts w:ascii="Algerian" w:hAnsi="Algerian"/>
          <w:sz w:val="32"/>
          <w:szCs w:val="32"/>
        </w:rPr>
        <w:t>Congratulations</w:t>
      </w:r>
    </w:p>
    <w:p w:rsidR="00F2049D" w:rsidRDefault="00F2049D" w:rsidP="00F2049D">
      <w:pPr>
        <w:tabs>
          <w:tab w:val="left" w:pos="6863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  <w:t>Principal</w:t>
      </w:r>
    </w:p>
    <w:p w:rsidR="0064030A" w:rsidRPr="00F2049D" w:rsidRDefault="0064030A" w:rsidP="0064030A">
      <w:pPr>
        <w:tabs>
          <w:tab w:val="left" w:pos="2543"/>
          <w:tab w:val="left" w:pos="6863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ab/>
        <w:t xml:space="preserve">                              Chinmaya </w:t>
      </w:r>
      <w:proofErr w:type="gramStart"/>
      <w:r>
        <w:rPr>
          <w:rFonts w:ascii="Algerian" w:hAnsi="Algerian"/>
          <w:sz w:val="32"/>
          <w:szCs w:val="32"/>
        </w:rPr>
        <w:t>degree college</w:t>
      </w:r>
      <w:proofErr w:type="gramEnd"/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</w:p>
    <w:sectPr w:rsidR="0064030A" w:rsidRPr="00F2049D" w:rsidSect="007B6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3FE" w:rsidRDefault="002E63FE" w:rsidP="00663246">
      <w:pPr>
        <w:spacing w:after="0" w:line="240" w:lineRule="auto"/>
      </w:pPr>
      <w:r>
        <w:separator/>
      </w:r>
    </w:p>
  </w:endnote>
  <w:endnote w:type="continuationSeparator" w:id="1">
    <w:p w:rsidR="002E63FE" w:rsidRDefault="002E63FE" w:rsidP="0066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3FE" w:rsidRDefault="002E63FE" w:rsidP="00663246">
      <w:pPr>
        <w:spacing w:after="0" w:line="240" w:lineRule="auto"/>
      </w:pPr>
      <w:r>
        <w:separator/>
      </w:r>
    </w:p>
  </w:footnote>
  <w:footnote w:type="continuationSeparator" w:id="1">
    <w:p w:rsidR="002E63FE" w:rsidRDefault="002E63FE" w:rsidP="0066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EB7" w:rsidRDefault="00B27EB7" w:rsidP="00B27EB7">
    <w:pPr>
      <w:rPr>
        <w:b/>
        <w:i/>
        <w:sz w:val="36"/>
        <w:szCs w:val="36"/>
      </w:rPr>
    </w:pPr>
    <w:r>
      <w:rPr>
        <w:b/>
        <w:i/>
        <w:sz w:val="36"/>
        <w:szCs w:val="36"/>
      </w:rPr>
      <w:t>CHINMAYA</w:t>
    </w:r>
    <w:r w:rsidRPr="00B27EB7">
      <w:rPr>
        <w:b/>
        <w:i/>
        <w:sz w:val="36"/>
        <w:szCs w:val="36"/>
      </w:rPr>
      <w:t xml:space="preserve"> </w:t>
    </w:r>
    <w:r>
      <w:rPr>
        <w:b/>
        <w:i/>
        <w:sz w:val="36"/>
        <w:szCs w:val="36"/>
      </w:rPr>
      <w:t xml:space="preserve">DEGREE </w:t>
    </w:r>
    <w:r w:rsidRPr="004F7177">
      <w:rPr>
        <w:b/>
        <w:i/>
        <w:sz w:val="36"/>
        <w:szCs w:val="36"/>
      </w:rPr>
      <w:t>COLLEGE FIRST SEMESTER MARKS LIST</w:t>
    </w:r>
  </w:p>
  <w:tbl>
    <w:tblPr>
      <w:tblStyle w:val="TableGrid"/>
      <w:tblpPr w:leftFromText="180" w:rightFromText="180" w:vertAnchor="text" w:horzAnchor="page" w:tblpX="705" w:tblpY="599"/>
      <w:tblOverlap w:val="never"/>
      <w:tblW w:w="11430" w:type="dxa"/>
      <w:tblLook w:val="04A0"/>
    </w:tblPr>
    <w:tblGrid>
      <w:gridCol w:w="1098"/>
      <w:gridCol w:w="2160"/>
      <w:gridCol w:w="3819"/>
      <w:gridCol w:w="1915"/>
      <w:gridCol w:w="1552"/>
      <w:gridCol w:w="886"/>
    </w:tblGrid>
    <w:tr w:rsidR="00B27EB7" w:rsidTr="00851280">
      <w:tc>
        <w:tcPr>
          <w:tcW w:w="1098" w:type="dxa"/>
        </w:tcPr>
        <w:p w:rsidR="00B27EB7" w:rsidRDefault="00B27EB7" w:rsidP="00851280">
          <w:pPr>
            <w:ind w:firstLine="1080"/>
          </w:pPr>
          <w:r>
            <w:t>g</w:t>
          </w:r>
        </w:p>
      </w:tc>
      <w:tc>
        <w:tcPr>
          <w:tcW w:w="2160" w:type="dxa"/>
        </w:tcPr>
        <w:p w:rsidR="00B27EB7" w:rsidRDefault="00B27EB7" w:rsidP="00851280">
          <w:r>
            <w:t>HALL TICKET NO</w:t>
          </w:r>
        </w:p>
      </w:tc>
      <w:tc>
        <w:tcPr>
          <w:tcW w:w="3819" w:type="dxa"/>
        </w:tcPr>
        <w:p w:rsidR="00B27EB7" w:rsidRDefault="00B27EB7" w:rsidP="00851280">
          <w:r>
            <w:t xml:space="preserve">NAME </w:t>
          </w:r>
        </w:p>
      </w:tc>
      <w:tc>
        <w:tcPr>
          <w:tcW w:w="1915" w:type="dxa"/>
        </w:tcPr>
        <w:p w:rsidR="00B27EB7" w:rsidRDefault="00B27EB7" w:rsidP="00851280">
          <w:r>
            <w:t xml:space="preserve">MARKS OBTAINED </w:t>
          </w:r>
        </w:p>
      </w:tc>
      <w:tc>
        <w:tcPr>
          <w:tcW w:w="1552" w:type="dxa"/>
          <w:tcBorders>
            <w:top w:val="single" w:sz="4" w:space="0" w:color="auto"/>
            <w:right w:val="single" w:sz="4" w:space="0" w:color="auto"/>
          </w:tcBorders>
        </w:tcPr>
        <w:p w:rsidR="00B27EB7" w:rsidRDefault="00B27EB7" w:rsidP="00851280">
          <w:r>
            <w:t>PERCENTAGE</w:t>
          </w:r>
        </w:p>
      </w:tc>
      <w:tc>
        <w:tcPr>
          <w:tcW w:w="886" w:type="dxa"/>
          <w:tcBorders>
            <w:top w:val="single" w:sz="4" w:space="0" w:color="auto"/>
            <w:left w:val="single" w:sz="4" w:space="0" w:color="auto"/>
          </w:tcBorders>
        </w:tcPr>
        <w:p w:rsidR="00B27EB7" w:rsidRDefault="00B27EB7" w:rsidP="00851280">
          <w:r>
            <w:t>RESULT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1.</w:t>
          </w:r>
        </w:p>
      </w:tc>
      <w:tc>
        <w:tcPr>
          <w:tcW w:w="2160" w:type="dxa"/>
        </w:tcPr>
        <w:p w:rsidR="00B27EB7" w:rsidRDefault="00B27EB7" w:rsidP="00851280">
          <w:r>
            <w:t>15K18101</w:t>
          </w:r>
        </w:p>
      </w:tc>
      <w:tc>
        <w:tcPr>
          <w:tcW w:w="3819" w:type="dxa"/>
        </w:tcPr>
        <w:p w:rsidR="00B27EB7" w:rsidRDefault="00B27EB7" w:rsidP="00851280">
          <w:r>
            <w:t>AMBIKA UDAYASHANKAR</w:t>
          </w:r>
        </w:p>
      </w:tc>
      <w:tc>
        <w:tcPr>
          <w:tcW w:w="1915" w:type="dxa"/>
        </w:tcPr>
        <w:p w:rsidR="00B27EB7" w:rsidRDefault="00B27EB7" w:rsidP="00851280">
          <w:r>
            <w:t>611/700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87.28%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</w:t>
          </w:r>
        </w:p>
      </w:tc>
      <w:tc>
        <w:tcPr>
          <w:tcW w:w="2160" w:type="dxa"/>
        </w:tcPr>
        <w:p w:rsidR="00B27EB7" w:rsidRDefault="00B27EB7" w:rsidP="00851280">
          <w:r>
            <w:t>15K18102</w:t>
          </w:r>
        </w:p>
      </w:tc>
      <w:tc>
        <w:tcPr>
          <w:tcW w:w="3819" w:type="dxa"/>
        </w:tcPr>
        <w:p w:rsidR="00B27EB7" w:rsidRDefault="00B27EB7" w:rsidP="00851280">
          <w:r>
            <w:t xml:space="preserve">ASHWINI PUNEKAR </w:t>
          </w:r>
        </w:p>
      </w:tc>
      <w:tc>
        <w:tcPr>
          <w:tcW w:w="1915" w:type="dxa"/>
        </w:tcPr>
        <w:p w:rsidR="00B27EB7" w:rsidRDefault="00B27EB7" w:rsidP="00851280">
          <w:r>
            <w:t>525/700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3</w:t>
          </w:r>
        </w:p>
      </w:tc>
      <w:tc>
        <w:tcPr>
          <w:tcW w:w="2160" w:type="dxa"/>
        </w:tcPr>
        <w:p w:rsidR="00B27EB7" w:rsidRDefault="00B27EB7" w:rsidP="00851280">
          <w:r>
            <w:t>15K18103</w:t>
          </w:r>
        </w:p>
      </w:tc>
      <w:tc>
        <w:tcPr>
          <w:tcW w:w="3819" w:type="dxa"/>
        </w:tcPr>
        <w:p w:rsidR="00B27EB7" w:rsidRDefault="00B27EB7" w:rsidP="00851280">
          <w:r>
            <w:t>ARUNA KUMARI B</w:t>
          </w:r>
        </w:p>
      </w:tc>
      <w:tc>
        <w:tcPr>
          <w:tcW w:w="1915" w:type="dxa"/>
        </w:tcPr>
        <w:p w:rsidR="00B27EB7" w:rsidRDefault="00B27EB7" w:rsidP="00851280">
          <w:r>
            <w:t>454/700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64.85%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4</w:t>
          </w:r>
        </w:p>
      </w:tc>
      <w:tc>
        <w:tcPr>
          <w:tcW w:w="2160" w:type="dxa"/>
        </w:tcPr>
        <w:p w:rsidR="00B27EB7" w:rsidRDefault="00B27EB7" w:rsidP="00851280">
          <w:r>
            <w:t>15K18104</w:t>
          </w:r>
        </w:p>
      </w:tc>
      <w:tc>
        <w:tcPr>
          <w:tcW w:w="3819" w:type="dxa"/>
        </w:tcPr>
        <w:p w:rsidR="00B27EB7" w:rsidRDefault="00B27EB7" w:rsidP="00851280">
          <w:r>
            <w:t>BHAGYASHREE SAVANOOR</w:t>
          </w:r>
        </w:p>
      </w:tc>
      <w:tc>
        <w:tcPr>
          <w:tcW w:w="1915" w:type="dxa"/>
        </w:tcPr>
        <w:p w:rsidR="00B27EB7" w:rsidRDefault="00B27EB7" w:rsidP="00851280">
          <w:r>
            <w:t>546/700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78%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rPr>
        <w:trHeight w:val="208"/>
      </w:trPr>
      <w:tc>
        <w:tcPr>
          <w:tcW w:w="1098" w:type="dxa"/>
        </w:tcPr>
        <w:p w:rsidR="00B27EB7" w:rsidRDefault="00B27EB7" w:rsidP="00851280">
          <w:r>
            <w:t>5</w:t>
          </w:r>
        </w:p>
      </w:tc>
      <w:tc>
        <w:tcPr>
          <w:tcW w:w="2160" w:type="dxa"/>
        </w:tcPr>
        <w:p w:rsidR="00B27EB7" w:rsidRDefault="00B27EB7" w:rsidP="00851280">
          <w:r>
            <w:t>15K18105</w:t>
          </w:r>
        </w:p>
      </w:tc>
      <w:tc>
        <w:tcPr>
          <w:tcW w:w="3819" w:type="dxa"/>
        </w:tcPr>
        <w:p w:rsidR="00B27EB7" w:rsidRDefault="00B27EB7" w:rsidP="00851280">
          <w:r>
            <w:t>JAYASHREE SHEETTI</w:t>
          </w:r>
        </w:p>
      </w:tc>
      <w:tc>
        <w:tcPr>
          <w:tcW w:w="1915" w:type="dxa"/>
        </w:tcPr>
        <w:p w:rsidR="00B27EB7" w:rsidRDefault="00B27EB7" w:rsidP="00851280">
          <w:r>
            <w:t>585/700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83.57%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6</w:t>
          </w:r>
        </w:p>
      </w:tc>
      <w:tc>
        <w:tcPr>
          <w:tcW w:w="2160" w:type="dxa"/>
        </w:tcPr>
        <w:p w:rsidR="00B27EB7" w:rsidRDefault="00B27EB7" w:rsidP="00851280">
          <w:r>
            <w:t>15K18106</w:t>
          </w:r>
        </w:p>
      </w:tc>
      <w:tc>
        <w:tcPr>
          <w:tcW w:w="3819" w:type="dxa"/>
        </w:tcPr>
        <w:p w:rsidR="00B27EB7" w:rsidRDefault="00B27EB7" w:rsidP="00851280">
          <w:r>
            <w:t>KEERTI  KALMANI</w:t>
          </w:r>
        </w:p>
      </w:tc>
      <w:tc>
        <w:tcPr>
          <w:tcW w:w="1915" w:type="dxa"/>
        </w:tcPr>
        <w:p w:rsidR="00B27EB7" w:rsidRDefault="00B27EB7" w:rsidP="00851280">
          <w:r>
            <w:t>493/700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70.42%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7</w:t>
          </w:r>
        </w:p>
      </w:tc>
      <w:tc>
        <w:tcPr>
          <w:tcW w:w="2160" w:type="dxa"/>
        </w:tcPr>
        <w:p w:rsidR="00B27EB7" w:rsidRDefault="00B27EB7" w:rsidP="00851280">
          <w:r>
            <w:t>15K18107</w:t>
          </w:r>
        </w:p>
      </w:tc>
      <w:tc>
        <w:tcPr>
          <w:tcW w:w="3819" w:type="dxa"/>
        </w:tcPr>
        <w:p w:rsidR="00B27EB7" w:rsidRDefault="00B27EB7" w:rsidP="00851280">
          <w:r>
            <w:t xml:space="preserve">MANISHA  P BASAVA </w:t>
          </w:r>
        </w:p>
      </w:tc>
      <w:tc>
        <w:tcPr>
          <w:tcW w:w="1915" w:type="dxa"/>
        </w:tcPr>
        <w:p w:rsidR="00B27EB7" w:rsidRDefault="00B27EB7" w:rsidP="00851280">
          <w:r>
            <w:t>592/700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84.57%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8</w:t>
          </w:r>
        </w:p>
      </w:tc>
      <w:tc>
        <w:tcPr>
          <w:tcW w:w="2160" w:type="dxa"/>
        </w:tcPr>
        <w:p w:rsidR="00B27EB7" w:rsidRDefault="00B27EB7" w:rsidP="00851280">
          <w:r>
            <w:t>15K18108</w:t>
          </w:r>
        </w:p>
      </w:tc>
      <w:tc>
        <w:tcPr>
          <w:tcW w:w="3819" w:type="dxa"/>
        </w:tcPr>
        <w:p w:rsidR="00B27EB7" w:rsidRDefault="00B27EB7" w:rsidP="00851280">
          <w:r>
            <w:t xml:space="preserve">MANOJKUMAR VERNEKAR </w:t>
          </w:r>
        </w:p>
      </w:tc>
      <w:tc>
        <w:tcPr>
          <w:tcW w:w="1915" w:type="dxa"/>
        </w:tcPr>
        <w:p w:rsidR="00B27EB7" w:rsidRDefault="00B27EB7" w:rsidP="00851280">
          <w:r>
            <w:t>613/700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87.57%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9</w:t>
          </w:r>
        </w:p>
      </w:tc>
      <w:tc>
        <w:tcPr>
          <w:tcW w:w="2160" w:type="dxa"/>
        </w:tcPr>
        <w:p w:rsidR="00B27EB7" w:rsidRDefault="00B27EB7" w:rsidP="00851280">
          <w:r>
            <w:t xml:space="preserve">15K18109 </w:t>
          </w:r>
        </w:p>
      </w:tc>
      <w:tc>
        <w:tcPr>
          <w:tcW w:w="3819" w:type="dxa"/>
        </w:tcPr>
        <w:p w:rsidR="00B27EB7" w:rsidRDefault="00B27EB7" w:rsidP="00851280">
          <w:r>
            <w:t xml:space="preserve">MEHABOBEE TIMMAPUR </w:t>
          </w:r>
        </w:p>
      </w:tc>
      <w:tc>
        <w:tcPr>
          <w:tcW w:w="1915" w:type="dxa"/>
        </w:tcPr>
        <w:p w:rsidR="00B27EB7" w:rsidRDefault="00B27EB7" w:rsidP="00851280">
          <w:r>
            <w:t>385/700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55%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FAIL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10</w:t>
          </w:r>
        </w:p>
      </w:tc>
      <w:tc>
        <w:tcPr>
          <w:tcW w:w="2160" w:type="dxa"/>
        </w:tcPr>
        <w:p w:rsidR="00B27EB7" w:rsidRDefault="00B27EB7" w:rsidP="00851280">
          <w:r>
            <w:t>15K18110</w:t>
          </w:r>
        </w:p>
      </w:tc>
      <w:tc>
        <w:tcPr>
          <w:tcW w:w="3819" w:type="dxa"/>
        </w:tcPr>
        <w:p w:rsidR="00B27EB7" w:rsidRDefault="00B27EB7" w:rsidP="00851280">
          <w:r>
            <w:t xml:space="preserve">NIKITA KUDALE </w:t>
          </w:r>
        </w:p>
      </w:tc>
      <w:tc>
        <w:tcPr>
          <w:tcW w:w="1915" w:type="dxa"/>
        </w:tcPr>
        <w:p w:rsidR="00B27EB7" w:rsidRDefault="00B27EB7" w:rsidP="00851280">
          <w:r>
            <w:t>605/700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86.42%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11</w:t>
          </w:r>
        </w:p>
      </w:tc>
      <w:tc>
        <w:tcPr>
          <w:tcW w:w="2160" w:type="dxa"/>
        </w:tcPr>
        <w:p w:rsidR="00B27EB7" w:rsidRDefault="00B27EB7" w:rsidP="00851280">
          <w:r>
            <w:t>15K18111</w:t>
          </w:r>
        </w:p>
      </w:tc>
      <w:tc>
        <w:tcPr>
          <w:tcW w:w="3819" w:type="dxa"/>
        </w:tcPr>
        <w:p w:rsidR="00B27EB7" w:rsidRDefault="00B27EB7" w:rsidP="00851280">
          <w:r>
            <w:t xml:space="preserve">NIKITA NIRANJAN </w:t>
          </w:r>
        </w:p>
      </w:tc>
      <w:tc>
        <w:tcPr>
          <w:tcW w:w="1915" w:type="dxa"/>
        </w:tcPr>
        <w:p w:rsidR="00B27EB7" w:rsidRDefault="00B27EB7" w:rsidP="00851280">
          <w:r>
            <w:t>535/700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79%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12</w:t>
          </w:r>
        </w:p>
      </w:tc>
      <w:tc>
        <w:tcPr>
          <w:tcW w:w="2160" w:type="dxa"/>
        </w:tcPr>
        <w:p w:rsidR="00B27EB7" w:rsidRDefault="00B27EB7" w:rsidP="00851280">
          <w:r>
            <w:t>15K18112</w:t>
          </w:r>
        </w:p>
      </w:tc>
      <w:tc>
        <w:tcPr>
          <w:tcW w:w="3819" w:type="dxa"/>
        </w:tcPr>
        <w:p w:rsidR="00B27EB7" w:rsidRDefault="00B27EB7" w:rsidP="00851280">
          <w:r>
            <w:t xml:space="preserve">NISHA ALVARES </w:t>
          </w:r>
        </w:p>
      </w:tc>
      <w:tc>
        <w:tcPr>
          <w:tcW w:w="1915" w:type="dxa"/>
        </w:tcPr>
        <w:p w:rsidR="00B27EB7" w:rsidRDefault="00B27EB7" w:rsidP="00851280">
          <w:r>
            <w:t>555/700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79.28%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13</w:t>
          </w:r>
        </w:p>
      </w:tc>
      <w:tc>
        <w:tcPr>
          <w:tcW w:w="2160" w:type="dxa"/>
        </w:tcPr>
        <w:p w:rsidR="00B27EB7" w:rsidRDefault="00B27EB7" w:rsidP="00851280">
          <w:r>
            <w:t>15K18113</w:t>
          </w:r>
        </w:p>
      </w:tc>
      <w:tc>
        <w:tcPr>
          <w:tcW w:w="3819" w:type="dxa"/>
        </w:tcPr>
        <w:p w:rsidR="00B27EB7" w:rsidRDefault="00B27EB7" w:rsidP="00851280">
          <w:r>
            <w:t xml:space="preserve">POOJA B SHETTER </w:t>
          </w:r>
        </w:p>
      </w:tc>
      <w:tc>
        <w:tcPr>
          <w:tcW w:w="1915" w:type="dxa"/>
        </w:tcPr>
        <w:p w:rsidR="00B27EB7" w:rsidRDefault="00B27EB7" w:rsidP="00851280">
          <w:r>
            <w:t>557/700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79.57%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14</w:t>
          </w:r>
        </w:p>
      </w:tc>
      <w:tc>
        <w:tcPr>
          <w:tcW w:w="2160" w:type="dxa"/>
        </w:tcPr>
        <w:p w:rsidR="00B27EB7" w:rsidRDefault="00B27EB7" w:rsidP="00851280">
          <w:r>
            <w:t>15K18114</w:t>
          </w:r>
        </w:p>
      </w:tc>
      <w:tc>
        <w:tcPr>
          <w:tcW w:w="3819" w:type="dxa"/>
        </w:tcPr>
        <w:p w:rsidR="00B27EB7" w:rsidRDefault="00B27EB7" w:rsidP="00851280">
          <w:r>
            <w:t xml:space="preserve">POOJA R RAIBAGI </w:t>
          </w:r>
        </w:p>
      </w:tc>
      <w:tc>
        <w:tcPr>
          <w:tcW w:w="1915" w:type="dxa"/>
        </w:tcPr>
        <w:p w:rsidR="00B27EB7" w:rsidRDefault="00B27EB7" w:rsidP="00851280">
          <w:r>
            <w:t>503/700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71.85%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15</w:t>
          </w:r>
        </w:p>
      </w:tc>
      <w:tc>
        <w:tcPr>
          <w:tcW w:w="2160" w:type="dxa"/>
        </w:tcPr>
        <w:p w:rsidR="00B27EB7" w:rsidRDefault="00B27EB7" w:rsidP="00851280">
          <w:r>
            <w:t>15K18115</w:t>
          </w:r>
        </w:p>
      </w:tc>
      <w:tc>
        <w:tcPr>
          <w:tcW w:w="3819" w:type="dxa"/>
        </w:tcPr>
        <w:p w:rsidR="00B27EB7" w:rsidRDefault="00B27EB7" w:rsidP="00851280">
          <w:r>
            <w:t xml:space="preserve">POORNIMA G BADIGER </w:t>
          </w:r>
        </w:p>
      </w:tc>
      <w:tc>
        <w:tcPr>
          <w:tcW w:w="1915" w:type="dxa"/>
        </w:tcPr>
        <w:p w:rsidR="00B27EB7" w:rsidRDefault="00B27EB7" w:rsidP="00851280">
          <w:r>
            <w:t>436/700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62.28%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16</w:t>
          </w:r>
        </w:p>
      </w:tc>
      <w:tc>
        <w:tcPr>
          <w:tcW w:w="2160" w:type="dxa"/>
        </w:tcPr>
        <w:p w:rsidR="00B27EB7" w:rsidRDefault="00B27EB7" w:rsidP="00851280">
          <w:r>
            <w:t>1518116</w:t>
          </w:r>
        </w:p>
      </w:tc>
      <w:tc>
        <w:tcPr>
          <w:tcW w:w="3819" w:type="dxa"/>
        </w:tcPr>
        <w:p w:rsidR="00B27EB7" w:rsidRDefault="00B27EB7" w:rsidP="00851280">
          <w:r>
            <w:t xml:space="preserve">PRATHIBA B MARIGIOUDAR </w:t>
          </w:r>
        </w:p>
      </w:tc>
      <w:tc>
        <w:tcPr>
          <w:tcW w:w="1915" w:type="dxa"/>
        </w:tcPr>
        <w:p w:rsidR="00B27EB7" w:rsidRDefault="00B27EB7" w:rsidP="00851280">
          <w:r>
            <w:t>538/700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76.85%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17</w:t>
          </w:r>
        </w:p>
      </w:tc>
      <w:tc>
        <w:tcPr>
          <w:tcW w:w="2160" w:type="dxa"/>
        </w:tcPr>
        <w:p w:rsidR="00B27EB7" w:rsidRDefault="00B27EB7" w:rsidP="00851280">
          <w:r>
            <w:t>15K18117</w:t>
          </w:r>
        </w:p>
      </w:tc>
      <w:tc>
        <w:tcPr>
          <w:tcW w:w="3819" w:type="dxa"/>
        </w:tcPr>
        <w:p w:rsidR="00B27EB7" w:rsidRDefault="00B27EB7" w:rsidP="00851280">
          <w:r>
            <w:t>RASHMI C HONGAL</w:t>
          </w:r>
        </w:p>
      </w:tc>
      <w:tc>
        <w:tcPr>
          <w:tcW w:w="1915" w:type="dxa"/>
        </w:tcPr>
        <w:p w:rsidR="00B27EB7" w:rsidRDefault="00B27EB7" w:rsidP="00851280">
          <w:r>
            <w:t>462/700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66%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18</w:t>
          </w:r>
        </w:p>
      </w:tc>
      <w:tc>
        <w:tcPr>
          <w:tcW w:w="2160" w:type="dxa"/>
        </w:tcPr>
        <w:p w:rsidR="00B27EB7" w:rsidRDefault="00B27EB7" w:rsidP="00851280">
          <w:r>
            <w:t>15K18118</w:t>
          </w:r>
        </w:p>
      </w:tc>
      <w:tc>
        <w:tcPr>
          <w:tcW w:w="3819" w:type="dxa"/>
        </w:tcPr>
        <w:p w:rsidR="00B27EB7" w:rsidRDefault="00B27EB7" w:rsidP="00851280">
          <w:r>
            <w:t xml:space="preserve">ROMA J UTAWALE </w:t>
          </w:r>
        </w:p>
      </w:tc>
      <w:tc>
        <w:tcPr>
          <w:tcW w:w="1915" w:type="dxa"/>
        </w:tcPr>
        <w:p w:rsidR="00B27EB7" w:rsidRDefault="00B27EB7" w:rsidP="00851280">
          <w:r>
            <w:t>577/700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82.42%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19</w:t>
          </w:r>
        </w:p>
      </w:tc>
      <w:tc>
        <w:tcPr>
          <w:tcW w:w="2160" w:type="dxa"/>
        </w:tcPr>
        <w:p w:rsidR="00B27EB7" w:rsidRDefault="00B27EB7" w:rsidP="00851280">
          <w:r>
            <w:t>15K18119</w:t>
          </w:r>
        </w:p>
      </w:tc>
      <w:tc>
        <w:tcPr>
          <w:tcW w:w="3819" w:type="dxa"/>
        </w:tcPr>
        <w:p w:rsidR="00B27EB7" w:rsidRDefault="00B27EB7" w:rsidP="00851280">
          <w:r>
            <w:t>SACHIN R MARAKAL</w:t>
          </w:r>
        </w:p>
      </w:tc>
      <w:tc>
        <w:tcPr>
          <w:tcW w:w="1915" w:type="dxa"/>
        </w:tcPr>
        <w:p w:rsidR="00B27EB7" w:rsidRDefault="00B27EB7" w:rsidP="00851280">
          <w:r>
            <w:t>381/700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54.42%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FAIL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20</w:t>
          </w:r>
        </w:p>
      </w:tc>
      <w:tc>
        <w:tcPr>
          <w:tcW w:w="2160" w:type="dxa"/>
        </w:tcPr>
        <w:p w:rsidR="00B27EB7" w:rsidRDefault="00B27EB7" w:rsidP="00851280">
          <w:r>
            <w:t>15K18120</w:t>
          </w:r>
        </w:p>
      </w:tc>
      <w:tc>
        <w:tcPr>
          <w:tcW w:w="3819" w:type="dxa"/>
        </w:tcPr>
        <w:p w:rsidR="00B27EB7" w:rsidRDefault="00B27EB7" w:rsidP="00851280">
          <w:r>
            <w:t>SAMRUDHI V MEHARWADE</w:t>
          </w:r>
        </w:p>
      </w:tc>
      <w:tc>
        <w:tcPr>
          <w:tcW w:w="1915" w:type="dxa"/>
        </w:tcPr>
        <w:p w:rsidR="00B27EB7" w:rsidRDefault="00B27EB7" w:rsidP="00851280">
          <w:r>
            <w:t>553/700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79%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21</w:t>
          </w:r>
        </w:p>
      </w:tc>
      <w:tc>
        <w:tcPr>
          <w:tcW w:w="2160" w:type="dxa"/>
        </w:tcPr>
        <w:p w:rsidR="00B27EB7" w:rsidRDefault="00B27EB7" w:rsidP="00851280">
          <w:r>
            <w:t>15K18121</w:t>
          </w:r>
        </w:p>
      </w:tc>
      <w:tc>
        <w:tcPr>
          <w:tcW w:w="3819" w:type="dxa"/>
        </w:tcPr>
        <w:p w:rsidR="00B27EB7" w:rsidRDefault="00B27EB7" w:rsidP="00851280">
          <w:r>
            <w:t xml:space="preserve">SANDHYA  S MADIWALAR </w:t>
          </w:r>
        </w:p>
      </w:tc>
      <w:tc>
        <w:tcPr>
          <w:tcW w:w="1915" w:type="dxa"/>
        </w:tcPr>
        <w:p w:rsidR="00B27EB7" w:rsidRDefault="00B27EB7" w:rsidP="00851280">
          <w:r>
            <w:t>532/700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76%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22</w:t>
          </w:r>
        </w:p>
      </w:tc>
      <w:tc>
        <w:tcPr>
          <w:tcW w:w="2160" w:type="dxa"/>
        </w:tcPr>
        <w:p w:rsidR="00B27EB7" w:rsidRDefault="00B27EB7" w:rsidP="00851280">
          <w:r>
            <w:t>15K18122</w:t>
          </w:r>
        </w:p>
      </w:tc>
      <w:tc>
        <w:tcPr>
          <w:tcW w:w="3819" w:type="dxa"/>
        </w:tcPr>
        <w:p w:rsidR="00B27EB7" w:rsidRDefault="00B27EB7" w:rsidP="00851280">
          <w:r>
            <w:t xml:space="preserve">SONALI M KALBURGI </w:t>
          </w:r>
        </w:p>
      </w:tc>
      <w:tc>
        <w:tcPr>
          <w:tcW w:w="1915" w:type="dxa"/>
        </w:tcPr>
        <w:p w:rsidR="00B27EB7" w:rsidRDefault="00B27EB7" w:rsidP="00851280">
          <w:r>
            <w:t>593/700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87.5%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23</w:t>
          </w:r>
        </w:p>
      </w:tc>
      <w:tc>
        <w:tcPr>
          <w:tcW w:w="2160" w:type="dxa"/>
        </w:tcPr>
        <w:p w:rsidR="00B27EB7" w:rsidRDefault="00B27EB7" w:rsidP="00851280">
          <w:r>
            <w:t>15K18123</w:t>
          </w:r>
        </w:p>
      </w:tc>
      <w:tc>
        <w:tcPr>
          <w:tcW w:w="3819" w:type="dxa"/>
        </w:tcPr>
        <w:p w:rsidR="00B27EB7" w:rsidRDefault="00B27EB7" w:rsidP="00851280">
          <w:r>
            <w:t xml:space="preserve">SPURTHI M BYALIHAL </w:t>
          </w:r>
        </w:p>
      </w:tc>
      <w:tc>
        <w:tcPr>
          <w:tcW w:w="1915" w:type="dxa"/>
        </w:tcPr>
        <w:p w:rsidR="00B27EB7" w:rsidRDefault="00B27EB7" w:rsidP="00851280">
          <w:r>
            <w:t>476/700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68%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24</w:t>
          </w:r>
        </w:p>
      </w:tc>
      <w:tc>
        <w:tcPr>
          <w:tcW w:w="2160" w:type="dxa"/>
        </w:tcPr>
        <w:p w:rsidR="00B27EB7" w:rsidRDefault="00B27EB7" w:rsidP="00851280">
          <w:r>
            <w:t>15K18124</w:t>
          </w:r>
        </w:p>
      </w:tc>
      <w:tc>
        <w:tcPr>
          <w:tcW w:w="3819" w:type="dxa"/>
        </w:tcPr>
        <w:p w:rsidR="00B27EB7" w:rsidRDefault="00B27EB7" w:rsidP="00851280">
          <w:r>
            <w:t xml:space="preserve">SUPRIYA S BATAVI </w:t>
          </w:r>
        </w:p>
      </w:tc>
      <w:tc>
        <w:tcPr>
          <w:tcW w:w="1915" w:type="dxa"/>
        </w:tcPr>
        <w:p w:rsidR="00B27EB7" w:rsidRDefault="00B27EB7" w:rsidP="00851280">
          <w:r>
            <w:t>521/700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74.42%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25</w:t>
          </w:r>
        </w:p>
      </w:tc>
      <w:tc>
        <w:tcPr>
          <w:tcW w:w="2160" w:type="dxa"/>
        </w:tcPr>
        <w:p w:rsidR="00B27EB7" w:rsidRDefault="00B27EB7" w:rsidP="00851280">
          <w:r>
            <w:t>15K18125</w:t>
          </w:r>
        </w:p>
      </w:tc>
      <w:tc>
        <w:tcPr>
          <w:tcW w:w="3819" w:type="dxa"/>
        </w:tcPr>
        <w:p w:rsidR="00B27EB7" w:rsidRDefault="00B27EB7" w:rsidP="00851280">
          <w:r>
            <w:t xml:space="preserve">SUSHMITA S HARLAPUR </w:t>
          </w:r>
        </w:p>
      </w:tc>
      <w:tc>
        <w:tcPr>
          <w:tcW w:w="1915" w:type="dxa"/>
        </w:tcPr>
        <w:p w:rsidR="00B27EB7" w:rsidRDefault="00B27EB7" w:rsidP="00851280"/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/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/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26</w:t>
          </w:r>
        </w:p>
      </w:tc>
      <w:tc>
        <w:tcPr>
          <w:tcW w:w="2160" w:type="dxa"/>
        </w:tcPr>
        <w:p w:rsidR="00B27EB7" w:rsidRDefault="00B27EB7" w:rsidP="00851280">
          <w:r>
            <w:t>15K18126</w:t>
          </w:r>
        </w:p>
      </w:tc>
      <w:tc>
        <w:tcPr>
          <w:tcW w:w="3819" w:type="dxa"/>
        </w:tcPr>
        <w:p w:rsidR="00B27EB7" w:rsidRDefault="00B27EB7" w:rsidP="00851280">
          <w:r>
            <w:t xml:space="preserve">TARUNA RAMESH </w:t>
          </w:r>
        </w:p>
      </w:tc>
      <w:tc>
        <w:tcPr>
          <w:tcW w:w="1915" w:type="dxa"/>
        </w:tcPr>
        <w:p w:rsidR="00B27EB7" w:rsidRDefault="00B27EB7" w:rsidP="00851280">
          <w:r>
            <w:t>623/700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89%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27</w:t>
          </w:r>
        </w:p>
      </w:tc>
      <w:tc>
        <w:tcPr>
          <w:tcW w:w="2160" w:type="dxa"/>
        </w:tcPr>
        <w:p w:rsidR="00B27EB7" w:rsidRDefault="00B27EB7" w:rsidP="00851280">
          <w:r>
            <w:t>15K18127</w:t>
          </w:r>
        </w:p>
      </w:tc>
      <w:tc>
        <w:tcPr>
          <w:tcW w:w="3819" w:type="dxa"/>
        </w:tcPr>
        <w:p w:rsidR="00B27EB7" w:rsidRDefault="00B27EB7" w:rsidP="00851280">
          <w:r>
            <w:t>VAISHNAVI S KULKARNI</w:t>
          </w:r>
        </w:p>
      </w:tc>
      <w:tc>
        <w:tcPr>
          <w:tcW w:w="1915" w:type="dxa"/>
        </w:tcPr>
        <w:p w:rsidR="00B27EB7" w:rsidRDefault="00B27EB7" w:rsidP="00851280">
          <w:r>
            <w:t>493/700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70.42%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28</w:t>
          </w:r>
        </w:p>
      </w:tc>
      <w:tc>
        <w:tcPr>
          <w:tcW w:w="2160" w:type="dxa"/>
        </w:tcPr>
        <w:p w:rsidR="00B27EB7" w:rsidRDefault="00B27EB7" w:rsidP="00851280">
          <w:r>
            <w:t>15K18128</w:t>
          </w:r>
        </w:p>
      </w:tc>
      <w:tc>
        <w:tcPr>
          <w:tcW w:w="3819" w:type="dxa"/>
        </w:tcPr>
        <w:p w:rsidR="00B27EB7" w:rsidRDefault="00B27EB7" w:rsidP="00851280">
          <w:r>
            <w:t xml:space="preserve">VIDISHA A BHAT </w:t>
          </w:r>
        </w:p>
      </w:tc>
      <w:tc>
        <w:tcPr>
          <w:tcW w:w="1915" w:type="dxa"/>
        </w:tcPr>
        <w:p w:rsidR="00B27EB7" w:rsidRDefault="00B27EB7" w:rsidP="00851280">
          <w:r>
            <w:t>582/700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83.14%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PASS</w:t>
          </w:r>
        </w:p>
      </w:tc>
    </w:tr>
    <w:tr w:rsidR="00B27EB7" w:rsidTr="00851280">
      <w:tc>
        <w:tcPr>
          <w:tcW w:w="1098" w:type="dxa"/>
        </w:tcPr>
        <w:p w:rsidR="00B27EB7" w:rsidRDefault="00B27EB7" w:rsidP="00851280">
          <w:r>
            <w:t>29</w:t>
          </w:r>
        </w:p>
      </w:tc>
      <w:tc>
        <w:tcPr>
          <w:tcW w:w="2160" w:type="dxa"/>
        </w:tcPr>
        <w:p w:rsidR="00B27EB7" w:rsidRDefault="00B27EB7" w:rsidP="00851280">
          <w:r>
            <w:t>15K18129</w:t>
          </w:r>
        </w:p>
      </w:tc>
      <w:tc>
        <w:tcPr>
          <w:tcW w:w="3819" w:type="dxa"/>
        </w:tcPr>
        <w:p w:rsidR="00B27EB7" w:rsidRDefault="00B27EB7" w:rsidP="00851280">
          <w:r>
            <w:t>VIVEK GANESHKAR</w:t>
          </w:r>
        </w:p>
      </w:tc>
      <w:tc>
        <w:tcPr>
          <w:tcW w:w="1915" w:type="dxa"/>
        </w:tcPr>
        <w:p w:rsidR="00B27EB7" w:rsidRDefault="00B27EB7" w:rsidP="00851280">
          <w:r>
            <w:t>356/700</w:t>
          </w:r>
        </w:p>
      </w:tc>
      <w:tc>
        <w:tcPr>
          <w:tcW w:w="1552" w:type="dxa"/>
          <w:tcBorders>
            <w:right w:val="single" w:sz="4" w:space="0" w:color="auto"/>
          </w:tcBorders>
        </w:tcPr>
        <w:p w:rsidR="00B27EB7" w:rsidRDefault="00B27EB7" w:rsidP="00851280">
          <w:r>
            <w:t>50.85%</w:t>
          </w:r>
        </w:p>
      </w:tc>
      <w:tc>
        <w:tcPr>
          <w:tcW w:w="886" w:type="dxa"/>
          <w:tcBorders>
            <w:left w:val="single" w:sz="4" w:space="0" w:color="auto"/>
          </w:tcBorders>
        </w:tcPr>
        <w:p w:rsidR="00B27EB7" w:rsidRDefault="00B27EB7" w:rsidP="00851280">
          <w:r>
            <w:t>FAIL</w:t>
          </w:r>
        </w:p>
      </w:tc>
    </w:tr>
  </w:tbl>
  <w:p w:rsidR="00B27EB7" w:rsidRDefault="00B27EB7" w:rsidP="00B27EB7">
    <w:r>
      <w:t xml:space="preserve">    </w:t>
    </w:r>
  </w:p>
  <w:p w:rsidR="00B27EB7" w:rsidRDefault="00B27EB7" w:rsidP="00B27EB7">
    <w:pPr>
      <w:rPr>
        <w:b/>
        <w:i/>
        <w:sz w:val="36"/>
        <w:szCs w:val="36"/>
      </w:rPr>
    </w:pPr>
  </w:p>
  <w:p w:rsidR="00B27EB7" w:rsidRDefault="00B27EB7" w:rsidP="00B27EB7"/>
  <w:p w:rsidR="00663246" w:rsidRDefault="00663246" w:rsidP="00B27EB7"/>
  <w:p w:rsidR="004F7177" w:rsidRDefault="004F717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7C"/>
    <w:rsid w:val="000E150D"/>
    <w:rsid w:val="0013097C"/>
    <w:rsid w:val="00195E93"/>
    <w:rsid w:val="00224480"/>
    <w:rsid w:val="002E63FE"/>
    <w:rsid w:val="004F7177"/>
    <w:rsid w:val="005159BA"/>
    <w:rsid w:val="005E3CAA"/>
    <w:rsid w:val="00630F86"/>
    <w:rsid w:val="0064030A"/>
    <w:rsid w:val="00663246"/>
    <w:rsid w:val="0074259E"/>
    <w:rsid w:val="00773ABC"/>
    <w:rsid w:val="007B6248"/>
    <w:rsid w:val="00945311"/>
    <w:rsid w:val="00B27EB7"/>
    <w:rsid w:val="00CE5F49"/>
    <w:rsid w:val="00DA393A"/>
    <w:rsid w:val="00ED599D"/>
    <w:rsid w:val="00F2049D"/>
    <w:rsid w:val="00FB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246"/>
  </w:style>
  <w:style w:type="paragraph" w:styleId="Footer">
    <w:name w:val="footer"/>
    <w:basedOn w:val="Normal"/>
    <w:link w:val="FooterChar"/>
    <w:uiPriority w:val="99"/>
    <w:semiHidden/>
    <w:unhideWhenUsed/>
    <w:rsid w:val="0066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2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96EDA-17F6-458A-AFFB-922E6318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lg2</dc:creator>
  <cp:keywords/>
  <dc:description/>
  <cp:lastModifiedBy>Lg</cp:lastModifiedBy>
  <cp:revision>15</cp:revision>
  <cp:lastPrinted>2016-02-03T07:10:00Z</cp:lastPrinted>
  <dcterms:created xsi:type="dcterms:W3CDTF">2016-02-02T05:33:00Z</dcterms:created>
  <dcterms:modified xsi:type="dcterms:W3CDTF">2016-02-03T07:44:00Z</dcterms:modified>
</cp:coreProperties>
</file>