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734" w:rsidRDefault="006A6724">
      <w:r>
        <w:t>LOOK IT’S A FILE</w:t>
      </w:r>
      <w:bookmarkStart w:id="0" w:name="_GoBack"/>
      <w:bookmarkEnd w:id="0"/>
    </w:p>
    <w:sectPr w:rsidR="008D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6"/>
    <w:rsid w:val="006A6724"/>
    <w:rsid w:val="008D6734"/>
    <w:rsid w:val="008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2C31"/>
  <w15:chartTrackingRefBased/>
  <w15:docId w15:val="{5FD669CD-7DA8-4E99-BBDB-BE5A4EA9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2019-05-31T20:30:00Z</dcterms:created>
  <dcterms:modified xsi:type="dcterms:W3CDTF">2019-05-31T20:30:00Z</dcterms:modified>
</cp:coreProperties>
</file>