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PCB Drill Press Safety Operating Procedure</w:t>
      </w:r>
    </w:p>
    <w:p>
      <w:pPr>
        <w:spacing w:after="120"/>
        <w:jc w:val="left"/>
      </w:pPr>
      <w:r>
        <w:rPr>
          <w:b/>
          <w:bCs/>
        </w:rPr>
        <w:t xml:space="preserve">Mandatory requirement.</w:t>
      </w:r>
      <w:r>
        <w:t xml:space="preserve"> This document applies to the use of the small drill press in the Manufacturing Lab for drilling holes in printed circuit boards and similar small workpieces. Drilling shall not begin unless the operator understands the rotating-tool hazards, entanglement hazards, bit-breakage hazards, chip and dust hazards, workholding hazards, and electrical hazards associated with the machine. This procedure shall be read and followed before the drill press is set up, powered, adjusted, operated, cleaned, or shut down.</w:t>
      </w:r>
    </w:p>
    <w:p>
      <w:pPr>
        <w:spacing w:after="200"/>
      </w:pPr>
      <w:r>
        <w:t xml:space="preserve"> </w:t>
      </w:r>
    </w:p>
    <w:p>
      <w:pPr>
        <w:pStyle w:val="Heading2"/>
        <w:spacing w:after="200"/>
        <w:jc w:val="left"/>
      </w:pPr>
      <w:r>
        <w:t xml:space="preserve">Core Safety Requirements</w:t>
      </w:r>
    </w:p>
    <w:p>
      <w:pPr>
        <w:spacing w:after="120"/>
        <w:jc w:val="left"/>
      </w:pPr>
      <w:r>
        <w:rPr>
          <w:b/>
          <w:bCs/>
        </w:rPr>
        <w:t xml:space="preserve">Process hazard profile.</w:t>
      </w:r>
      <w:r>
        <w:t xml:space="preserve"> PCB drilling may appear lightweight because the workpieces are small, but the hazards remain significant. The main risks are contact with the rotating drill bit or chuck, entanglement of hair, sleeves, jewellery, or lanyards, snapping of small drill bits, ejection of broken bit fragments, spinning or grabbing of the PCB if it is not held properly, eye injury from chips or dust, inhalation of drilling dust, and accidental damage caused by trying to clear swarf while the spindle is still moving. These hazards shall be treated seriously even when drilling small holes in thin boards.</w:t>
      </w:r>
    </w:p>
    <w:p>
      <w:pPr>
        <w:spacing w:after="200"/>
      </w:pPr>
      <w:r>
        <w:t xml:space="preserve"> </w:t>
      </w:r>
    </w:p>
    <w:p>
      <w:pPr>
        <w:spacing w:after="120"/>
        <w:jc w:val="left"/>
      </w:pPr>
      <w:r>
        <w:rPr>
          <w:b/>
          <w:bCs/>
        </w:rPr>
        <w:t xml:space="preserve">Small machine does not mean low risk.</w:t>
      </w:r>
      <w:r>
        <w:t xml:space="preserve"> Because the drill press is physically small, users may underestimate it and become careless with hand position, workholding, or spindle clearance. This is unsafe. A small press with a fine drill bit can still puncture skin, throw fragments, or pull work sharply from the user’s hand. The machine shall be treated as powered rotating machinery at all times.</w:t>
      </w:r>
    </w:p>
    <w:p>
      <w:pPr>
        <w:spacing w:after="200"/>
      </w:pPr>
      <w:r>
        <w:t xml:space="preserve"> </w:t>
      </w:r>
    </w:p>
    <w:p>
      <w:pPr>
        <w:spacing w:after="120"/>
        <w:jc w:val="left"/>
      </w:pPr>
      <w:r>
        <w:rPr>
          <w:b/>
          <w:bCs/>
        </w:rPr>
        <w:t xml:space="preserve">Competence before use.</w:t>
      </w:r>
      <w:r>
        <w:t xml:space="preserve"> Before drilling, the operator shall confirm the correct drill bit size, the condition and seating of the bit, the material being drilled, the support or backing arrangement beneath the board, the workholding method, and the safe shutdown method. No one shall use the drill press by guesswork or begin drilling a PCB that is unsupported, badly held, or positioned by fingers too close to the bit path.</w:t>
      </w:r>
    </w:p>
    <w:p>
      <w:pPr>
        <w:spacing w:after="200"/>
      </w:pPr>
      <w:r>
        <w:t xml:space="preserve"> </w:t>
      </w:r>
    </w:p>
    <w:p>
      <w:pPr>
        <w:pStyle w:val="Heading2"/>
        <w:spacing w:after="200"/>
        <w:jc w:val="left"/>
      </w:pPr>
      <w:r>
        <w:t xml:space="preserve">Rotating Tool and Entanglement Hazards</w:t>
      </w:r>
    </w:p>
    <w:p>
      <w:pPr>
        <w:spacing w:after="120"/>
        <w:jc w:val="left"/>
      </w:pPr>
      <w:r>
        <w:rPr>
          <w:b/>
          <w:bCs/>
        </w:rPr>
        <w:t xml:space="preserve">Rotating bit and chuck.</w:t>
      </w:r>
      <w:r>
        <w:t xml:space="preserve"> The drill bit and chuck shall be treated as immediate injury hazards whenever the spindle is capable of moving. Hands shall be kept clear of the bit path and the rotating chuck at all times. The operator shall never reach beneath the bit while the machine is running and shall never try to steady the board with fingertips close to the hole location.</w:t>
      </w:r>
    </w:p>
    <w:p>
      <w:pPr>
        <w:spacing w:after="200"/>
      </w:pPr>
      <w:r>
        <w:t xml:space="preserve"> </w:t>
      </w:r>
    </w:p>
    <w:p>
      <w:pPr>
        <w:spacing w:after="120"/>
        <w:jc w:val="left"/>
      </w:pPr>
      <w:r>
        <w:rPr>
          <w:b/>
          <w:bCs/>
        </w:rPr>
        <w:t xml:space="preserve">Hair, clothing, and jewellery.</w:t>
      </w:r>
      <w:r>
        <w:t xml:space="preserve"> Long hair shall be tied back securely. Rings, bracelets, watches, necklaces, loose sleeves, hoodie cords, lanyards, and other loose items shall be secured or removed before use. The operator shall not lean into the spindle area in a way that allows clothing or hair to approach the rotating tool.</w:t>
      </w:r>
    </w:p>
    <w:p>
      <w:pPr>
        <w:spacing w:after="200"/>
      </w:pPr>
      <w:r>
        <w:t xml:space="preserve"> </w:t>
      </w:r>
    </w:p>
    <w:p>
      <w:pPr>
        <w:spacing w:after="120"/>
        <w:jc w:val="left"/>
      </w:pPr>
      <w:r>
        <w:rPr>
          <w:b/>
          <w:bCs/>
        </w:rPr>
        <w:t xml:space="preserve">Broken drill bits.</w:t>
      </w:r>
      <w:r>
        <w:t xml:space="preserve"> PCB drill bits are often small and brittle. They can snap if side load is applied, if the board moves during drilling, if the feed is too aggressive, or if the bit is poorly clamped. Eye protection is mandatory during drilling. Broken bits and fragments shall be treated as sharp hazards and cleared only after the machine has fully stopped.</w:t>
      </w:r>
    </w:p>
    <w:p>
      <w:pPr>
        <w:spacing w:after="200"/>
      </w:pPr>
      <w:r>
        <w:t xml:space="preserve"> </w:t>
      </w:r>
    </w:p>
    <w:p>
      <w:pPr>
        <w:pStyle w:val="Heading2"/>
        <w:spacing w:after="200"/>
        <w:jc w:val="left"/>
      </w:pPr>
      <w:r>
        <w:t xml:space="preserve">Workholding and Board-Handling Hazards</w:t>
      </w:r>
    </w:p>
    <w:p>
      <w:pPr>
        <w:spacing w:after="120"/>
        <w:jc w:val="left"/>
      </w:pPr>
      <w:r>
        <w:rPr>
          <w:b/>
          <w:bCs/>
        </w:rPr>
        <w:t xml:space="preserve">Do not hold the PCB unsafely by hand.</w:t>
      </w:r>
      <w:r>
        <w:t xml:space="preserve"> The greatest practical error during PCB drilling is attempting to hold a small board directly by hand too close to the bit. If the bit grabs or breaks through suddenly, the board can spin, shift, or pull the operator’s fingers into danger. The board shall be supported on a suitable backing surface and held by a clamp, fixture, vice, or other stable method whenever practical. If hand support is used for small low-force work under local practice, fingers shall remain well clear of the bit path and the board shall be positioned so it cannot rotate into the hand.</w:t>
      </w:r>
    </w:p>
    <w:p>
      <w:pPr>
        <w:spacing w:after="200"/>
      </w:pPr>
      <w:r>
        <w:t xml:space="preserve"> </w:t>
      </w:r>
    </w:p>
    <w:p>
      <w:pPr>
        <w:spacing w:after="120"/>
        <w:jc w:val="left"/>
      </w:pPr>
      <w:r>
        <w:rPr>
          <w:b/>
          <w:bCs/>
        </w:rPr>
        <w:t xml:space="preserve">Backing material and bench support.</w:t>
      </w:r>
      <w:r>
        <w:t xml:space="preserve"> A sacrificial backing board or suitable support shall be used beneath the PCB so the drill does not break through into the bench or unsupported air. Good support reduces bit breakage, improves hole quality, and reduces the chance of the board flexing or catching during breakthrough.</w:t>
      </w:r>
    </w:p>
    <w:p>
      <w:pPr>
        <w:spacing w:after="200"/>
      </w:pPr>
      <w:r>
        <w:t xml:space="preserve"> </w:t>
      </w:r>
    </w:p>
    <w:p>
      <w:pPr>
        <w:spacing w:after="120"/>
        <w:jc w:val="left"/>
      </w:pPr>
      <w:r>
        <w:rPr>
          <w:b/>
          <w:bCs/>
        </w:rPr>
        <w:t xml:space="preserve">Clearing chips and repositioning work.</w:t>
      </w:r>
      <w:r>
        <w:t xml:space="preserve"> Chips, dust, or swarf shall never be brushed away with fingers while the bit is still rotating. The spindle shall come to a complete stop before the work is moved, inspected, rotated, or cleaned. The operator shall not try to pull trapped debris away from the bit while the machine is running.</w:t>
      </w:r>
    </w:p>
    <w:p>
      <w:pPr>
        <w:spacing w:after="200"/>
      </w:pPr>
      <w:r>
        <w:t xml:space="preserve"> </w:t>
      </w:r>
    </w:p>
    <w:p>
      <w:pPr>
        <w:pStyle w:val="Heading2"/>
        <w:spacing w:after="200"/>
        <w:jc w:val="left"/>
      </w:pPr>
      <w:r>
        <w:t xml:space="preserve">Dust, Chips, and Material Hazards</w:t>
      </w:r>
    </w:p>
    <w:p>
      <w:pPr>
        <w:spacing w:after="120"/>
        <w:jc w:val="left"/>
      </w:pPr>
      <w:r>
        <w:rPr>
          <w:b/>
          <w:bCs/>
        </w:rPr>
        <w:t xml:space="preserve">PCB dust and fragments.</w:t>
      </w:r>
      <w:r>
        <w:t xml:space="preserve"> Drilling PCBs can produce fine dust and small sharp particles from laminate, copper, and board material. These particles can irritate the eyes, skin, and respiratory system. Eye protection shall be worn, and dust generation shall be controlled as far as practical by good housekeeping and suitable extraction or cleaning methods where available. Dust shall not be blown off the bench toward people.</w:t>
      </w:r>
    </w:p>
    <w:p>
      <w:pPr>
        <w:spacing w:after="200"/>
      </w:pPr>
      <w:r>
        <w:t xml:space="preserve"> </w:t>
      </w:r>
    </w:p>
    <w:p>
      <w:pPr>
        <w:spacing w:after="120"/>
        <w:jc w:val="left"/>
      </w:pPr>
      <w:r>
        <w:rPr>
          <w:b/>
          <w:bCs/>
        </w:rPr>
        <w:t xml:space="preserve">Sharp burrs and offcuts.</w:t>
      </w:r>
      <w:r>
        <w:t xml:space="preserve"> Drilled boards may have burrs, sharp lead holes, and sharp edges after processing. Operators shall handle finished boards carefully and shall clean the work area after drilling so that small fragments do not remain on the bench or floor.</w:t>
      </w:r>
    </w:p>
    <w:p>
      <w:pPr>
        <w:spacing w:after="200"/>
      </w:pPr>
      <w:r>
        <w:t xml:space="preserve"> </w:t>
      </w:r>
    </w:p>
    <w:p>
      <w:pPr>
        <w:pStyle w:val="Heading2"/>
        <w:spacing w:after="200"/>
        <w:jc w:val="left"/>
      </w:pPr>
      <w:r>
        <w:t xml:space="preserve">Electrical and Machine Condition Hazards</w:t>
      </w:r>
    </w:p>
    <w:p>
      <w:pPr>
        <w:spacing w:after="120"/>
        <w:jc w:val="left"/>
      </w:pPr>
      <w:r>
        <w:rPr>
          <w:b/>
          <w:bCs/>
        </w:rPr>
        <w:t xml:space="preserve">Machine condition.</w:t>
      </w:r>
      <w:r>
        <w:t xml:space="preserve"> The drill press, spindle, chuck, controls, table, guard arrangement if fitted, and mains cable shall be inspected before use. The machine shall not be used if the chuck is loose, the spindle runs badly, the switch is unreliable, the table is unstable, the cable is damaged, or the machine shows abnormal vibration, noise, or signs of overheating.</w:t>
      </w:r>
    </w:p>
    <w:p>
      <w:pPr>
        <w:spacing w:after="200"/>
      </w:pPr>
      <w:r>
        <w:t xml:space="preserve"> </w:t>
      </w:r>
    </w:p>
    <w:p>
      <w:pPr>
        <w:spacing w:after="120"/>
        <w:jc w:val="left"/>
      </w:pPr>
      <w:r>
        <w:rPr>
          <w:b/>
          <w:bCs/>
        </w:rPr>
        <w:t xml:space="preserve">Bit installation and chuck key control.</w:t>
      </w:r>
      <w:r>
        <w:t xml:space="preserve"> The drill bit shall be seated correctly and tightened securely before power is applied. If the machine uses a chuck key, the key shall be removed immediately after tightening. The machine shall never be started with a chuck key left in place.</w:t>
      </w:r>
    </w:p>
    <w:p>
      <w:pPr>
        <w:spacing w:after="200"/>
      </w:pPr>
      <w:r>
        <w:t xml:space="preserve"> </w:t>
      </w:r>
    </w:p>
    <w:p>
      <w:pPr>
        <w:pStyle w:val="Heading2"/>
        <w:spacing w:after="200"/>
        <w:jc w:val="left"/>
      </w:pPr>
      <w:r>
        <w:t xml:space="preserve">Safe Operating Method</w:t>
      </w:r>
    </w:p>
    <w:p>
      <w:pPr>
        <w:spacing w:after="120"/>
        <w:jc w:val="left"/>
      </w:pPr>
      <w:r>
        <w:rPr>
          <w:b/>
          <w:bCs/>
        </w:rPr>
        <w:t xml:space="preserve">Bench setup.</w:t>
      </w:r>
      <w:r>
        <w:t xml:space="preserve"> Before switching on the drill press, the work area shall be cleared of unnecessary items and the board, backing material, tools, and clamps shall be arranged so the operator can drill without reaching awkwardly. The drilling point shall be visible and well lit. The operator shall know exactly where the board will be placed and where hands will remain during the cut.</w:t>
      </w:r>
    </w:p>
    <w:p>
      <w:pPr>
        <w:spacing w:after="200"/>
      </w:pPr>
      <w:r>
        <w:t xml:space="preserve"> </w:t>
      </w:r>
    </w:p>
    <w:p>
      <w:pPr>
        <w:spacing w:after="120"/>
        <w:jc w:val="left"/>
      </w:pPr>
      <w:r>
        <w:rPr>
          <w:b/>
          <w:bCs/>
        </w:rPr>
        <w:t xml:space="preserve">Starting safely.</w:t>
      </w:r>
      <w:r>
        <w:t xml:space="preserve"> The operator shall confirm the bit is secure, the board is supported correctly, the workholding is stable, and the intended hole location is aligned. The spindle shall be started only when the work is ready and hands are clear. If the machine exhibits abnormal wobble, vibration, or noise at startup, it shall be switched off and checked before use continues.</w:t>
      </w:r>
    </w:p>
    <w:p>
      <w:pPr>
        <w:spacing w:after="200"/>
      </w:pPr>
      <w:r>
        <w:t xml:space="preserve"> </w:t>
      </w:r>
    </w:p>
    <w:p>
      <w:pPr>
        <w:spacing w:after="120"/>
        <w:jc w:val="left"/>
      </w:pPr>
      <w:r>
        <w:rPr>
          <w:b/>
          <w:bCs/>
        </w:rPr>
        <w:t xml:space="preserve">Controlled drilling.</w:t>
      </w:r>
      <w:r>
        <w:t xml:space="preserve"> The feed shall be applied smoothly and lightly. Excessive downward force shall not be used, especially with small brittle PCB bits. The operator shall allow the bit to cut rather than forcing it through the board. If the bit binds, chatters, or appears to wander, the operator shall stop and investigate instead of pushing harder.</w:t>
      </w:r>
    </w:p>
    <w:p>
      <w:pPr>
        <w:spacing w:after="200"/>
      </w:pPr>
      <w:r>
        <w:t xml:space="preserve"> </w:t>
      </w:r>
    </w:p>
    <w:p>
      <w:pPr>
        <w:spacing w:after="120"/>
        <w:jc w:val="left"/>
      </w:pPr>
      <w:r>
        <w:rPr>
          <w:b/>
          <w:bCs/>
        </w:rPr>
        <w:t xml:space="preserve">Multiple holes and repeated work.</w:t>
      </w:r>
      <w:r>
        <w:t xml:space="preserve"> Repeated drilling can create fatigue and encourage rushed positioning. The operator shall maintain the same safe hand position and workholding standard for every hole and shall not relax controls simply because the task becomes repetitive.</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drill press, bit, support board, clamps, and surrounding area shall be checked before every session. A dull, bent, chipped, or damaged bit shall not be used. Any unstable support or loose fixture shall be corrected before drilling begins.</w:t>
      </w:r>
    </w:p>
    <w:p>
      <w:pPr>
        <w:spacing w:after="200"/>
      </w:pPr>
      <w:r>
        <w:t xml:space="preserve"> </w:t>
      </w:r>
    </w:p>
    <w:p>
      <w:pPr>
        <w:spacing w:after="120"/>
        <w:jc w:val="left"/>
      </w:pPr>
      <w:r>
        <w:rPr>
          <w:b/>
          <w:bCs/>
        </w:rPr>
        <w:t xml:space="preserve">Handling broken bits and sharp waste.</w:t>
      </w:r>
      <w:r>
        <w:t xml:space="preserve"> Broken bits, copper fragments, and sharp PCB waste shall be collected carefully and disposed of safely. They shall not be left on the bench where they can puncture skin or damage other work.</w:t>
      </w:r>
    </w:p>
    <w:p>
      <w:pPr>
        <w:spacing w:after="200"/>
      </w:pPr>
      <w:r>
        <w:t xml:space="preserve"> </w:t>
      </w:r>
    </w:p>
    <w:p>
      <w:pPr>
        <w:pStyle w:val="Heading2"/>
        <w:spacing w:after="200"/>
        <w:jc w:val="left"/>
      </w:pPr>
      <w:r>
        <w:t xml:space="preserve">Fault Response</w:t>
      </w:r>
    </w:p>
    <w:p>
      <w:pPr>
        <w:spacing w:after="120"/>
        <w:jc w:val="left"/>
      </w:pPr>
      <w:r>
        <w:rPr>
          <w:b/>
          <w:bCs/>
        </w:rPr>
        <w:t xml:space="preserve">Bit breakage or work grabbing.</w:t>
      </w:r>
      <w:r>
        <w:t xml:space="preserve"> If the bit breaks, the board snatches, the work starts spinning, or the machine behaves unexpectedly, the operator shall release pressure, switch off the machine, and wait for full spindle stop before approaching the work area. The cause shall be identified before drilling resumes.</w:t>
      </w:r>
    </w:p>
    <w:p>
      <w:pPr>
        <w:spacing w:after="200"/>
      </w:pPr>
      <w:r>
        <w:t xml:space="preserve"> </w:t>
      </w:r>
    </w:p>
    <w:p>
      <w:pPr>
        <w:spacing w:after="120"/>
        <w:jc w:val="left"/>
      </w:pPr>
      <w:r>
        <w:rPr>
          <w:b/>
          <w:bCs/>
        </w:rPr>
        <w:t xml:space="preserve">Abnormal machine behaviour.</w:t>
      </w:r>
      <w:r>
        <w:t xml:space="preserve"> If the drill press produces excessive vibration, noise, heating, smell, switch faults, or visible spindle wobble, it shall be switched off and removed from service until inspected and confirmed safe.</w:t>
      </w:r>
    </w:p>
    <w:p>
      <w:pPr>
        <w:spacing w:after="200"/>
      </w:pPr>
      <w:r>
        <w:t xml:space="preserve"> </w:t>
      </w:r>
    </w:p>
    <w:p>
      <w:pPr>
        <w:spacing w:after="120"/>
        <w:jc w:val="left"/>
      </w:pPr>
      <w:r>
        <w:rPr>
          <w:b/>
          <w:bCs/>
        </w:rPr>
        <w:t xml:space="preserve">Dust or eye incident.</w:t>
      </w:r>
      <w:r>
        <w:t xml:space="preserve"> If dust or a fragment enters the eye, drilling shall stop immediately and the appropriate first-aid response shall be followed. An operator who has suffered an eye or hand incident shall not continue drilling until safe to do so.</w:t>
      </w:r>
    </w:p>
    <w:p>
      <w:pPr>
        <w:spacing w:after="200"/>
      </w:pPr>
      <w:r>
        <w:t xml:space="preserve"> </w:t>
      </w:r>
    </w:p>
    <w:p>
      <w:pPr>
        <w:pStyle w:val="Heading2"/>
        <w:spacing w:after="200"/>
        <w:jc w:val="left"/>
      </w:pPr>
      <w:r>
        <w:t xml:space="preserve">Operating Controls</w:t>
      </w:r>
    </w:p>
    <w:p>
      <w:pPr>
        <w:spacing w:after="120"/>
        <w:jc w:val="left"/>
      </w:pPr>
      <w:r>
        <w:rPr>
          <w:b/>
          <w:bCs/>
        </w:rPr>
        <w:t xml:space="preserve">Pre-use check.</w:t>
      </w:r>
      <w:r>
        <w:t xml:space="preserve"> Before every session, the operator shall confirm: the correct bit size, the secure bit fit, the board support, the clamp or holding method, the clear hand position, the condition of the machine, and the housekeeping arrangements for dust and fragments. If any of these conditions are not met, drilling shall not begin.</w:t>
      </w:r>
    </w:p>
    <w:p>
      <w:pPr>
        <w:spacing w:after="200"/>
      </w:pPr>
      <w:r>
        <w:t xml:space="preserve"> </w:t>
      </w:r>
    </w:p>
    <w:p>
      <w:pPr>
        <w:spacing w:after="120"/>
        <w:jc w:val="left"/>
      </w:pPr>
      <w:r>
        <w:rPr>
          <w:b/>
          <w:bCs/>
        </w:rPr>
        <w:t xml:space="preserve">Safe adjustment sequence.</w:t>
      </w:r>
      <w:r>
        <w:t xml:space="preserve"> The safest general approach is to set up the bit and support first, position and secure the board second, check hand clearance third, and only then power the machine. Adjustments to the work position, board orientation, or support shall be made only with the spindle stopped.</w:t>
      </w:r>
    </w:p>
    <w:p>
      <w:pPr>
        <w:spacing w:after="200"/>
      </w:pPr>
      <w:r>
        <w:t xml:space="preserve"> </w:t>
      </w:r>
    </w:p>
    <w:p>
      <w:pPr>
        <w:spacing w:after="120"/>
        <w:jc w:val="left"/>
      </w:pPr>
      <w:r>
        <w:rPr>
          <w:b/>
          <w:bCs/>
        </w:rPr>
        <w:t xml:space="preserve">After use.</w:t>
      </w:r>
      <w:r>
        <w:t xml:space="preserve"> When drilling is complete, the machine shall be switched off, allowed to stop fully, and cleaned with a safe method. Dust and fragments shall be removed from the bench, the board shall be checked for burrs and damage, and the bit shall be left in a safe condition according to local practice. The drill area shall not be left with loose fragments or sharp broken bits present.</w:t>
      </w:r>
    </w:p>
    <w:p>
      <w:pPr>
        <w:spacing w:after="200"/>
      </w:pPr>
      <w:r>
        <w:t xml:space="preserve"> </w:t>
      </w:r>
    </w:p>
    <w:p>
      <w:pPr>
        <w:pStyle w:val="Heading2"/>
        <w:spacing w:after="200"/>
        <w:jc w:val="left"/>
      </w:pPr>
      <w:r>
        <w:t xml:space="preserve">Common Mistakes to Avoid</w:t>
      </w:r>
    </w:p>
    <w:p>
      <w:pPr>
        <w:spacing w:after="120"/>
        <w:jc w:val="left"/>
      </w:pPr>
      <w:r>
        <w:rPr>
          <w:b/>
          <w:bCs/>
        </w:rPr>
        <w:t xml:space="preserve">Holding the PCB too close to the bit.</w:t>
      </w:r>
      <w:r>
        <w:t xml:space="preserve"> This is one of the most common and most dangerous mistakes. Fingers shall never be placed close to the drilling point just because the board is small.</w:t>
      </w:r>
    </w:p>
    <w:p>
      <w:pPr>
        <w:spacing w:after="200"/>
      </w:pPr>
      <w:r>
        <w:t xml:space="preserve"> </w:t>
      </w:r>
    </w:p>
    <w:p>
      <w:pPr>
        <w:spacing w:after="120"/>
        <w:jc w:val="left"/>
      </w:pPr>
      <w:r>
        <w:rPr>
          <w:b/>
          <w:bCs/>
        </w:rPr>
        <w:t xml:space="preserve">Trying to drill without proper support underneath.</w:t>
      </w:r>
      <w:r>
        <w:t xml:space="preserve"> An unsupported board flexes, grabs, and increases the chance of bit breakage. A suitable backing material shall always be used.</w:t>
      </w:r>
    </w:p>
    <w:p>
      <w:pPr>
        <w:spacing w:after="200"/>
      </w:pPr>
      <w:r>
        <w:t xml:space="preserve"> </w:t>
      </w:r>
    </w:p>
    <w:p>
      <w:pPr>
        <w:spacing w:after="120"/>
        <w:jc w:val="left"/>
      </w:pPr>
      <w:r>
        <w:rPr>
          <w:b/>
          <w:bCs/>
        </w:rPr>
        <w:t xml:space="preserve">Forcing the drill through the board.</w:t>
      </w:r>
      <w:r>
        <w:t xml:space="preserve"> Excessive force snaps bits and damages boards. The bit shall be allowed to cut at its own rate.</w:t>
      </w:r>
    </w:p>
    <w:p>
      <w:pPr>
        <w:spacing w:after="200"/>
      </w:pPr>
      <w:r>
        <w:t xml:space="preserve"> </w:t>
      </w:r>
    </w:p>
    <w:p>
      <w:pPr>
        <w:spacing w:after="120"/>
        <w:jc w:val="left"/>
      </w:pPr>
      <w:r>
        <w:rPr>
          <w:b/>
          <w:bCs/>
        </w:rPr>
        <w:t xml:space="preserve">Clearing chips while the spindle is still moving.</w:t>
      </w:r>
      <w:r>
        <w:t xml:space="preserve"> Operators sometimes brush away debris before the bit has fully stopped. This is unsafe. Cleaning or repositioning shall only happen after full stop.</w:t>
      </w:r>
    </w:p>
    <w:p>
      <w:pPr>
        <w:spacing w:after="200"/>
      </w:pPr>
      <w:r>
        <w:t xml:space="preserve"> </w:t>
      </w:r>
    </w:p>
    <w:p>
      <w:pPr>
        <w:spacing w:after="120"/>
        <w:jc w:val="left"/>
      </w:pPr>
      <w:r>
        <w:rPr>
          <w:b/>
          <w:bCs/>
        </w:rPr>
        <w:t xml:space="preserve">Underestimating the machine because it is small.</w:t>
      </w:r>
      <w:r>
        <w:t xml:space="preserve"> Small drill presses still contain all the main rotating-machinery hazards. The same discipline on eye protection, clothing, hand placement, and workholding shall always be maintained.</w:t>
      </w:r>
    </w:p>
    <w:p>
      <w:pPr>
        <w:spacing w:after="200"/>
      </w:pPr>
      <w:r>
        <w:t xml:space="preserve"> </w:t>
      </w:r>
    </w:p>
    <w:p>
      <w:pPr>
        <w:spacing w:after="120"/>
        <w:jc w:val="left"/>
      </w:pPr>
      <w:r>
        <w:rPr>
          <w:b/>
          <w:bCs/>
        </w:rPr>
        <w:t xml:space="preserve">Leaving broken bits and sharp waste on the bench.</w:t>
      </w:r>
      <w:r>
        <w:t xml:space="preserve"> Fragments from PCB drilling are sharp and easy to miss. They shall be collected and disposed of properly immediately after the task.</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use of the small drill press for PCB drilling in the Manufacturing Lab.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material safety guidance, machine manufacturer instructions, or applicable UAE and local authority requirements impose stricter controls than those written here, the stricter control shall apply. If eye protection is unavailable, the bit or machine condition is unsafe, the board cannot be supported properly, or the operator does not understand the rotating-tool and dust hazards, drilling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2026-05-05T06:45:18.974Z</dcterms:created>
  <dcterms:modified xsi:type="dcterms:W3CDTF">2026-05-05T06:45:18.974Z</dcterms:modified>
</cp:coreProperties>
</file>

<file path=docProps/custom.xml><?xml version="1.0" encoding="utf-8"?>
<Properties xmlns="http://schemas.openxmlformats.org/officeDocument/2006/custom-properties" xmlns:vt="http://schemas.openxmlformats.org/officeDocument/2006/docPropsVTypes"/>
</file>