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FC8F" w14:textId="1C7006CC" w:rsidR="004C403F" w:rsidRPr="004520E9" w:rsidRDefault="00795141" w:rsidP="004C403F">
      <w:pPr>
        <w:pStyle w:val="Title"/>
        <w:jc w:val="center"/>
        <w:rPr>
          <w:b/>
          <w:bCs/>
          <w:color w:val="501549" w:themeColor="accent5" w:themeShade="8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4520E9">
        <w:rPr>
          <w:b/>
          <w:bCs/>
          <w:noProof/>
          <w:color w:val="501549" w:themeColor="accent5" w:themeShade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23DFA" wp14:editId="52E804C5">
                <wp:simplePos x="0" y="0"/>
                <wp:positionH relativeFrom="margin">
                  <wp:posOffset>57150</wp:posOffset>
                </wp:positionH>
                <wp:positionV relativeFrom="paragraph">
                  <wp:posOffset>28245</wp:posOffset>
                </wp:positionV>
                <wp:extent cx="6237605" cy="0"/>
                <wp:effectExtent l="57150" t="38100" r="48895" b="114300"/>
                <wp:wrapNone/>
                <wp:docPr id="201243930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76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71238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5pt,2.2pt" to="495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" strokecolor="#3a7c22 [2409]" strokeweight="2.2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Pr="004520E9">
        <w:rPr>
          <w:b/>
          <w:bCs/>
          <w:noProof/>
          <w:color w:val="501549" w:themeColor="accent5" w:themeShade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83CD" wp14:editId="10C17144">
                <wp:simplePos x="0" y="0"/>
                <wp:positionH relativeFrom="margin">
                  <wp:align>left</wp:align>
                </wp:positionH>
                <wp:positionV relativeFrom="paragraph">
                  <wp:posOffset>499618</wp:posOffset>
                </wp:positionV>
                <wp:extent cx="6237735" cy="0"/>
                <wp:effectExtent l="57150" t="38100" r="48895" b="114300"/>
                <wp:wrapNone/>
                <wp:docPr id="18763676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77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DD031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9.35pt" to="491.1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" strokecolor="#3a7c22 [2409]" strokeweight="2.2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="004C403F" w:rsidRPr="004520E9">
        <w:rPr>
          <w:rFonts w:ascii="Segoe UI Emoji" w:hAnsi="Segoe UI Emoji" w:cs="Segoe UI Emoji"/>
          <w:b/>
          <w:bCs/>
          <w:color w:val="501549" w:themeColor="accent5" w:themeShade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📋</w:t>
      </w:r>
      <w:r w:rsidR="004C403F" w:rsidRPr="004520E9">
        <w:rPr>
          <w:b/>
          <w:bCs/>
          <w:color w:val="501549" w:themeColor="accent5" w:themeShade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="004C403F" w:rsidRPr="004520E9">
        <w:rPr>
          <w:b/>
          <w:bCs/>
          <w:color w:val="501549" w:themeColor="accent5" w:themeShade="8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Threat Modeling Workbook Template</w:t>
      </w:r>
    </w:p>
    <w:p w14:paraId="5733FCDF" w14:textId="77777777" w:rsidR="00E0181C" w:rsidRDefault="00E0181C" w:rsidP="00E0181C"/>
    <w:p w14:paraId="054EBEE3" w14:textId="7FFAE519" w:rsidR="004C403F" w:rsidRDefault="004C403F" w:rsidP="00E0181C">
      <w:pPr>
        <w:pStyle w:val="Heading1"/>
        <w:spacing w:before="0"/>
        <w:rPr>
          <w:b/>
          <w:bCs/>
          <w:color w:val="501549" w:themeColor="accent5" w:themeShade="80"/>
          <w:sz w:val="24"/>
          <w:szCs w:val="24"/>
        </w:rPr>
      </w:pPr>
      <w:r w:rsidRPr="0003350E"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  <w:t>🔐</w:t>
      </w:r>
      <w:r w:rsidRPr="0003350E">
        <w:rPr>
          <w:b/>
          <w:bCs/>
          <w:color w:val="501549" w:themeColor="accent5" w:themeShade="80"/>
          <w:sz w:val="24"/>
          <w:szCs w:val="24"/>
        </w:rPr>
        <w:t xml:space="preserve"> Group Information:</w:t>
      </w:r>
    </w:p>
    <w:p w14:paraId="4DAA4C49" w14:textId="446EFFFD" w:rsidR="00837170" w:rsidRPr="00837170" w:rsidRDefault="00744E31" w:rsidP="00837170">
      <w:r w:rsidRPr="004C403F">
        <w:pict w14:anchorId="193D5D38">
          <v:rect id="_x0000_i1151" style="width:475.8pt;height:1pt" o:hrpct="970" o:hralign="center" o:hrstd="t" o:hrnoshade="t" o:hr="t" fillcolor="#3a7c22 [2409]" stroked="f"/>
        </w:pict>
      </w:r>
    </w:p>
    <w:p w14:paraId="0CF4EF1D" w14:textId="616A044F" w:rsidR="00E60F3E" w:rsidRPr="007A3E38" w:rsidRDefault="00DC342E" w:rsidP="00E60F3E">
      <w:pPr>
        <w:pStyle w:val="ListParagraph"/>
        <w:numPr>
          <w:ilvl w:val="0"/>
          <w:numId w:val="23"/>
        </w:numPr>
        <w:rPr>
          <w:rFonts w:asciiTheme="majorHAnsi" w:hAnsiTheme="majorHAnsi"/>
          <w:color w:val="501549" w:themeColor="accent5" w:themeShade="80"/>
        </w:rPr>
      </w:pPr>
      <w:r w:rsidRPr="007A3E38">
        <w:rPr>
          <w:b/>
          <w:bCs/>
          <w:color w:val="501549" w:themeColor="accent5" w:themeShade="80"/>
          <w:sz w:val="20"/>
          <w:szCs w:val="20"/>
        </w:rPr>
        <w:t xml:space="preserve">Company </w:t>
      </w:r>
      <w:r w:rsidR="004C403F" w:rsidRPr="007A3E38">
        <w:rPr>
          <w:b/>
          <w:bCs/>
          <w:color w:val="501549" w:themeColor="accent5" w:themeShade="80"/>
          <w:sz w:val="20"/>
          <w:szCs w:val="20"/>
        </w:rPr>
        <w:t xml:space="preserve"> Name</w:t>
      </w:r>
      <w:r w:rsidR="00E60F3E" w:rsidRPr="007A3E38">
        <w:rPr>
          <w:b/>
          <w:bCs/>
          <w:color w:val="501549" w:themeColor="accent5" w:themeShade="80"/>
          <w:sz w:val="20"/>
          <w:szCs w:val="20"/>
        </w:rPr>
        <w:t>:</w:t>
      </w:r>
    </w:p>
    <w:p w14:paraId="5BCF0F3B" w14:textId="27FC83F9" w:rsidR="007A3E38" w:rsidRDefault="00133255" w:rsidP="007A3E38">
      <w:pPr>
        <w:pStyle w:val="ListParagraph"/>
        <w:rPr>
          <w:rFonts w:asciiTheme="majorHAnsi" w:hAnsiTheme="majorHAnsi"/>
          <w:color w:val="501549" w:themeColor="accent5" w:themeShade="80"/>
        </w:rPr>
      </w:pPr>
      <w:r w:rsidRPr="005B72F4">
        <w:rPr>
          <w:rFonts w:asciiTheme="majorHAnsi" w:hAnsiTheme="majorHAnsi"/>
          <w:color w:val="501549" w:themeColor="accent5" w:themeShade="80"/>
        </w:rPr>
        <w:pict w14:anchorId="318835E2">
          <v:rect id="_x0000_i1360" style="width:381.8pt;height:1.25pt" o:hrpct="840" o:hralign="right" o:hrstd="t" o:hrnoshade="t" o:hr="t" fillcolor="#3a7c22 [2409]" stroked="f"/>
        </w:pict>
      </w:r>
    </w:p>
    <w:p w14:paraId="100DF893" w14:textId="77777777" w:rsidR="007A3E38" w:rsidRPr="007A3E38" w:rsidRDefault="007A3E38" w:rsidP="007A3E38">
      <w:pPr>
        <w:pStyle w:val="ListParagraph"/>
        <w:rPr>
          <w:rFonts w:asciiTheme="majorHAnsi" w:hAnsiTheme="majorHAnsi"/>
          <w:color w:val="501549" w:themeColor="accent5" w:themeShade="80"/>
        </w:rPr>
      </w:pPr>
    </w:p>
    <w:tbl>
      <w:tblPr>
        <w:tblStyle w:val="GridTable4-Accent5"/>
        <w:tblW w:w="9800" w:type="dxa"/>
        <w:jc w:val="center"/>
        <w:tblBorders>
          <w:top w:val="single" w:sz="4" w:space="0" w:color="501549" w:themeColor="accent5" w:themeShade="80"/>
          <w:left w:val="single" w:sz="4" w:space="0" w:color="501549" w:themeColor="accent5" w:themeShade="80"/>
          <w:bottom w:val="single" w:sz="4" w:space="0" w:color="501549" w:themeColor="accent5" w:themeShade="80"/>
          <w:right w:val="single" w:sz="4" w:space="0" w:color="501549" w:themeColor="accent5" w:themeShade="80"/>
          <w:insideH w:val="single" w:sz="4" w:space="0" w:color="501549" w:themeColor="accent5" w:themeShade="80"/>
          <w:insideV w:val="single" w:sz="4" w:space="0" w:color="501549" w:themeColor="accent5" w:themeShade="80"/>
        </w:tblBorders>
        <w:tblLook w:val="06A0" w:firstRow="1" w:lastRow="0" w:firstColumn="1" w:lastColumn="0" w:noHBand="1" w:noVBand="1"/>
      </w:tblPr>
      <w:tblGrid>
        <w:gridCol w:w="445"/>
        <w:gridCol w:w="2610"/>
        <w:gridCol w:w="6745"/>
      </w:tblGrid>
      <w:tr w:rsidR="00F05CCE" w:rsidRPr="0003350E" w14:paraId="731F23F3" w14:textId="77777777" w:rsidTr="00725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E48187" w14:textId="401F52F9" w:rsidR="00F05CCE" w:rsidRPr="00DB6958" w:rsidRDefault="00F05CCE" w:rsidP="00F05CCE">
            <w:pPr>
              <w:jc w:val="center"/>
              <w:rPr>
                <w:sz w:val="20"/>
                <w:szCs w:val="20"/>
              </w:rPr>
            </w:pPr>
            <w:r w:rsidRPr="00DB6958">
              <w:rPr>
                <w:sz w:val="20"/>
                <w:szCs w:val="20"/>
              </w:rPr>
              <w:t>S#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4B75DD" w14:textId="2A15DAF7" w:rsidR="00F05CCE" w:rsidRPr="00DB6958" w:rsidRDefault="00F05CCE" w:rsidP="00F05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6958">
              <w:rPr>
                <w:sz w:val="20"/>
                <w:szCs w:val="20"/>
              </w:rPr>
              <w:t>Role Assignments</w:t>
            </w:r>
          </w:p>
        </w:tc>
        <w:tc>
          <w:tcPr>
            <w:tcW w:w="67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4A04B0" w14:textId="38AF34BE" w:rsidR="00F05CCE" w:rsidRPr="00DB6958" w:rsidRDefault="00F05CCE" w:rsidP="00F05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6958">
              <w:rPr>
                <w:sz w:val="20"/>
                <w:szCs w:val="20"/>
              </w:rPr>
              <w:t>Team Members</w:t>
            </w:r>
          </w:p>
        </w:tc>
      </w:tr>
      <w:tr w:rsidR="00F05CCE" w:rsidRPr="0003350E" w14:paraId="6A893F8B" w14:textId="77777777" w:rsidTr="007254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CB307DC" w14:textId="3EF3CE13" w:rsidR="00F05CCE" w:rsidRPr="005B72F4" w:rsidRDefault="00F05CCE" w:rsidP="00F05CCE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</w:t>
            </w:r>
          </w:p>
        </w:tc>
        <w:tc>
          <w:tcPr>
            <w:tcW w:w="2610" w:type="dxa"/>
          </w:tcPr>
          <w:p w14:paraId="72F5D7AB" w14:textId="237DF5CC" w:rsidR="00F05CCE" w:rsidRPr="005B72F4" w:rsidRDefault="00F05CCE" w:rsidP="00F05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b/>
                <w:bCs/>
                <w:color w:val="501549" w:themeColor="accent5" w:themeShade="80"/>
                <w:sz w:val="20"/>
                <w:szCs w:val="20"/>
              </w:rPr>
              <w:t>Team Leader</w:t>
            </w:r>
          </w:p>
        </w:tc>
        <w:tc>
          <w:tcPr>
            <w:tcW w:w="6745" w:type="dxa"/>
          </w:tcPr>
          <w:p w14:paraId="4B4129A9" w14:textId="437E6061" w:rsidR="00F05CCE" w:rsidRPr="00603C05" w:rsidRDefault="00F05CCE" w:rsidP="00F05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01549" w:themeColor="accent5" w:themeShade="80"/>
                <w:sz w:val="20"/>
                <w:szCs w:val="20"/>
              </w:rPr>
            </w:pPr>
          </w:p>
        </w:tc>
      </w:tr>
      <w:tr w:rsidR="00F05CCE" w:rsidRPr="0003350E" w14:paraId="509A9DF3" w14:textId="77777777" w:rsidTr="007254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E57B920" w14:textId="2A357F4D" w:rsidR="00F05CCE" w:rsidRPr="005B72F4" w:rsidRDefault="00F05CCE" w:rsidP="00F05CCE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2</w:t>
            </w:r>
          </w:p>
        </w:tc>
        <w:tc>
          <w:tcPr>
            <w:tcW w:w="2610" w:type="dxa"/>
          </w:tcPr>
          <w:p w14:paraId="5FD30EA0" w14:textId="324B5233" w:rsidR="00F05CCE" w:rsidRPr="005B72F4" w:rsidRDefault="00F05CCE" w:rsidP="00F05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b/>
                <w:bCs/>
                <w:color w:val="501549" w:themeColor="accent5" w:themeShade="80"/>
                <w:sz w:val="20"/>
                <w:szCs w:val="20"/>
              </w:rPr>
              <w:t>Technical Specialist:</w:t>
            </w:r>
          </w:p>
        </w:tc>
        <w:tc>
          <w:tcPr>
            <w:tcW w:w="6745" w:type="dxa"/>
          </w:tcPr>
          <w:p w14:paraId="7665BD3D" w14:textId="6E21DB34" w:rsidR="00F05CCE" w:rsidRPr="00603C05" w:rsidRDefault="00F05CCE" w:rsidP="00F05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01549" w:themeColor="accent5" w:themeShade="80"/>
                <w:sz w:val="20"/>
                <w:szCs w:val="20"/>
              </w:rPr>
            </w:pPr>
          </w:p>
        </w:tc>
      </w:tr>
      <w:tr w:rsidR="00F05CCE" w:rsidRPr="0003350E" w14:paraId="4F7C51A1" w14:textId="77777777" w:rsidTr="007254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6AA48D8" w14:textId="616182FD" w:rsidR="00F05CCE" w:rsidRPr="005B72F4" w:rsidRDefault="00F05CCE" w:rsidP="00F05CCE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3</w:t>
            </w:r>
          </w:p>
        </w:tc>
        <w:tc>
          <w:tcPr>
            <w:tcW w:w="2610" w:type="dxa"/>
          </w:tcPr>
          <w:p w14:paraId="6FDF0FAA" w14:textId="0E9D461F" w:rsidR="00F05CCE" w:rsidRPr="005B72F4" w:rsidRDefault="00F05CCE" w:rsidP="00F05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b/>
                <w:bCs/>
                <w:color w:val="501549" w:themeColor="accent5" w:themeShade="80"/>
                <w:sz w:val="20"/>
                <w:szCs w:val="20"/>
              </w:rPr>
              <w:t>Documentation Lead</w:t>
            </w:r>
          </w:p>
        </w:tc>
        <w:tc>
          <w:tcPr>
            <w:tcW w:w="6745" w:type="dxa"/>
          </w:tcPr>
          <w:p w14:paraId="5DB970F1" w14:textId="63FB7CC7" w:rsidR="00F05CCE" w:rsidRPr="00603C05" w:rsidRDefault="00F05CCE" w:rsidP="00F05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01549" w:themeColor="accent5" w:themeShade="80"/>
                <w:sz w:val="20"/>
                <w:szCs w:val="20"/>
              </w:rPr>
            </w:pPr>
          </w:p>
        </w:tc>
      </w:tr>
      <w:tr w:rsidR="00F05CCE" w:rsidRPr="0003350E" w14:paraId="2A3A221F" w14:textId="77777777" w:rsidTr="007254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F546228" w14:textId="74EB11D4" w:rsidR="00F05CCE" w:rsidRPr="005B72F4" w:rsidRDefault="00F05CCE" w:rsidP="00F05CCE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4</w:t>
            </w:r>
          </w:p>
        </w:tc>
        <w:tc>
          <w:tcPr>
            <w:tcW w:w="2610" w:type="dxa"/>
          </w:tcPr>
          <w:p w14:paraId="63C1C641" w14:textId="4297D3B3" w:rsidR="00F05CCE" w:rsidRPr="005B72F4" w:rsidRDefault="00F05CCE" w:rsidP="00F05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b/>
                <w:bCs/>
                <w:color w:val="501549" w:themeColor="accent5" w:themeShade="80"/>
                <w:sz w:val="20"/>
                <w:szCs w:val="20"/>
              </w:rPr>
              <w:t>Presenter</w:t>
            </w:r>
          </w:p>
        </w:tc>
        <w:tc>
          <w:tcPr>
            <w:tcW w:w="6745" w:type="dxa"/>
          </w:tcPr>
          <w:p w14:paraId="13467C1D" w14:textId="7FE3CD75" w:rsidR="00F05CCE" w:rsidRPr="00603C05" w:rsidRDefault="00F05CCE" w:rsidP="00F05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01549" w:themeColor="accent5" w:themeShade="80"/>
                <w:sz w:val="20"/>
                <w:szCs w:val="20"/>
              </w:rPr>
            </w:pPr>
          </w:p>
        </w:tc>
      </w:tr>
      <w:tr w:rsidR="00F05CCE" w:rsidRPr="0003350E" w14:paraId="32EC3A96" w14:textId="77777777" w:rsidTr="007254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33BD3B5" w14:textId="7917DDC2" w:rsidR="00F05CCE" w:rsidRPr="005B72F4" w:rsidRDefault="00F05CCE" w:rsidP="00F05CCE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5</w:t>
            </w:r>
          </w:p>
        </w:tc>
        <w:tc>
          <w:tcPr>
            <w:tcW w:w="2610" w:type="dxa"/>
          </w:tcPr>
          <w:p w14:paraId="6923A3E8" w14:textId="55A15BF5" w:rsidR="00F05CCE" w:rsidRPr="005B72F4" w:rsidRDefault="00F05CCE" w:rsidP="00F05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b/>
                <w:bCs/>
                <w:color w:val="501549" w:themeColor="accent5" w:themeShade="80"/>
                <w:sz w:val="20"/>
                <w:szCs w:val="20"/>
              </w:rPr>
              <w:t>Timekeeper</w:t>
            </w:r>
          </w:p>
        </w:tc>
        <w:tc>
          <w:tcPr>
            <w:tcW w:w="6745" w:type="dxa"/>
          </w:tcPr>
          <w:p w14:paraId="7935956D" w14:textId="081D3482" w:rsidR="00F05CCE" w:rsidRPr="00603C05" w:rsidRDefault="00F05CCE" w:rsidP="00F05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01549" w:themeColor="accent5" w:themeShade="80"/>
                <w:sz w:val="20"/>
                <w:szCs w:val="20"/>
              </w:rPr>
            </w:pPr>
          </w:p>
        </w:tc>
      </w:tr>
    </w:tbl>
    <w:p w14:paraId="5B3927F1" w14:textId="0FDD939F" w:rsidR="004C403F" w:rsidRPr="004C403F" w:rsidRDefault="004C403F" w:rsidP="004C403F"/>
    <w:p w14:paraId="0F660C94" w14:textId="7E6597CE" w:rsidR="0003350E" w:rsidRDefault="004C403F" w:rsidP="0003350E">
      <w:pPr>
        <w:pStyle w:val="Heading1"/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</w:pPr>
      <w:r w:rsidRPr="004C403F"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  <w:t>📝 Step 1: Identify Assets</w:t>
      </w:r>
    </w:p>
    <w:p w14:paraId="4F4E7629" w14:textId="2A989FA4" w:rsidR="00837170" w:rsidRPr="004C403F" w:rsidRDefault="00744E31" w:rsidP="00837170">
      <w:r w:rsidRPr="004C403F">
        <w:pict w14:anchorId="6A110924">
          <v:rect id="_x0000_i1303" style="width:475.8pt;height:1pt" o:hrpct="970" o:hralign="center" o:hrstd="t" o:hrnoshade="t" o:hr="t" fillcolor="#3a7c22 [2409]" stroked="f"/>
        </w:pict>
      </w:r>
    </w:p>
    <w:tbl>
      <w:tblPr>
        <w:tblStyle w:val="GridTable4-Accent5"/>
        <w:tblW w:w="9810" w:type="dxa"/>
        <w:tblBorders>
          <w:top w:val="single" w:sz="4" w:space="0" w:color="501549" w:themeColor="accent5" w:themeShade="80"/>
          <w:left w:val="single" w:sz="4" w:space="0" w:color="501549" w:themeColor="accent5" w:themeShade="80"/>
          <w:bottom w:val="single" w:sz="4" w:space="0" w:color="501549" w:themeColor="accent5" w:themeShade="80"/>
          <w:right w:val="single" w:sz="4" w:space="0" w:color="501549" w:themeColor="accent5" w:themeShade="80"/>
          <w:insideH w:val="single" w:sz="4" w:space="0" w:color="501549" w:themeColor="accent5" w:themeShade="80"/>
          <w:insideV w:val="single" w:sz="4" w:space="0" w:color="501549" w:themeColor="accent5" w:themeShade="80"/>
        </w:tblBorders>
        <w:tblLayout w:type="fixed"/>
        <w:tblLook w:val="06A0" w:firstRow="1" w:lastRow="0" w:firstColumn="1" w:lastColumn="0" w:noHBand="1" w:noVBand="1"/>
      </w:tblPr>
      <w:tblGrid>
        <w:gridCol w:w="445"/>
        <w:gridCol w:w="1924"/>
        <w:gridCol w:w="1268"/>
        <w:gridCol w:w="3250"/>
        <w:gridCol w:w="1585"/>
        <w:gridCol w:w="1338"/>
      </w:tblGrid>
      <w:tr w:rsidR="00B630EF" w:rsidRPr="0003350E" w14:paraId="688EF529" w14:textId="5EA89BEA" w:rsidTr="00725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9803BA" w14:textId="70F2A68A" w:rsidR="00B630EF" w:rsidRPr="00DB6958" w:rsidRDefault="00B630EF" w:rsidP="00B630EF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B6958">
              <w:rPr>
                <w:sz w:val="20"/>
                <w:szCs w:val="20"/>
              </w:rPr>
              <w:t>S#</w:t>
            </w:r>
          </w:p>
        </w:tc>
        <w:tc>
          <w:tcPr>
            <w:tcW w:w="1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CAFD730" w14:textId="247946A6" w:rsidR="00B630EF" w:rsidRPr="004C403F" w:rsidRDefault="00B630EF" w:rsidP="00B630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403F">
              <w:rPr>
                <w:sz w:val="20"/>
                <w:szCs w:val="20"/>
              </w:rPr>
              <w:t>Asset</w:t>
            </w:r>
            <w:r w:rsidRPr="00DB6958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A4D857" w14:textId="61A711A8" w:rsidR="00B630EF" w:rsidRPr="00DB6958" w:rsidRDefault="00B630EF" w:rsidP="00B630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6958">
              <w:rPr>
                <w:sz w:val="20"/>
                <w:szCs w:val="20"/>
              </w:rPr>
              <w:t>Owner</w:t>
            </w:r>
          </w:p>
        </w:tc>
        <w:tc>
          <w:tcPr>
            <w:tcW w:w="32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0DF272C" w14:textId="05E70B30" w:rsidR="00B630EF" w:rsidRPr="004C403F" w:rsidRDefault="00B630EF" w:rsidP="00B630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403F">
              <w:rPr>
                <w:sz w:val="20"/>
                <w:szCs w:val="20"/>
              </w:rPr>
              <w:t>Description</w:t>
            </w:r>
          </w:p>
        </w:tc>
        <w:tc>
          <w:tcPr>
            <w:tcW w:w="15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191FC75" w14:textId="0EE6A5B4" w:rsidR="00B630EF" w:rsidRPr="004C403F" w:rsidRDefault="00B630EF" w:rsidP="00B630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6958">
              <w:rPr>
                <w:sz w:val="20"/>
                <w:szCs w:val="20"/>
              </w:rPr>
              <w:t>Asset Type</w:t>
            </w:r>
          </w:p>
        </w:tc>
        <w:tc>
          <w:tcPr>
            <w:tcW w:w="13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724A7C" w14:textId="25972504" w:rsidR="00B630EF" w:rsidRPr="00DB6958" w:rsidRDefault="00B630EF" w:rsidP="00B630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6958">
              <w:rPr>
                <w:sz w:val="20"/>
                <w:szCs w:val="20"/>
              </w:rPr>
              <w:t>Open Ports</w:t>
            </w:r>
          </w:p>
        </w:tc>
      </w:tr>
      <w:tr w:rsidR="00B630EF" w:rsidRPr="00450434" w14:paraId="34E104F6" w14:textId="0CA02ECC" w:rsidTr="0072549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8DD5C0F" w14:textId="47CA42C1" w:rsidR="00B630EF" w:rsidRPr="00450434" w:rsidRDefault="0003586F" w:rsidP="00B630EF">
            <w:pPr>
              <w:jc w:val="center"/>
              <w:rPr>
                <w:color w:val="E59EDC" w:themeColor="accent5" w:themeTint="66"/>
                <w:sz w:val="20"/>
                <w:szCs w:val="20"/>
              </w:rPr>
            </w:pPr>
            <w:r w:rsidRPr="00450434">
              <w:rPr>
                <w:color w:val="E59EDC" w:themeColor="accent5" w:themeTint="66"/>
                <w:sz w:val="20"/>
                <w:szCs w:val="20"/>
              </w:rPr>
              <w:t>Eg</w:t>
            </w:r>
          </w:p>
        </w:tc>
        <w:tc>
          <w:tcPr>
            <w:tcW w:w="1924" w:type="dxa"/>
            <w:vAlign w:val="center"/>
            <w:hideMark/>
          </w:tcPr>
          <w:p w14:paraId="4F600BDF" w14:textId="71D3E3F7" w:rsidR="00B630EF" w:rsidRPr="004C403F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C403F">
              <w:rPr>
                <w:color w:val="E59EDC" w:themeColor="accent5" w:themeTint="66"/>
                <w:sz w:val="20"/>
                <w:szCs w:val="20"/>
              </w:rPr>
              <w:t>Laptop</w:t>
            </w:r>
          </w:p>
        </w:tc>
        <w:tc>
          <w:tcPr>
            <w:tcW w:w="1268" w:type="dxa"/>
            <w:vAlign w:val="center"/>
          </w:tcPr>
          <w:p w14:paraId="46A6597E" w14:textId="615D433B" w:rsidR="00B630EF" w:rsidRPr="00450434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C403F">
              <w:rPr>
                <w:color w:val="E59EDC" w:themeColor="accent5" w:themeTint="66"/>
                <w:sz w:val="20"/>
                <w:szCs w:val="20"/>
              </w:rPr>
              <w:t>John Doe</w:t>
            </w:r>
          </w:p>
        </w:tc>
        <w:tc>
          <w:tcPr>
            <w:tcW w:w="3250" w:type="dxa"/>
            <w:vAlign w:val="center"/>
            <w:hideMark/>
          </w:tcPr>
          <w:p w14:paraId="32B44C05" w14:textId="4E0C3DA9" w:rsidR="00B630EF" w:rsidRPr="004C403F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C403F">
              <w:rPr>
                <w:color w:val="E59EDC" w:themeColor="accent5" w:themeTint="66"/>
                <w:sz w:val="20"/>
                <w:szCs w:val="20"/>
              </w:rPr>
              <w:t>Work laptop used for company access</w:t>
            </w:r>
          </w:p>
        </w:tc>
        <w:tc>
          <w:tcPr>
            <w:tcW w:w="1585" w:type="dxa"/>
            <w:vAlign w:val="center"/>
            <w:hideMark/>
          </w:tcPr>
          <w:p w14:paraId="1116DB20" w14:textId="68AE960B" w:rsidR="00B630EF" w:rsidRPr="004C403F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50434">
              <w:rPr>
                <w:color w:val="E59EDC" w:themeColor="accent5" w:themeTint="66"/>
                <w:sz w:val="20"/>
                <w:szCs w:val="20"/>
              </w:rPr>
              <w:t>System</w:t>
            </w:r>
          </w:p>
        </w:tc>
        <w:tc>
          <w:tcPr>
            <w:tcW w:w="1338" w:type="dxa"/>
            <w:vAlign w:val="center"/>
          </w:tcPr>
          <w:p w14:paraId="783000FA" w14:textId="77777777" w:rsidR="00B630EF" w:rsidRPr="00450434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</w:p>
        </w:tc>
      </w:tr>
      <w:tr w:rsidR="00B630EF" w:rsidRPr="0003350E" w14:paraId="4706F84E" w14:textId="64A271DA" w:rsidTr="0072549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97DFA72" w14:textId="246BC7FA" w:rsidR="00B630EF" w:rsidRPr="00450434" w:rsidRDefault="0003586F" w:rsidP="00B630EF">
            <w:pPr>
              <w:jc w:val="center"/>
              <w:rPr>
                <w:color w:val="E59EDC" w:themeColor="accent5" w:themeTint="66"/>
                <w:sz w:val="20"/>
                <w:szCs w:val="20"/>
              </w:rPr>
            </w:pPr>
            <w:r w:rsidRPr="00450434">
              <w:rPr>
                <w:color w:val="E59EDC" w:themeColor="accent5" w:themeTint="66"/>
                <w:sz w:val="20"/>
                <w:szCs w:val="20"/>
              </w:rPr>
              <w:t>Eg</w:t>
            </w:r>
          </w:p>
        </w:tc>
        <w:tc>
          <w:tcPr>
            <w:tcW w:w="1924" w:type="dxa"/>
            <w:vAlign w:val="center"/>
            <w:hideMark/>
          </w:tcPr>
          <w:p w14:paraId="37881CE5" w14:textId="0F21A9DB" w:rsidR="00B630EF" w:rsidRPr="004C403F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50434">
              <w:rPr>
                <w:color w:val="E59EDC" w:themeColor="accent5" w:themeTint="66"/>
                <w:sz w:val="20"/>
                <w:szCs w:val="20"/>
              </w:rPr>
              <w:t>Config file</w:t>
            </w:r>
          </w:p>
        </w:tc>
        <w:tc>
          <w:tcPr>
            <w:tcW w:w="1268" w:type="dxa"/>
            <w:vAlign w:val="center"/>
          </w:tcPr>
          <w:p w14:paraId="5BD4FC29" w14:textId="6AFE52AC" w:rsidR="00B630EF" w:rsidRPr="00450434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50434">
              <w:rPr>
                <w:color w:val="E59EDC" w:themeColor="accent5" w:themeTint="66"/>
                <w:sz w:val="20"/>
                <w:szCs w:val="20"/>
              </w:rPr>
              <w:t>Sysadmin</w:t>
            </w:r>
          </w:p>
        </w:tc>
        <w:tc>
          <w:tcPr>
            <w:tcW w:w="3250" w:type="dxa"/>
            <w:vAlign w:val="center"/>
            <w:hideMark/>
          </w:tcPr>
          <w:p w14:paraId="7BC95AA0" w14:textId="76C417E1" w:rsidR="00B630EF" w:rsidRPr="004C403F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C403F">
              <w:rPr>
                <w:color w:val="E59EDC" w:themeColor="accent5" w:themeTint="66"/>
                <w:sz w:val="20"/>
                <w:szCs w:val="20"/>
              </w:rPr>
              <w:t>Stores customer information</w:t>
            </w:r>
          </w:p>
        </w:tc>
        <w:tc>
          <w:tcPr>
            <w:tcW w:w="1585" w:type="dxa"/>
            <w:vAlign w:val="center"/>
            <w:hideMark/>
          </w:tcPr>
          <w:p w14:paraId="7056A50E" w14:textId="5D1FD692" w:rsidR="00B630EF" w:rsidRPr="004C403F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50434">
              <w:rPr>
                <w:color w:val="E59EDC" w:themeColor="accent5" w:themeTint="66"/>
                <w:sz w:val="20"/>
                <w:szCs w:val="20"/>
              </w:rPr>
              <w:t>Data</w:t>
            </w:r>
          </w:p>
        </w:tc>
        <w:tc>
          <w:tcPr>
            <w:tcW w:w="1338" w:type="dxa"/>
            <w:vAlign w:val="center"/>
          </w:tcPr>
          <w:p w14:paraId="46F69BED" w14:textId="77777777" w:rsidR="00B630EF" w:rsidRPr="00450434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</w:p>
        </w:tc>
      </w:tr>
      <w:tr w:rsidR="00B630EF" w:rsidRPr="0003350E" w14:paraId="7F7D0666" w14:textId="7DC8A3DE" w:rsidTr="0072549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F6D88FE" w14:textId="17AF35E1" w:rsidR="00B630EF" w:rsidRPr="005B72F4" w:rsidRDefault="0003586F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</w:t>
            </w:r>
          </w:p>
        </w:tc>
        <w:tc>
          <w:tcPr>
            <w:tcW w:w="1924" w:type="dxa"/>
            <w:vAlign w:val="center"/>
          </w:tcPr>
          <w:p w14:paraId="617052D1" w14:textId="10FDB09F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22507A35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2D25F504" w14:textId="14DAA09E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319014DC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15437483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70FCB5F2" w14:textId="57D9789D" w:rsidTr="0072549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2823CEE" w14:textId="5F59EB10" w:rsidR="00B630EF" w:rsidRPr="005B72F4" w:rsidRDefault="0003586F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2</w:t>
            </w:r>
          </w:p>
        </w:tc>
        <w:tc>
          <w:tcPr>
            <w:tcW w:w="1924" w:type="dxa"/>
            <w:vAlign w:val="center"/>
          </w:tcPr>
          <w:p w14:paraId="29CD5DAF" w14:textId="582D722E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66D44C7A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468FC363" w14:textId="046D0E90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17BAB69F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4CF513A0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343994E7" w14:textId="70FEACE0" w:rsidTr="0072549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2F9FED7" w14:textId="47A983C5" w:rsidR="00B630EF" w:rsidRPr="005B72F4" w:rsidRDefault="0003586F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3</w:t>
            </w:r>
          </w:p>
        </w:tc>
        <w:tc>
          <w:tcPr>
            <w:tcW w:w="1924" w:type="dxa"/>
            <w:vAlign w:val="center"/>
          </w:tcPr>
          <w:p w14:paraId="586BF51E" w14:textId="396857B8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45FCC5BB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40A759F6" w14:textId="7986DDED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1650C8F1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753AFFB6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1D38EFEC" w14:textId="77777777" w:rsidTr="0072549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5ECF92F" w14:textId="4D022691" w:rsidR="00B630EF" w:rsidRPr="005B72F4" w:rsidRDefault="006D6F48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4</w:t>
            </w:r>
          </w:p>
        </w:tc>
        <w:tc>
          <w:tcPr>
            <w:tcW w:w="1924" w:type="dxa"/>
            <w:vAlign w:val="center"/>
          </w:tcPr>
          <w:p w14:paraId="028C6D9B" w14:textId="7BB26581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6055958B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4E56E537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76A45927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19FD15C5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520F7670" w14:textId="77777777" w:rsidTr="0072549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ECB97E6" w14:textId="668E5493" w:rsidR="00B630EF" w:rsidRPr="005B72F4" w:rsidRDefault="006D6F48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5</w:t>
            </w:r>
          </w:p>
        </w:tc>
        <w:tc>
          <w:tcPr>
            <w:tcW w:w="1924" w:type="dxa"/>
            <w:vAlign w:val="center"/>
          </w:tcPr>
          <w:p w14:paraId="03547847" w14:textId="6F20222A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5A96F5C9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6C60107D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3C656E8A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1A4E89F7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3AAACC60" w14:textId="77777777" w:rsidTr="0072549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628760E" w14:textId="7D4F8BAD" w:rsidR="00B630EF" w:rsidRPr="005B72F4" w:rsidRDefault="006D6F48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6</w:t>
            </w:r>
          </w:p>
        </w:tc>
        <w:tc>
          <w:tcPr>
            <w:tcW w:w="1924" w:type="dxa"/>
            <w:vAlign w:val="center"/>
          </w:tcPr>
          <w:p w14:paraId="607066D0" w14:textId="238F2919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532521F0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5293CF00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0B791289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3EC8DBF3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4DAEFBC4" w14:textId="77777777" w:rsidTr="0072549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4C938A7" w14:textId="6FAE6AD9" w:rsidR="00B630EF" w:rsidRPr="005B72F4" w:rsidRDefault="006D6F48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7</w:t>
            </w:r>
          </w:p>
        </w:tc>
        <w:tc>
          <w:tcPr>
            <w:tcW w:w="1924" w:type="dxa"/>
            <w:vAlign w:val="center"/>
          </w:tcPr>
          <w:p w14:paraId="3BE6F0C6" w14:textId="1945C5FD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25AFB911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615B928C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1111E8BE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771A795E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662AE2B7" w14:textId="77777777" w:rsidTr="0072549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D94BAA0" w14:textId="1146028B" w:rsidR="00B630EF" w:rsidRPr="005B72F4" w:rsidRDefault="006D6F48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8</w:t>
            </w:r>
          </w:p>
        </w:tc>
        <w:tc>
          <w:tcPr>
            <w:tcW w:w="1924" w:type="dxa"/>
            <w:vAlign w:val="center"/>
          </w:tcPr>
          <w:p w14:paraId="7FB90C9F" w14:textId="568F2BEB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79261CEE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4630C953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58A86086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4E8BD9AF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021827A4" w14:textId="77777777" w:rsidTr="0072549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C304412" w14:textId="45DC3DC7" w:rsidR="00B630EF" w:rsidRPr="005B72F4" w:rsidRDefault="006D6F48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9</w:t>
            </w:r>
          </w:p>
        </w:tc>
        <w:tc>
          <w:tcPr>
            <w:tcW w:w="1924" w:type="dxa"/>
            <w:vAlign w:val="center"/>
          </w:tcPr>
          <w:p w14:paraId="0B372147" w14:textId="5DC86750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5D045BAF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0B3E3FF0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6E279B39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007ACD07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25666869" w14:textId="77777777" w:rsidTr="0072549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4B2D527" w14:textId="39C2C0EA" w:rsidR="00B630EF" w:rsidRPr="005B72F4" w:rsidRDefault="006D6F48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10</w:t>
            </w:r>
          </w:p>
        </w:tc>
        <w:tc>
          <w:tcPr>
            <w:tcW w:w="1924" w:type="dxa"/>
            <w:vAlign w:val="center"/>
          </w:tcPr>
          <w:p w14:paraId="65E2A2E4" w14:textId="12B068D8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428FF333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2771B45C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5020F62D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1B910480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7B93C2D2" w14:textId="77777777" w:rsidTr="0072549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51CDCE1" w14:textId="77791557" w:rsidR="00B630EF" w:rsidRPr="005B72F4" w:rsidRDefault="006D6F48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11</w:t>
            </w:r>
          </w:p>
        </w:tc>
        <w:tc>
          <w:tcPr>
            <w:tcW w:w="1924" w:type="dxa"/>
            <w:vAlign w:val="center"/>
          </w:tcPr>
          <w:p w14:paraId="513F73D5" w14:textId="2BA7F2DD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0A4B9849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111DDD33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41BB953D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54592957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3B04D289" w14:textId="77777777" w:rsidTr="0072549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B12C3A7" w14:textId="2E391C92" w:rsidR="00B630EF" w:rsidRPr="005B72F4" w:rsidRDefault="006D6F48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12</w:t>
            </w:r>
          </w:p>
        </w:tc>
        <w:tc>
          <w:tcPr>
            <w:tcW w:w="1924" w:type="dxa"/>
            <w:vAlign w:val="center"/>
          </w:tcPr>
          <w:p w14:paraId="217F33A9" w14:textId="1F52805A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27ED8C00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5F2098EA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00973CB4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450063E3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60F7EBF6" w14:textId="77777777" w:rsidTr="0072549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FE8E6FE" w14:textId="7233CDB9" w:rsidR="00B630EF" w:rsidRPr="005B72F4" w:rsidRDefault="006D6F48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13</w:t>
            </w:r>
          </w:p>
        </w:tc>
        <w:tc>
          <w:tcPr>
            <w:tcW w:w="1924" w:type="dxa"/>
            <w:vAlign w:val="center"/>
          </w:tcPr>
          <w:p w14:paraId="6DBEFC2E" w14:textId="59E8B808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52DD73C2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14AECDD8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111B8E52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692F91C4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15003947" w14:textId="77777777" w:rsidTr="0072549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652928F" w14:textId="60FDF0E8" w:rsidR="00B630EF" w:rsidRPr="005B72F4" w:rsidRDefault="006D6F48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14</w:t>
            </w:r>
          </w:p>
        </w:tc>
        <w:tc>
          <w:tcPr>
            <w:tcW w:w="1924" w:type="dxa"/>
            <w:vAlign w:val="center"/>
          </w:tcPr>
          <w:p w14:paraId="209A4B05" w14:textId="34F2812E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5A3CD1D6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6A4AE278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55DF0CBB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68F8346D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550C0C3C" w14:textId="77777777" w:rsidTr="0072549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7B924B4" w14:textId="4082947E" w:rsidR="00B630EF" w:rsidRPr="005B72F4" w:rsidRDefault="006D6F48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15</w:t>
            </w:r>
          </w:p>
        </w:tc>
        <w:tc>
          <w:tcPr>
            <w:tcW w:w="1924" w:type="dxa"/>
            <w:vAlign w:val="center"/>
          </w:tcPr>
          <w:p w14:paraId="6BFB7FAF" w14:textId="38CD516A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2A5E4FBE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7F25E68A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6C0A3703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5EED6A18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5D8B79AF" w14:textId="77777777" w:rsidTr="0072549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B161389" w14:textId="2368B088" w:rsidR="00B630EF" w:rsidRPr="005B72F4" w:rsidRDefault="006D6F48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16</w:t>
            </w:r>
          </w:p>
        </w:tc>
        <w:tc>
          <w:tcPr>
            <w:tcW w:w="1924" w:type="dxa"/>
            <w:vAlign w:val="center"/>
          </w:tcPr>
          <w:p w14:paraId="05E543F0" w14:textId="54C1D505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476BF8F9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143B376F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3ECA6209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751FBC66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30EF" w:rsidRPr="0003350E" w14:paraId="6EF5B688" w14:textId="77777777" w:rsidTr="0072549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2CDB67B" w14:textId="47F0D0E4" w:rsidR="00B630EF" w:rsidRPr="005B72F4" w:rsidRDefault="006D6F48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17</w:t>
            </w:r>
          </w:p>
        </w:tc>
        <w:tc>
          <w:tcPr>
            <w:tcW w:w="1924" w:type="dxa"/>
            <w:vAlign w:val="center"/>
          </w:tcPr>
          <w:p w14:paraId="0824865C" w14:textId="08F825C5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7C4333A9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3921DC19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63056EBE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627649AF" w14:textId="77777777" w:rsidR="00B630EF" w:rsidRPr="008F639B" w:rsidRDefault="00B630EF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45B0" w:rsidRPr="0003350E" w14:paraId="1404598D" w14:textId="77777777" w:rsidTr="0072549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E38A16D" w14:textId="4F61D133" w:rsidR="00E945B0" w:rsidRPr="005B72F4" w:rsidRDefault="00E945B0" w:rsidP="00B630EF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18</w:t>
            </w:r>
          </w:p>
        </w:tc>
        <w:tc>
          <w:tcPr>
            <w:tcW w:w="1924" w:type="dxa"/>
            <w:vAlign w:val="center"/>
          </w:tcPr>
          <w:p w14:paraId="6D95C323" w14:textId="77777777" w:rsidR="00E945B0" w:rsidRPr="008F639B" w:rsidRDefault="00E945B0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8" w:type="dxa"/>
            <w:vAlign w:val="center"/>
          </w:tcPr>
          <w:p w14:paraId="256C0F2D" w14:textId="77777777" w:rsidR="00E945B0" w:rsidRPr="008F639B" w:rsidRDefault="00E945B0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14:paraId="3D8EF5C2" w14:textId="77777777" w:rsidR="00E945B0" w:rsidRPr="008F639B" w:rsidRDefault="00E945B0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3076E719" w14:textId="77777777" w:rsidR="00E945B0" w:rsidRPr="008F639B" w:rsidRDefault="00E945B0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14:paraId="5C8C78D5" w14:textId="77777777" w:rsidR="00E945B0" w:rsidRPr="008F639B" w:rsidRDefault="00E945B0" w:rsidP="00B63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01996F4" w14:textId="24B61A27" w:rsidR="004C403F" w:rsidRDefault="004C403F" w:rsidP="00471A67">
      <w:pPr>
        <w:pStyle w:val="Heading1"/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</w:pPr>
      <w:r w:rsidRPr="004C403F"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  <w:lastRenderedPageBreak/>
        <w:t>⚠️ Step 2: Identify Threats and Attack Vectors</w:t>
      </w:r>
    </w:p>
    <w:p w14:paraId="7EF79B68" w14:textId="43D04AE3" w:rsidR="00837170" w:rsidRPr="00837170" w:rsidRDefault="00744E31" w:rsidP="00837170">
      <w:r w:rsidRPr="004C403F">
        <w:pict w14:anchorId="53963085">
          <v:rect id="_x0000_i1305" style="width:475.8pt;height:1pt" o:hrpct="970" o:hralign="center" o:hrstd="t" o:hrnoshade="t" o:hr="t" fillcolor="#3a7c22 [2409]" stroked="f"/>
        </w:pict>
      </w:r>
    </w:p>
    <w:tbl>
      <w:tblPr>
        <w:tblStyle w:val="GridTable4-Accent5"/>
        <w:tblW w:w="9797" w:type="dxa"/>
        <w:tblBorders>
          <w:top w:val="single" w:sz="4" w:space="0" w:color="501549" w:themeColor="accent5" w:themeShade="80"/>
          <w:left w:val="single" w:sz="4" w:space="0" w:color="501549" w:themeColor="accent5" w:themeShade="80"/>
          <w:bottom w:val="single" w:sz="4" w:space="0" w:color="501549" w:themeColor="accent5" w:themeShade="80"/>
          <w:right w:val="single" w:sz="4" w:space="0" w:color="501549" w:themeColor="accent5" w:themeShade="80"/>
          <w:insideH w:val="single" w:sz="4" w:space="0" w:color="501549" w:themeColor="accent5" w:themeShade="80"/>
          <w:insideV w:val="single" w:sz="4" w:space="0" w:color="501549" w:themeColor="accent5" w:themeShade="80"/>
        </w:tblBorders>
        <w:tblLayout w:type="fixed"/>
        <w:tblLook w:val="06A0" w:firstRow="1" w:lastRow="0" w:firstColumn="1" w:lastColumn="0" w:noHBand="1" w:noVBand="1"/>
      </w:tblPr>
      <w:tblGrid>
        <w:gridCol w:w="445"/>
        <w:gridCol w:w="1530"/>
        <w:gridCol w:w="1657"/>
        <w:gridCol w:w="3246"/>
        <w:gridCol w:w="1583"/>
        <w:gridCol w:w="1336"/>
      </w:tblGrid>
      <w:tr w:rsidR="002526F2" w:rsidRPr="0003350E" w14:paraId="424C7256" w14:textId="77777777" w:rsidTr="00725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391259" w14:textId="33D39F43" w:rsidR="002526F2" w:rsidRPr="00DB6958" w:rsidRDefault="002526F2" w:rsidP="002526F2">
            <w:pPr>
              <w:jc w:val="center"/>
              <w:rPr>
                <w:sz w:val="20"/>
                <w:szCs w:val="20"/>
              </w:rPr>
            </w:pPr>
            <w:r w:rsidRPr="00DB6958">
              <w:rPr>
                <w:sz w:val="20"/>
                <w:szCs w:val="20"/>
              </w:rPr>
              <w:t>S#</w:t>
            </w: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D4A576B" w14:textId="1FB80F8B" w:rsidR="002526F2" w:rsidRPr="004C403F" w:rsidRDefault="002526F2" w:rsidP="00252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403F">
              <w:rPr>
                <w:sz w:val="20"/>
                <w:szCs w:val="20"/>
              </w:rPr>
              <w:t>Asset</w:t>
            </w:r>
            <w:r w:rsidRPr="00DB6958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6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0868CE" w14:textId="0C9FCA88" w:rsidR="002526F2" w:rsidRPr="00DB6958" w:rsidRDefault="002526F2" w:rsidP="00252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6958">
              <w:rPr>
                <w:sz w:val="20"/>
                <w:szCs w:val="20"/>
              </w:rPr>
              <w:t xml:space="preserve">Asset </w:t>
            </w:r>
            <w:r w:rsidRPr="00DB6958">
              <w:rPr>
                <w:sz w:val="20"/>
                <w:szCs w:val="20"/>
              </w:rPr>
              <w:t>Owner</w:t>
            </w:r>
          </w:p>
        </w:tc>
        <w:tc>
          <w:tcPr>
            <w:tcW w:w="32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05A984E0" w14:textId="259D1522" w:rsidR="002526F2" w:rsidRPr="004C403F" w:rsidRDefault="002526F2" w:rsidP="00252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6958">
              <w:rPr>
                <w:sz w:val="20"/>
                <w:szCs w:val="20"/>
              </w:rPr>
              <w:t>Detected Threat</w:t>
            </w:r>
          </w:p>
        </w:tc>
        <w:tc>
          <w:tcPr>
            <w:tcW w:w="15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35B3747" w14:textId="618C2EB0" w:rsidR="002526F2" w:rsidRPr="004C403F" w:rsidRDefault="002526F2" w:rsidP="00252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6958">
              <w:rPr>
                <w:sz w:val="20"/>
                <w:szCs w:val="20"/>
              </w:rPr>
              <w:t>Attack Vector</w:t>
            </w:r>
          </w:p>
        </w:tc>
        <w:tc>
          <w:tcPr>
            <w:tcW w:w="1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647795" w14:textId="77777777" w:rsidR="002526F2" w:rsidRPr="00DB6958" w:rsidRDefault="002526F2" w:rsidP="00252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6958">
              <w:rPr>
                <w:sz w:val="20"/>
                <w:szCs w:val="20"/>
              </w:rPr>
              <w:t>Open Ports</w:t>
            </w:r>
          </w:p>
        </w:tc>
      </w:tr>
      <w:tr w:rsidR="002526F2" w:rsidRPr="00954A5B" w14:paraId="7C8C9BC5" w14:textId="77777777" w:rsidTr="00725490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1737D6A" w14:textId="5891AF92" w:rsidR="002526F2" w:rsidRPr="00450434" w:rsidRDefault="002526F2" w:rsidP="002526F2">
            <w:pPr>
              <w:jc w:val="center"/>
              <w:rPr>
                <w:color w:val="E59EDC" w:themeColor="accent5" w:themeTint="66"/>
                <w:sz w:val="20"/>
                <w:szCs w:val="20"/>
              </w:rPr>
            </w:pPr>
            <w:r w:rsidRPr="00450434">
              <w:rPr>
                <w:color w:val="E59EDC" w:themeColor="accent5" w:themeTint="66"/>
                <w:sz w:val="20"/>
                <w:szCs w:val="20"/>
              </w:rPr>
              <w:t>Eg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09CB139A" w14:textId="6F81CBC7" w:rsidR="002526F2" w:rsidRPr="004C403F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C403F">
              <w:rPr>
                <w:color w:val="E59EDC" w:themeColor="accent5" w:themeTint="66"/>
                <w:sz w:val="20"/>
                <w:szCs w:val="20"/>
              </w:rPr>
              <w:t>Laptop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4EBBC3ED" w14:textId="77777777" w:rsidR="002526F2" w:rsidRPr="00450434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C403F">
              <w:rPr>
                <w:color w:val="E59EDC" w:themeColor="accent5" w:themeTint="66"/>
                <w:sz w:val="20"/>
                <w:szCs w:val="20"/>
              </w:rPr>
              <w:t>John Doe</w:t>
            </w:r>
          </w:p>
        </w:tc>
        <w:tc>
          <w:tcPr>
            <w:tcW w:w="3246" w:type="dxa"/>
            <w:shd w:val="clear" w:color="auto" w:fill="auto"/>
            <w:vAlign w:val="center"/>
            <w:hideMark/>
          </w:tcPr>
          <w:p w14:paraId="145831CB" w14:textId="77777777" w:rsidR="002526F2" w:rsidRPr="004C403F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C403F">
              <w:rPr>
                <w:color w:val="E59EDC" w:themeColor="accent5" w:themeTint="66"/>
                <w:sz w:val="20"/>
                <w:szCs w:val="20"/>
              </w:rPr>
              <w:t>Work laptop used for company access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14:paraId="167AF24B" w14:textId="77777777" w:rsidR="002526F2" w:rsidRPr="004C403F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C403F">
              <w:rPr>
                <w:color w:val="E59EDC" w:themeColor="accent5" w:themeTint="66"/>
                <w:sz w:val="20"/>
                <w:szCs w:val="20"/>
              </w:rPr>
              <w:t>High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05ADEDE8" w14:textId="77777777" w:rsidR="002526F2" w:rsidRPr="00450434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</w:p>
        </w:tc>
      </w:tr>
      <w:tr w:rsidR="002526F2" w:rsidRPr="00954A5B" w14:paraId="0B7FF945" w14:textId="77777777" w:rsidTr="00725490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30991C3" w14:textId="680952E5" w:rsidR="002526F2" w:rsidRPr="00450434" w:rsidRDefault="002526F2" w:rsidP="002526F2">
            <w:pPr>
              <w:jc w:val="center"/>
              <w:rPr>
                <w:color w:val="E59EDC" w:themeColor="accent5" w:themeTint="66"/>
                <w:sz w:val="20"/>
                <w:szCs w:val="20"/>
              </w:rPr>
            </w:pPr>
            <w:r w:rsidRPr="00450434">
              <w:rPr>
                <w:color w:val="E59EDC" w:themeColor="accent5" w:themeTint="66"/>
                <w:sz w:val="20"/>
                <w:szCs w:val="20"/>
              </w:rPr>
              <w:t>Eg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940C123" w14:textId="269F298B" w:rsidR="002526F2" w:rsidRPr="004C403F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50434">
              <w:rPr>
                <w:color w:val="E59EDC" w:themeColor="accent5" w:themeTint="66"/>
                <w:sz w:val="20"/>
                <w:szCs w:val="20"/>
              </w:rPr>
              <w:t>Config file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043E3D33" w14:textId="77777777" w:rsidR="002526F2" w:rsidRPr="00450434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50434">
              <w:rPr>
                <w:color w:val="E59EDC" w:themeColor="accent5" w:themeTint="66"/>
                <w:sz w:val="20"/>
                <w:szCs w:val="20"/>
              </w:rPr>
              <w:t>Sysadmin</w:t>
            </w:r>
          </w:p>
        </w:tc>
        <w:tc>
          <w:tcPr>
            <w:tcW w:w="3246" w:type="dxa"/>
            <w:shd w:val="clear" w:color="auto" w:fill="auto"/>
            <w:vAlign w:val="center"/>
            <w:hideMark/>
          </w:tcPr>
          <w:p w14:paraId="62BE8D11" w14:textId="77777777" w:rsidR="002526F2" w:rsidRPr="004C403F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C403F">
              <w:rPr>
                <w:color w:val="E59EDC" w:themeColor="accent5" w:themeTint="66"/>
                <w:sz w:val="20"/>
                <w:szCs w:val="20"/>
              </w:rPr>
              <w:t>Stores customer information</w:t>
            </w:r>
          </w:p>
        </w:tc>
        <w:tc>
          <w:tcPr>
            <w:tcW w:w="1583" w:type="dxa"/>
            <w:shd w:val="clear" w:color="auto" w:fill="auto"/>
            <w:vAlign w:val="center"/>
            <w:hideMark/>
          </w:tcPr>
          <w:p w14:paraId="4336A037" w14:textId="77777777" w:rsidR="002526F2" w:rsidRPr="004C403F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4C403F">
              <w:rPr>
                <w:color w:val="E59EDC" w:themeColor="accent5" w:themeTint="66"/>
                <w:sz w:val="20"/>
                <w:szCs w:val="20"/>
              </w:rPr>
              <w:t>High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21AD2C0F" w14:textId="77777777" w:rsidR="002526F2" w:rsidRPr="00450434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</w:p>
        </w:tc>
      </w:tr>
      <w:tr w:rsidR="002526F2" w:rsidRPr="00954A5B" w14:paraId="13C282B5" w14:textId="77777777" w:rsidTr="00725490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98309B2" w14:textId="48BE19BF" w:rsidR="002526F2" w:rsidRPr="005B72F4" w:rsidRDefault="002526F2" w:rsidP="002526F2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78A79EC" w14:textId="6129BEA1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267432DF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52D04A36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1BBBD21C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0F784382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sz w:val="20"/>
                <w:szCs w:val="20"/>
              </w:rPr>
            </w:pPr>
          </w:p>
        </w:tc>
      </w:tr>
      <w:tr w:rsidR="002526F2" w:rsidRPr="00954A5B" w14:paraId="53721CEF" w14:textId="77777777" w:rsidTr="00725490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FFB8729" w14:textId="3FEE8635" w:rsidR="002526F2" w:rsidRPr="005B72F4" w:rsidRDefault="002526F2" w:rsidP="002526F2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81D213D" w14:textId="5317B805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0090DF94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50DDF001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6D4D3BE4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46FF83DA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2526F2" w:rsidRPr="00954A5B" w14:paraId="0A6516FB" w14:textId="77777777" w:rsidTr="00725490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A728866" w14:textId="3C9F8695" w:rsidR="002526F2" w:rsidRPr="005B72F4" w:rsidRDefault="002526F2" w:rsidP="002526F2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3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CCD563" w14:textId="7F7D0695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5C232BA0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4C4D9235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56EEE979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267FA837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2526F2" w:rsidRPr="00954A5B" w14:paraId="58B59B61" w14:textId="77777777" w:rsidTr="0072549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EA823D5" w14:textId="4EFAC81D" w:rsidR="002526F2" w:rsidRPr="005B72F4" w:rsidRDefault="002526F2" w:rsidP="002526F2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4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35CAD49" w14:textId="16E79E14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15708E28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1A0A56B2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19ACAD0E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1077A304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2526F2" w:rsidRPr="00954A5B" w14:paraId="7FC33AE7" w14:textId="77777777" w:rsidTr="0072549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E8B77E0" w14:textId="05DBCD0A" w:rsidR="002526F2" w:rsidRPr="005B72F4" w:rsidRDefault="002526F2" w:rsidP="002526F2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A16CAA7" w14:textId="23736F8F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67695084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4E42CEB7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7401187F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6915AE0E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2526F2" w:rsidRPr="00954A5B" w14:paraId="4A45BB66" w14:textId="77777777" w:rsidTr="0072549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541766E" w14:textId="5C55BD91" w:rsidR="002526F2" w:rsidRPr="005B72F4" w:rsidRDefault="002526F2" w:rsidP="002526F2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6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FB7BEBA" w14:textId="67828552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471CEDDD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3BDE20B6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5399AF65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49EAA842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2526F2" w:rsidRPr="00954A5B" w14:paraId="0F8CDEA3" w14:textId="77777777" w:rsidTr="0072549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90CE9A9" w14:textId="605641B6" w:rsidR="002526F2" w:rsidRPr="005B72F4" w:rsidRDefault="002526F2" w:rsidP="002526F2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7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0332692" w14:textId="0B69130F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755BAC2B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58E8D4A5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7732B4D9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6F50F326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2526F2" w:rsidRPr="00954A5B" w14:paraId="3CD11171" w14:textId="77777777" w:rsidTr="0072549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C657DFE" w14:textId="6823BB61" w:rsidR="002526F2" w:rsidRPr="005B72F4" w:rsidRDefault="002526F2" w:rsidP="002526F2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8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A45C0FF" w14:textId="5F6CCF9C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5109CFCD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0075CB29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41FF95A6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051CCC2A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2526F2" w:rsidRPr="00954A5B" w14:paraId="17965174" w14:textId="77777777" w:rsidTr="0072549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B913FD3" w14:textId="3DD87764" w:rsidR="002526F2" w:rsidRPr="005B72F4" w:rsidRDefault="002526F2" w:rsidP="002526F2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9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B970001" w14:textId="0C9F6FD0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2AE80C0B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2322C822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0864746E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10D35CA8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2526F2" w:rsidRPr="00954A5B" w14:paraId="2DD9FB57" w14:textId="77777777" w:rsidTr="0072549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6D8549C" w14:textId="34691A89" w:rsidR="002526F2" w:rsidRPr="005B72F4" w:rsidRDefault="002526F2" w:rsidP="002526F2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10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CBFA05C" w14:textId="6E4A6382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5E77E5BA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38B4F799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118B790F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2EAFEB13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2526F2" w:rsidRPr="00954A5B" w14:paraId="60D6A542" w14:textId="77777777" w:rsidTr="0072549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6DDDAA1" w14:textId="3F2BC021" w:rsidR="002526F2" w:rsidRPr="005B72F4" w:rsidRDefault="002526F2" w:rsidP="002526F2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11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5502B8E" w14:textId="2432AB2E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3FA3AB55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04F0BBAE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225CAB46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58236496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2526F2" w:rsidRPr="00954A5B" w14:paraId="7FA5CA39" w14:textId="77777777" w:rsidTr="0072549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71177D9" w14:textId="0C767AF9" w:rsidR="002526F2" w:rsidRPr="005B72F4" w:rsidRDefault="002526F2" w:rsidP="002526F2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12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B2703F9" w14:textId="481920F0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72D01323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337B21F2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15D2210D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394AA4EC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2526F2" w:rsidRPr="00954A5B" w14:paraId="580106D7" w14:textId="77777777" w:rsidTr="0072549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D391A6B" w14:textId="385852C9" w:rsidR="002526F2" w:rsidRPr="005B72F4" w:rsidRDefault="002526F2" w:rsidP="002526F2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13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58FAB41" w14:textId="442F7F72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43A9A478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5E1770D9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44512C31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79193B33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2526F2" w:rsidRPr="00954A5B" w14:paraId="02AC5A8D" w14:textId="77777777" w:rsidTr="0072549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E80A68A" w14:textId="291A82E1" w:rsidR="002526F2" w:rsidRPr="005B72F4" w:rsidRDefault="002526F2" w:rsidP="002526F2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14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881C32A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35290397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017B8FD3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7C494E91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2358045E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2526F2" w:rsidRPr="00954A5B" w14:paraId="4D995CC4" w14:textId="77777777" w:rsidTr="0072549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25217A8" w14:textId="0F889F5A" w:rsidR="002526F2" w:rsidRPr="005B72F4" w:rsidRDefault="002526F2" w:rsidP="002526F2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15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2626DA3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0514C562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08E4F8CD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53298CCA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7C0B03AF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2526F2" w:rsidRPr="00954A5B" w14:paraId="7824350D" w14:textId="77777777" w:rsidTr="0072549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9333B8C" w14:textId="2014228B" w:rsidR="002526F2" w:rsidRPr="005B72F4" w:rsidRDefault="002526F2" w:rsidP="002526F2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16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D802C0E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39271477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2B48EAFB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276B592E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5C4903D0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2526F2" w:rsidRPr="00954A5B" w14:paraId="503A8E1F" w14:textId="77777777" w:rsidTr="0072549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7FE9CD8" w14:textId="716B1ACB" w:rsidR="002526F2" w:rsidRPr="005B72F4" w:rsidRDefault="002526F2" w:rsidP="002526F2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17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DD3D04E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61EAFEE6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0F41B119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6633C301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6ACCDCAB" w14:textId="77777777" w:rsidR="002526F2" w:rsidRPr="00954A5B" w:rsidRDefault="002526F2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  <w:tr w:rsidR="00B636BC" w:rsidRPr="00954A5B" w14:paraId="531C4F20" w14:textId="77777777" w:rsidTr="0072549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6453C2F" w14:textId="28B4F1D8" w:rsidR="00B636BC" w:rsidRPr="005B72F4" w:rsidRDefault="00B636BC" w:rsidP="002526F2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18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922C73E" w14:textId="77777777" w:rsidR="00B636BC" w:rsidRPr="00954A5B" w:rsidRDefault="00B636BC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26426C38" w14:textId="77777777" w:rsidR="00B636BC" w:rsidRPr="00954A5B" w:rsidRDefault="00B636BC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5D3E59E3" w14:textId="77777777" w:rsidR="00B636BC" w:rsidRPr="00954A5B" w:rsidRDefault="00B636BC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583" w:type="dxa"/>
            <w:shd w:val="clear" w:color="auto" w:fill="auto"/>
            <w:vAlign w:val="center"/>
          </w:tcPr>
          <w:p w14:paraId="3C0B467C" w14:textId="77777777" w:rsidR="00B636BC" w:rsidRPr="00954A5B" w:rsidRDefault="00B636BC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179BE7E7" w14:textId="77777777" w:rsidR="00B636BC" w:rsidRPr="00954A5B" w:rsidRDefault="00B636BC" w:rsidP="00252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</w:tr>
    </w:tbl>
    <w:p w14:paraId="7239F832" w14:textId="77777777" w:rsidR="00A52464" w:rsidRDefault="00A52464" w:rsidP="00043421"/>
    <w:p w14:paraId="0B899A97" w14:textId="12E4E536" w:rsidR="00837170" w:rsidRDefault="00837170" w:rsidP="00837170">
      <w:pPr>
        <w:pStyle w:val="Heading1"/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</w:pPr>
      <w:r w:rsidRPr="00837170"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  <w:t>🔓 Step 3: Identify and Assess Vulnerabilities</w:t>
      </w:r>
    </w:p>
    <w:p w14:paraId="566A601D" w14:textId="06AB52A4" w:rsidR="007D7D9B" w:rsidRPr="00837170" w:rsidRDefault="00744E31" w:rsidP="007D7D9B">
      <w:r w:rsidRPr="004C403F">
        <w:pict w14:anchorId="641B4ECF">
          <v:rect id="_x0000_i1307" style="width:475.8pt;height:1pt" o:hrpct="970" o:hralign="center" o:hrstd="t" o:hrnoshade="t" o:hr="t" fillcolor="#3a7c22 [2409]" stroked="f"/>
        </w:pict>
      </w:r>
    </w:p>
    <w:tbl>
      <w:tblPr>
        <w:tblStyle w:val="GridTable4-Accent5"/>
        <w:tblW w:w="9772" w:type="dxa"/>
        <w:tblBorders>
          <w:top w:val="single" w:sz="4" w:space="0" w:color="501549" w:themeColor="accent5" w:themeShade="80"/>
          <w:left w:val="single" w:sz="4" w:space="0" w:color="501549" w:themeColor="accent5" w:themeShade="80"/>
          <w:bottom w:val="single" w:sz="4" w:space="0" w:color="501549" w:themeColor="accent5" w:themeShade="80"/>
          <w:right w:val="single" w:sz="4" w:space="0" w:color="501549" w:themeColor="accent5" w:themeShade="80"/>
          <w:insideH w:val="single" w:sz="4" w:space="0" w:color="501549" w:themeColor="accent5" w:themeShade="80"/>
          <w:insideV w:val="single" w:sz="4" w:space="0" w:color="501549" w:themeColor="accent5" w:themeShade="80"/>
        </w:tblBorders>
        <w:tblLook w:val="06A0" w:firstRow="1" w:lastRow="0" w:firstColumn="1" w:lastColumn="0" w:noHBand="1" w:noVBand="1"/>
      </w:tblPr>
      <w:tblGrid>
        <w:gridCol w:w="465"/>
        <w:gridCol w:w="1050"/>
        <w:gridCol w:w="4001"/>
        <w:gridCol w:w="1191"/>
        <w:gridCol w:w="3065"/>
      </w:tblGrid>
      <w:tr w:rsidR="00E50035" w:rsidRPr="00837170" w14:paraId="22260905" w14:textId="77777777" w:rsidTr="00725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3E26CD" w14:textId="2ED5F3DF" w:rsidR="00244BDD" w:rsidRPr="00DB6958" w:rsidRDefault="00244BDD" w:rsidP="00244BD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B6958">
              <w:rPr>
                <w:sz w:val="20"/>
                <w:szCs w:val="20"/>
              </w:rPr>
              <w:t>S#</w:t>
            </w:r>
          </w:p>
        </w:tc>
        <w:tc>
          <w:tcPr>
            <w:tcW w:w="1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8FC3C5E" w14:textId="064C2543" w:rsidR="00244BDD" w:rsidRPr="00837170" w:rsidRDefault="00244BDD" w:rsidP="00244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7170">
              <w:rPr>
                <w:sz w:val="20"/>
                <w:szCs w:val="20"/>
              </w:rPr>
              <w:t>Name</w:t>
            </w:r>
          </w:p>
        </w:tc>
        <w:tc>
          <w:tcPr>
            <w:tcW w:w="40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FA4ADC0" w14:textId="77777777" w:rsidR="00244BDD" w:rsidRPr="00837170" w:rsidRDefault="00244BDD" w:rsidP="00244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7170">
              <w:rPr>
                <w:sz w:val="20"/>
                <w:szCs w:val="20"/>
              </w:rPr>
              <w:t>Vulnerability</w:t>
            </w:r>
          </w:p>
        </w:tc>
        <w:tc>
          <w:tcPr>
            <w:tcW w:w="11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BAA8328" w14:textId="558BF841" w:rsidR="00244BDD" w:rsidRPr="00837170" w:rsidRDefault="00244BDD" w:rsidP="00244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7170">
              <w:rPr>
                <w:sz w:val="20"/>
                <w:szCs w:val="20"/>
              </w:rPr>
              <w:t>Severity</w:t>
            </w:r>
          </w:p>
        </w:tc>
        <w:tc>
          <w:tcPr>
            <w:tcW w:w="3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776584B" w14:textId="77777777" w:rsidR="00244BDD" w:rsidRPr="00837170" w:rsidRDefault="00244BDD" w:rsidP="00244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7170">
              <w:rPr>
                <w:sz w:val="20"/>
                <w:szCs w:val="20"/>
              </w:rPr>
              <w:t>Discovery Method</w:t>
            </w:r>
          </w:p>
        </w:tc>
      </w:tr>
      <w:tr w:rsidR="00E50035" w:rsidRPr="00837170" w14:paraId="5C44E8F3" w14:textId="77777777" w:rsidTr="00725490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1CB859AC" w14:textId="60F98495" w:rsidR="00244BDD" w:rsidRPr="00450434" w:rsidRDefault="00244BDD" w:rsidP="00244BDD">
            <w:pPr>
              <w:jc w:val="center"/>
              <w:rPr>
                <w:color w:val="E59EDC" w:themeColor="accent5" w:themeTint="66"/>
                <w:sz w:val="20"/>
                <w:szCs w:val="20"/>
              </w:rPr>
            </w:pPr>
            <w:r w:rsidRPr="00450434">
              <w:rPr>
                <w:color w:val="E59EDC" w:themeColor="accent5" w:themeTint="66"/>
                <w:sz w:val="20"/>
                <w:szCs w:val="20"/>
              </w:rPr>
              <w:t>Eg</w:t>
            </w:r>
          </w:p>
        </w:tc>
        <w:tc>
          <w:tcPr>
            <w:tcW w:w="1050" w:type="dxa"/>
            <w:vAlign w:val="center"/>
            <w:hideMark/>
          </w:tcPr>
          <w:p w14:paraId="2834BB24" w14:textId="15634770" w:rsidR="00244BDD" w:rsidRPr="00837170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Laptop 1</w:t>
            </w:r>
          </w:p>
        </w:tc>
        <w:tc>
          <w:tcPr>
            <w:tcW w:w="4001" w:type="dxa"/>
            <w:vAlign w:val="center"/>
            <w:hideMark/>
          </w:tcPr>
          <w:p w14:paraId="09FC2202" w14:textId="77777777" w:rsidR="00244BDD" w:rsidRPr="00837170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Weak Remote Desktop Password</w:t>
            </w:r>
          </w:p>
        </w:tc>
        <w:tc>
          <w:tcPr>
            <w:tcW w:w="1191" w:type="dxa"/>
            <w:vAlign w:val="center"/>
            <w:hideMark/>
          </w:tcPr>
          <w:p w14:paraId="28B1569C" w14:textId="77777777" w:rsidR="00244BDD" w:rsidRPr="00837170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High</w:t>
            </w:r>
          </w:p>
        </w:tc>
        <w:tc>
          <w:tcPr>
            <w:tcW w:w="3065" w:type="dxa"/>
            <w:vAlign w:val="center"/>
            <w:hideMark/>
          </w:tcPr>
          <w:p w14:paraId="365454C5" w14:textId="77777777" w:rsidR="00244BDD" w:rsidRPr="00837170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Manual Inspection</w:t>
            </w:r>
          </w:p>
        </w:tc>
      </w:tr>
      <w:tr w:rsidR="00E50035" w:rsidRPr="00837170" w14:paraId="4662335D" w14:textId="77777777" w:rsidTr="00725490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3F5499D8" w14:textId="5F602869" w:rsidR="00244BDD" w:rsidRPr="00450434" w:rsidRDefault="00244BDD" w:rsidP="00244BDD">
            <w:pPr>
              <w:jc w:val="center"/>
              <w:rPr>
                <w:color w:val="E59EDC" w:themeColor="accent5" w:themeTint="66"/>
                <w:sz w:val="20"/>
                <w:szCs w:val="20"/>
              </w:rPr>
            </w:pPr>
            <w:r w:rsidRPr="00450434">
              <w:rPr>
                <w:color w:val="E59EDC" w:themeColor="accent5" w:themeTint="66"/>
                <w:sz w:val="20"/>
                <w:szCs w:val="20"/>
              </w:rPr>
              <w:t>Eg</w:t>
            </w:r>
          </w:p>
        </w:tc>
        <w:tc>
          <w:tcPr>
            <w:tcW w:w="1050" w:type="dxa"/>
            <w:vAlign w:val="center"/>
            <w:hideMark/>
          </w:tcPr>
          <w:p w14:paraId="5AA994E2" w14:textId="6754E7FC" w:rsidR="00244BDD" w:rsidRPr="00837170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Laptop 2</w:t>
            </w:r>
          </w:p>
        </w:tc>
        <w:tc>
          <w:tcPr>
            <w:tcW w:w="4001" w:type="dxa"/>
            <w:vAlign w:val="center"/>
            <w:hideMark/>
          </w:tcPr>
          <w:p w14:paraId="36C17D71" w14:textId="77777777" w:rsidR="00244BDD" w:rsidRPr="00837170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Outdated macOS Version</w:t>
            </w:r>
          </w:p>
        </w:tc>
        <w:tc>
          <w:tcPr>
            <w:tcW w:w="1191" w:type="dxa"/>
            <w:vAlign w:val="center"/>
            <w:hideMark/>
          </w:tcPr>
          <w:p w14:paraId="37F61BA3" w14:textId="77777777" w:rsidR="00244BDD" w:rsidRPr="00837170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Medium</w:t>
            </w:r>
          </w:p>
        </w:tc>
        <w:tc>
          <w:tcPr>
            <w:tcW w:w="3065" w:type="dxa"/>
            <w:vAlign w:val="center"/>
            <w:hideMark/>
          </w:tcPr>
          <w:p w14:paraId="778F0FE8" w14:textId="77777777" w:rsidR="00244BDD" w:rsidRPr="00837170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System Information Command</w:t>
            </w:r>
          </w:p>
        </w:tc>
      </w:tr>
      <w:tr w:rsidR="00E50035" w:rsidRPr="00837170" w14:paraId="7E41CC38" w14:textId="77777777" w:rsidTr="0072549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06D81A22" w14:textId="06FB2DA6" w:rsidR="00244BDD" w:rsidRPr="005B72F4" w:rsidRDefault="00244BDD" w:rsidP="00244BDD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</w:t>
            </w:r>
          </w:p>
        </w:tc>
        <w:tc>
          <w:tcPr>
            <w:tcW w:w="1050" w:type="dxa"/>
            <w:vAlign w:val="center"/>
          </w:tcPr>
          <w:p w14:paraId="5973BE6B" w14:textId="2B9ED181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485CEA95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2FA03C8F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313FF90A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E50035" w:rsidRPr="00837170" w14:paraId="5E09077E" w14:textId="77777777" w:rsidTr="0072549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657B817F" w14:textId="6D12E330" w:rsidR="00244BDD" w:rsidRPr="005B72F4" w:rsidRDefault="00244BDD" w:rsidP="00244BDD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2</w:t>
            </w:r>
          </w:p>
        </w:tc>
        <w:tc>
          <w:tcPr>
            <w:tcW w:w="1050" w:type="dxa"/>
            <w:vAlign w:val="center"/>
          </w:tcPr>
          <w:p w14:paraId="272B1FD5" w14:textId="2B6F3CC8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3C70FD6E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55B730A3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6FD1C896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E50035" w:rsidRPr="00837170" w14:paraId="51A90504" w14:textId="77777777" w:rsidTr="0072549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4F36ADE7" w14:textId="08A296E3" w:rsidR="00244BDD" w:rsidRPr="005B72F4" w:rsidRDefault="00244BDD" w:rsidP="00244BDD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3</w:t>
            </w:r>
          </w:p>
        </w:tc>
        <w:tc>
          <w:tcPr>
            <w:tcW w:w="1050" w:type="dxa"/>
            <w:vAlign w:val="center"/>
          </w:tcPr>
          <w:p w14:paraId="3F46ECC2" w14:textId="4E23D1DB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1EF59390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4E2AC0EC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5937EDC2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E50035" w:rsidRPr="00837170" w14:paraId="6331E51B" w14:textId="77777777" w:rsidTr="00725490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29403995" w14:textId="60832C0C" w:rsidR="00244BDD" w:rsidRPr="005B72F4" w:rsidRDefault="00244BDD" w:rsidP="00244BDD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4</w:t>
            </w:r>
          </w:p>
        </w:tc>
        <w:tc>
          <w:tcPr>
            <w:tcW w:w="1050" w:type="dxa"/>
            <w:vAlign w:val="center"/>
          </w:tcPr>
          <w:p w14:paraId="7EEA54BF" w14:textId="7FBA4D9B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7EC2295B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79B97F91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5C5FD316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E50035" w:rsidRPr="00837170" w14:paraId="77EE0804" w14:textId="77777777" w:rsidTr="0072549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014936E1" w14:textId="233DC14C" w:rsidR="00244BDD" w:rsidRPr="005B72F4" w:rsidRDefault="00244BDD" w:rsidP="00244BDD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5</w:t>
            </w:r>
          </w:p>
        </w:tc>
        <w:tc>
          <w:tcPr>
            <w:tcW w:w="1050" w:type="dxa"/>
            <w:vAlign w:val="center"/>
          </w:tcPr>
          <w:p w14:paraId="587BCB2E" w14:textId="1FEDCFCA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202E8F89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35453CDB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3C3C7F57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E50035" w:rsidRPr="00837170" w14:paraId="7CE3F1A3" w14:textId="77777777" w:rsidTr="0072549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353C368A" w14:textId="132D3A88" w:rsidR="00244BDD" w:rsidRPr="005B72F4" w:rsidRDefault="00244BDD" w:rsidP="00244BDD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6</w:t>
            </w:r>
          </w:p>
        </w:tc>
        <w:tc>
          <w:tcPr>
            <w:tcW w:w="1050" w:type="dxa"/>
            <w:vAlign w:val="center"/>
          </w:tcPr>
          <w:p w14:paraId="525F1317" w14:textId="70CAF595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246C2F86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6567FD2C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6168647D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E50035" w:rsidRPr="00837170" w14:paraId="2BEA2BEE" w14:textId="77777777" w:rsidTr="0072549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774CF8A1" w14:textId="492B368B" w:rsidR="00244BDD" w:rsidRPr="005B72F4" w:rsidRDefault="00244BDD" w:rsidP="00244BDD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7</w:t>
            </w:r>
          </w:p>
        </w:tc>
        <w:tc>
          <w:tcPr>
            <w:tcW w:w="1050" w:type="dxa"/>
            <w:vAlign w:val="center"/>
          </w:tcPr>
          <w:p w14:paraId="1211242D" w14:textId="6205103E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36A59BB4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0A531B91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31552E9E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E50035" w:rsidRPr="00837170" w14:paraId="03E4C812" w14:textId="77777777" w:rsidTr="0072549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01B9A6BD" w14:textId="19D842BF" w:rsidR="00244BDD" w:rsidRPr="005B72F4" w:rsidRDefault="00244BDD" w:rsidP="00244BDD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8</w:t>
            </w:r>
          </w:p>
        </w:tc>
        <w:tc>
          <w:tcPr>
            <w:tcW w:w="1050" w:type="dxa"/>
            <w:vAlign w:val="center"/>
          </w:tcPr>
          <w:p w14:paraId="544272DB" w14:textId="5EEB3E15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143D27AF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09281C2D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62CD9548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E50035" w:rsidRPr="00837170" w14:paraId="6B5B8A55" w14:textId="77777777" w:rsidTr="00725490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56AF978C" w14:textId="18856178" w:rsidR="00244BDD" w:rsidRPr="005B72F4" w:rsidRDefault="00244BDD" w:rsidP="00244BDD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9</w:t>
            </w:r>
          </w:p>
        </w:tc>
        <w:tc>
          <w:tcPr>
            <w:tcW w:w="1050" w:type="dxa"/>
            <w:vAlign w:val="center"/>
          </w:tcPr>
          <w:p w14:paraId="5AED59CA" w14:textId="4A3E64D8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5E9A74D2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66807F58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6AA231C0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E50035" w:rsidRPr="00837170" w14:paraId="6B239AB6" w14:textId="77777777" w:rsidTr="0072549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5AE58DCC" w14:textId="4FF90864" w:rsidR="00244BDD" w:rsidRPr="005B72F4" w:rsidRDefault="00244BDD" w:rsidP="00244BDD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lastRenderedPageBreak/>
              <w:t>10</w:t>
            </w:r>
          </w:p>
        </w:tc>
        <w:tc>
          <w:tcPr>
            <w:tcW w:w="1050" w:type="dxa"/>
            <w:vAlign w:val="center"/>
          </w:tcPr>
          <w:p w14:paraId="3415AFE2" w14:textId="2955C7FA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3F094B17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629290F6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2BD024E1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E50035" w:rsidRPr="00837170" w14:paraId="1999D354" w14:textId="77777777" w:rsidTr="0072549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773C03CA" w14:textId="1FC3CF54" w:rsidR="00244BDD" w:rsidRPr="005B72F4" w:rsidRDefault="00244BDD" w:rsidP="00244BDD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11</w:t>
            </w:r>
          </w:p>
        </w:tc>
        <w:tc>
          <w:tcPr>
            <w:tcW w:w="1050" w:type="dxa"/>
            <w:vAlign w:val="center"/>
          </w:tcPr>
          <w:p w14:paraId="2332515F" w14:textId="337DABFE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5C685C89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2AB2E85C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2C88DD2D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E50035" w:rsidRPr="00837170" w14:paraId="5D7A8198" w14:textId="77777777" w:rsidTr="00725490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0ECDBF7C" w14:textId="35F58BAE" w:rsidR="00244BDD" w:rsidRPr="005B72F4" w:rsidRDefault="00244BDD" w:rsidP="00244BDD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12</w:t>
            </w:r>
          </w:p>
        </w:tc>
        <w:tc>
          <w:tcPr>
            <w:tcW w:w="1050" w:type="dxa"/>
            <w:vAlign w:val="center"/>
          </w:tcPr>
          <w:p w14:paraId="0E1C6068" w14:textId="546A5863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71AB2C1A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4EC7D5BC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635F638A" w14:textId="77777777" w:rsidR="00244BDD" w:rsidRPr="0026155C" w:rsidRDefault="00244BDD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CE2ADF" w:rsidRPr="00837170" w14:paraId="386DD45D" w14:textId="77777777" w:rsidTr="00725490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53361E7C" w14:textId="7987320F" w:rsidR="00CE2ADF" w:rsidRPr="005B72F4" w:rsidRDefault="00CE2ADF" w:rsidP="00244BDD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>
              <w:rPr>
                <w:color w:val="501549" w:themeColor="accent5" w:themeShade="80"/>
                <w:sz w:val="20"/>
                <w:szCs w:val="20"/>
              </w:rPr>
              <w:t>13</w:t>
            </w:r>
          </w:p>
        </w:tc>
        <w:tc>
          <w:tcPr>
            <w:tcW w:w="1050" w:type="dxa"/>
            <w:vAlign w:val="center"/>
          </w:tcPr>
          <w:p w14:paraId="5E3C50B0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4AF06161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02D4A03B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3213B0AE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CE2ADF" w:rsidRPr="00837170" w14:paraId="5EE75DE0" w14:textId="77777777" w:rsidTr="00725490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09C7354F" w14:textId="39B898D5" w:rsidR="00CE2ADF" w:rsidRPr="005B72F4" w:rsidRDefault="00CE2ADF" w:rsidP="00244BDD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>
              <w:rPr>
                <w:color w:val="501549" w:themeColor="accent5" w:themeShade="80"/>
                <w:sz w:val="20"/>
                <w:szCs w:val="20"/>
              </w:rPr>
              <w:t>14</w:t>
            </w:r>
          </w:p>
        </w:tc>
        <w:tc>
          <w:tcPr>
            <w:tcW w:w="1050" w:type="dxa"/>
            <w:vAlign w:val="center"/>
          </w:tcPr>
          <w:p w14:paraId="3A54CD80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625C6B02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0E821ED2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30E511C4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CE2ADF" w:rsidRPr="00837170" w14:paraId="4C9248D2" w14:textId="77777777" w:rsidTr="00725490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0D958940" w14:textId="216AC2C5" w:rsidR="00CE2ADF" w:rsidRPr="005B72F4" w:rsidRDefault="00CE2ADF" w:rsidP="00244BDD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>
              <w:rPr>
                <w:color w:val="501549" w:themeColor="accent5" w:themeShade="80"/>
                <w:sz w:val="20"/>
                <w:szCs w:val="20"/>
              </w:rPr>
              <w:t>15</w:t>
            </w:r>
          </w:p>
        </w:tc>
        <w:tc>
          <w:tcPr>
            <w:tcW w:w="1050" w:type="dxa"/>
            <w:vAlign w:val="center"/>
          </w:tcPr>
          <w:p w14:paraId="3CBF1100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08FC020C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46E7400E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30912DAE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CE2ADF" w:rsidRPr="00837170" w14:paraId="0198656E" w14:textId="77777777" w:rsidTr="00725490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2B47B7CF" w14:textId="0A82B7B0" w:rsidR="00CE2ADF" w:rsidRPr="005B72F4" w:rsidRDefault="00CE2ADF" w:rsidP="00244BDD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>
              <w:rPr>
                <w:color w:val="501549" w:themeColor="accent5" w:themeShade="80"/>
                <w:sz w:val="20"/>
                <w:szCs w:val="20"/>
              </w:rPr>
              <w:t>16</w:t>
            </w:r>
          </w:p>
        </w:tc>
        <w:tc>
          <w:tcPr>
            <w:tcW w:w="1050" w:type="dxa"/>
            <w:vAlign w:val="center"/>
          </w:tcPr>
          <w:p w14:paraId="796354B7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72B5EC7C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483E4290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178C6F59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CE2ADF" w:rsidRPr="00837170" w14:paraId="0A24A4CC" w14:textId="77777777" w:rsidTr="00725490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3926B58E" w14:textId="10F13DC4" w:rsidR="00CE2ADF" w:rsidRPr="005B72F4" w:rsidRDefault="00CE2ADF" w:rsidP="00244BDD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>
              <w:rPr>
                <w:color w:val="501549" w:themeColor="accent5" w:themeShade="80"/>
                <w:sz w:val="20"/>
                <w:szCs w:val="20"/>
              </w:rPr>
              <w:t>17</w:t>
            </w:r>
          </w:p>
        </w:tc>
        <w:tc>
          <w:tcPr>
            <w:tcW w:w="1050" w:type="dxa"/>
            <w:vAlign w:val="center"/>
          </w:tcPr>
          <w:p w14:paraId="1D0FCE59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</w:rPr>
            </w:pPr>
          </w:p>
        </w:tc>
        <w:tc>
          <w:tcPr>
            <w:tcW w:w="4001" w:type="dxa"/>
            <w:vAlign w:val="center"/>
          </w:tcPr>
          <w:p w14:paraId="026BE3EF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1191" w:type="dxa"/>
            <w:vAlign w:val="center"/>
          </w:tcPr>
          <w:p w14:paraId="0013F2C3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  <w:tc>
          <w:tcPr>
            <w:tcW w:w="3065" w:type="dxa"/>
            <w:vAlign w:val="center"/>
          </w:tcPr>
          <w:p w14:paraId="1854D965" w14:textId="77777777" w:rsidR="00CE2ADF" w:rsidRPr="0026155C" w:rsidRDefault="00CE2ADF" w:rsidP="00244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01549" w:themeColor="accent5" w:themeShade="80"/>
              </w:rPr>
            </w:pPr>
          </w:p>
        </w:tc>
      </w:tr>
      <w:tr w:rsidR="00406F27" w:rsidRPr="00837170" w14:paraId="22D76DFE" w14:textId="77777777" w:rsidTr="00725490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4A021DC3" w14:textId="42A51B55" w:rsidR="00406F27" w:rsidRPr="005B72F4" w:rsidRDefault="00406F27" w:rsidP="00244BDD">
            <w:pPr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18</w:t>
            </w:r>
          </w:p>
        </w:tc>
        <w:tc>
          <w:tcPr>
            <w:tcW w:w="1050" w:type="dxa"/>
          </w:tcPr>
          <w:p w14:paraId="4E3C9EFA" w14:textId="77777777" w:rsidR="00406F27" w:rsidRPr="00837170" w:rsidRDefault="00406F27" w:rsidP="0024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001" w:type="dxa"/>
          </w:tcPr>
          <w:p w14:paraId="06ABAE32" w14:textId="77777777" w:rsidR="00406F27" w:rsidRPr="00837170" w:rsidRDefault="00406F27" w:rsidP="0024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191" w:type="dxa"/>
          </w:tcPr>
          <w:p w14:paraId="034671AF" w14:textId="77777777" w:rsidR="00406F27" w:rsidRPr="00837170" w:rsidRDefault="00406F27" w:rsidP="0024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065" w:type="dxa"/>
          </w:tcPr>
          <w:p w14:paraId="4083FEEC" w14:textId="77777777" w:rsidR="00406F27" w:rsidRPr="00837170" w:rsidRDefault="00406F27" w:rsidP="0024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35756BB" w14:textId="65186B85" w:rsidR="00837170" w:rsidRPr="00837170" w:rsidRDefault="00837170" w:rsidP="00837170">
      <w:pPr>
        <w:rPr>
          <w:rFonts w:asciiTheme="majorHAnsi" w:hAnsiTheme="majorHAnsi"/>
        </w:rPr>
      </w:pPr>
    </w:p>
    <w:p w14:paraId="68A711A2" w14:textId="77777777" w:rsidR="00837170" w:rsidRPr="00CE103A" w:rsidRDefault="00837170" w:rsidP="00CE103A">
      <w:pPr>
        <w:pStyle w:val="Heading1"/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</w:pPr>
      <w:r w:rsidRPr="00837170"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  <w:t>💥 Step 4: Develop Mitigation Strategies</w:t>
      </w:r>
    </w:p>
    <w:p w14:paraId="105AB542" w14:textId="1D33597D" w:rsidR="00CE103A" w:rsidRPr="00837170" w:rsidRDefault="00744E31" w:rsidP="00837170">
      <w:pPr>
        <w:rPr>
          <w:rFonts w:asciiTheme="majorHAnsi" w:hAnsiTheme="majorHAnsi"/>
          <w:b/>
          <w:bCs/>
        </w:rPr>
      </w:pPr>
      <w:r w:rsidRPr="004C403F">
        <w:pict w14:anchorId="2F34F1F7">
          <v:rect id="_x0000_i1309" style="width:475.8pt;height:1pt" o:hrpct="970" o:hralign="center" o:hrstd="t" o:hrnoshade="t" o:hr="t" fillcolor="#3a7c22 [2409]" stroked="f"/>
        </w:pict>
      </w:r>
    </w:p>
    <w:tbl>
      <w:tblPr>
        <w:tblStyle w:val="GridTable4-Accent5"/>
        <w:tblW w:w="0" w:type="auto"/>
        <w:tblBorders>
          <w:top w:val="single" w:sz="4" w:space="0" w:color="501549" w:themeColor="accent5" w:themeShade="80"/>
          <w:left w:val="single" w:sz="4" w:space="0" w:color="501549" w:themeColor="accent5" w:themeShade="80"/>
          <w:bottom w:val="single" w:sz="4" w:space="0" w:color="501549" w:themeColor="accent5" w:themeShade="80"/>
          <w:right w:val="single" w:sz="4" w:space="0" w:color="501549" w:themeColor="accent5" w:themeShade="80"/>
          <w:insideH w:val="single" w:sz="4" w:space="0" w:color="501549" w:themeColor="accent5" w:themeShade="80"/>
          <w:insideV w:val="single" w:sz="4" w:space="0" w:color="501549" w:themeColor="accent5" w:themeShade="80"/>
        </w:tblBorders>
        <w:tblLook w:val="06A0" w:firstRow="1" w:lastRow="0" w:firstColumn="1" w:lastColumn="0" w:noHBand="1" w:noVBand="1"/>
      </w:tblPr>
      <w:tblGrid>
        <w:gridCol w:w="445"/>
        <w:gridCol w:w="1170"/>
        <w:gridCol w:w="3569"/>
        <w:gridCol w:w="3653"/>
        <w:gridCol w:w="963"/>
      </w:tblGrid>
      <w:tr w:rsidR="00632B75" w:rsidRPr="00837170" w14:paraId="1A14005C" w14:textId="77777777" w:rsidTr="00B7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E604F0" w14:textId="24A58B95" w:rsidR="00632B75" w:rsidRPr="00DB6958" w:rsidRDefault="00632B75" w:rsidP="00632B75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B6958">
              <w:rPr>
                <w:sz w:val="20"/>
                <w:szCs w:val="20"/>
              </w:rPr>
              <w:t>S#</w:t>
            </w:r>
          </w:p>
        </w:tc>
        <w:tc>
          <w:tcPr>
            <w:tcW w:w="1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C5C5B8D" w14:textId="2C159446" w:rsidR="00632B75" w:rsidRPr="00837170" w:rsidRDefault="00632B75" w:rsidP="00632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7170">
              <w:rPr>
                <w:sz w:val="20"/>
                <w:szCs w:val="20"/>
              </w:rPr>
              <w:t>Name</w:t>
            </w:r>
          </w:p>
        </w:tc>
        <w:tc>
          <w:tcPr>
            <w:tcW w:w="35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E31190C" w14:textId="77777777" w:rsidR="00632B75" w:rsidRPr="00837170" w:rsidRDefault="00632B75" w:rsidP="00632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7170">
              <w:rPr>
                <w:sz w:val="20"/>
                <w:szCs w:val="20"/>
              </w:rPr>
              <w:t>Potential Impact</w:t>
            </w:r>
          </w:p>
        </w:tc>
        <w:tc>
          <w:tcPr>
            <w:tcW w:w="36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C9ABFB2" w14:textId="77777777" w:rsidR="00632B75" w:rsidRPr="00837170" w:rsidRDefault="00632B75" w:rsidP="00632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7170">
              <w:rPr>
                <w:sz w:val="20"/>
                <w:szCs w:val="20"/>
              </w:rPr>
              <w:t>Mitigation Strategy</w:t>
            </w:r>
          </w:p>
        </w:tc>
        <w:tc>
          <w:tcPr>
            <w:tcW w:w="9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7B8DD71" w14:textId="199F5BE3" w:rsidR="00632B75" w:rsidRPr="00837170" w:rsidRDefault="00632B75" w:rsidP="00632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7170">
              <w:rPr>
                <w:sz w:val="20"/>
                <w:szCs w:val="20"/>
              </w:rPr>
              <w:t>Status</w:t>
            </w:r>
          </w:p>
        </w:tc>
      </w:tr>
      <w:tr w:rsidR="00632B75" w:rsidRPr="00837170" w14:paraId="1E92CD0E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225A3A2" w14:textId="7DE88FD1" w:rsidR="00632B75" w:rsidRPr="00450434" w:rsidRDefault="00632B75" w:rsidP="00632B75">
            <w:pPr>
              <w:jc w:val="center"/>
              <w:rPr>
                <w:color w:val="E59EDC" w:themeColor="accent5" w:themeTint="66"/>
                <w:sz w:val="20"/>
                <w:szCs w:val="20"/>
              </w:rPr>
            </w:pPr>
            <w:r w:rsidRPr="00450434">
              <w:rPr>
                <w:color w:val="E59EDC" w:themeColor="accent5" w:themeTint="66"/>
                <w:sz w:val="20"/>
                <w:szCs w:val="20"/>
              </w:rPr>
              <w:t>Eg</w:t>
            </w:r>
          </w:p>
        </w:tc>
        <w:tc>
          <w:tcPr>
            <w:tcW w:w="1170" w:type="dxa"/>
            <w:vAlign w:val="center"/>
            <w:hideMark/>
          </w:tcPr>
          <w:p w14:paraId="0C5E87C4" w14:textId="5D585E47" w:rsidR="00632B75" w:rsidRPr="00837170" w:rsidRDefault="00632B75" w:rsidP="00450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Laptop 1</w:t>
            </w:r>
          </w:p>
        </w:tc>
        <w:tc>
          <w:tcPr>
            <w:tcW w:w="3569" w:type="dxa"/>
            <w:vAlign w:val="center"/>
            <w:hideMark/>
          </w:tcPr>
          <w:p w14:paraId="218B227A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Unauthorized data access</w:t>
            </w:r>
          </w:p>
        </w:tc>
        <w:tc>
          <w:tcPr>
            <w:tcW w:w="3653" w:type="dxa"/>
            <w:vAlign w:val="center"/>
            <w:hideMark/>
          </w:tcPr>
          <w:p w14:paraId="71B6659A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Enforce strong RDP password policy</w:t>
            </w:r>
          </w:p>
        </w:tc>
        <w:tc>
          <w:tcPr>
            <w:tcW w:w="963" w:type="dxa"/>
            <w:vAlign w:val="center"/>
            <w:hideMark/>
          </w:tcPr>
          <w:p w14:paraId="7D64C97D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Open</w:t>
            </w:r>
          </w:p>
        </w:tc>
      </w:tr>
      <w:tr w:rsidR="00632B75" w:rsidRPr="00837170" w14:paraId="330F5825" w14:textId="77777777" w:rsidTr="00B70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F0EA112" w14:textId="5DE24A12" w:rsidR="00632B75" w:rsidRPr="00450434" w:rsidRDefault="00632B75" w:rsidP="00632B75">
            <w:pPr>
              <w:jc w:val="center"/>
              <w:rPr>
                <w:color w:val="E59EDC" w:themeColor="accent5" w:themeTint="66"/>
                <w:sz w:val="20"/>
                <w:szCs w:val="20"/>
              </w:rPr>
            </w:pPr>
            <w:r w:rsidRPr="00450434">
              <w:rPr>
                <w:color w:val="E59EDC" w:themeColor="accent5" w:themeTint="66"/>
                <w:sz w:val="20"/>
                <w:szCs w:val="20"/>
              </w:rPr>
              <w:t>Eg</w:t>
            </w:r>
          </w:p>
        </w:tc>
        <w:tc>
          <w:tcPr>
            <w:tcW w:w="1170" w:type="dxa"/>
            <w:vAlign w:val="center"/>
            <w:hideMark/>
          </w:tcPr>
          <w:p w14:paraId="00D14351" w14:textId="19034F87" w:rsidR="00632B75" w:rsidRPr="00837170" w:rsidRDefault="00632B75" w:rsidP="00450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Laptop 2</w:t>
            </w:r>
          </w:p>
        </w:tc>
        <w:tc>
          <w:tcPr>
            <w:tcW w:w="3569" w:type="dxa"/>
            <w:vAlign w:val="center"/>
            <w:hideMark/>
          </w:tcPr>
          <w:p w14:paraId="77103ADC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System compromise due to malware</w:t>
            </w:r>
          </w:p>
        </w:tc>
        <w:tc>
          <w:tcPr>
            <w:tcW w:w="3653" w:type="dxa"/>
            <w:vAlign w:val="center"/>
            <w:hideMark/>
          </w:tcPr>
          <w:p w14:paraId="44AF1238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Enable and update antivirus software</w:t>
            </w:r>
          </w:p>
        </w:tc>
        <w:tc>
          <w:tcPr>
            <w:tcW w:w="963" w:type="dxa"/>
            <w:vAlign w:val="center"/>
            <w:hideMark/>
          </w:tcPr>
          <w:p w14:paraId="0B5ABCF2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59EDC" w:themeColor="accent5" w:themeTint="66"/>
                <w:sz w:val="20"/>
                <w:szCs w:val="20"/>
              </w:rPr>
            </w:pPr>
            <w:r w:rsidRPr="00837170">
              <w:rPr>
                <w:color w:val="E59EDC" w:themeColor="accent5" w:themeTint="66"/>
                <w:sz w:val="20"/>
                <w:szCs w:val="20"/>
              </w:rPr>
              <w:t>Closed</w:t>
            </w:r>
          </w:p>
        </w:tc>
      </w:tr>
      <w:tr w:rsidR="00632B75" w:rsidRPr="00837170" w14:paraId="4EAE15E8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B2513F5" w14:textId="4008F323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14:paraId="6D690FB0" w14:textId="5F45FDC3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3569" w:type="dxa"/>
            <w:vAlign w:val="center"/>
          </w:tcPr>
          <w:p w14:paraId="728BCFC4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78AE83B7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5A000AE0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2523CBB2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19DA311" w14:textId="4D7975DD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center"/>
          </w:tcPr>
          <w:p w14:paraId="5EBB0990" w14:textId="787B69FA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3569" w:type="dxa"/>
            <w:vAlign w:val="center"/>
          </w:tcPr>
          <w:p w14:paraId="486ABC25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41C0A152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15F9A461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39A29414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B1C3D2E" w14:textId="19CE013A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center"/>
          </w:tcPr>
          <w:p w14:paraId="3196F53F" w14:textId="078597C6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3569" w:type="dxa"/>
            <w:vAlign w:val="center"/>
          </w:tcPr>
          <w:p w14:paraId="074B333A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6AF8FA88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6CB011AA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395E374D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1E27E7D" w14:textId="3BE0F3FE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4</w:t>
            </w:r>
          </w:p>
        </w:tc>
        <w:tc>
          <w:tcPr>
            <w:tcW w:w="1170" w:type="dxa"/>
            <w:vAlign w:val="center"/>
          </w:tcPr>
          <w:p w14:paraId="799F7DDE" w14:textId="7563D4AA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3569" w:type="dxa"/>
            <w:vAlign w:val="center"/>
          </w:tcPr>
          <w:p w14:paraId="76AC94F9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55DC00E1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741A8B48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3C34B4D7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424B5FF" w14:textId="6C891747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5</w:t>
            </w:r>
          </w:p>
        </w:tc>
        <w:tc>
          <w:tcPr>
            <w:tcW w:w="1170" w:type="dxa"/>
            <w:vAlign w:val="center"/>
          </w:tcPr>
          <w:p w14:paraId="02ED54E5" w14:textId="391B3749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3569" w:type="dxa"/>
            <w:vAlign w:val="center"/>
          </w:tcPr>
          <w:p w14:paraId="65DE939B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26D186EA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4F31952D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3BC9701D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9A9A285" w14:textId="097726F6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6</w:t>
            </w:r>
          </w:p>
        </w:tc>
        <w:tc>
          <w:tcPr>
            <w:tcW w:w="1170" w:type="dxa"/>
            <w:vAlign w:val="center"/>
          </w:tcPr>
          <w:p w14:paraId="0AD3BD3F" w14:textId="6F66E69A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3569" w:type="dxa"/>
            <w:vAlign w:val="center"/>
          </w:tcPr>
          <w:p w14:paraId="780FC51E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100A08B0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6BFBF3EB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3D260173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874FC29" w14:textId="14BF51F3" w:rsidR="00632B75" w:rsidRPr="005B72F4" w:rsidRDefault="00632B75" w:rsidP="00632B75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7</w:t>
            </w:r>
          </w:p>
        </w:tc>
        <w:tc>
          <w:tcPr>
            <w:tcW w:w="1170" w:type="dxa"/>
            <w:vAlign w:val="center"/>
            <w:hideMark/>
          </w:tcPr>
          <w:p w14:paraId="6EB5612D" w14:textId="5BCCBCD4" w:rsidR="00632B75" w:rsidRPr="00837170" w:rsidRDefault="00632B75" w:rsidP="00632B75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69" w:type="dxa"/>
            <w:vAlign w:val="center"/>
            <w:hideMark/>
          </w:tcPr>
          <w:p w14:paraId="3F5DDE1B" w14:textId="77777777" w:rsidR="00632B75" w:rsidRPr="00837170" w:rsidRDefault="00632B75" w:rsidP="00632B75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  <w:hideMark/>
          </w:tcPr>
          <w:p w14:paraId="0F1E74DF" w14:textId="77777777" w:rsidR="00632B75" w:rsidRPr="00837170" w:rsidRDefault="00632B75" w:rsidP="00632B75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  <w:hideMark/>
          </w:tcPr>
          <w:p w14:paraId="1E76584B" w14:textId="77777777" w:rsidR="00632B75" w:rsidRPr="00837170" w:rsidRDefault="00632B75" w:rsidP="00632B75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3932ED4A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CF32E92" w14:textId="3ECE7A39" w:rsidR="00632B75" w:rsidRPr="005B72F4" w:rsidRDefault="00632B75" w:rsidP="00632B75">
            <w:pPr>
              <w:jc w:val="center"/>
              <w:rPr>
                <w:rFonts w:asciiTheme="majorHAnsi" w:hAnsiTheme="majorHAnsi"/>
                <w:color w:val="501549" w:themeColor="accent5" w:themeShade="8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  <w:hideMark/>
          </w:tcPr>
          <w:p w14:paraId="76126833" w14:textId="1AFAA75C" w:rsidR="00632B75" w:rsidRPr="00837170" w:rsidRDefault="00632B75" w:rsidP="00632B75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69" w:type="dxa"/>
            <w:vAlign w:val="center"/>
            <w:hideMark/>
          </w:tcPr>
          <w:p w14:paraId="3B345B0C" w14:textId="77777777" w:rsidR="00632B75" w:rsidRPr="00837170" w:rsidRDefault="00632B75" w:rsidP="00632B75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  <w:hideMark/>
          </w:tcPr>
          <w:p w14:paraId="6295B233" w14:textId="77777777" w:rsidR="00632B75" w:rsidRPr="00837170" w:rsidRDefault="00632B75" w:rsidP="00632B75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  <w:hideMark/>
          </w:tcPr>
          <w:p w14:paraId="23E23C60" w14:textId="77777777" w:rsidR="00632B75" w:rsidRPr="00837170" w:rsidRDefault="00632B75" w:rsidP="00632B75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2B0083CA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8471886" w14:textId="1233C4B6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1A84AF23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69" w:type="dxa"/>
            <w:vAlign w:val="center"/>
          </w:tcPr>
          <w:p w14:paraId="6F3F9F1D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76C80DB9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73C36B83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6E0D146B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22316CE" w14:textId="670E3216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10</w:t>
            </w:r>
          </w:p>
        </w:tc>
        <w:tc>
          <w:tcPr>
            <w:tcW w:w="1170" w:type="dxa"/>
            <w:vAlign w:val="center"/>
          </w:tcPr>
          <w:p w14:paraId="072EAA64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69" w:type="dxa"/>
            <w:vAlign w:val="center"/>
          </w:tcPr>
          <w:p w14:paraId="244B71BB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7D56DDA2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088193BB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0790C572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D8ABD7F" w14:textId="26A46A22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11</w:t>
            </w:r>
          </w:p>
        </w:tc>
        <w:tc>
          <w:tcPr>
            <w:tcW w:w="1170" w:type="dxa"/>
            <w:vAlign w:val="center"/>
          </w:tcPr>
          <w:p w14:paraId="2E94ABCC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69" w:type="dxa"/>
            <w:vAlign w:val="center"/>
          </w:tcPr>
          <w:p w14:paraId="188F7D50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53C7357C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1C5BC492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6C6809F1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32B3F10" w14:textId="0C8862A9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12</w:t>
            </w:r>
          </w:p>
        </w:tc>
        <w:tc>
          <w:tcPr>
            <w:tcW w:w="1170" w:type="dxa"/>
            <w:vAlign w:val="center"/>
          </w:tcPr>
          <w:p w14:paraId="2D1F0103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69" w:type="dxa"/>
            <w:vAlign w:val="center"/>
          </w:tcPr>
          <w:p w14:paraId="19768C6A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73F56B16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291A2E1E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717DF620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DE00B91" w14:textId="673DABBC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13</w:t>
            </w:r>
          </w:p>
        </w:tc>
        <w:tc>
          <w:tcPr>
            <w:tcW w:w="1170" w:type="dxa"/>
            <w:vAlign w:val="center"/>
          </w:tcPr>
          <w:p w14:paraId="272897B6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69" w:type="dxa"/>
            <w:vAlign w:val="center"/>
          </w:tcPr>
          <w:p w14:paraId="5B50F962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4C7BFD64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4BB4C888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1FE81EA0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3DEBAF4" w14:textId="43F229EE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14</w:t>
            </w:r>
          </w:p>
        </w:tc>
        <w:tc>
          <w:tcPr>
            <w:tcW w:w="1170" w:type="dxa"/>
            <w:vAlign w:val="center"/>
          </w:tcPr>
          <w:p w14:paraId="02B6EEEC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69" w:type="dxa"/>
            <w:vAlign w:val="center"/>
          </w:tcPr>
          <w:p w14:paraId="3EF883C4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5EE3BA3D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616CA44E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256D68C5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D5512D4" w14:textId="3C3F791C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15</w:t>
            </w:r>
          </w:p>
        </w:tc>
        <w:tc>
          <w:tcPr>
            <w:tcW w:w="1170" w:type="dxa"/>
            <w:vAlign w:val="center"/>
          </w:tcPr>
          <w:p w14:paraId="53C023D5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69" w:type="dxa"/>
            <w:vAlign w:val="center"/>
          </w:tcPr>
          <w:p w14:paraId="0D2B93E6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5BD59926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2C61224B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673EB188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C2ECBF2" w14:textId="6A16055B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16</w:t>
            </w:r>
          </w:p>
        </w:tc>
        <w:tc>
          <w:tcPr>
            <w:tcW w:w="1170" w:type="dxa"/>
            <w:vAlign w:val="center"/>
          </w:tcPr>
          <w:p w14:paraId="6A52DE66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69" w:type="dxa"/>
            <w:vAlign w:val="center"/>
          </w:tcPr>
          <w:p w14:paraId="082AE6F2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70EA7700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6DE437D4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30B7FF21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9BA3DE4" w14:textId="69D85A42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17</w:t>
            </w:r>
          </w:p>
        </w:tc>
        <w:tc>
          <w:tcPr>
            <w:tcW w:w="1170" w:type="dxa"/>
            <w:vAlign w:val="center"/>
          </w:tcPr>
          <w:p w14:paraId="58E52E44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69" w:type="dxa"/>
            <w:vAlign w:val="center"/>
          </w:tcPr>
          <w:p w14:paraId="6B2CC9C2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3044F643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60A839A3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32B75" w:rsidRPr="00837170" w14:paraId="66A48149" w14:textId="77777777" w:rsidTr="00B7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F42DC4B" w14:textId="2C0B8CE4" w:rsidR="00632B75" w:rsidRPr="005B72F4" w:rsidRDefault="00632B75" w:rsidP="00632B75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5B72F4">
              <w:rPr>
                <w:color w:val="501549" w:themeColor="accent5" w:themeShade="80"/>
                <w:sz w:val="20"/>
                <w:szCs w:val="20"/>
              </w:rPr>
              <w:t>18</w:t>
            </w:r>
          </w:p>
        </w:tc>
        <w:tc>
          <w:tcPr>
            <w:tcW w:w="1170" w:type="dxa"/>
            <w:vAlign w:val="center"/>
          </w:tcPr>
          <w:p w14:paraId="230A094E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569" w:type="dxa"/>
            <w:vAlign w:val="center"/>
          </w:tcPr>
          <w:p w14:paraId="5313C9EE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53" w:type="dxa"/>
            <w:vAlign w:val="center"/>
          </w:tcPr>
          <w:p w14:paraId="39368C13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63" w:type="dxa"/>
            <w:vAlign w:val="center"/>
          </w:tcPr>
          <w:p w14:paraId="7CA87BDB" w14:textId="77777777" w:rsidR="00632B75" w:rsidRPr="00837170" w:rsidRDefault="00632B75" w:rsidP="00632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71C6157C" w14:textId="21BFE3F9" w:rsidR="00837170" w:rsidRPr="00837170" w:rsidRDefault="00837170" w:rsidP="00837170">
      <w:pPr>
        <w:rPr>
          <w:rFonts w:asciiTheme="majorHAnsi" w:hAnsiTheme="majorHAnsi"/>
        </w:rPr>
      </w:pPr>
    </w:p>
    <w:p w14:paraId="24A30DC2" w14:textId="77777777" w:rsidR="002F75DF" w:rsidRDefault="002F75DF">
      <w:pPr>
        <w:rPr>
          <w:rFonts w:ascii="Segoe UI Emoji" w:eastAsiaTheme="majorEastAsia" w:hAnsi="Segoe UI Emoji" w:cs="Segoe UI Emoji"/>
          <w:b/>
          <w:bCs/>
          <w:color w:val="501549" w:themeColor="accent5" w:themeShade="80"/>
        </w:rPr>
      </w:pPr>
      <w:r>
        <w:rPr>
          <w:rFonts w:ascii="Segoe UI Emoji" w:hAnsi="Segoe UI Emoji" w:cs="Segoe UI Emoji"/>
          <w:b/>
          <w:bCs/>
          <w:color w:val="501549" w:themeColor="accent5" w:themeShade="80"/>
        </w:rPr>
        <w:br w:type="page"/>
      </w:r>
    </w:p>
    <w:p w14:paraId="57331B93" w14:textId="3E0017EF" w:rsidR="00837170" w:rsidRDefault="00837170" w:rsidP="005D4A4A">
      <w:pPr>
        <w:pStyle w:val="Heading1"/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</w:pPr>
      <w:r w:rsidRPr="00837170"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  <w:lastRenderedPageBreak/>
        <w:t>📊 Step 5: Group Summary Section</w:t>
      </w:r>
    </w:p>
    <w:p w14:paraId="1F9829DE" w14:textId="0918FAE9" w:rsidR="00837170" w:rsidRPr="00D11E61" w:rsidRDefault="00744E31" w:rsidP="00D11E61">
      <w:r w:rsidRPr="004C403F">
        <w:pict w14:anchorId="7D177CBB">
          <v:rect id="_x0000_i1311" style="width:475.8pt;height:1pt" o:hrpct="970" o:hralign="center" o:hrstd="t" o:hrnoshade="t" o:hr="t" fillcolor="#3a7c22 [2409]" stroked="f"/>
        </w:pict>
      </w:r>
    </w:p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4135"/>
        <w:gridCol w:w="2802"/>
        <w:gridCol w:w="2803"/>
      </w:tblGrid>
      <w:tr w:rsidR="005D4A4A" w:rsidRPr="00CE2ADF" w14:paraId="099CCDFF" w14:textId="77777777" w:rsidTr="00B7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shd w:val="clear" w:color="auto" w:fill="501549" w:themeFill="accent5" w:themeFillShade="80"/>
            <w:vAlign w:val="center"/>
            <w:hideMark/>
          </w:tcPr>
          <w:p w14:paraId="5C654988" w14:textId="330F9789" w:rsidR="005D4A4A" w:rsidRPr="00837170" w:rsidRDefault="005D4A4A" w:rsidP="00127D2D">
            <w:pPr>
              <w:jc w:val="center"/>
              <w:rPr>
                <w:sz w:val="20"/>
                <w:szCs w:val="20"/>
              </w:rPr>
            </w:pPr>
            <w:r w:rsidRPr="00CE2ADF">
              <w:rPr>
                <w:sz w:val="20"/>
                <w:szCs w:val="20"/>
              </w:rPr>
              <w:t>#N</w:t>
            </w:r>
          </w:p>
        </w:tc>
        <w:tc>
          <w:tcPr>
            <w:tcW w:w="5605" w:type="dxa"/>
            <w:gridSpan w:val="2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shd w:val="clear" w:color="auto" w:fill="501549" w:themeFill="accent5" w:themeFillShade="80"/>
            <w:vAlign w:val="center"/>
            <w:hideMark/>
          </w:tcPr>
          <w:p w14:paraId="34C2CF75" w14:textId="7BBEA6DF" w:rsidR="005D4A4A" w:rsidRPr="00837170" w:rsidRDefault="005D4A4A" w:rsidP="00127D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2ADF">
              <w:rPr>
                <w:sz w:val="20"/>
                <w:szCs w:val="20"/>
              </w:rPr>
              <w:t>Answer</w:t>
            </w:r>
          </w:p>
        </w:tc>
      </w:tr>
      <w:tr w:rsidR="005D4A4A" w:rsidRPr="00CE2ADF" w14:paraId="374C0D01" w14:textId="77777777" w:rsidTr="00B701BE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  <w:hideMark/>
          </w:tcPr>
          <w:p w14:paraId="5F976309" w14:textId="24520C81" w:rsidR="005D4A4A" w:rsidRPr="00837170" w:rsidRDefault="005D4A4A" w:rsidP="00127D2D">
            <w:pPr>
              <w:spacing w:after="160" w:line="278" w:lineRule="auto"/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CE2ADF">
              <w:rPr>
                <w:color w:val="501549" w:themeColor="accent5" w:themeShade="80"/>
                <w:sz w:val="20"/>
                <w:szCs w:val="20"/>
              </w:rPr>
              <w:t>Number of Assets Analyzed</w:t>
            </w:r>
          </w:p>
        </w:tc>
        <w:tc>
          <w:tcPr>
            <w:tcW w:w="5605" w:type="dxa"/>
            <w:gridSpan w:val="2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  <w:hideMark/>
          </w:tcPr>
          <w:p w14:paraId="4DBF4156" w14:textId="77777777" w:rsidR="005D4A4A" w:rsidRPr="00837170" w:rsidRDefault="005D4A4A" w:rsidP="00127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sz w:val="20"/>
                <w:szCs w:val="20"/>
              </w:rPr>
            </w:pPr>
            <w:r w:rsidRPr="00837170">
              <w:rPr>
                <w:color w:val="501549" w:themeColor="accent5" w:themeShade="80"/>
                <w:sz w:val="20"/>
                <w:szCs w:val="20"/>
              </w:rPr>
              <w:t>Unauthorized data access</w:t>
            </w:r>
          </w:p>
        </w:tc>
      </w:tr>
      <w:tr w:rsidR="005D4A4A" w:rsidRPr="00CE2ADF" w14:paraId="09D0BD81" w14:textId="77777777" w:rsidTr="00B701BE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  <w:hideMark/>
          </w:tcPr>
          <w:p w14:paraId="7B9BBFF2" w14:textId="35616B73" w:rsidR="005D4A4A" w:rsidRPr="00837170" w:rsidRDefault="005D4A4A" w:rsidP="00127D2D">
            <w:pPr>
              <w:spacing w:after="160" w:line="278" w:lineRule="auto"/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CE2ADF">
              <w:rPr>
                <w:color w:val="501549" w:themeColor="accent5" w:themeShade="80"/>
                <w:sz w:val="20"/>
                <w:szCs w:val="20"/>
              </w:rPr>
              <w:t>Total # of Vulnerabilities Detected</w:t>
            </w:r>
          </w:p>
        </w:tc>
        <w:tc>
          <w:tcPr>
            <w:tcW w:w="5605" w:type="dxa"/>
            <w:gridSpan w:val="2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  <w:hideMark/>
          </w:tcPr>
          <w:p w14:paraId="211F9CEE" w14:textId="6C3BE6B7" w:rsidR="005D4A4A" w:rsidRPr="00837170" w:rsidRDefault="005D4A4A" w:rsidP="00127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01549" w:themeColor="accent5" w:themeShade="80"/>
                <w:sz w:val="20"/>
                <w:szCs w:val="20"/>
              </w:rPr>
            </w:pPr>
            <w:r w:rsidRPr="00837170">
              <w:rPr>
                <w:color w:val="501549" w:themeColor="accent5" w:themeShade="80"/>
                <w:sz w:val="20"/>
                <w:szCs w:val="20"/>
              </w:rPr>
              <w:t xml:space="preserve">System </w:t>
            </w:r>
            <w:r w:rsidRPr="00CE2ADF">
              <w:rPr>
                <w:color w:val="501549" w:themeColor="accent5" w:themeShade="80"/>
                <w:sz w:val="20"/>
                <w:szCs w:val="20"/>
              </w:rPr>
              <w:t>compromises</w:t>
            </w:r>
            <w:r w:rsidRPr="00837170">
              <w:rPr>
                <w:color w:val="501549" w:themeColor="accent5" w:themeShade="80"/>
                <w:sz w:val="20"/>
                <w:szCs w:val="20"/>
              </w:rPr>
              <w:t xml:space="preserve"> due to malware</w:t>
            </w:r>
          </w:p>
        </w:tc>
      </w:tr>
      <w:tr w:rsidR="005D4A4A" w:rsidRPr="00CE2ADF" w14:paraId="0D17C6B7" w14:textId="77777777" w:rsidTr="00B701BE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</w:tcPr>
          <w:p w14:paraId="2802B636" w14:textId="0B0FF394" w:rsidR="005D4A4A" w:rsidRPr="00CE2ADF" w:rsidRDefault="005D4A4A" w:rsidP="00127D2D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CE2ADF">
              <w:rPr>
                <w:color w:val="501549" w:themeColor="accent5" w:themeShade="80"/>
                <w:sz w:val="20"/>
                <w:szCs w:val="20"/>
              </w:rPr>
              <w:t xml:space="preserve">Total # of </w:t>
            </w:r>
            <w:r w:rsidRPr="00CE2ADF">
              <w:rPr>
                <w:color w:val="501549" w:themeColor="accent5" w:themeShade="80"/>
                <w:sz w:val="20"/>
                <w:szCs w:val="20"/>
              </w:rPr>
              <w:t xml:space="preserve">Critical </w:t>
            </w:r>
            <w:r w:rsidRPr="00CE2ADF">
              <w:rPr>
                <w:color w:val="501549" w:themeColor="accent5" w:themeShade="80"/>
                <w:sz w:val="20"/>
                <w:szCs w:val="20"/>
              </w:rPr>
              <w:t>Vulnerabilities</w:t>
            </w:r>
          </w:p>
        </w:tc>
        <w:tc>
          <w:tcPr>
            <w:tcW w:w="5605" w:type="dxa"/>
            <w:gridSpan w:val="2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</w:tcPr>
          <w:p w14:paraId="0B14FFE0" w14:textId="77777777" w:rsidR="005D4A4A" w:rsidRPr="00CE2ADF" w:rsidRDefault="005D4A4A" w:rsidP="00127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  <w:sz w:val="20"/>
                <w:szCs w:val="20"/>
              </w:rPr>
            </w:pPr>
          </w:p>
        </w:tc>
      </w:tr>
      <w:tr w:rsidR="005D4A4A" w:rsidRPr="00CE2ADF" w14:paraId="6A895EED" w14:textId="77777777" w:rsidTr="00B701B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Merge w:val="restart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</w:tcPr>
          <w:p w14:paraId="642F0377" w14:textId="09ED74CF" w:rsidR="005D4A4A" w:rsidRPr="00CE2ADF" w:rsidRDefault="005D4A4A" w:rsidP="00127D2D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  <w:r w:rsidRPr="00CE2ADF">
              <w:rPr>
                <w:color w:val="501549" w:themeColor="accent5" w:themeShade="80"/>
                <w:sz w:val="20"/>
                <w:szCs w:val="20"/>
              </w:rPr>
              <w:t xml:space="preserve">List 3 </w:t>
            </w:r>
            <w:r w:rsidRPr="00CE2ADF">
              <w:rPr>
                <w:color w:val="501549" w:themeColor="accent5" w:themeShade="80"/>
                <w:sz w:val="20"/>
                <w:szCs w:val="20"/>
              </w:rPr>
              <w:t>Critical Vulnerabilities</w:t>
            </w:r>
            <w:r w:rsidRPr="00CE2ADF">
              <w:rPr>
                <w:color w:val="501549" w:themeColor="accent5" w:themeShade="80"/>
                <w:sz w:val="20"/>
                <w:szCs w:val="20"/>
              </w:rPr>
              <w:t xml:space="preserve"> identified</w:t>
            </w:r>
          </w:p>
        </w:tc>
        <w:tc>
          <w:tcPr>
            <w:tcW w:w="2802" w:type="dxa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shd w:val="clear" w:color="auto" w:fill="501549" w:themeFill="accent5" w:themeFillShade="80"/>
            <w:vAlign w:val="center"/>
          </w:tcPr>
          <w:p w14:paraId="59B26CC6" w14:textId="3A00D53E" w:rsidR="005D4A4A" w:rsidRPr="00CE2ADF" w:rsidRDefault="00D11E61" w:rsidP="00127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E2ADF">
              <w:rPr>
                <w:b/>
                <w:bCs/>
                <w:color w:val="FFFFFF" w:themeColor="background1"/>
                <w:sz w:val="20"/>
                <w:szCs w:val="20"/>
              </w:rPr>
              <w:t>Critical Vuln. Details</w:t>
            </w:r>
          </w:p>
        </w:tc>
        <w:tc>
          <w:tcPr>
            <w:tcW w:w="2803" w:type="dxa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shd w:val="clear" w:color="auto" w:fill="501549" w:themeFill="accent5" w:themeFillShade="80"/>
            <w:vAlign w:val="center"/>
          </w:tcPr>
          <w:p w14:paraId="7AA4D3C7" w14:textId="5263B9BD" w:rsidR="005D4A4A" w:rsidRPr="00CE2ADF" w:rsidRDefault="005D4A4A" w:rsidP="00127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E2ADF">
              <w:rPr>
                <w:b/>
                <w:bCs/>
                <w:color w:val="FFFFFF" w:themeColor="background1"/>
                <w:sz w:val="20"/>
                <w:szCs w:val="20"/>
              </w:rPr>
              <w:t>Remediation Complete</w:t>
            </w:r>
          </w:p>
        </w:tc>
      </w:tr>
      <w:tr w:rsidR="005D4A4A" w:rsidRPr="00CE2ADF" w14:paraId="5E9660AF" w14:textId="77777777" w:rsidTr="00B701B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Merge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</w:tcPr>
          <w:p w14:paraId="7939F921" w14:textId="77777777" w:rsidR="005D4A4A" w:rsidRPr="00CE2ADF" w:rsidRDefault="005D4A4A" w:rsidP="00127D2D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</w:tcPr>
          <w:p w14:paraId="1185F4D7" w14:textId="77777777" w:rsidR="005D4A4A" w:rsidRPr="00CE2ADF" w:rsidRDefault="005D4A4A" w:rsidP="00127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</w:tcPr>
          <w:p w14:paraId="401772A8" w14:textId="146C159D" w:rsidR="005D4A4A" w:rsidRPr="00CE2ADF" w:rsidRDefault="005D4A4A" w:rsidP="00127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  <w:sz w:val="20"/>
                <w:szCs w:val="20"/>
              </w:rPr>
            </w:pPr>
          </w:p>
        </w:tc>
      </w:tr>
      <w:tr w:rsidR="005D4A4A" w:rsidRPr="00CE2ADF" w14:paraId="6AB4FC28" w14:textId="77777777" w:rsidTr="00B701B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Merge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</w:tcPr>
          <w:p w14:paraId="4A08089E" w14:textId="77777777" w:rsidR="005D4A4A" w:rsidRPr="00CE2ADF" w:rsidRDefault="005D4A4A" w:rsidP="00127D2D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</w:tcPr>
          <w:p w14:paraId="2C1DF5D1" w14:textId="77777777" w:rsidR="005D4A4A" w:rsidRPr="00CE2ADF" w:rsidRDefault="005D4A4A" w:rsidP="00127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</w:tcPr>
          <w:p w14:paraId="313F7695" w14:textId="467C5D8E" w:rsidR="005D4A4A" w:rsidRPr="00CE2ADF" w:rsidRDefault="005D4A4A" w:rsidP="00127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  <w:sz w:val="20"/>
                <w:szCs w:val="20"/>
              </w:rPr>
            </w:pPr>
          </w:p>
        </w:tc>
      </w:tr>
      <w:tr w:rsidR="005D4A4A" w:rsidRPr="00CE2ADF" w14:paraId="22921CAA" w14:textId="77777777" w:rsidTr="00B701B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Merge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</w:tcPr>
          <w:p w14:paraId="3C3A760E" w14:textId="77777777" w:rsidR="005D4A4A" w:rsidRPr="00CE2ADF" w:rsidRDefault="005D4A4A" w:rsidP="00127D2D">
            <w:pPr>
              <w:jc w:val="center"/>
              <w:rPr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</w:tcPr>
          <w:p w14:paraId="4907ACC8" w14:textId="77777777" w:rsidR="005D4A4A" w:rsidRPr="00CE2ADF" w:rsidRDefault="005D4A4A" w:rsidP="00127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single" w:sz="4" w:space="0" w:color="501549" w:themeColor="accent5" w:themeShade="80"/>
              <w:left w:val="single" w:sz="4" w:space="0" w:color="501549" w:themeColor="accent5" w:themeShade="80"/>
              <w:bottom w:val="single" w:sz="4" w:space="0" w:color="501549" w:themeColor="accent5" w:themeShade="80"/>
              <w:right w:val="single" w:sz="4" w:space="0" w:color="501549" w:themeColor="accent5" w:themeShade="80"/>
            </w:tcBorders>
            <w:vAlign w:val="center"/>
          </w:tcPr>
          <w:p w14:paraId="29CFC3AA" w14:textId="26C0AF09" w:rsidR="005D4A4A" w:rsidRPr="00CE2ADF" w:rsidRDefault="005D4A4A" w:rsidP="00127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01549" w:themeColor="accent5" w:themeShade="80"/>
                <w:sz w:val="20"/>
                <w:szCs w:val="20"/>
              </w:rPr>
            </w:pPr>
          </w:p>
        </w:tc>
      </w:tr>
      <w:tr w:rsidR="005D4A4A" w:rsidRPr="00CE2ADF" w14:paraId="226F359C" w14:textId="77777777" w:rsidTr="00B701BE">
        <w:trPr>
          <w:trHeight w:hRule="exact"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501549" w:themeColor="accent5" w:themeShade="80"/>
            </w:tcBorders>
            <w:vAlign w:val="center"/>
            <w:hideMark/>
          </w:tcPr>
          <w:p w14:paraId="4078F82C" w14:textId="77777777" w:rsidR="005D4A4A" w:rsidRPr="00837170" w:rsidRDefault="005D4A4A" w:rsidP="0014457C">
            <w:pPr>
              <w:spacing w:after="160" w:line="278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05" w:type="dxa"/>
            <w:gridSpan w:val="2"/>
            <w:tcBorders>
              <w:top w:val="single" w:sz="4" w:space="0" w:color="501549" w:themeColor="accent5" w:themeShade="80"/>
            </w:tcBorders>
            <w:vAlign w:val="center"/>
            <w:hideMark/>
          </w:tcPr>
          <w:p w14:paraId="7BD58A32" w14:textId="77777777" w:rsidR="005D4A4A" w:rsidRPr="00837170" w:rsidRDefault="005D4A4A" w:rsidP="0014457C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C035A" w:rsidRPr="00CE2ADF" w14:paraId="6F0DED84" w14:textId="77777777" w:rsidTr="005D4A4A">
        <w:trPr>
          <w:trHeight w:hRule="exact"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14:paraId="1BF8BC4E" w14:textId="77777777" w:rsidR="005C035A" w:rsidRPr="00CE2ADF" w:rsidRDefault="005C035A" w:rsidP="0014457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05" w:type="dxa"/>
            <w:gridSpan w:val="2"/>
            <w:vAlign w:val="center"/>
          </w:tcPr>
          <w:p w14:paraId="305CB163" w14:textId="77777777" w:rsidR="005C035A" w:rsidRPr="00CE2ADF" w:rsidRDefault="005C035A" w:rsidP="0014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D4A4A" w:rsidRPr="00CE2ADF" w14:paraId="67E0C2CE" w14:textId="77777777" w:rsidTr="005D4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  <w:hideMark/>
          </w:tcPr>
          <w:p w14:paraId="1F6857B3" w14:textId="77777777" w:rsidR="005D4A4A" w:rsidRPr="00837170" w:rsidRDefault="005D4A4A" w:rsidP="0014457C">
            <w:pPr>
              <w:spacing w:after="160" w:line="278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05" w:type="dxa"/>
            <w:gridSpan w:val="2"/>
            <w:vAlign w:val="center"/>
            <w:hideMark/>
          </w:tcPr>
          <w:p w14:paraId="00F92015" w14:textId="77777777" w:rsidR="005D4A4A" w:rsidRPr="00837170" w:rsidRDefault="005D4A4A" w:rsidP="0014457C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4A1E3152" w14:textId="77777777" w:rsidR="001F1AA5" w:rsidRDefault="001F1AA5" w:rsidP="001F1AA5"/>
    <w:p w14:paraId="08F8CA4F" w14:textId="72588CCB" w:rsidR="00837170" w:rsidRPr="005B72F4" w:rsidRDefault="00837170" w:rsidP="00C525E1">
      <w:pPr>
        <w:pStyle w:val="Heading1"/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</w:pPr>
      <w:r w:rsidRPr="00837170"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  <w:t>🔍 Reflection Questions:</w:t>
      </w:r>
    </w:p>
    <w:p w14:paraId="6283C6E7" w14:textId="051184BC" w:rsidR="00E24ED9" w:rsidRPr="00837170" w:rsidRDefault="00744E31" w:rsidP="00E24ED9">
      <w:pPr>
        <w:rPr>
          <w:color w:val="501549" w:themeColor="accent5" w:themeShade="80"/>
        </w:rPr>
      </w:pPr>
      <w:r w:rsidRPr="004C403F">
        <w:pict w14:anchorId="508B24D9">
          <v:rect id="_x0000_i1313" style="width:475.8pt;height:1pt" o:hrpct="970" o:hralign="center" o:hrstd="t" o:hrnoshade="t" o:hr="t" fillcolor="#3a7c22 [2409]" stroked="f"/>
        </w:pict>
      </w:r>
    </w:p>
    <w:p w14:paraId="683506A3" w14:textId="6F5DB626" w:rsidR="00B95FA1" w:rsidRPr="005B72F4" w:rsidRDefault="00837170" w:rsidP="00B95FA1">
      <w:pPr>
        <w:numPr>
          <w:ilvl w:val="0"/>
          <w:numId w:val="22"/>
        </w:numPr>
        <w:rPr>
          <w:rFonts w:asciiTheme="majorHAnsi" w:hAnsiTheme="majorHAnsi"/>
          <w:color w:val="501549" w:themeColor="accent5" w:themeShade="80"/>
        </w:rPr>
      </w:pPr>
      <w:r w:rsidRPr="00837170">
        <w:rPr>
          <w:rFonts w:asciiTheme="majorHAnsi" w:hAnsiTheme="majorHAnsi"/>
          <w:color w:val="501549" w:themeColor="accent5" w:themeShade="80"/>
        </w:rPr>
        <w:t>What was the most significant vulnerability your group identified?</w:t>
      </w:r>
    </w:p>
    <w:p w14:paraId="1FD15571" w14:textId="442BE4D2" w:rsidR="00B95FA1" w:rsidRPr="005B72F4" w:rsidRDefault="00B316C8" w:rsidP="00B95FA1">
      <w:pPr>
        <w:ind w:left="720"/>
        <w:rPr>
          <w:rFonts w:asciiTheme="majorHAnsi" w:hAnsiTheme="majorHAnsi"/>
          <w:color w:val="501549" w:themeColor="accent5" w:themeShade="80"/>
        </w:rPr>
      </w:pPr>
      <w:r w:rsidRPr="005B72F4">
        <w:rPr>
          <w:rFonts w:asciiTheme="majorHAnsi" w:hAnsiTheme="majorHAnsi"/>
          <w:color w:val="501549" w:themeColor="accent5" w:themeShade="80"/>
        </w:rPr>
        <w:pict w14:anchorId="199DFBBB">
          <v:rect id="_x0000_i1186" style="width:437.25pt;height:1.25pt" o:hrpct="962" o:hrstd="t" o:hr="t" fillcolor="#a0a0a0" stroked="f"/>
        </w:pict>
      </w:r>
      <w:r w:rsidR="00B95FA1" w:rsidRPr="005B72F4">
        <w:rPr>
          <w:rFonts w:asciiTheme="majorHAnsi" w:hAnsiTheme="majorHAnsi"/>
          <w:color w:val="501549" w:themeColor="accent5" w:themeShade="80"/>
        </w:rPr>
        <w:pict w14:anchorId="7CF58DDC">
          <v:rect id="_x0000_i1185" style="width:437.25pt;height:1.25pt" o:hrpct="962" o:hrstd="t" o:hr="t" fillcolor="#a0a0a0" stroked="f"/>
        </w:pict>
      </w:r>
      <w:r w:rsidR="00B95FA1" w:rsidRPr="005B72F4">
        <w:rPr>
          <w:rFonts w:asciiTheme="majorHAnsi" w:hAnsiTheme="majorHAnsi"/>
          <w:color w:val="501549" w:themeColor="accent5" w:themeShade="80"/>
        </w:rPr>
        <w:pict w14:anchorId="05019062">
          <v:rect id="_x0000_i1184" style="width:437.25pt;height:1.25pt" o:hrpct="962" o:hrstd="t" o:hr="t" fillcolor="#a0a0a0" stroked="f"/>
        </w:pict>
      </w:r>
      <w:r w:rsidR="001E0859" w:rsidRPr="005B72F4">
        <w:rPr>
          <w:rFonts w:asciiTheme="majorHAnsi" w:hAnsiTheme="majorHAnsi"/>
          <w:color w:val="501549" w:themeColor="accent5" w:themeShade="80"/>
        </w:rPr>
        <w:pict w14:anchorId="49470231">
          <v:rect id="_x0000_i1227" style="width:437.25pt;height:1.25pt" o:hrpct="962" o:hrstd="t" o:hr="t" fillcolor="#a0a0a0" stroked="f"/>
        </w:pict>
      </w:r>
      <w:r w:rsidR="00B95FA1" w:rsidRPr="005B72F4">
        <w:rPr>
          <w:rFonts w:asciiTheme="majorHAnsi" w:hAnsiTheme="majorHAnsi"/>
          <w:color w:val="501549" w:themeColor="accent5" w:themeShade="80"/>
        </w:rPr>
        <w:pict w14:anchorId="3CC78660">
          <v:rect id="_x0000_i1183" style="width:437.25pt;height:1.25pt" o:hrpct="962" o:hrstd="t" o:hr="t" fillcolor="#a0a0a0" stroked="f"/>
        </w:pict>
      </w:r>
    </w:p>
    <w:p w14:paraId="07C6D6F1" w14:textId="77777777" w:rsidR="00837170" w:rsidRPr="005B72F4" w:rsidRDefault="00837170" w:rsidP="00837170">
      <w:pPr>
        <w:numPr>
          <w:ilvl w:val="0"/>
          <w:numId w:val="22"/>
        </w:numPr>
        <w:rPr>
          <w:rFonts w:asciiTheme="majorHAnsi" w:hAnsiTheme="majorHAnsi"/>
          <w:color w:val="501549" w:themeColor="accent5" w:themeShade="80"/>
        </w:rPr>
      </w:pPr>
      <w:r w:rsidRPr="00837170">
        <w:rPr>
          <w:rFonts w:asciiTheme="majorHAnsi" w:hAnsiTheme="majorHAnsi"/>
          <w:color w:val="501549" w:themeColor="accent5" w:themeShade="80"/>
        </w:rPr>
        <w:t>Which mitigation strategy worked best and why?</w:t>
      </w:r>
    </w:p>
    <w:p w14:paraId="131A5E6D" w14:textId="6EDBE404" w:rsidR="0049596A" w:rsidRPr="00837170" w:rsidRDefault="00B316C8" w:rsidP="0049596A">
      <w:pPr>
        <w:ind w:left="720"/>
        <w:rPr>
          <w:rFonts w:asciiTheme="majorHAnsi" w:hAnsiTheme="majorHAnsi"/>
          <w:color w:val="501549" w:themeColor="accent5" w:themeShade="80"/>
        </w:rPr>
      </w:pPr>
      <w:r w:rsidRPr="005B72F4">
        <w:rPr>
          <w:rFonts w:asciiTheme="majorHAnsi" w:hAnsiTheme="majorHAnsi"/>
          <w:color w:val="501549" w:themeColor="accent5" w:themeShade="80"/>
        </w:rPr>
        <w:pict w14:anchorId="73DADC25">
          <v:rect id="_x0000_i1187" style="width:437.25pt;height:1.25pt" o:hrpct="962" o:hrstd="t" o:hr="t" fillcolor="#a0a0a0" stroked="f"/>
        </w:pict>
      </w:r>
      <w:r w:rsidR="0049596A" w:rsidRPr="005B72F4">
        <w:rPr>
          <w:rFonts w:asciiTheme="majorHAnsi" w:hAnsiTheme="majorHAnsi"/>
          <w:color w:val="501549" w:themeColor="accent5" w:themeShade="80"/>
        </w:rPr>
        <w:pict w14:anchorId="500D4981">
          <v:rect id="_x0000_i1174" style="width:437.25pt;height:1.25pt" o:hrpct="962" o:hrstd="t" o:hr="t" fillcolor="#a0a0a0" stroked="f"/>
        </w:pict>
      </w:r>
      <w:r w:rsidR="0049596A" w:rsidRPr="005B72F4">
        <w:rPr>
          <w:rFonts w:asciiTheme="majorHAnsi" w:hAnsiTheme="majorHAnsi"/>
          <w:color w:val="501549" w:themeColor="accent5" w:themeShade="80"/>
        </w:rPr>
        <w:pict w14:anchorId="2220BAFC">
          <v:rect id="_x0000_i1173" style="width:437.25pt;height:1.25pt" o:hrpct="962" o:hrstd="t" o:hr="t" fillcolor="#a0a0a0" stroked="f"/>
        </w:pict>
      </w:r>
      <w:r w:rsidR="001E0859" w:rsidRPr="005B72F4">
        <w:rPr>
          <w:rFonts w:asciiTheme="majorHAnsi" w:hAnsiTheme="majorHAnsi"/>
          <w:color w:val="501549" w:themeColor="accent5" w:themeShade="80"/>
        </w:rPr>
        <w:pict w14:anchorId="2D173869">
          <v:rect id="_x0000_i1226" style="width:437.25pt;height:1.25pt" o:hrpct="962" o:hrstd="t" o:hr="t" fillcolor="#a0a0a0" stroked="f"/>
        </w:pict>
      </w:r>
      <w:r w:rsidR="0049596A" w:rsidRPr="005B72F4">
        <w:rPr>
          <w:rFonts w:asciiTheme="majorHAnsi" w:hAnsiTheme="majorHAnsi"/>
          <w:color w:val="501549" w:themeColor="accent5" w:themeShade="80"/>
        </w:rPr>
        <w:pict w14:anchorId="75A52AA6">
          <v:rect id="_x0000_i1172" style="width:437.25pt;height:1.25pt" o:hrpct="962" o:hrstd="t" o:hr="t" fillcolor="#a0a0a0" stroked="f"/>
        </w:pict>
      </w:r>
    </w:p>
    <w:p w14:paraId="7230A162" w14:textId="77777777" w:rsidR="00837170" w:rsidRPr="005B72F4" w:rsidRDefault="00837170" w:rsidP="00837170">
      <w:pPr>
        <w:numPr>
          <w:ilvl w:val="0"/>
          <w:numId w:val="22"/>
        </w:numPr>
        <w:rPr>
          <w:rFonts w:asciiTheme="majorHAnsi" w:hAnsiTheme="majorHAnsi"/>
          <w:color w:val="501549" w:themeColor="accent5" w:themeShade="80"/>
        </w:rPr>
      </w:pPr>
      <w:r w:rsidRPr="00837170">
        <w:rPr>
          <w:rFonts w:asciiTheme="majorHAnsi" w:hAnsiTheme="majorHAnsi"/>
          <w:color w:val="501549" w:themeColor="accent5" w:themeShade="80"/>
        </w:rPr>
        <w:t>What improvements would you suggest for future threat assessments?</w:t>
      </w:r>
    </w:p>
    <w:p w14:paraId="61B918C4" w14:textId="31612972" w:rsidR="0049596A" w:rsidRPr="00837170" w:rsidRDefault="00B316C8" w:rsidP="0049596A">
      <w:pPr>
        <w:ind w:left="720"/>
        <w:rPr>
          <w:rFonts w:asciiTheme="majorHAnsi" w:hAnsiTheme="majorHAnsi"/>
          <w:color w:val="501549" w:themeColor="accent5" w:themeShade="80"/>
        </w:rPr>
      </w:pPr>
      <w:r w:rsidRPr="005B72F4">
        <w:rPr>
          <w:rFonts w:asciiTheme="majorHAnsi" w:hAnsiTheme="majorHAnsi"/>
          <w:color w:val="501549" w:themeColor="accent5" w:themeShade="80"/>
        </w:rPr>
        <w:pict w14:anchorId="65861117">
          <v:rect id="_x0000_i1188" style="width:437.25pt;height:1.25pt" o:hrpct="962" o:hrstd="t" o:hr="t" fillcolor="#a0a0a0" stroked="f"/>
        </w:pict>
      </w:r>
      <w:r w:rsidR="0049596A" w:rsidRPr="005B72F4">
        <w:rPr>
          <w:rFonts w:asciiTheme="majorHAnsi" w:hAnsiTheme="majorHAnsi"/>
          <w:color w:val="501549" w:themeColor="accent5" w:themeShade="80"/>
        </w:rPr>
        <w:pict w14:anchorId="635C4CA3">
          <v:rect id="_x0000_i1177" style="width:437.25pt;height:1.25pt" o:hrpct="962" o:hrstd="t" o:hr="t" fillcolor="#a0a0a0" stroked="f"/>
        </w:pict>
      </w:r>
      <w:r w:rsidR="0049596A" w:rsidRPr="005B72F4">
        <w:rPr>
          <w:rFonts w:asciiTheme="majorHAnsi" w:hAnsiTheme="majorHAnsi"/>
          <w:color w:val="501549" w:themeColor="accent5" w:themeShade="80"/>
        </w:rPr>
        <w:pict w14:anchorId="33C5C980">
          <v:rect id="_x0000_i1176" style="width:437.25pt;height:1.25pt" o:hrpct="962" o:hrstd="t" o:hr="t" fillcolor="#a0a0a0" stroked="f"/>
        </w:pict>
      </w:r>
      <w:r w:rsidR="001E0859" w:rsidRPr="005B72F4">
        <w:rPr>
          <w:rFonts w:asciiTheme="majorHAnsi" w:hAnsiTheme="majorHAnsi"/>
          <w:color w:val="501549" w:themeColor="accent5" w:themeShade="80"/>
        </w:rPr>
        <w:pict w14:anchorId="60FEFDF2">
          <v:rect id="_x0000_i1225" style="width:437.25pt;height:1.25pt" o:hrpct="962" o:hrstd="t" o:hr="t" fillcolor="#a0a0a0" stroked="f"/>
        </w:pict>
      </w:r>
      <w:r w:rsidR="0049596A" w:rsidRPr="005B72F4">
        <w:rPr>
          <w:rFonts w:asciiTheme="majorHAnsi" w:hAnsiTheme="majorHAnsi"/>
          <w:color w:val="501549" w:themeColor="accent5" w:themeShade="80"/>
        </w:rPr>
        <w:pict w14:anchorId="14F7F910">
          <v:rect id="_x0000_i1175" style="width:437.25pt;height:1.25pt" o:hrpct="962" o:hrstd="t" o:hr="t" fillcolor="#a0a0a0" stroked="f"/>
        </w:pict>
      </w:r>
    </w:p>
    <w:p w14:paraId="4EAC1188" w14:textId="025F9E54" w:rsidR="00E53E9B" w:rsidRPr="005B72F4" w:rsidRDefault="00E53E9B">
      <w:pPr>
        <w:rPr>
          <w:rFonts w:asciiTheme="majorHAnsi" w:hAnsiTheme="majorHAnsi"/>
          <w:color w:val="501549" w:themeColor="accent5" w:themeShade="80"/>
        </w:rPr>
      </w:pPr>
      <w:r w:rsidRPr="005B72F4">
        <w:rPr>
          <w:rFonts w:asciiTheme="majorHAnsi" w:hAnsiTheme="majorHAnsi"/>
          <w:color w:val="501549" w:themeColor="accent5" w:themeShade="80"/>
        </w:rPr>
        <w:br w:type="page"/>
      </w:r>
    </w:p>
    <w:p w14:paraId="3A295BA8" w14:textId="77777777" w:rsidR="00837170" w:rsidRPr="005B72F4" w:rsidRDefault="00837170" w:rsidP="003858F2">
      <w:pPr>
        <w:pStyle w:val="Heading1"/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</w:pPr>
      <w:r w:rsidRPr="00837170"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  <w:lastRenderedPageBreak/>
        <w:t>📚 Additional Notes:</w:t>
      </w:r>
    </w:p>
    <w:p w14:paraId="340A9DF3" w14:textId="10DD1D5F" w:rsidR="00FC610B" w:rsidRPr="00837170" w:rsidRDefault="00744E31" w:rsidP="00FC610B">
      <w:pPr>
        <w:rPr>
          <w:color w:val="501549" w:themeColor="accent5" w:themeShade="80"/>
        </w:rPr>
      </w:pPr>
      <w:r w:rsidRPr="004C403F">
        <w:pict w14:anchorId="24BD651F">
          <v:rect id="_x0000_i1315" style="width:475.8pt;height:1pt" o:hrpct="970" o:hralign="center" o:hrstd="t" o:hrnoshade="t" o:hr="t" fillcolor="#3a7c22 [2409]" stroked="f"/>
        </w:pict>
      </w:r>
    </w:p>
    <w:p w14:paraId="5FAE2049" w14:textId="77777777" w:rsidR="00837170" w:rsidRPr="005B72F4" w:rsidRDefault="00837170" w:rsidP="00837170">
      <w:pPr>
        <w:rPr>
          <w:rFonts w:asciiTheme="majorHAnsi" w:hAnsiTheme="majorHAnsi"/>
          <w:color w:val="501549" w:themeColor="accent5" w:themeShade="80"/>
        </w:rPr>
      </w:pPr>
      <w:r w:rsidRPr="00837170">
        <w:rPr>
          <w:rFonts w:asciiTheme="majorHAnsi" w:hAnsiTheme="majorHAnsi"/>
          <w:color w:val="501549" w:themeColor="accent5" w:themeShade="80"/>
        </w:rPr>
        <w:t>(Record additional observations, technical difficulties, or any key lessons learned during the activity.)</w:t>
      </w:r>
    </w:p>
    <w:p w14:paraId="1E95837A" w14:textId="2AFE5B1A" w:rsidR="00E24ED9" w:rsidRPr="005B72F4" w:rsidRDefault="007233B8" w:rsidP="00837170">
      <w:pPr>
        <w:rPr>
          <w:rFonts w:asciiTheme="majorHAnsi" w:hAnsiTheme="majorHAnsi"/>
          <w:color w:val="501549" w:themeColor="accent5" w:themeShade="80"/>
        </w:rPr>
      </w:pPr>
      <w:r w:rsidRPr="005B72F4">
        <w:rPr>
          <w:rFonts w:asciiTheme="majorHAnsi" w:hAnsiTheme="majorHAnsi"/>
          <w:color w:val="501549" w:themeColor="accent5" w:themeShade="80"/>
        </w:rPr>
        <w:pict w14:anchorId="73CF3D1B">
          <v:rect id="_x0000_i1217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2EE4943F">
          <v:rect id="_x0000_i1216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38E04B77">
          <v:rect id="_x0000_i1215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69A4911B">
          <v:rect id="_x0000_i1214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72CA5C69">
          <v:rect id="_x0000_i1213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73C2A0E9">
          <v:rect id="_x0000_i1212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013A215C">
          <v:rect id="_x0000_i1211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60A4A2E8">
          <v:rect id="_x0000_i1210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01C381CD">
          <v:rect id="_x0000_i1209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39C3A42B">
          <v:rect id="_x0000_i1208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20E7C1CB">
          <v:rect id="_x0000_i1207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616CB771">
          <v:rect id="_x0000_i1206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7B08446C">
          <v:rect id="_x0000_i1205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32656725">
          <v:rect id="_x0000_i1204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0F07847F">
          <v:rect id="_x0000_i1203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30BB17D0">
          <v:rect id="_x0000_i1202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1A5A8AE8">
          <v:rect id="_x0000_i1201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27DA48DD">
          <v:rect id="_x0000_i1200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71E8D328">
          <v:rect id="_x0000_i1199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7E5F86EF">
          <v:rect id="_x0000_i1198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14056C69">
          <v:rect id="_x0000_i1197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12F7FC9B">
          <v:rect id="_x0000_i1196" style="width:437.25pt;height:1.25pt" o:hrpct="962" o:hrstd="t" o:hr="t" fillcolor="#a0a0a0" stroked="f"/>
        </w:pict>
      </w:r>
      <w:r w:rsidR="00B711BA" w:rsidRPr="005B72F4">
        <w:rPr>
          <w:rFonts w:asciiTheme="majorHAnsi" w:hAnsiTheme="majorHAnsi"/>
          <w:color w:val="501549" w:themeColor="accent5" w:themeShade="80"/>
        </w:rPr>
        <w:pict w14:anchorId="7EB96FAE">
          <v:rect id="_x0000_i1221" style="width:437.25pt;height:1.25pt" o:hrpct="962" o:hrstd="t" o:hr="t" fillcolor="#a0a0a0" stroked="f"/>
        </w:pict>
      </w:r>
      <w:r w:rsidR="00B711BA" w:rsidRPr="005B72F4">
        <w:rPr>
          <w:rFonts w:asciiTheme="majorHAnsi" w:hAnsiTheme="majorHAnsi"/>
          <w:color w:val="501549" w:themeColor="accent5" w:themeShade="80"/>
        </w:rPr>
        <w:pict w14:anchorId="6EB503AB">
          <v:rect id="_x0000_i1220" style="width:437.25pt;height:1.25pt" o:hrpct="962" o:hrstd="t" o:hr="t" fillcolor="#a0a0a0" stroked="f"/>
        </w:pict>
      </w:r>
      <w:r w:rsidRPr="005B72F4">
        <w:rPr>
          <w:rFonts w:asciiTheme="majorHAnsi" w:hAnsiTheme="majorHAnsi"/>
          <w:color w:val="501549" w:themeColor="accent5" w:themeShade="80"/>
        </w:rPr>
        <w:pict w14:anchorId="3D4CDBAF">
          <v:rect id="_x0000_i1195" style="width:437.25pt;height:1.25pt" o:hrpct="962" o:hrstd="t" o:hr="t" fillcolor="#a0a0a0" stroked="f"/>
        </w:pict>
      </w:r>
    </w:p>
    <w:p w14:paraId="314AC7F6" w14:textId="1FAC4408" w:rsidR="00E24ED9" w:rsidRPr="005B72F4" w:rsidRDefault="00B711BA" w:rsidP="00837170">
      <w:pPr>
        <w:rPr>
          <w:rFonts w:asciiTheme="majorHAnsi" w:hAnsiTheme="majorHAnsi"/>
          <w:color w:val="501549" w:themeColor="accent5" w:themeShade="80"/>
        </w:rPr>
      </w:pPr>
      <w:r w:rsidRPr="005B72F4">
        <w:rPr>
          <w:rFonts w:asciiTheme="majorHAnsi" w:hAnsiTheme="majorHAnsi"/>
          <w:color w:val="501549" w:themeColor="accent5" w:themeShade="80"/>
        </w:rPr>
        <w:pict w14:anchorId="09D085DE">
          <v:rect id="_x0000_i1222" style="width:437.25pt;height:1.25pt" o:hrpct="962" o:hrstd="t" o:hr="t" fillcolor="#a0a0a0" stroked="f"/>
        </w:pict>
      </w:r>
    </w:p>
    <w:p w14:paraId="4DC4DC54" w14:textId="77777777" w:rsidR="00B711BA" w:rsidRPr="005B72F4" w:rsidRDefault="00B711BA" w:rsidP="00B711BA">
      <w:pPr>
        <w:rPr>
          <w:color w:val="501549" w:themeColor="accent5" w:themeShade="80"/>
        </w:rPr>
      </w:pPr>
    </w:p>
    <w:p w14:paraId="79E1D406" w14:textId="0A4D2D05" w:rsidR="007233B8" w:rsidRPr="005B72F4" w:rsidRDefault="00837170" w:rsidP="00B711BA">
      <w:pPr>
        <w:pStyle w:val="Heading1"/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</w:pPr>
      <w:r w:rsidRPr="00837170">
        <w:rPr>
          <w:rFonts w:ascii="Segoe UI Emoji" w:hAnsi="Segoe UI Emoji" w:cs="Segoe UI Emoji"/>
          <w:b/>
          <w:bCs/>
          <w:color w:val="501549" w:themeColor="accent5" w:themeShade="80"/>
          <w:sz w:val="24"/>
          <w:szCs w:val="24"/>
        </w:rPr>
        <w:t>Instructions:</w:t>
      </w:r>
    </w:p>
    <w:p w14:paraId="50BD825C" w14:textId="7A3FEABC" w:rsidR="004C403F" w:rsidRPr="004C403F" w:rsidRDefault="00744E31" w:rsidP="004C403F">
      <w:pPr>
        <w:rPr>
          <w:rFonts w:asciiTheme="majorHAnsi" w:hAnsiTheme="majorHAnsi"/>
          <w:color w:val="501549" w:themeColor="accent5" w:themeShade="80"/>
        </w:rPr>
      </w:pPr>
      <w:r w:rsidRPr="004C403F">
        <w:pict w14:anchorId="1F3CCAE1">
          <v:rect id="_x0000_i1317" style="width:475.8pt;height:1pt" o:hrpct="970" o:hralign="center" o:hrstd="t" o:hrnoshade="t" o:hr="t" fillcolor="#3a7c22 [2409]" stroked="f"/>
        </w:pict>
      </w:r>
      <w:r w:rsidR="00837170" w:rsidRPr="00837170">
        <w:rPr>
          <w:rFonts w:asciiTheme="majorHAnsi" w:hAnsiTheme="majorHAnsi"/>
          <w:color w:val="501549" w:themeColor="accent5" w:themeShade="80"/>
        </w:rPr>
        <w:br/>
        <w:t>Each group should complete the tables in the appropriate steps while conducting their threat assessments. All worksheets should be submitted for review at the end of the session.</w:t>
      </w:r>
    </w:p>
    <w:sectPr w:rsidR="004C403F" w:rsidRPr="004C403F" w:rsidSect="0045473F">
      <w:footerReference w:type="default" r:id="rId8"/>
      <w:footerReference w:type="first" r:id="rId9"/>
      <w:type w:val="continuous"/>
      <w:pgSz w:w="12240" w:h="15840"/>
      <w:pgMar w:top="1440" w:right="990" w:bottom="1440" w:left="1440" w:header="720" w:footer="720" w:gutter="0"/>
      <w:pgBorders w:offsetFrom="page">
        <w:top w:val="thickThinSmallGap" w:sz="18" w:space="20" w:color="3A7C22" w:themeColor="accent6" w:themeShade="BF" w:shadow="1"/>
        <w:left w:val="thickThinSmallGap" w:sz="18" w:space="20" w:color="3A7C22" w:themeColor="accent6" w:themeShade="BF" w:shadow="1"/>
        <w:bottom w:val="thickThinSmallGap" w:sz="18" w:space="20" w:color="3A7C22" w:themeColor="accent6" w:themeShade="BF" w:shadow="1"/>
        <w:right w:val="thickThinSmallGap" w:sz="18" w:space="20" w:color="3A7C22" w:themeColor="accent6" w:themeShade="BF" w:shadow="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52A35" w14:textId="77777777" w:rsidR="00C52133" w:rsidRDefault="00C52133" w:rsidP="00F37242">
      <w:pPr>
        <w:spacing w:after="0" w:line="240" w:lineRule="auto"/>
      </w:pPr>
      <w:r>
        <w:separator/>
      </w:r>
    </w:p>
  </w:endnote>
  <w:endnote w:type="continuationSeparator" w:id="0">
    <w:p w14:paraId="6443BBB4" w14:textId="77777777" w:rsidR="00C52133" w:rsidRDefault="00C52133" w:rsidP="00F3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DB0A0" w14:textId="61CF05BE" w:rsidR="00F37242" w:rsidRPr="00C3267D" w:rsidRDefault="003E4E31" w:rsidP="00795141">
    <w:pPr>
      <w:pStyle w:val="Footer"/>
      <w:pBdr>
        <w:top w:val="single" w:sz="4" w:space="0" w:color="D9D9D9" w:themeColor="background1" w:themeShade="D9"/>
      </w:pBdr>
      <w:jc w:val="right"/>
      <w:rPr>
        <w:rFonts w:asciiTheme="majorHAnsi" w:hAnsiTheme="majorHAnsi"/>
        <w:b/>
        <w:bCs/>
        <w:color w:val="3A7C22" w:themeColor="accent6" w:themeShade="BF"/>
        <w:sz w:val="20"/>
        <w:szCs w:val="20"/>
      </w:rPr>
    </w:pPr>
    <w:r w:rsidRPr="00C3267D">
      <w:rPr>
        <w:rFonts w:asciiTheme="majorHAnsi" w:hAnsiTheme="majorHAnsi"/>
        <w:b/>
        <w:bCs/>
        <w:noProof/>
        <w:color w:val="3A7C22" w:themeColor="accent6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1C4055" wp14:editId="6F658C89">
              <wp:simplePos x="0" y="0"/>
              <wp:positionH relativeFrom="margin">
                <wp:align>center</wp:align>
              </wp:positionH>
              <wp:positionV relativeFrom="paragraph">
                <wp:posOffset>-1270</wp:posOffset>
              </wp:positionV>
              <wp:extent cx="6237735" cy="0"/>
              <wp:effectExtent l="57150" t="38100" r="48895" b="114300"/>
              <wp:wrapNone/>
              <wp:docPr id="116971400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773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6">
                            <a:lumMod val="75000"/>
                          </a:schemeClr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7E402A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1pt" to="491.1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" strokecolor="#3a7c22 [2409]" strokeweight="2.25pt">
              <v:stroke joinstyle="miter"/>
              <v:shadow on="t" color="black" opacity="26214f" origin=",-.5" offset="0,3pt"/>
              <w10:wrap anchorx="margin"/>
            </v:line>
          </w:pict>
        </mc:Fallback>
      </mc:AlternateContent>
    </w:r>
    <w:r w:rsidR="00B27185" w:rsidRPr="00C3267D">
      <w:rPr>
        <w:rFonts w:asciiTheme="majorHAnsi" w:hAnsiTheme="majorHAnsi"/>
        <w:b/>
        <w:bCs/>
        <w:color w:val="3A7C22" w:themeColor="accent6" w:themeShade="BF"/>
        <w:sz w:val="20"/>
        <w:szCs w:val="20"/>
      </w:rPr>
      <w:t xml:space="preserve">| </w:t>
    </w:r>
    <w:sdt>
      <w:sdtPr>
        <w:rPr>
          <w:rFonts w:asciiTheme="majorHAnsi" w:hAnsiTheme="majorHAnsi"/>
          <w:b/>
          <w:bCs/>
          <w:color w:val="3A7C22" w:themeColor="accent6" w:themeShade="BF"/>
          <w:sz w:val="20"/>
          <w:szCs w:val="20"/>
        </w:rPr>
        <w:id w:val="-692147080"/>
        <w:docPartObj>
          <w:docPartGallery w:val="Page Numbers (Bottom of Page)"/>
          <w:docPartUnique/>
        </w:docPartObj>
      </w:sdtPr>
      <w:sdtEndPr>
        <w:rPr>
          <w:color w:val="3A7C22" w:themeColor="accent6" w:themeShade="BF"/>
          <w:spacing w:val="60"/>
        </w:rPr>
      </w:sdtEndPr>
      <w:sdtContent>
        <w:r w:rsidR="00B27185" w:rsidRPr="00C3267D">
          <w:rPr>
            <w:rFonts w:asciiTheme="majorHAnsi" w:hAnsiTheme="majorHAnsi"/>
            <w:b/>
            <w:bCs/>
            <w:color w:val="3A7C22" w:themeColor="accent6" w:themeShade="BF"/>
            <w:sz w:val="20"/>
            <w:szCs w:val="20"/>
          </w:rPr>
          <w:fldChar w:fldCharType="begin"/>
        </w:r>
        <w:r w:rsidR="00B27185" w:rsidRPr="00C3267D">
          <w:rPr>
            <w:rFonts w:asciiTheme="majorHAnsi" w:hAnsiTheme="majorHAnsi"/>
            <w:b/>
            <w:bCs/>
            <w:color w:val="3A7C22" w:themeColor="accent6" w:themeShade="BF"/>
            <w:sz w:val="20"/>
            <w:szCs w:val="20"/>
          </w:rPr>
          <w:instrText xml:space="preserve"> PAGE   \* MERGEFORMAT </w:instrText>
        </w:r>
        <w:r w:rsidR="00B27185" w:rsidRPr="00C3267D">
          <w:rPr>
            <w:rFonts w:asciiTheme="majorHAnsi" w:hAnsiTheme="majorHAnsi"/>
            <w:b/>
            <w:bCs/>
            <w:color w:val="3A7C22" w:themeColor="accent6" w:themeShade="BF"/>
            <w:sz w:val="20"/>
            <w:szCs w:val="20"/>
          </w:rPr>
          <w:fldChar w:fldCharType="separate"/>
        </w:r>
        <w:r w:rsidR="00B27185" w:rsidRPr="00C3267D">
          <w:rPr>
            <w:rFonts w:asciiTheme="majorHAnsi" w:hAnsiTheme="majorHAnsi"/>
            <w:b/>
            <w:bCs/>
            <w:noProof/>
            <w:color w:val="3A7C22" w:themeColor="accent6" w:themeShade="BF"/>
            <w:sz w:val="20"/>
            <w:szCs w:val="20"/>
          </w:rPr>
          <w:t>2</w:t>
        </w:r>
        <w:r w:rsidR="00B27185" w:rsidRPr="00C3267D">
          <w:rPr>
            <w:rFonts w:asciiTheme="majorHAnsi" w:hAnsiTheme="majorHAnsi"/>
            <w:b/>
            <w:bCs/>
            <w:noProof/>
            <w:color w:val="3A7C22" w:themeColor="accent6" w:themeShade="BF"/>
            <w:sz w:val="20"/>
            <w:szCs w:val="20"/>
          </w:rPr>
          <w:fldChar w:fldCharType="end"/>
        </w:r>
        <w:r w:rsidR="00B27185" w:rsidRPr="00C3267D">
          <w:rPr>
            <w:rFonts w:asciiTheme="majorHAnsi" w:hAnsiTheme="majorHAnsi"/>
            <w:b/>
            <w:bCs/>
            <w:color w:val="3A7C22" w:themeColor="accent6" w:themeShade="BF"/>
            <w:sz w:val="20"/>
            <w:szCs w:val="20"/>
          </w:rP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1424034"/>
      <w:docPartObj>
        <w:docPartGallery w:val="Page Numbers (Bottom of Page)"/>
        <w:docPartUnique/>
      </w:docPartObj>
    </w:sdtPr>
    <w:sdtEndPr>
      <w:rPr>
        <w:b/>
        <w:bCs/>
        <w:noProof/>
        <w:color w:val="501549" w:themeColor="accent5" w:themeShade="80"/>
        <w:sz w:val="20"/>
        <w:szCs w:val="20"/>
      </w:rPr>
    </w:sdtEndPr>
    <w:sdtContent>
      <w:p w14:paraId="68ECB8EB" w14:textId="77777777" w:rsidR="002841A1" w:rsidRDefault="002841A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6D5441" wp14:editId="3B9236E0">
                  <wp:simplePos x="0" y="0"/>
                  <wp:positionH relativeFrom="margin">
                    <wp:posOffset>-9525</wp:posOffset>
                  </wp:positionH>
                  <wp:positionV relativeFrom="paragraph">
                    <wp:posOffset>106350</wp:posOffset>
                  </wp:positionV>
                  <wp:extent cx="6198235" cy="15240"/>
                  <wp:effectExtent l="38100" t="95250" r="88265" b="41910"/>
                  <wp:wrapNone/>
                  <wp:docPr id="776941905" name="Straight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98235" cy="15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36F1DA1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8.35pt" to="487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" strokecolor="#3a7c22 [2409]" strokeweight="1.5pt">
                  <v:stroke joinstyle="miter"/>
                  <v:shadow on="t" color="black" opacity="26214f" origin=",.5" offset="0,-3pt"/>
                  <w10:wrap anchorx="margin"/>
                </v:line>
              </w:pict>
            </mc:Fallback>
          </mc:AlternateContent>
        </w:r>
      </w:p>
      <w:p w14:paraId="5C7F0DEC" w14:textId="6541F85D" w:rsidR="002841A1" w:rsidRPr="00C731F9" w:rsidRDefault="002841A1" w:rsidP="002841A1">
        <w:pPr>
          <w:pStyle w:val="Footer"/>
          <w:jc w:val="right"/>
          <w:rPr>
            <w:b/>
            <w:bCs/>
            <w:color w:val="501549" w:themeColor="accent5" w:themeShade="80"/>
            <w:sz w:val="20"/>
            <w:szCs w:val="20"/>
          </w:rPr>
        </w:pPr>
        <w:r w:rsidRPr="00C731F9">
          <w:rPr>
            <w:b/>
            <w:bCs/>
            <w:color w:val="501549" w:themeColor="accent5" w:themeShade="80"/>
            <w:sz w:val="20"/>
            <w:szCs w:val="20"/>
          </w:rPr>
          <w:t xml:space="preserve">| Page </w:t>
        </w:r>
        <w:r w:rsidRPr="00C731F9">
          <w:rPr>
            <w:b/>
            <w:bCs/>
            <w:color w:val="501549" w:themeColor="accent5" w:themeShade="80"/>
            <w:sz w:val="20"/>
            <w:szCs w:val="20"/>
          </w:rPr>
          <w:fldChar w:fldCharType="begin"/>
        </w:r>
        <w:r w:rsidRPr="00C731F9">
          <w:rPr>
            <w:b/>
            <w:bCs/>
            <w:color w:val="501549" w:themeColor="accent5" w:themeShade="80"/>
            <w:sz w:val="20"/>
            <w:szCs w:val="20"/>
          </w:rPr>
          <w:instrText xml:space="preserve"> PAGE    \* MERGEFORMAT </w:instrText>
        </w:r>
        <w:r w:rsidRPr="00C731F9">
          <w:rPr>
            <w:b/>
            <w:bCs/>
            <w:color w:val="501549" w:themeColor="accent5" w:themeShade="80"/>
            <w:sz w:val="20"/>
            <w:szCs w:val="20"/>
          </w:rPr>
          <w:fldChar w:fldCharType="separate"/>
        </w:r>
        <w:r w:rsidRPr="00C731F9">
          <w:rPr>
            <w:b/>
            <w:bCs/>
            <w:noProof/>
            <w:color w:val="501549" w:themeColor="accent5" w:themeShade="80"/>
            <w:sz w:val="20"/>
            <w:szCs w:val="20"/>
          </w:rPr>
          <w:t>2</w:t>
        </w:r>
        <w:r w:rsidRPr="00C731F9">
          <w:rPr>
            <w:b/>
            <w:bCs/>
            <w:noProof/>
            <w:color w:val="501549" w:themeColor="accent5" w:themeShade="80"/>
            <w:sz w:val="20"/>
            <w:szCs w:val="20"/>
          </w:rPr>
          <w:fldChar w:fldCharType="end"/>
        </w:r>
      </w:p>
    </w:sdtContent>
  </w:sdt>
  <w:p w14:paraId="13975497" w14:textId="55AD99E0" w:rsidR="002841A1" w:rsidRDefault="00284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21F3F" w14:textId="77777777" w:rsidR="00C52133" w:rsidRDefault="00C52133" w:rsidP="00F37242">
      <w:pPr>
        <w:spacing w:after="0" w:line="240" w:lineRule="auto"/>
      </w:pPr>
      <w:r>
        <w:separator/>
      </w:r>
    </w:p>
  </w:footnote>
  <w:footnote w:type="continuationSeparator" w:id="0">
    <w:p w14:paraId="31FDEF79" w14:textId="77777777" w:rsidR="00C52133" w:rsidRDefault="00C52133" w:rsidP="00F37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1086"/>
    <w:multiLevelType w:val="multilevel"/>
    <w:tmpl w:val="2976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93F65"/>
    <w:multiLevelType w:val="hybridMultilevel"/>
    <w:tmpl w:val="B0147BF4"/>
    <w:lvl w:ilvl="0" w:tplc="F73A08C4">
      <w:start w:val="1"/>
      <w:numFmt w:val="bullet"/>
      <w:pStyle w:val="TOC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B1EED"/>
    <w:multiLevelType w:val="multilevel"/>
    <w:tmpl w:val="2408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D647E"/>
    <w:multiLevelType w:val="hybridMultilevel"/>
    <w:tmpl w:val="09AA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0E6F"/>
    <w:multiLevelType w:val="multilevel"/>
    <w:tmpl w:val="ECB2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A1395"/>
    <w:multiLevelType w:val="multilevel"/>
    <w:tmpl w:val="EE8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47C32"/>
    <w:multiLevelType w:val="multilevel"/>
    <w:tmpl w:val="B8B8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A5F9F"/>
    <w:multiLevelType w:val="multilevel"/>
    <w:tmpl w:val="2F64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B593E"/>
    <w:multiLevelType w:val="hybridMultilevel"/>
    <w:tmpl w:val="C9D6C9A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3BAA1F9E"/>
    <w:multiLevelType w:val="multilevel"/>
    <w:tmpl w:val="62BA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74EF9"/>
    <w:multiLevelType w:val="multilevel"/>
    <w:tmpl w:val="DE42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93F78"/>
    <w:multiLevelType w:val="multilevel"/>
    <w:tmpl w:val="551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20100"/>
    <w:multiLevelType w:val="multilevel"/>
    <w:tmpl w:val="35BE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209C1"/>
    <w:multiLevelType w:val="multilevel"/>
    <w:tmpl w:val="D70A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96C07"/>
    <w:multiLevelType w:val="multilevel"/>
    <w:tmpl w:val="3288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F3047"/>
    <w:multiLevelType w:val="multilevel"/>
    <w:tmpl w:val="95C8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60EF6"/>
    <w:multiLevelType w:val="multilevel"/>
    <w:tmpl w:val="5A52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10B98"/>
    <w:multiLevelType w:val="multilevel"/>
    <w:tmpl w:val="F56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A2706"/>
    <w:multiLevelType w:val="multilevel"/>
    <w:tmpl w:val="A3D2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37651"/>
    <w:multiLevelType w:val="multilevel"/>
    <w:tmpl w:val="A7CC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D7B81"/>
    <w:multiLevelType w:val="multilevel"/>
    <w:tmpl w:val="07A8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7D7CE4"/>
    <w:multiLevelType w:val="multilevel"/>
    <w:tmpl w:val="006C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9A2199"/>
    <w:multiLevelType w:val="multilevel"/>
    <w:tmpl w:val="311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720365">
    <w:abstractNumId w:val="20"/>
  </w:num>
  <w:num w:numId="2" w16cid:durableId="1547599811">
    <w:abstractNumId w:val="5"/>
  </w:num>
  <w:num w:numId="3" w16cid:durableId="1625424182">
    <w:abstractNumId w:val="9"/>
  </w:num>
  <w:num w:numId="4" w16cid:durableId="2019261842">
    <w:abstractNumId w:val="6"/>
  </w:num>
  <w:num w:numId="5" w16cid:durableId="1748376732">
    <w:abstractNumId w:val="4"/>
  </w:num>
  <w:num w:numId="6" w16cid:durableId="1250430648">
    <w:abstractNumId w:val="13"/>
  </w:num>
  <w:num w:numId="7" w16cid:durableId="1683051734">
    <w:abstractNumId w:val="18"/>
  </w:num>
  <w:num w:numId="8" w16cid:durableId="1828782573">
    <w:abstractNumId w:val="19"/>
  </w:num>
  <w:num w:numId="9" w16cid:durableId="973406382">
    <w:abstractNumId w:val="2"/>
  </w:num>
  <w:num w:numId="10" w16cid:durableId="1552880208">
    <w:abstractNumId w:val="15"/>
  </w:num>
  <w:num w:numId="11" w16cid:durableId="579952487">
    <w:abstractNumId w:val="10"/>
  </w:num>
  <w:num w:numId="12" w16cid:durableId="1651321950">
    <w:abstractNumId w:val="11"/>
  </w:num>
  <w:num w:numId="13" w16cid:durableId="1631479095">
    <w:abstractNumId w:val="17"/>
  </w:num>
  <w:num w:numId="14" w16cid:durableId="703677789">
    <w:abstractNumId w:val="16"/>
  </w:num>
  <w:num w:numId="15" w16cid:durableId="916944348">
    <w:abstractNumId w:val="12"/>
  </w:num>
  <w:num w:numId="16" w16cid:durableId="37239776">
    <w:abstractNumId w:val="8"/>
  </w:num>
  <w:num w:numId="17" w16cid:durableId="1557205493">
    <w:abstractNumId w:val="1"/>
  </w:num>
  <w:num w:numId="18" w16cid:durableId="1695956138">
    <w:abstractNumId w:val="14"/>
  </w:num>
  <w:num w:numId="19" w16cid:durableId="867596546">
    <w:abstractNumId w:val="22"/>
  </w:num>
  <w:num w:numId="20" w16cid:durableId="1257906493">
    <w:abstractNumId w:val="0"/>
  </w:num>
  <w:num w:numId="21" w16cid:durableId="681862705">
    <w:abstractNumId w:val="21"/>
  </w:num>
  <w:num w:numId="22" w16cid:durableId="1063677013">
    <w:abstractNumId w:val="7"/>
  </w:num>
  <w:num w:numId="23" w16cid:durableId="1564294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C2"/>
    <w:rsid w:val="0001441B"/>
    <w:rsid w:val="00016555"/>
    <w:rsid w:val="0003350E"/>
    <w:rsid w:val="0003586F"/>
    <w:rsid w:val="00040779"/>
    <w:rsid w:val="00043421"/>
    <w:rsid w:val="0005568F"/>
    <w:rsid w:val="000604DE"/>
    <w:rsid w:val="00071C8E"/>
    <w:rsid w:val="0007458A"/>
    <w:rsid w:val="00080025"/>
    <w:rsid w:val="000A2823"/>
    <w:rsid w:val="000B2615"/>
    <w:rsid w:val="000D794C"/>
    <w:rsid w:val="000E4C6D"/>
    <w:rsid w:val="00103150"/>
    <w:rsid w:val="00104A73"/>
    <w:rsid w:val="00127D2D"/>
    <w:rsid w:val="00133255"/>
    <w:rsid w:val="001369E1"/>
    <w:rsid w:val="0013731C"/>
    <w:rsid w:val="0014211B"/>
    <w:rsid w:val="001D5AAD"/>
    <w:rsid w:val="001E0859"/>
    <w:rsid w:val="001E090C"/>
    <w:rsid w:val="001F1AA5"/>
    <w:rsid w:val="001F4859"/>
    <w:rsid w:val="00221AEB"/>
    <w:rsid w:val="00234241"/>
    <w:rsid w:val="00234559"/>
    <w:rsid w:val="0024008A"/>
    <w:rsid w:val="00244BDD"/>
    <w:rsid w:val="00252030"/>
    <w:rsid w:val="002526F2"/>
    <w:rsid w:val="0026155C"/>
    <w:rsid w:val="00267979"/>
    <w:rsid w:val="00273250"/>
    <w:rsid w:val="002841A1"/>
    <w:rsid w:val="002935FD"/>
    <w:rsid w:val="002B6710"/>
    <w:rsid w:val="002D56A8"/>
    <w:rsid w:val="002D5D34"/>
    <w:rsid w:val="002F5E4C"/>
    <w:rsid w:val="002F75DF"/>
    <w:rsid w:val="00367C32"/>
    <w:rsid w:val="003858F2"/>
    <w:rsid w:val="00397103"/>
    <w:rsid w:val="003B65C3"/>
    <w:rsid w:val="003C6543"/>
    <w:rsid w:val="003E4E31"/>
    <w:rsid w:val="003E7B2B"/>
    <w:rsid w:val="00406F27"/>
    <w:rsid w:val="004246D6"/>
    <w:rsid w:val="00427377"/>
    <w:rsid w:val="00436475"/>
    <w:rsid w:val="00450434"/>
    <w:rsid w:val="004520E9"/>
    <w:rsid w:val="0045473F"/>
    <w:rsid w:val="00454B7F"/>
    <w:rsid w:val="004602FA"/>
    <w:rsid w:val="00471A67"/>
    <w:rsid w:val="00474494"/>
    <w:rsid w:val="00476B8A"/>
    <w:rsid w:val="00481175"/>
    <w:rsid w:val="004858B6"/>
    <w:rsid w:val="00485A8A"/>
    <w:rsid w:val="0049596A"/>
    <w:rsid w:val="004A0502"/>
    <w:rsid w:val="004A27DC"/>
    <w:rsid w:val="004A4010"/>
    <w:rsid w:val="004C14FB"/>
    <w:rsid w:val="004C403F"/>
    <w:rsid w:val="004C57DE"/>
    <w:rsid w:val="004F14F5"/>
    <w:rsid w:val="00521C02"/>
    <w:rsid w:val="00533E12"/>
    <w:rsid w:val="00543E5B"/>
    <w:rsid w:val="005B525F"/>
    <w:rsid w:val="005B72F4"/>
    <w:rsid w:val="005C035A"/>
    <w:rsid w:val="005C758E"/>
    <w:rsid w:val="005D0359"/>
    <w:rsid w:val="005D4A4A"/>
    <w:rsid w:val="005F0EF1"/>
    <w:rsid w:val="00603C05"/>
    <w:rsid w:val="00632B75"/>
    <w:rsid w:val="00641A8B"/>
    <w:rsid w:val="00650A50"/>
    <w:rsid w:val="00650A7E"/>
    <w:rsid w:val="00653114"/>
    <w:rsid w:val="006541A1"/>
    <w:rsid w:val="00666BBC"/>
    <w:rsid w:val="0069428A"/>
    <w:rsid w:val="00697780"/>
    <w:rsid w:val="006D6F48"/>
    <w:rsid w:val="006E1332"/>
    <w:rsid w:val="00712301"/>
    <w:rsid w:val="00716437"/>
    <w:rsid w:val="007233B8"/>
    <w:rsid w:val="00725490"/>
    <w:rsid w:val="007304B9"/>
    <w:rsid w:val="00744E31"/>
    <w:rsid w:val="0078658F"/>
    <w:rsid w:val="00795141"/>
    <w:rsid w:val="007A016D"/>
    <w:rsid w:val="007A36F3"/>
    <w:rsid w:val="007A3E38"/>
    <w:rsid w:val="007B575A"/>
    <w:rsid w:val="007B5872"/>
    <w:rsid w:val="007C46CB"/>
    <w:rsid w:val="007D7D9B"/>
    <w:rsid w:val="00803F34"/>
    <w:rsid w:val="00837170"/>
    <w:rsid w:val="00871B3B"/>
    <w:rsid w:val="008859CF"/>
    <w:rsid w:val="008947EC"/>
    <w:rsid w:val="008F639B"/>
    <w:rsid w:val="00913A9E"/>
    <w:rsid w:val="00932D8E"/>
    <w:rsid w:val="00942301"/>
    <w:rsid w:val="00953332"/>
    <w:rsid w:val="00953AA8"/>
    <w:rsid w:val="00954A5B"/>
    <w:rsid w:val="0095568D"/>
    <w:rsid w:val="00970D1A"/>
    <w:rsid w:val="00980DA2"/>
    <w:rsid w:val="009A2987"/>
    <w:rsid w:val="009A2F1C"/>
    <w:rsid w:val="009A53FA"/>
    <w:rsid w:val="009A6866"/>
    <w:rsid w:val="009D00E3"/>
    <w:rsid w:val="009F4636"/>
    <w:rsid w:val="009F6A19"/>
    <w:rsid w:val="00A24B94"/>
    <w:rsid w:val="00A31D47"/>
    <w:rsid w:val="00A364D5"/>
    <w:rsid w:val="00A52464"/>
    <w:rsid w:val="00A64CA0"/>
    <w:rsid w:val="00AA31C9"/>
    <w:rsid w:val="00AA4057"/>
    <w:rsid w:val="00AC3569"/>
    <w:rsid w:val="00AF01DD"/>
    <w:rsid w:val="00B018CD"/>
    <w:rsid w:val="00B1442B"/>
    <w:rsid w:val="00B27185"/>
    <w:rsid w:val="00B316C8"/>
    <w:rsid w:val="00B5276F"/>
    <w:rsid w:val="00B606A5"/>
    <w:rsid w:val="00B630EF"/>
    <w:rsid w:val="00B636BC"/>
    <w:rsid w:val="00B701BE"/>
    <w:rsid w:val="00B711BA"/>
    <w:rsid w:val="00B95FA1"/>
    <w:rsid w:val="00B96C56"/>
    <w:rsid w:val="00BE106A"/>
    <w:rsid w:val="00C3267D"/>
    <w:rsid w:val="00C52133"/>
    <w:rsid w:val="00C525E1"/>
    <w:rsid w:val="00C62ABB"/>
    <w:rsid w:val="00C731F9"/>
    <w:rsid w:val="00C91CE0"/>
    <w:rsid w:val="00CD22B1"/>
    <w:rsid w:val="00CE103A"/>
    <w:rsid w:val="00CE2ADF"/>
    <w:rsid w:val="00CE7E42"/>
    <w:rsid w:val="00CF253A"/>
    <w:rsid w:val="00CF6377"/>
    <w:rsid w:val="00D11E61"/>
    <w:rsid w:val="00D23AC7"/>
    <w:rsid w:val="00D40447"/>
    <w:rsid w:val="00D63DC6"/>
    <w:rsid w:val="00D864E0"/>
    <w:rsid w:val="00D96162"/>
    <w:rsid w:val="00D96694"/>
    <w:rsid w:val="00DA4CFC"/>
    <w:rsid w:val="00DB6958"/>
    <w:rsid w:val="00DC342E"/>
    <w:rsid w:val="00DC4794"/>
    <w:rsid w:val="00DE17BE"/>
    <w:rsid w:val="00DF5641"/>
    <w:rsid w:val="00DF7337"/>
    <w:rsid w:val="00E0181C"/>
    <w:rsid w:val="00E02B65"/>
    <w:rsid w:val="00E04B2B"/>
    <w:rsid w:val="00E12495"/>
    <w:rsid w:val="00E23768"/>
    <w:rsid w:val="00E24ED9"/>
    <w:rsid w:val="00E50035"/>
    <w:rsid w:val="00E53E9B"/>
    <w:rsid w:val="00E54977"/>
    <w:rsid w:val="00E55319"/>
    <w:rsid w:val="00E60F3E"/>
    <w:rsid w:val="00E945B0"/>
    <w:rsid w:val="00E95F2C"/>
    <w:rsid w:val="00EC5028"/>
    <w:rsid w:val="00EE4704"/>
    <w:rsid w:val="00EF529C"/>
    <w:rsid w:val="00F05CCE"/>
    <w:rsid w:val="00F329F9"/>
    <w:rsid w:val="00F37242"/>
    <w:rsid w:val="00FA5013"/>
    <w:rsid w:val="00FA66BD"/>
    <w:rsid w:val="00FC2CC9"/>
    <w:rsid w:val="00FC2EC2"/>
    <w:rsid w:val="00FC610B"/>
    <w:rsid w:val="00FD249E"/>
    <w:rsid w:val="00FE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53E41"/>
  <w15:chartTrackingRefBased/>
  <w15:docId w15:val="{87D25E73-F009-4EAA-B8AD-0C3BBA6B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A4A"/>
  </w:style>
  <w:style w:type="paragraph" w:styleId="Heading1">
    <w:name w:val="heading 1"/>
    <w:basedOn w:val="Normal"/>
    <w:next w:val="Normal"/>
    <w:link w:val="Heading1Char"/>
    <w:uiPriority w:val="9"/>
    <w:qFormat/>
    <w:rsid w:val="00FC2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2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E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3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332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6E1332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21AEB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A64CA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64CA0"/>
    <w:rPr>
      <w:rFonts w:eastAsiaTheme="minorEastAsia"/>
      <w:kern w:val="0"/>
      <w:sz w:val="22"/>
      <w:szCs w:val="22"/>
      <w14:ligatures w14:val="none"/>
    </w:rPr>
  </w:style>
  <w:style w:type="table" w:styleId="GridTable4-Accent5">
    <w:name w:val="Grid Table 4 Accent 5"/>
    <w:basedOn w:val="TableNormal"/>
    <w:uiPriority w:val="49"/>
    <w:rsid w:val="00CD22B1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D249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31D47"/>
    <w:pPr>
      <w:pBdr>
        <w:top w:val="single" w:sz="18" w:space="1" w:color="501549" w:themeColor="accent5" w:themeShade="80" w:shadow="1"/>
        <w:left w:val="single" w:sz="18" w:space="4" w:color="501549" w:themeColor="accent5" w:themeShade="80" w:shadow="1"/>
        <w:bottom w:val="single" w:sz="18" w:space="1" w:color="501549" w:themeColor="accent5" w:themeShade="80" w:shadow="1"/>
        <w:right w:val="single" w:sz="18" w:space="4" w:color="501549" w:themeColor="accent5" w:themeShade="80" w:shadow="1"/>
      </w:pBdr>
      <w:tabs>
        <w:tab w:val="right" w:leader="dot" w:pos="9800"/>
      </w:tabs>
      <w:spacing w:before="240" w:after="120" w:line="240" w:lineRule="auto"/>
      <w:contextualSpacing/>
    </w:pPr>
    <w:rPr>
      <w:b/>
      <w:bCs/>
      <w:caps/>
      <w:sz w:val="22"/>
      <w:szCs w:val="22"/>
      <w:u w:val="single"/>
    </w:rPr>
  </w:style>
  <w:style w:type="paragraph" w:styleId="TOC2">
    <w:name w:val="toc 2"/>
    <w:basedOn w:val="List"/>
    <w:next w:val="Normal"/>
    <w:autoRedefine/>
    <w:uiPriority w:val="39"/>
    <w:unhideWhenUsed/>
    <w:rsid w:val="00A31D47"/>
    <w:pPr>
      <w:numPr>
        <w:numId w:val="17"/>
      </w:numPr>
      <w:spacing w:after="0"/>
      <w:contextualSpacing w:val="0"/>
    </w:pPr>
    <w:rPr>
      <w:b/>
      <w:bCs/>
      <w:smallCaps/>
      <w:sz w:val="2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1441B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1441B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1441B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441B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441B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441B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441B"/>
    <w:pPr>
      <w:spacing w:after="0"/>
    </w:pPr>
    <w:rPr>
      <w:sz w:val="22"/>
      <w:szCs w:val="22"/>
    </w:rPr>
  </w:style>
  <w:style w:type="paragraph" w:styleId="List">
    <w:name w:val="List"/>
    <w:basedOn w:val="Normal"/>
    <w:uiPriority w:val="99"/>
    <w:semiHidden/>
    <w:unhideWhenUsed/>
    <w:rsid w:val="009A53FA"/>
    <w:pPr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42"/>
  </w:style>
  <w:style w:type="paragraph" w:styleId="Footer">
    <w:name w:val="footer"/>
    <w:basedOn w:val="Normal"/>
    <w:link w:val="FooterChar"/>
    <w:uiPriority w:val="99"/>
    <w:unhideWhenUsed/>
    <w:qFormat/>
    <w:rsid w:val="00F3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42"/>
  </w:style>
  <w:style w:type="character" w:styleId="PlaceholderText">
    <w:name w:val="Placeholder Text"/>
    <w:basedOn w:val="DefaultParagraphFont"/>
    <w:uiPriority w:val="99"/>
    <w:semiHidden/>
    <w:rsid w:val="00F37242"/>
    <w:rPr>
      <w:color w:val="666666"/>
    </w:rPr>
  </w:style>
  <w:style w:type="table" w:styleId="TableGrid">
    <w:name w:val="Table Grid"/>
    <w:basedOn w:val="TableNormal"/>
    <w:uiPriority w:val="39"/>
    <w:rsid w:val="0087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05CCE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-Accent5">
    <w:name w:val="List Table 3 Accent 5"/>
    <w:basedOn w:val="TableNormal"/>
    <w:uiPriority w:val="48"/>
    <w:rsid w:val="00471A67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D96162"/>
    <w:rPr>
      <w:b/>
      <w:bCs/>
    </w:rPr>
  </w:style>
  <w:style w:type="table" w:styleId="GridTable5Dark-Accent5">
    <w:name w:val="Grid Table 5 Dark Accent 5"/>
    <w:basedOn w:val="TableNormal"/>
    <w:uiPriority w:val="50"/>
    <w:rsid w:val="008371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Threat Modeling: Advanced Command Reference and Cybersecurity Practices Guide</vt:lpstr>
    </vt:vector>
  </TitlesOfParts>
  <Company>Linkedin/in/cybergirlak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Threat Modeling: Workbook</dc:title>
  <dc:subject/>
  <dc:creator>Akaanksha Sinha</dc:creator>
  <cp:keywords/>
  <dc:description/>
  <cp:lastModifiedBy>Akaanksha Sinha</cp:lastModifiedBy>
  <cp:revision>182</cp:revision>
  <dcterms:created xsi:type="dcterms:W3CDTF">2025-02-22T09:54:00Z</dcterms:created>
  <dcterms:modified xsi:type="dcterms:W3CDTF">2025-02-22T12:05:00Z</dcterms:modified>
</cp:coreProperties>
</file>