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446A8A" w14:textId="5F6852D9" w:rsidR="0018335A" w:rsidRDefault="0018335A"/>
    <w:p w14:paraId="403F2586" w14:textId="12A3A9F2" w:rsidR="00A51774" w:rsidRDefault="0047624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Material </w:t>
      </w:r>
      <w:proofErr w:type="spellStart"/>
      <w:r>
        <w:rPr>
          <w:b/>
          <w:bCs/>
          <w:sz w:val="28"/>
          <w:szCs w:val="28"/>
        </w:rPr>
        <w:t>Adicional</w:t>
      </w:r>
      <w:proofErr w:type="spellEnd"/>
    </w:p>
    <w:p w14:paraId="3DEE5443" w14:textId="77777777" w:rsidR="00A51774" w:rsidRDefault="00A51774">
      <w:pPr>
        <w:rPr>
          <w:b/>
          <w:bCs/>
          <w:sz w:val="28"/>
          <w:szCs w:val="2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32"/>
        <w:gridCol w:w="7418"/>
      </w:tblGrid>
      <w:tr w:rsidR="00A51774" w:rsidRPr="00DD1D67" w14:paraId="58B6610C" w14:textId="77777777" w:rsidTr="00974161">
        <w:trPr>
          <w:trHeight w:val="2059"/>
        </w:trPr>
        <w:tc>
          <w:tcPr>
            <w:tcW w:w="1932" w:type="dxa"/>
          </w:tcPr>
          <w:p w14:paraId="43306FE7" w14:textId="1616C9E9" w:rsidR="00A51774" w:rsidRPr="00A908AC" w:rsidRDefault="00DD1D67" w:rsidP="00974161">
            <w:pPr>
              <w:tabs>
                <w:tab w:val="center" w:pos="906"/>
              </w:tabs>
              <w:rPr>
                <w:b/>
                <w:bCs/>
                <w:sz w:val="28"/>
                <w:szCs w:val="28"/>
                <w:lang w:val="es-MX"/>
              </w:rPr>
            </w:pPr>
            <w:r>
              <w:rPr>
                <w:b/>
                <w:bCs/>
                <w:sz w:val="28"/>
                <w:szCs w:val="28"/>
                <w:lang w:val="es-MX"/>
              </w:rPr>
              <w:t>JQuery</w:t>
            </w:r>
            <w:r w:rsidR="00974161">
              <w:rPr>
                <w:b/>
                <w:bCs/>
                <w:sz w:val="28"/>
                <w:szCs w:val="28"/>
                <w:lang w:val="es-MX"/>
              </w:rPr>
              <w:t xml:space="preserve"> </w:t>
            </w:r>
            <w:r w:rsidR="00974161">
              <w:rPr>
                <w:b/>
                <w:bCs/>
                <w:sz w:val="28"/>
                <w:szCs w:val="28"/>
                <w:lang w:val="es-MX"/>
              </w:rPr>
              <w:tab/>
              <w:t>cheat sheet</w:t>
            </w:r>
          </w:p>
        </w:tc>
        <w:tc>
          <w:tcPr>
            <w:tcW w:w="7418" w:type="dxa"/>
          </w:tcPr>
          <w:p w14:paraId="3441BB2C" w14:textId="5A2781BA" w:rsidR="000357E0" w:rsidRPr="00FC1D20" w:rsidRDefault="00DD1D67">
            <w:pPr>
              <w:rPr>
                <w:b/>
                <w:bCs/>
                <w:sz w:val="28"/>
                <w:szCs w:val="28"/>
                <w:lang w:val="es-MX"/>
              </w:rPr>
            </w:pPr>
            <w:r w:rsidRPr="00DD1D67">
              <w:rPr>
                <w:b/>
                <w:bCs/>
                <w:sz w:val="28"/>
                <w:szCs w:val="28"/>
                <w:lang w:val="es-MX"/>
              </w:rPr>
              <w:t>https://htmlcheatsheet.com/jquery/</w:t>
            </w:r>
          </w:p>
        </w:tc>
      </w:tr>
      <w:tr w:rsidR="00976055" w:rsidRPr="00DD1D67" w14:paraId="7C84E49D" w14:textId="77777777" w:rsidTr="00974161">
        <w:trPr>
          <w:trHeight w:val="2059"/>
        </w:trPr>
        <w:tc>
          <w:tcPr>
            <w:tcW w:w="1932" w:type="dxa"/>
          </w:tcPr>
          <w:p w14:paraId="39A4ACB2" w14:textId="055CFC8E" w:rsidR="00976055" w:rsidRDefault="00974161">
            <w:pPr>
              <w:rPr>
                <w:b/>
                <w:bCs/>
                <w:sz w:val="28"/>
                <w:szCs w:val="28"/>
                <w:lang w:val="es-MX"/>
              </w:rPr>
            </w:pPr>
            <w:r>
              <w:rPr>
                <w:b/>
                <w:bCs/>
                <w:sz w:val="28"/>
                <w:szCs w:val="28"/>
                <w:lang w:val="es-MX"/>
              </w:rPr>
              <w:t xml:space="preserve">JS </w:t>
            </w:r>
            <w:r w:rsidR="00DD1D67">
              <w:rPr>
                <w:b/>
                <w:bCs/>
                <w:sz w:val="28"/>
                <w:szCs w:val="28"/>
                <w:lang w:val="es-MX"/>
              </w:rPr>
              <w:t xml:space="preserve">Event </w:t>
            </w:r>
            <w:r>
              <w:rPr>
                <w:b/>
                <w:bCs/>
                <w:sz w:val="28"/>
                <w:szCs w:val="28"/>
                <w:lang w:val="es-MX"/>
              </w:rPr>
              <w:t>Cheat sheet</w:t>
            </w:r>
          </w:p>
        </w:tc>
        <w:tc>
          <w:tcPr>
            <w:tcW w:w="7418" w:type="dxa"/>
          </w:tcPr>
          <w:p w14:paraId="7D81ED98" w14:textId="01899BEC" w:rsidR="00976055" w:rsidRDefault="00DD1D67">
            <w:pPr>
              <w:rPr>
                <w:b/>
                <w:bCs/>
                <w:sz w:val="28"/>
                <w:szCs w:val="28"/>
                <w:lang w:val="es-MX"/>
              </w:rPr>
            </w:pPr>
            <w:r w:rsidRPr="00DD1D67">
              <w:rPr>
                <w:b/>
                <w:bCs/>
                <w:sz w:val="28"/>
                <w:szCs w:val="28"/>
                <w:lang w:val="es-MX"/>
              </w:rPr>
              <w:t>https://www.codecademy.com/learn/build-interactive-websites/modules/dom-javascript-events/cheatsheet</w:t>
            </w:r>
          </w:p>
        </w:tc>
      </w:tr>
    </w:tbl>
    <w:p w14:paraId="1C3FA9D5" w14:textId="77777777" w:rsidR="00A51774" w:rsidRDefault="00A51774">
      <w:pPr>
        <w:rPr>
          <w:b/>
          <w:bCs/>
          <w:sz w:val="28"/>
          <w:szCs w:val="28"/>
          <w:lang w:val="es-MX"/>
        </w:rPr>
      </w:pPr>
    </w:p>
    <w:p w14:paraId="7821EDDD" w14:textId="77777777" w:rsidR="005E604B" w:rsidRDefault="005E604B">
      <w:pPr>
        <w:rPr>
          <w:b/>
          <w:bCs/>
          <w:sz w:val="28"/>
          <w:szCs w:val="28"/>
          <w:lang w:val="es-MX"/>
        </w:rPr>
      </w:pPr>
    </w:p>
    <w:p w14:paraId="0699F505" w14:textId="77777777" w:rsidR="005E604B" w:rsidRDefault="005E604B">
      <w:pPr>
        <w:rPr>
          <w:b/>
          <w:bCs/>
          <w:sz w:val="28"/>
          <w:szCs w:val="28"/>
          <w:lang w:val="es-MX"/>
        </w:rPr>
      </w:pPr>
    </w:p>
    <w:p w14:paraId="135EC0F2" w14:textId="77777777" w:rsidR="005E604B" w:rsidRDefault="005E604B">
      <w:pPr>
        <w:rPr>
          <w:b/>
          <w:bCs/>
          <w:sz w:val="28"/>
          <w:szCs w:val="28"/>
          <w:lang w:val="es-MX"/>
        </w:rPr>
      </w:pPr>
    </w:p>
    <w:p w14:paraId="7950C69F" w14:textId="77777777" w:rsidR="005E604B" w:rsidRDefault="005E604B">
      <w:pPr>
        <w:rPr>
          <w:b/>
          <w:bCs/>
          <w:sz w:val="28"/>
          <w:szCs w:val="28"/>
          <w:lang w:val="es-MX"/>
        </w:rPr>
      </w:pPr>
    </w:p>
    <w:sectPr w:rsidR="005E604B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B45CFF" w14:textId="77777777" w:rsidR="007A1ACE" w:rsidRDefault="007A1ACE" w:rsidP="00A51774">
      <w:pPr>
        <w:spacing w:after="0" w:line="240" w:lineRule="auto"/>
      </w:pPr>
      <w:r>
        <w:separator/>
      </w:r>
    </w:p>
  </w:endnote>
  <w:endnote w:type="continuationSeparator" w:id="0">
    <w:p w14:paraId="73BA8467" w14:textId="77777777" w:rsidR="007A1ACE" w:rsidRDefault="007A1ACE" w:rsidP="00A517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496964" w14:textId="77777777" w:rsidR="007A1ACE" w:rsidRDefault="007A1ACE" w:rsidP="00A51774">
      <w:pPr>
        <w:spacing w:after="0" w:line="240" w:lineRule="auto"/>
      </w:pPr>
      <w:r>
        <w:separator/>
      </w:r>
    </w:p>
  </w:footnote>
  <w:footnote w:type="continuationSeparator" w:id="0">
    <w:p w14:paraId="01DCB29D" w14:textId="77777777" w:rsidR="007A1ACE" w:rsidRDefault="007A1ACE" w:rsidP="00A517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D588E3" w14:textId="0F9DF069" w:rsidR="00A51774" w:rsidRDefault="00A51774">
    <w:pPr>
      <w:pStyle w:val="Encabezado"/>
    </w:pPr>
    <w:r>
      <w:rPr>
        <w:noProof/>
      </w:rPr>
      <w:drawing>
        <wp:inline distT="0" distB="0" distL="0" distR="0" wp14:anchorId="391CACBC" wp14:editId="1C1B71CE">
          <wp:extent cx="1296035" cy="793434"/>
          <wp:effectExtent l="0" t="0" r="0" b="6985"/>
          <wp:docPr id="3" name="Picture 2">
            <a:extLst xmlns:a="http://schemas.openxmlformats.org/drawingml/2006/main">
              <a:ext uri="{FF2B5EF4-FFF2-40B4-BE49-F238E27FC236}">
                <a16:creationId xmlns:a16="http://schemas.microsoft.com/office/drawing/2014/main" id="{6C081DEE-DDA5-9045-9DE3-F1998C69778B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2">
                    <a:extLst>
                      <a:ext uri="{FF2B5EF4-FFF2-40B4-BE49-F238E27FC236}">
                        <a16:creationId xmlns:a16="http://schemas.microsoft.com/office/drawing/2014/main" id="{6C081DEE-DDA5-9045-9DE3-F1998C69778B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96035" cy="79343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1C6BA8"/>
    <w:multiLevelType w:val="hybridMultilevel"/>
    <w:tmpl w:val="7830258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AE6150"/>
    <w:multiLevelType w:val="hybridMultilevel"/>
    <w:tmpl w:val="B24CA5C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3250242">
    <w:abstractNumId w:val="1"/>
  </w:num>
  <w:num w:numId="2" w16cid:durableId="15420128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774"/>
    <w:rsid w:val="000357E0"/>
    <w:rsid w:val="0004015D"/>
    <w:rsid w:val="00065EC0"/>
    <w:rsid w:val="00067C49"/>
    <w:rsid w:val="00095997"/>
    <w:rsid w:val="000E1C37"/>
    <w:rsid w:val="0018335A"/>
    <w:rsid w:val="001E4053"/>
    <w:rsid w:val="001F20B1"/>
    <w:rsid w:val="001F7447"/>
    <w:rsid w:val="00207AB7"/>
    <w:rsid w:val="00251BB1"/>
    <w:rsid w:val="00277026"/>
    <w:rsid w:val="002D685A"/>
    <w:rsid w:val="003A2EE2"/>
    <w:rsid w:val="0043264E"/>
    <w:rsid w:val="00437536"/>
    <w:rsid w:val="00457911"/>
    <w:rsid w:val="0047624D"/>
    <w:rsid w:val="004C0105"/>
    <w:rsid w:val="004E44A9"/>
    <w:rsid w:val="00594520"/>
    <w:rsid w:val="00595C76"/>
    <w:rsid w:val="005B7888"/>
    <w:rsid w:val="005E604B"/>
    <w:rsid w:val="005F2DB9"/>
    <w:rsid w:val="005F3046"/>
    <w:rsid w:val="005F55D3"/>
    <w:rsid w:val="0061034F"/>
    <w:rsid w:val="006247D5"/>
    <w:rsid w:val="0062537F"/>
    <w:rsid w:val="006506F7"/>
    <w:rsid w:val="0068530F"/>
    <w:rsid w:val="007122D8"/>
    <w:rsid w:val="0075354F"/>
    <w:rsid w:val="00761C3C"/>
    <w:rsid w:val="00784D86"/>
    <w:rsid w:val="007A1ACE"/>
    <w:rsid w:val="007A2623"/>
    <w:rsid w:val="00844658"/>
    <w:rsid w:val="00881CD0"/>
    <w:rsid w:val="008A16C3"/>
    <w:rsid w:val="008B0C9C"/>
    <w:rsid w:val="008C1179"/>
    <w:rsid w:val="008C3758"/>
    <w:rsid w:val="008E5076"/>
    <w:rsid w:val="00974161"/>
    <w:rsid w:val="00976055"/>
    <w:rsid w:val="00991F0E"/>
    <w:rsid w:val="009C753F"/>
    <w:rsid w:val="009D355A"/>
    <w:rsid w:val="009D3E5B"/>
    <w:rsid w:val="009E28EE"/>
    <w:rsid w:val="009E5B14"/>
    <w:rsid w:val="009F1C17"/>
    <w:rsid w:val="00A35E21"/>
    <w:rsid w:val="00A45569"/>
    <w:rsid w:val="00A51774"/>
    <w:rsid w:val="00A876D6"/>
    <w:rsid w:val="00A908AC"/>
    <w:rsid w:val="00BD4868"/>
    <w:rsid w:val="00C5276C"/>
    <w:rsid w:val="00C73D8B"/>
    <w:rsid w:val="00C9166A"/>
    <w:rsid w:val="00CD0F7C"/>
    <w:rsid w:val="00CF68C3"/>
    <w:rsid w:val="00D37272"/>
    <w:rsid w:val="00D92795"/>
    <w:rsid w:val="00DD1D67"/>
    <w:rsid w:val="00E86B17"/>
    <w:rsid w:val="00ED4F89"/>
    <w:rsid w:val="00ED56B5"/>
    <w:rsid w:val="00EF2567"/>
    <w:rsid w:val="00F10554"/>
    <w:rsid w:val="00F211A1"/>
    <w:rsid w:val="00F442F8"/>
    <w:rsid w:val="00F55473"/>
    <w:rsid w:val="00F55C4D"/>
    <w:rsid w:val="00F80176"/>
    <w:rsid w:val="00FC1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51D0E2"/>
  <w15:chartTrackingRefBased/>
  <w15:docId w15:val="{C08EBABB-1BF5-4928-AF15-8A9951A16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517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51774"/>
  </w:style>
  <w:style w:type="paragraph" w:styleId="Piedepgina">
    <w:name w:val="footer"/>
    <w:basedOn w:val="Normal"/>
    <w:link w:val="PiedepginaCar"/>
    <w:uiPriority w:val="99"/>
    <w:unhideWhenUsed/>
    <w:rsid w:val="00A517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51774"/>
  </w:style>
  <w:style w:type="table" w:styleId="Tablaconcuadrcula">
    <w:name w:val="Table Grid"/>
    <w:basedOn w:val="Tablanormal"/>
    <w:uiPriority w:val="39"/>
    <w:rsid w:val="00A517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C9166A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47624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762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31</Words>
  <Characters>174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Reyes</dc:creator>
  <cp:keywords/>
  <dc:description/>
  <cp:lastModifiedBy>Eduardo Baños</cp:lastModifiedBy>
  <cp:revision>15</cp:revision>
  <dcterms:created xsi:type="dcterms:W3CDTF">2023-11-28T16:24:00Z</dcterms:created>
  <dcterms:modified xsi:type="dcterms:W3CDTF">2024-01-24T21:27:00Z</dcterms:modified>
</cp:coreProperties>
</file>