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e48f08ed554e69" /><Relationship Type="http://schemas.openxmlformats.org/officeDocument/2006/relationships/custom-properties" Target="/docProps/custom.xml" Id="R2cd9687b45104448" /></Relationships>
</file>

<file path=word/document.xml><?xml version="1.0" encoding="utf-8"?>
<w:document xmlns:r="http://schemas.openxmlformats.org/officeDocument/2006/relationships" xmlns:w14="http://schemas.microsoft.com/office/word/2010/wordml" xmlns:w="http://schemas.openxmlformats.org/wordprocessingml/2006/main">
  <w:body>
    <w:p>
      <w:r>
        <w:br/>
        <w:br/>
        <w:br/>
        <w:br/>
        <w:br/>
        <w:br/>
        <w:br/>
        <w:br/>
      </w:r>
    </w:p>
    <w:tbl>
      <w:tblPr>
        <w:tblW w:w="5000" w:type="pct"/>
      </w:tblPr>
      <w:tr>
        <w:tc>
          <w:tcPr>
            <w:tcW w:w="2000" w:type="pct"/>
          </w:tcPr>
          <w:sdt>
            <w:sdtPr>
              <w:alias w:val="LegalOpinionNameKeyTitle"/>
              <w:tag w:val="LegalOpinion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 Name:</w:t>
                </w:r>
              </w:p>
            </w:sdtContent>
          </w:sdt>
        </w:tc>
        <w:tc>
          <w:sdt>
            <w:sdtPr>
              <w:alias w:val="LegalOpinionNameValueTitle"/>
              <w:tag w:val="LegalOpinion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Legal name name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DescriptionKeyTitle"/>
              <w:tag w:val="Descrip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Description:</w:t>
                </w:r>
              </w:p>
            </w:sdtContent>
          </w:sdt>
        </w:tc>
        <w:tc>
          <w:sdt>
            <w:sdtPr>
              <w:alias w:val="DescriptionValueTitle"/>
              <w:tag w:val="Descrip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Description entry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JurisdictionKeyTitle"/>
              <w:tag w:val="Jurisdic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Jurisdiction:</w:t>
                </w:r>
              </w:p>
            </w:sdtContent>
          </w:sdt>
        </w:tc>
        <w:tc>
          <w:sdt>
            <w:sdtPr>
              <w:alias w:val="JurisdictionValueTitle"/>
              <w:tag w:val="Jurisdic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1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FirmNameKeyTitle"/>
              <w:tag w:val="Firm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Firm Name:</w:t>
                </w:r>
              </w:p>
            </w:sdtContent>
          </w:sdt>
        </w:tc>
        <w:tc>
          <w:sdt>
            <w:sdtPr>
              <w:alias w:val="FirmNameValueTitle"/>
              <w:tag w:val="Firm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1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1"/>
              <w:tag w:val="Section_1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1.1</w:t>
                </w:r>
              </w:p>
            </w:sdtContent>
          </w:sdt>
        </w:tc>
        <w:tc>
          <w:sdt>
            <w:sdtPr>
              <w:alias w:val="CheckBoxSection_1_QuestionNo_1"/>
              <w:tag w:val="CheckBoxSection_1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eckBoxSection_1_QuestionNo_2"/>
              <w:tag w:val="CheckBoxSection_1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</w:t>
          </w:r>
          <w:r>
            <w:rPr>
              <w:rFonts w:ascii="Times New Roman"/>
            </w:rPr>
            <w:t>uestion no 1.2</w:t>
          </w:r>
          <w:r>
            <w:t> </w:t>
          </w:r>
        </w:p>
      </w:sdtContent>
    </w:sdt>
    <w:sdt>
      <w:sdtPr>
        <w:alias w:val="Section_AnswerHeader_2"/>
        <w:tag w:val="Section_1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eckBoxSection_2_QuestionNo_1"/>
              <w:tag w:val="CheckBoxSection_2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2.1</w:t>
          </w:r>
          <w:r>
            <w:t> </w:t>
          </w:r>
        </w:p>
      </w:sdtContent>
    </w:sdt>
    <w:sdt>
      <w:sdtPr>
        <w:alias w:val="Section_AnswerHeader_1"/>
        <w:tag w:val="Section_2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2"/>
              <w:tag w:val="Section_2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2.2</w:t>
                </w:r>
              </w:p>
            </w:sdtContent>
          </w:sdt>
        </w:tc>
        <w:tc>
          <w:sdt>
            <w:sdtPr>
              <w:alias w:val="CheckBoxSection_2_QuestionNo_2"/>
              <w:tag w:val="CheckBoxSection_2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2.2</w:t>
          </w:r>
          <w:r>
            <w:t> </w:t>
          </w:r>
        </w:p>
      </w:sdtContent>
    </w:sdt>
    <w:sdt>
      <w:sdtPr>
        <w:alias w:val="Section_AnswerHeader_2"/>
        <w:tag w:val="Section_2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2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1"/>
              <w:tag w:val="Section_3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3.1</w:t>
                </w:r>
              </w:p>
            </w:sdtContent>
          </w:sdt>
        </w:tc>
        <w:tc>
          <w:sdt>
            <w:sdtPr>
              <w:alias w:val="CheckBoxSection_3_QuestionNo_1"/>
              <w:tag w:val="CheckBoxSection_3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r>
            <w:t xml:space="preserve">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3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2"/>
              <w:tag w:val="Section_3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3.2</w:t>
                </w:r>
              </w:p>
            </w:sdtContent>
          </w:sdt>
        </w:tc>
        <w:tc>
          <w:sdt>
            <w:sdtPr>
              <w:alias w:val="CheckBoxSection_3_QuestionNo_2"/>
              <w:tag w:val="CheckBoxSection_3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question no </w:t>
          </w:r>
          <w:bookmarkStart w:name="_GoBack" w:id="0"/>
          <w:bookmarkEnd w:id="0"/>
          <w:r>
            <w:rPr>
              <w:rFonts w:ascii="Times New Roman"/>
            </w:rPr>
            <w:t>3.2</w:t>
          </w:r>
          <w:r>
            <w:t> </w:t>
          </w:r>
        </w:p>
      </w:sdtContent>
    </w:sdt>
    <w:sdt>
      <w:sdtPr>
        <w:alias w:val="Section_AnswerHeader_2"/>
        <w:tag w:val="Section_3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3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header.xml><?xml version="1.0" encoding="utf-8"?>
<w:hdr xmlns:w="http://schemas.openxmlformats.org/wordprocessingml/2006/main">
  <w:p>
    <w:r>
      <w:ptab w:alignment="center" w:relativeTo="margin" w:leader="none"/>
    </w:r>
    <w:r>
      <w:rPr>
        <w:rPr>
          <w:rFonts w:ascii="Times New Roman"/>
          <w:sz w:val="16"/>
          <w:b/>
        </w:rPr>
      </w:rPr>
      <w:t>LAW FIRM NAME 1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Legal name name goes here</w:t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xmlns:o="urn:schemas-microsoft-com:office:office" xmlns:v="urn:schemas-microsoft-com:vml"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xmlns:o="urn:schemas-microsoft-com:office:office" xmlns:v="urn:schemas-microsoft-com:vml"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xmlns:w10="urn:schemas-microsoft-com:office:word" anchorx="margin" anchory="margin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1w9L0bWHhAsHs7gklismb+6CKr4=" w:salt="9IvM0iJcu1jyWvoFPW9kwA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4e56901c34f4877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 xmlns:vt="http://schemas.openxmlformats.org/officeDocument/2006/docPropsVTypes"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1</vt:lpwstr>
  </op:property>
  <op:property fmtid="{D5CDD505-2E9C-101B-9397-08002B2CF9AE}" pid="5" name="JurisdictionName">
    <vt:lpwstr>Jurisdiction Name 1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</op:Properties>
</file>