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7C04D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9B419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7105E58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9B419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7105E58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1E067D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C8A9451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3FC224FC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03692F4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A4613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0C3AD924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bookmarkStart w:id="0" w:name="_GoBack"/>
      <w:bookmarkEnd w:id="0"/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27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 w14:paraId="4CC5F699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To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-Fire-infra                                                              Side name:- Metro-mall tower C</w:t>
      </w:r>
    </w:p>
    <w:p w14:paraId="2430475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pPr w:leftFromText="180" w:rightFromText="180" w:vertAnchor="text" w:horzAnchor="page" w:tblpX="849" w:tblpY="353"/>
        <w:tblOverlap w:val="never"/>
        <w:tblW w:w="102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4668"/>
        <w:gridCol w:w="1430"/>
        <w:gridCol w:w="1656"/>
        <w:gridCol w:w="1562"/>
      </w:tblGrid>
      <w:tr w14:paraId="05F83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 w14:paraId="737C1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Sr.no</w:t>
            </w:r>
          </w:p>
        </w:tc>
        <w:tc>
          <w:tcPr>
            <w:tcW w:w="46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 w14:paraId="5D409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 w14:paraId="56B18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Quantity</w:t>
            </w:r>
          </w:p>
        </w:tc>
        <w:tc>
          <w:tcPr>
            <w:tcW w:w="16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 w14:paraId="1F4C1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Rate</w:t>
            </w:r>
          </w:p>
        </w:tc>
        <w:tc>
          <w:tcPr>
            <w:tcW w:w="15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 w14:paraId="757A1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Amount (Rs.)</w:t>
            </w:r>
          </w:p>
        </w:tc>
      </w:tr>
      <w:tr w14:paraId="30ED1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noWrap/>
            <w:vAlign w:val="center"/>
          </w:tcPr>
          <w:p w14:paraId="40EB3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6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575CC9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Steel floor Sprinkler line modification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1E55F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7A0621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center"/>
          </w:tcPr>
          <w:p w14:paraId="0A9D8D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6,000.00</w:t>
            </w:r>
          </w:p>
        </w:tc>
      </w:tr>
      <w:tr w14:paraId="76AB8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noWrap/>
            <w:vAlign w:val="center"/>
          </w:tcPr>
          <w:p w14:paraId="6EC6C1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6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71B36A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Hose-reel drum sort welding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05A0B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297194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032056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8,000.00</w:t>
            </w:r>
          </w:p>
        </w:tc>
      </w:tr>
      <w:tr w14:paraId="21F80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4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/>
            <w:vAlign w:val="center"/>
          </w:tcPr>
          <w:p w14:paraId="24AA1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66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/>
            <w:vAlign w:val="center"/>
          </w:tcPr>
          <w:p w14:paraId="122E4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8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/>
            <w:vAlign w:val="center"/>
          </w:tcPr>
          <w:p w14:paraId="406853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15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73C745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14,000.00</w:t>
            </w:r>
          </w:p>
        </w:tc>
      </w:tr>
      <w:tr w14:paraId="2F056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/>
            <w:vAlign w:val="center"/>
          </w:tcPr>
          <w:p w14:paraId="778A6F4A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66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/>
            <w:vAlign w:val="center"/>
          </w:tcPr>
          <w:p w14:paraId="713314B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308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/>
            <w:vAlign w:val="center"/>
          </w:tcPr>
          <w:p w14:paraId="7A314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Advance</w:t>
            </w:r>
          </w:p>
        </w:tc>
        <w:tc>
          <w:tcPr>
            <w:tcW w:w="15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45FC66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</w:t>
            </w:r>
          </w:p>
        </w:tc>
      </w:tr>
      <w:tr w14:paraId="2949A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/>
            <w:vAlign w:val="center"/>
          </w:tcPr>
          <w:p w14:paraId="4AC0673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66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/>
            <w:vAlign w:val="center"/>
          </w:tcPr>
          <w:p w14:paraId="7E518AD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308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/>
            <w:vAlign w:val="center"/>
          </w:tcPr>
          <w:p w14:paraId="4E58F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 be Paid</w:t>
            </w:r>
          </w:p>
        </w:tc>
        <w:tc>
          <w:tcPr>
            <w:tcW w:w="15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 w14:paraId="25A0A6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14,000.00</w:t>
            </w:r>
          </w:p>
        </w:tc>
      </w:tr>
    </w:tbl>
    <w:p w14:paraId="46CA2AF8">
      <w:pPr>
        <w:pStyle w:val="5"/>
        <w:jc w:val="both"/>
        <w:rPr>
          <w:rFonts w:ascii="Times New Roman"/>
          <w:b w:val="0"/>
          <w:sz w:val="20"/>
        </w:rPr>
      </w:pPr>
    </w:p>
    <w:p w14:paraId="59F45775">
      <w:pPr>
        <w:pStyle w:val="5"/>
        <w:jc w:val="both"/>
        <w:rPr>
          <w:rFonts w:ascii="Times New Roman"/>
          <w:b w:val="0"/>
          <w:sz w:val="20"/>
        </w:rPr>
      </w:pPr>
    </w:p>
    <w:p w14:paraId="5FB2AFE0"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3A73A37">
      <w:pPr>
        <w:pStyle w:val="5"/>
        <w:jc w:val="both"/>
        <w:rPr>
          <w:sz w:val="24"/>
          <w:szCs w:val="24"/>
        </w:rPr>
      </w:pPr>
    </w:p>
    <w:p w14:paraId="08145E58">
      <w:pPr>
        <w:pStyle w:val="5"/>
        <w:jc w:val="both"/>
        <w:rPr>
          <w:sz w:val="24"/>
          <w:szCs w:val="24"/>
        </w:rPr>
      </w:pPr>
    </w:p>
    <w:p w14:paraId="0B1C27A8">
      <w:pPr>
        <w:pStyle w:val="5"/>
        <w:jc w:val="both"/>
        <w:rPr>
          <w:sz w:val="24"/>
          <w:szCs w:val="24"/>
        </w:rPr>
      </w:pPr>
    </w:p>
    <w:p w14:paraId="407295C9">
      <w:pPr>
        <w:pStyle w:val="5"/>
        <w:jc w:val="both"/>
        <w:rPr>
          <w:sz w:val="24"/>
          <w:szCs w:val="24"/>
        </w:rPr>
      </w:pPr>
    </w:p>
    <w:p w14:paraId="787A6023">
      <w:pPr>
        <w:pStyle w:val="5"/>
        <w:jc w:val="both"/>
        <w:rPr>
          <w:sz w:val="24"/>
          <w:szCs w:val="24"/>
        </w:rPr>
      </w:pPr>
    </w:p>
    <w:p w14:paraId="18E74443">
      <w:pPr>
        <w:pStyle w:val="5"/>
        <w:jc w:val="both"/>
        <w:rPr>
          <w:sz w:val="24"/>
          <w:szCs w:val="24"/>
        </w:rPr>
      </w:pPr>
    </w:p>
    <w:p w14:paraId="5FA48140">
      <w:pPr>
        <w:pStyle w:val="5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680EA25B">
      <w:pPr>
        <w:pStyle w:val="5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4F12256B">
      <w:pPr>
        <w:pStyle w:val="5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76747331">
      <w:pPr>
        <w:pStyle w:val="5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5792470</wp:posOffset>
            </wp:positionH>
            <wp:positionV relativeFrom="paragraph">
              <wp:posOffset>54610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3FB82E">
      <w:pPr>
        <w:pStyle w:val="5"/>
        <w:ind w:left="9020" w:leftChars="4100" w:firstLine="1981" w:firstLineChars="900"/>
        <w:rPr>
          <w:rFonts w:asciiTheme="majorHAnsi" w:hAnsiTheme="majorHAnsi"/>
          <w:sz w:val="32"/>
          <w:szCs w:val="144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</w:t>
      </w:r>
      <w:r>
        <w:rPr>
          <w:rFonts w:asciiTheme="majorHAnsi" w:hAnsiTheme="majorHAnsi"/>
          <w:sz w:val="32"/>
          <w:szCs w:val="144"/>
        </w:rPr>
        <w:t>Signature</w:t>
      </w:r>
    </w:p>
    <w:p w14:paraId="050D55C5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DB5EFB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5DB819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686A7E8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2520223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155F292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700C9E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E6AF2F7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03AED0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8A65CEA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5651552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62778EDC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D5CD442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652600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09A0D6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DDFB075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E30A0BD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F73441A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7002956D">
      <w:pPr>
        <w:pStyle w:val="5"/>
        <w:ind w:firstLine="15052" w:firstLineChars="2950"/>
        <w:jc w:val="left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1626C5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1626C5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46D6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8255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B52E19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5CF64BFE"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57D16"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319A9"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586992"/>
    <w:rsid w:val="019C2F30"/>
    <w:rsid w:val="03EC2B7B"/>
    <w:rsid w:val="045C2978"/>
    <w:rsid w:val="04FE3CBD"/>
    <w:rsid w:val="06BF3139"/>
    <w:rsid w:val="078048E3"/>
    <w:rsid w:val="0B4F5C9B"/>
    <w:rsid w:val="10136BBF"/>
    <w:rsid w:val="10B412F6"/>
    <w:rsid w:val="11BD75AA"/>
    <w:rsid w:val="12155333"/>
    <w:rsid w:val="131A70DA"/>
    <w:rsid w:val="137974FF"/>
    <w:rsid w:val="1381490C"/>
    <w:rsid w:val="175B29DE"/>
    <w:rsid w:val="1785173A"/>
    <w:rsid w:val="191355B2"/>
    <w:rsid w:val="197874D5"/>
    <w:rsid w:val="1A587EBD"/>
    <w:rsid w:val="1B727C17"/>
    <w:rsid w:val="1BDC4741"/>
    <w:rsid w:val="1CE17872"/>
    <w:rsid w:val="1D6332C3"/>
    <w:rsid w:val="1DF42BB2"/>
    <w:rsid w:val="20275488"/>
    <w:rsid w:val="245D6D4B"/>
    <w:rsid w:val="2BC97F03"/>
    <w:rsid w:val="2C2B63A4"/>
    <w:rsid w:val="2C750138"/>
    <w:rsid w:val="2EEF26AD"/>
    <w:rsid w:val="2EFE1F25"/>
    <w:rsid w:val="2F3D0B11"/>
    <w:rsid w:val="2F806FFC"/>
    <w:rsid w:val="2FDF2898"/>
    <w:rsid w:val="31CE42C2"/>
    <w:rsid w:val="35D30C5A"/>
    <w:rsid w:val="35F32813"/>
    <w:rsid w:val="380F1E30"/>
    <w:rsid w:val="38EF0F87"/>
    <w:rsid w:val="3920726A"/>
    <w:rsid w:val="393A4D47"/>
    <w:rsid w:val="39A551A2"/>
    <w:rsid w:val="3AEF3EC0"/>
    <w:rsid w:val="3B11690A"/>
    <w:rsid w:val="3CBF0948"/>
    <w:rsid w:val="3CD445C0"/>
    <w:rsid w:val="3E297807"/>
    <w:rsid w:val="3E900B33"/>
    <w:rsid w:val="3FDB52D2"/>
    <w:rsid w:val="404755B9"/>
    <w:rsid w:val="40DE44A2"/>
    <w:rsid w:val="4AE03081"/>
    <w:rsid w:val="4B0768E4"/>
    <w:rsid w:val="4B315D69"/>
    <w:rsid w:val="4C1F3172"/>
    <w:rsid w:val="4C3365C7"/>
    <w:rsid w:val="4C644E61"/>
    <w:rsid w:val="4F7E3B05"/>
    <w:rsid w:val="504E6A51"/>
    <w:rsid w:val="52435C07"/>
    <w:rsid w:val="554503F2"/>
    <w:rsid w:val="556938E5"/>
    <w:rsid w:val="56260D65"/>
    <w:rsid w:val="59625C18"/>
    <w:rsid w:val="5AD20EC5"/>
    <w:rsid w:val="5B49484F"/>
    <w:rsid w:val="5BBD2610"/>
    <w:rsid w:val="5EAA77E0"/>
    <w:rsid w:val="5F456C4A"/>
    <w:rsid w:val="605F3F2D"/>
    <w:rsid w:val="620A2EF2"/>
    <w:rsid w:val="62CA6F20"/>
    <w:rsid w:val="650A5332"/>
    <w:rsid w:val="6618760C"/>
    <w:rsid w:val="66D74547"/>
    <w:rsid w:val="672D2C14"/>
    <w:rsid w:val="6A3705AA"/>
    <w:rsid w:val="6B901C87"/>
    <w:rsid w:val="6B9A07F6"/>
    <w:rsid w:val="6BBB054D"/>
    <w:rsid w:val="6F04416F"/>
    <w:rsid w:val="6F0D763F"/>
    <w:rsid w:val="6F1E2DA4"/>
    <w:rsid w:val="70E262C1"/>
    <w:rsid w:val="712807AB"/>
    <w:rsid w:val="726376B6"/>
    <w:rsid w:val="732372F7"/>
    <w:rsid w:val="747D1EDD"/>
    <w:rsid w:val="77B92E51"/>
    <w:rsid w:val="7C9B2DE4"/>
    <w:rsid w:val="7DA13673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4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6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3"/>
    <w:qFormat/>
    <w:uiPriority w:val="22"/>
    <w:rPr>
      <w:b/>
      <w:bCs/>
    </w:rPr>
  </w:style>
  <w:style w:type="paragraph" w:styleId="14">
    <w:name w:val="Subtitle"/>
    <w:basedOn w:val="1"/>
    <w:next w:val="1"/>
    <w:link w:val="25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7">
    <w:name w:val="List Paragraph"/>
    <w:basedOn w:val="1"/>
    <w:qFormat/>
    <w:uiPriority w:val="1"/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1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2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3">
    <w:name w:val="Comment Subject Char"/>
    <w:basedOn w:val="22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4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5">
    <w:name w:val="Subtitle Char"/>
    <w:basedOn w:val="3"/>
    <w:link w:val="14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Body Text Char"/>
    <w:link w:val="5"/>
    <w:qFormat/>
    <w:uiPriority w:val="1"/>
    <w:rPr>
      <w:b/>
      <w:bCs/>
      <w:sz w:val="51"/>
      <w:szCs w:val="5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477</Characters>
  <Lines>6</Lines>
  <Paragraphs>1</Paragraphs>
  <TotalTime>13</TotalTime>
  <ScaleCrop>false</ScaleCrop>
  <LinksUpToDate>false</LinksUpToDate>
  <CharactersWithSpaces>828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2023-11-23T02:50:00Z</cp:lastPrinted>
  <dcterms:modified xsi:type="dcterms:W3CDTF">2024-11-27T04:00:54Z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52F2B8473ADA497486C0455DA5B699B8_12</vt:lpwstr>
  </property>
</Properties>
</file>