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4880" w14:textId="77777777" w:rsidR="0099182E" w:rsidRDefault="0099182E" w:rsidP="001C5BAC">
      <w:pPr>
        <w:jc w:val="center"/>
        <w:rPr>
          <w:b/>
          <w:bCs/>
          <w:sz w:val="32"/>
          <w:szCs w:val="32"/>
        </w:rPr>
      </w:pPr>
    </w:p>
    <w:p w14:paraId="6A98BE58" w14:textId="77777777" w:rsidR="0099182E" w:rsidRDefault="0099182E" w:rsidP="001C5BAC">
      <w:pPr>
        <w:jc w:val="center"/>
        <w:rPr>
          <w:b/>
          <w:bCs/>
          <w:sz w:val="32"/>
          <w:szCs w:val="32"/>
        </w:rPr>
      </w:pPr>
    </w:p>
    <w:p w14:paraId="3C70E54C" w14:textId="550637D5" w:rsidR="001C5BAC" w:rsidRPr="00E4541A" w:rsidRDefault="001C5BAC" w:rsidP="001C5B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41A">
        <w:rPr>
          <w:rFonts w:ascii="Times New Roman" w:hAnsi="Times New Roman" w:cs="Times New Roman"/>
          <w:b/>
          <w:bCs/>
          <w:sz w:val="28"/>
          <w:szCs w:val="28"/>
          <w:u w:val="single"/>
        </w:rPr>
        <w:t>CRACKING PASSWORDS – GOLDMAN SACHS – VIRTUAL INTRERNSHIP</w:t>
      </w:r>
    </w:p>
    <w:p w14:paraId="0BE350C4" w14:textId="2A9E303E" w:rsidR="001C5BAC" w:rsidRPr="0099182E" w:rsidRDefault="001C5BAC">
      <w:pPr>
        <w:rPr>
          <w:rFonts w:ascii="Times New Roman" w:hAnsi="Times New Roman" w:cs="Times New Roman"/>
        </w:rPr>
      </w:pPr>
    </w:p>
    <w:p w14:paraId="11AD92FB" w14:textId="4D3068A1" w:rsidR="001C5BAC" w:rsidRPr="0099182E" w:rsidRDefault="001C5BAC" w:rsidP="001C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>NUMBER OF PASSWORDS CRACKED – 13/19</w:t>
      </w:r>
    </w:p>
    <w:p w14:paraId="552AC7DF" w14:textId="6542989E" w:rsidR="001C5BAC" w:rsidRPr="0099182E" w:rsidRDefault="001C5BAC">
      <w:pPr>
        <w:rPr>
          <w:rFonts w:ascii="Times New Roman" w:hAnsi="Times New Roman" w:cs="Times New Roman"/>
        </w:rPr>
      </w:pPr>
    </w:p>
    <w:p w14:paraId="46E5C0BC" w14:textId="22791767" w:rsidR="001C5BAC" w:rsidRPr="0099182E" w:rsidRDefault="001C5BAC" w:rsidP="001C5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 xml:space="preserve">LIST OF PASSWORDS </w:t>
      </w:r>
      <w:r w:rsidR="0099182E" w:rsidRPr="0099182E">
        <w:rPr>
          <w:rFonts w:ascii="Times New Roman" w:hAnsi="Times New Roman" w:cs="Times New Roman"/>
        </w:rPr>
        <w:t>CRACKED:</w:t>
      </w:r>
    </w:p>
    <w:p w14:paraId="5E4E45F1" w14:textId="7BDE29F4" w:rsidR="001C5BAC" w:rsidRPr="0099182E" w:rsidRDefault="001C5BAC">
      <w:pPr>
        <w:rPr>
          <w:rFonts w:ascii="Times New Roman" w:hAnsi="Times New Roman" w:cs="Times New Roman"/>
        </w:rPr>
      </w:pPr>
    </w:p>
    <w:tbl>
      <w:tblPr>
        <w:tblW w:w="12018" w:type="dxa"/>
        <w:tblInd w:w="-1271" w:type="dxa"/>
        <w:tblLook w:val="04A0" w:firstRow="1" w:lastRow="0" w:firstColumn="1" w:lastColumn="0" w:noHBand="0" w:noVBand="1"/>
      </w:tblPr>
      <w:tblGrid>
        <w:gridCol w:w="5284"/>
        <w:gridCol w:w="2500"/>
        <w:gridCol w:w="2561"/>
        <w:gridCol w:w="1722"/>
      </w:tblGrid>
      <w:tr w:rsidR="001C5BAC" w:rsidRPr="001C5BAC" w14:paraId="659E0DDB" w14:textId="77777777" w:rsidTr="001C5BAC">
        <w:trPr>
          <w:trHeight w:val="32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AA18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 xml:space="preserve">HASH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3BC1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 xml:space="preserve">PASSWORD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E1735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PROTECTION TYPE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19A7" w14:textId="121DC163" w:rsidR="001C5BAC" w:rsidRPr="001C5BAC" w:rsidRDefault="00F11E7B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1C5BAC" w:rsidRPr="001C5BAC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</w:tr>
      <w:tr w:rsidR="001C5BAC" w:rsidRPr="001C5BAC" w14:paraId="17A25A9B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83DD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e10adc3949ba59abbe56e057f20f883e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B868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123456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6930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3692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experthead</w:t>
            </w:r>
          </w:p>
        </w:tc>
      </w:tr>
      <w:tr w:rsidR="001C5BAC" w:rsidRPr="001C5BAC" w14:paraId="030B7C28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9E6F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25f9e794323b453885f5181f1b624d0b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F605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123456789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F4A9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BEDF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interestec</w:t>
            </w:r>
          </w:p>
        </w:tc>
      </w:tr>
      <w:tr w:rsidR="001C5BAC" w:rsidRPr="001C5BAC" w14:paraId="0FDE2512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C9D8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d8578edf8458ce06fbc5bb76a58c5ca4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4FF8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qwerty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A82D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79F8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ortspoon</w:t>
            </w:r>
          </w:p>
        </w:tc>
      </w:tr>
      <w:tr w:rsidR="001C5BAC" w:rsidRPr="001C5BAC" w14:paraId="0564DE2A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CE52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5f4dcc3b5aa765d61d8327deb882cf99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1520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57B4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3729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reallychel</w:t>
            </w:r>
          </w:p>
        </w:tc>
      </w:tr>
      <w:tr w:rsidR="001C5BAC" w:rsidRPr="001C5BAC" w14:paraId="6A050A7B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A290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96e79218965eb72c92a549dd5a330112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35B9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111111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B1A8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3D64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simmson56</w:t>
            </w:r>
          </w:p>
        </w:tc>
      </w:tr>
      <w:tr w:rsidR="001C5BAC" w:rsidRPr="001C5BAC" w14:paraId="3DEB3AB0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F2C3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25d55ad283aa400af464c76d713c07ad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A21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12345678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1E10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F686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bookma</w:t>
            </w:r>
          </w:p>
        </w:tc>
      </w:tr>
      <w:tr w:rsidR="001C5BAC" w:rsidRPr="001C5BAC" w14:paraId="74B74466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3AC6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e99a18c428cb38d5f260853678922e03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6052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abc123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11F1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1075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popularkiya7</w:t>
            </w:r>
          </w:p>
        </w:tc>
      </w:tr>
      <w:tr w:rsidR="001C5BAC" w:rsidRPr="001C5BAC" w14:paraId="2F4F7D34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EC79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fcea920f7412b5da7be0cf42b8c93759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BBB1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1234567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580E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FA5D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eatingcake1994</w:t>
            </w:r>
          </w:p>
        </w:tc>
      </w:tr>
      <w:tr w:rsidR="001C5BAC" w:rsidRPr="001C5BAC" w14:paraId="296E9A5E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0F4F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7c6a180b36896a0a8c02787eeafb0e4c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04E5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password1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8BB4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28F2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heroanhart</w:t>
            </w:r>
          </w:p>
        </w:tc>
      </w:tr>
      <w:tr w:rsidR="001C5BAC" w:rsidRPr="001C5BAC" w14:paraId="1E1C225C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CDE9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6c569aabbf7775ef8fc570e228c16b98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1B3F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password!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EAD2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5734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edi_tesla89</w:t>
            </w:r>
          </w:p>
        </w:tc>
      </w:tr>
      <w:tr w:rsidR="001C5BAC" w:rsidRPr="001C5BAC" w14:paraId="6BD3D5CC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ED4D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3f230640b78d7e71ac5514e57935eb69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808F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qazxsw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C2C5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CAB8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liveltekah</w:t>
            </w:r>
          </w:p>
        </w:tc>
      </w:tr>
      <w:tr w:rsidR="001C5BAC" w:rsidRPr="001C5BAC" w14:paraId="076BF556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F4F6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917eb5e9d6d6bca820922a0c6f7cc28b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52F6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Pa$$word1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A027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CA83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blikimore</w:t>
            </w:r>
          </w:p>
        </w:tc>
      </w:tr>
      <w:tr w:rsidR="001C5BAC" w:rsidRPr="001C5BAC" w14:paraId="19061AFF" w14:textId="77777777" w:rsidTr="001C5BAC">
        <w:trPr>
          <w:trHeight w:val="365"/>
        </w:trPr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8D60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f6a0cb102c62879d397b12b62c092c06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915E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bluered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6F6F" w14:textId="77777777" w:rsidR="001C5BAC" w:rsidRPr="001C5BAC" w:rsidRDefault="001C5BAC" w:rsidP="001C5BA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C5BAC">
              <w:rPr>
                <w:rFonts w:ascii="Times New Roman" w:eastAsia="Times New Roman" w:hAnsi="Times New Roman" w:cs="Times New Roman"/>
                <w:color w:val="000000"/>
              </w:rPr>
              <w:t>md5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B637" w14:textId="77777777" w:rsidR="001C5BAC" w:rsidRPr="001C5BAC" w:rsidRDefault="001C5BAC" w:rsidP="001C5BAC">
            <w:pPr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1C5BAC">
              <w:rPr>
                <w:rFonts w:ascii="Times New Roman" w:eastAsia="Arial Unicode MS" w:hAnsi="Times New Roman" w:cs="Times New Roman"/>
                <w:color w:val="000000"/>
              </w:rPr>
              <w:t>johnwick007</w:t>
            </w:r>
          </w:p>
        </w:tc>
      </w:tr>
    </w:tbl>
    <w:p w14:paraId="14FC7C11" w14:textId="33BB2079" w:rsidR="001C5BAC" w:rsidRPr="0099182E" w:rsidRDefault="001C5BAC">
      <w:pPr>
        <w:rPr>
          <w:rFonts w:ascii="Times New Roman" w:hAnsi="Times New Roman" w:cs="Times New Roman"/>
        </w:rPr>
      </w:pPr>
    </w:p>
    <w:p w14:paraId="2CD9A41D" w14:textId="3479C46D" w:rsidR="0099182E" w:rsidRPr="0099182E" w:rsidRDefault="0099182E">
      <w:pPr>
        <w:rPr>
          <w:rFonts w:ascii="Times New Roman" w:hAnsi="Times New Roman" w:cs="Times New Roman"/>
        </w:rPr>
      </w:pPr>
    </w:p>
    <w:p w14:paraId="3E7165E9" w14:textId="77777777" w:rsidR="0099182E" w:rsidRPr="0099182E" w:rsidRDefault="0099182E">
      <w:pPr>
        <w:rPr>
          <w:rFonts w:ascii="Times New Roman" w:hAnsi="Times New Roman" w:cs="Times New Roman"/>
        </w:rPr>
      </w:pPr>
    </w:p>
    <w:p w14:paraId="215F08AE" w14:textId="00CB1941" w:rsidR="001C5BAC" w:rsidRPr="0099182E" w:rsidRDefault="001C5BAC" w:rsidP="00991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 xml:space="preserve">Each of the passwords which I was able to crack used the md5 algorithm and could easily be found using the hashcat tool on the terminal and the rockyou.txt dictionary </w:t>
      </w:r>
    </w:p>
    <w:p w14:paraId="5390CB4A" w14:textId="74D3C992" w:rsidR="001C5BAC" w:rsidRPr="0099182E" w:rsidRDefault="001C5BAC">
      <w:pPr>
        <w:rPr>
          <w:rFonts w:ascii="Times New Roman" w:hAnsi="Times New Roman" w:cs="Times New Roman"/>
        </w:rPr>
      </w:pPr>
    </w:p>
    <w:p w14:paraId="7BE8D142" w14:textId="74A417C1" w:rsidR="001C5BAC" w:rsidRPr="0099182E" w:rsidRDefault="001C5BAC" w:rsidP="00D25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 xml:space="preserve">The level of protection for </w:t>
      </w:r>
      <w:r w:rsidR="00FA675D" w:rsidRPr="0099182E">
        <w:rPr>
          <w:rFonts w:ascii="Times New Roman" w:hAnsi="Times New Roman" w:cs="Times New Roman"/>
        </w:rPr>
        <w:t xml:space="preserve">the algorithm found, i.e., the md5 is very low as it has no salting and is very easily cracked by a hacker due to its nature. </w:t>
      </w:r>
    </w:p>
    <w:p w14:paraId="729A1F6D" w14:textId="2CBCE4DA" w:rsidR="00FA675D" w:rsidRPr="0099182E" w:rsidRDefault="00FA675D">
      <w:pPr>
        <w:rPr>
          <w:rFonts w:ascii="Times New Roman" w:hAnsi="Times New Roman" w:cs="Times New Roman"/>
        </w:rPr>
      </w:pPr>
    </w:p>
    <w:p w14:paraId="65A44FE4" w14:textId="4DD46DDA" w:rsidR="00FA675D" w:rsidRPr="0099182E" w:rsidRDefault="00FA675D" w:rsidP="00D25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 xml:space="preserve">To make it harder to crack the password one can take various steps </w:t>
      </w:r>
      <w:r w:rsidR="00D2596B" w:rsidRPr="0099182E">
        <w:rPr>
          <w:rFonts w:ascii="Times New Roman" w:hAnsi="Times New Roman" w:cs="Times New Roman"/>
        </w:rPr>
        <w:t>including:</w:t>
      </w:r>
      <w:r w:rsidRPr="0099182E">
        <w:rPr>
          <w:rFonts w:ascii="Times New Roman" w:hAnsi="Times New Roman" w:cs="Times New Roman"/>
        </w:rPr>
        <w:t xml:space="preserve"> increase the length of the password</w:t>
      </w:r>
      <w:r w:rsidR="00D2596B" w:rsidRPr="0099182E">
        <w:rPr>
          <w:rFonts w:ascii="Times New Roman" w:hAnsi="Times New Roman" w:cs="Times New Roman"/>
        </w:rPr>
        <w:t xml:space="preserve"> (at least above 8-10 characters)</w:t>
      </w:r>
      <w:r w:rsidRPr="0099182E">
        <w:rPr>
          <w:rFonts w:ascii="Times New Roman" w:hAnsi="Times New Roman" w:cs="Times New Roman"/>
        </w:rPr>
        <w:t>, avoid using general</w:t>
      </w:r>
      <w:r w:rsidR="00D2596B" w:rsidRPr="0099182E">
        <w:rPr>
          <w:rFonts w:ascii="Times New Roman" w:hAnsi="Times New Roman" w:cs="Times New Roman"/>
        </w:rPr>
        <w:t xml:space="preserve"> and common</w:t>
      </w:r>
      <w:r w:rsidRPr="0099182E">
        <w:rPr>
          <w:rFonts w:ascii="Times New Roman" w:hAnsi="Times New Roman" w:cs="Times New Roman"/>
        </w:rPr>
        <w:t xml:space="preserve"> </w:t>
      </w:r>
      <w:r w:rsidR="00D2596B" w:rsidRPr="0099182E">
        <w:rPr>
          <w:rFonts w:ascii="Times New Roman" w:hAnsi="Times New Roman" w:cs="Times New Roman"/>
        </w:rPr>
        <w:t>passwords,</w:t>
      </w:r>
      <w:r w:rsidRPr="0099182E">
        <w:rPr>
          <w:rFonts w:ascii="Times New Roman" w:hAnsi="Times New Roman" w:cs="Times New Roman"/>
        </w:rPr>
        <w:t xml:space="preserve"> use a mix of special </w:t>
      </w:r>
      <w:r w:rsidR="000E4991" w:rsidRPr="0099182E">
        <w:rPr>
          <w:rFonts w:ascii="Times New Roman" w:hAnsi="Times New Roman" w:cs="Times New Roman"/>
        </w:rPr>
        <w:t>symbols,</w:t>
      </w:r>
      <w:r w:rsidRPr="0099182E">
        <w:rPr>
          <w:rFonts w:ascii="Times New Roman" w:hAnsi="Times New Roman" w:cs="Times New Roman"/>
        </w:rPr>
        <w:t xml:space="preserve"> use capital and small letters </w:t>
      </w:r>
    </w:p>
    <w:p w14:paraId="0664B892" w14:textId="77777777" w:rsidR="00D2596B" w:rsidRPr="0099182E" w:rsidRDefault="00D2596B" w:rsidP="00D2596B">
      <w:pPr>
        <w:pStyle w:val="ListParagraph"/>
        <w:rPr>
          <w:rFonts w:ascii="Times New Roman" w:hAnsi="Times New Roman" w:cs="Times New Roman"/>
        </w:rPr>
      </w:pPr>
    </w:p>
    <w:p w14:paraId="2AE8F634" w14:textId="77777777" w:rsidR="0099182E" w:rsidRPr="0099182E" w:rsidRDefault="000E4991" w:rsidP="00D25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 xml:space="preserve">The organization clearly does not limit the length of the password user can enter. </w:t>
      </w:r>
    </w:p>
    <w:p w14:paraId="463A037B" w14:textId="77777777" w:rsidR="0099182E" w:rsidRPr="0099182E" w:rsidRDefault="0099182E" w:rsidP="0099182E">
      <w:pPr>
        <w:pStyle w:val="ListParagraph"/>
        <w:rPr>
          <w:rFonts w:ascii="Times New Roman" w:hAnsi="Times New Roman" w:cs="Times New Roman"/>
        </w:rPr>
      </w:pPr>
    </w:p>
    <w:p w14:paraId="71C75069" w14:textId="1F5F6D18" w:rsidR="00D2596B" w:rsidRPr="0099182E" w:rsidRDefault="000E4991" w:rsidP="00D25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>They allow the user to enter common passwords.</w:t>
      </w:r>
    </w:p>
    <w:p w14:paraId="5FD7BA63" w14:textId="77777777" w:rsidR="000E4991" w:rsidRPr="0099182E" w:rsidRDefault="000E4991" w:rsidP="000E4991">
      <w:pPr>
        <w:pStyle w:val="ListParagraph"/>
        <w:rPr>
          <w:rFonts w:ascii="Times New Roman" w:hAnsi="Times New Roman" w:cs="Times New Roman"/>
        </w:rPr>
      </w:pPr>
    </w:p>
    <w:p w14:paraId="19DD74D4" w14:textId="6A087974" w:rsidR="000E4991" w:rsidRPr="0099182E" w:rsidRDefault="000E4991" w:rsidP="00D25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>To make it tougher for the user to crack the password the organization can set some ground rules to avoid breakage. Some of them being:</w:t>
      </w:r>
    </w:p>
    <w:p w14:paraId="3B815822" w14:textId="77777777" w:rsidR="000E4991" w:rsidRPr="0099182E" w:rsidRDefault="000E4991" w:rsidP="000E4991">
      <w:pPr>
        <w:pStyle w:val="ListParagraph"/>
        <w:rPr>
          <w:rFonts w:ascii="Times New Roman" w:hAnsi="Times New Roman" w:cs="Times New Roman"/>
        </w:rPr>
      </w:pPr>
    </w:p>
    <w:p w14:paraId="366CDF3A" w14:textId="67ABBE0D" w:rsidR="000E4991" w:rsidRPr="0099182E" w:rsidRDefault="000E4991" w:rsidP="000E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>Keep minimum length of 10 characters at least</w:t>
      </w:r>
      <w:r w:rsidR="0099182E" w:rsidRPr="0099182E">
        <w:rPr>
          <w:rFonts w:ascii="Times New Roman" w:hAnsi="Times New Roman" w:cs="Times New Roman"/>
        </w:rPr>
        <w:t xml:space="preserve"> and do not allow common passwords related to the username or date of birth of user.</w:t>
      </w:r>
    </w:p>
    <w:p w14:paraId="7C9A1326" w14:textId="1BFFFFD1" w:rsidR="000E4991" w:rsidRPr="0099182E" w:rsidRDefault="000E4991" w:rsidP="000E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182E">
        <w:rPr>
          <w:rFonts w:ascii="Times New Roman" w:hAnsi="Times New Roman" w:cs="Times New Roman"/>
        </w:rPr>
        <w:t>Only allow user to proceed if he has used a mixture of Capital, small letters, Special symbols and numbers in the password</w:t>
      </w:r>
    </w:p>
    <w:p w14:paraId="5ABB1E9B" w14:textId="42876CD5" w:rsidR="000E4991" w:rsidRDefault="000E4991" w:rsidP="000E4991"/>
    <w:sectPr w:rsidR="000E4991" w:rsidSect="00E4541A">
      <w:pgSz w:w="12240" w:h="15840"/>
      <w:pgMar w:top="171" w:right="1440" w:bottom="6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CAF"/>
    <w:multiLevelType w:val="hybridMultilevel"/>
    <w:tmpl w:val="9AD43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5B583D"/>
    <w:multiLevelType w:val="hybridMultilevel"/>
    <w:tmpl w:val="F99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1D4F"/>
    <w:multiLevelType w:val="hybridMultilevel"/>
    <w:tmpl w:val="DEB0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19968">
    <w:abstractNumId w:val="1"/>
  </w:num>
  <w:num w:numId="2" w16cid:durableId="969241883">
    <w:abstractNumId w:val="2"/>
  </w:num>
  <w:num w:numId="3" w16cid:durableId="164307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C"/>
    <w:rsid w:val="000E4991"/>
    <w:rsid w:val="001C5BAC"/>
    <w:rsid w:val="001E4720"/>
    <w:rsid w:val="0099182E"/>
    <w:rsid w:val="00D2596B"/>
    <w:rsid w:val="00E4541A"/>
    <w:rsid w:val="00F11E7B"/>
    <w:rsid w:val="00F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228B"/>
  <w15:chartTrackingRefBased/>
  <w15:docId w15:val="{8AA2CC13-06F0-5A4A-BCCC-60DD42E3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Nevatia, Akhilesh S</dc:creator>
  <cp:keywords/>
  <dc:description/>
  <cp:lastModifiedBy>Nevatia, Akhilesh S</cp:lastModifiedBy>
  <cp:revision>3</cp:revision>
  <dcterms:created xsi:type="dcterms:W3CDTF">2022-06-16T14:41:00Z</dcterms:created>
  <dcterms:modified xsi:type="dcterms:W3CDTF">2022-06-16T15:12:00Z</dcterms:modified>
</cp:coreProperties>
</file>