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DE40" w14:textId="77777777" w:rsidR="0025129D" w:rsidRPr="001F75AB" w:rsidRDefault="0025129D" w:rsidP="0025129D">
      <w:pPr>
        <w:pStyle w:val="Heading2"/>
      </w:pPr>
      <w:bookmarkStart w:id="0" w:name="_Toc166184578"/>
      <w:r w:rsidRPr="001F75AB">
        <w:t>2. Thiết kế chi tiết các bảng cơ sở dữ liệu</w:t>
      </w:r>
      <w:bookmarkEnd w:id="0"/>
    </w:p>
    <w:p w14:paraId="6C9F1B6F" w14:textId="77777777" w:rsidR="0025129D" w:rsidRPr="001F75AB" w:rsidRDefault="0025129D" w:rsidP="0025129D">
      <w:pPr>
        <w:pStyle w:val="Heading3"/>
        <w:ind w:firstLine="0"/>
        <w:rPr>
          <w:sz w:val="26"/>
          <w:szCs w:val="26"/>
        </w:rPr>
      </w:pPr>
      <w:bookmarkStart w:id="1" w:name="_k787ktxxviw" w:colFirst="0" w:colLast="0"/>
      <w:bookmarkEnd w:id="1"/>
      <w:r w:rsidRPr="001F75AB">
        <w:rPr>
          <w:rFonts w:eastAsia="Arial"/>
          <w:sz w:val="26"/>
          <w:szCs w:val="26"/>
        </w:rPr>
        <w:t>2.1. Bảng chủ trọ</w:t>
      </w:r>
    </w:p>
    <w:tbl>
      <w:tblPr>
        <w:tblW w:w="100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641"/>
        <w:gridCol w:w="2403"/>
        <w:gridCol w:w="1870"/>
        <w:gridCol w:w="2270"/>
      </w:tblGrid>
      <w:tr w:rsidR="0025129D" w:rsidRPr="001F75AB" w14:paraId="3FC58273" w14:textId="77777777" w:rsidTr="0025129D">
        <w:trPr>
          <w:trHeight w:val="316"/>
        </w:trPr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EC5787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  <w:b/>
              </w:rPr>
            </w:pPr>
            <w:r w:rsidRPr="001F75AB">
              <w:rPr>
                <w:rFonts w:eastAsia="Arial"/>
                <w:b/>
              </w:rPr>
              <w:t>STT</w:t>
            </w:r>
          </w:p>
        </w:tc>
        <w:tc>
          <w:tcPr>
            <w:tcW w:w="26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6A697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  <w:b/>
              </w:rPr>
            </w:pPr>
            <w:r w:rsidRPr="001F75AB">
              <w:rPr>
                <w:rFonts w:eastAsia="Arial"/>
                <w:b/>
              </w:rPr>
              <w:t>Tên cột dọc</w:t>
            </w:r>
          </w:p>
        </w:tc>
        <w:tc>
          <w:tcPr>
            <w:tcW w:w="240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1D2D0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  <w:b/>
              </w:rPr>
            </w:pPr>
            <w:r w:rsidRPr="001F75AB">
              <w:rPr>
                <w:rFonts w:eastAsia="Arial"/>
                <w:b/>
              </w:rPr>
              <w:t>Loại dữ liệu</w:t>
            </w:r>
          </w:p>
        </w:tc>
        <w:tc>
          <w:tcPr>
            <w:tcW w:w="18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5134E0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  <w:b/>
              </w:rPr>
            </w:pPr>
            <w:r w:rsidRPr="001F75AB">
              <w:rPr>
                <w:rFonts w:eastAsia="Arial"/>
                <w:b/>
              </w:rPr>
              <w:t>Hạn chế</w:t>
            </w:r>
          </w:p>
        </w:tc>
        <w:tc>
          <w:tcPr>
            <w:tcW w:w="22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6661DF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  <w:b/>
              </w:rPr>
            </w:pPr>
            <w:r w:rsidRPr="001F75AB">
              <w:rPr>
                <w:rFonts w:eastAsia="Arial"/>
                <w:b/>
              </w:rPr>
              <w:t>Ghi chú</w:t>
            </w:r>
          </w:p>
        </w:tc>
      </w:tr>
      <w:tr w:rsidR="0025129D" w:rsidRPr="001F75AB" w14:paraId="6685D7EB" w14:textId="77777777" w:rsidTr="0025129D">
        <w:trPr>
          <w:trHeight w:val="330"/>
        </w:trPr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A58D6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1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EC22A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MaChuTro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B967B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CHAR(10)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18C2A0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EF5B13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Khóa chính</w:t>
            </w:r>
          </w:p>
        </w:tc>
      </w:tr>
      <w:tr w:rsidR="0025129D" w:rsidRPr="001F75AB" w14:paraId="3C018185" w14:textId="77777777" w:rsidTr="0025129D">
        <w:trPr>
          <w:trHeight w:val="316"/>
        </w:trPr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9416A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2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F60B0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TenChuTro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FD3055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NVARCHAR(50)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33F20A" w14:textId="77777777" w:rsidR="0025129D" w:rsidRPr="001F75AB" w:rsidRDefault="0025129D" w:rsidP="00D26E29">
            <w:pPr>
              <w:spacing w:before="240" w:after="240" w:line="240" w:lineRule="auto"/>
              <w:jc w:val="left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93636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</w:tr>
      <w:tr w:rsidR="0025129D" w:rsidRPr="001F75AB" w14:paraId="233E7DF2" w14:textId="77777777" w:rsidTr="0025129D">
        <w:trPr>
          <w:trHeight w:val="316"/>
        </w:trPr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2A53C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3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19A113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SDT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452B2D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CHAR(10)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960596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6113B9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Unique</w:t>
            </w:r>
          </w:p>
        </w:tc>
      </w:tr>
      <w:tr w:rsidR="0025129D" w:rsidRPr="001F75AB" w14:paraId="5889BB73" w14:textId="77777777" w:rsidTr="0025129D">
        <w:trPr>
          <w:trHeight w:val="330"/>
        </w:trPr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72694F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4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EBE9C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DiaChi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234861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NVARCHAR(50)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9C85AF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C15940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</w:tr>
      <w:tr w:rsidR="0025129D" w:rsidRPr="001F75AB" w14:paraId="3AAA7A8F" w14:textId="77777777" w:rsidTr="0025129D">
        <w:trPr>
          <w:trHeight w:val="330"/>
        </w:trPr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E90464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5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A5376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TenDangNhap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09542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Varchar(50)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AAD214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4A1F95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</w:tr>
      <w:tr w:rsidR="0025129D" w:rsidRPr="001F75AB" w14:paraId="3D79A43C" w14:textId="77777777" w:rsidTr="0025129D">
        <w:trPr>
          <w:trHeight w:val="1063"/>
        </w:trPr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2C9B36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6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B4998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MatKhau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534A67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Varchar(50)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5A0066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Ít nhất 8 ký tự, chữ thường (a-z), chữ hoa (A-Z), ký tự đặc biệt (@#$%&amp;)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CE1E9F" w14:textId="77777777" w:rsidR="0025129D" w:rsidRPr="001F75AB" w:rsidRDefault="0025129D" w:rsidP="00D26E29">
            <w:pPr>
              <w:spacing w:before="240" w:after="240" w:line="240" w:lineRule="auto"/>
              <w:jc w:val="left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</w:tr>
    </w:tbl>
    <w:p w14:paraId="7E9E6FE7" w14:textId="77777777" w:rsidR="0025129D" w:rsidRPr="001F75AB" w:rsidRDefault="0025129D" w:rsidP="0025129D">
      <w:pPr>
        <w:pStyle w:val="Heading3"/>
        <w:rPr>
          <w:rFonts w:eastAsia="Arial"/>
          <w:sz w:val="26"/>
          <w:szCs w:val="26"/>
        </w:rPr>
      </w:pPr>
      <w:r w:rsidRPr="001F75AB">
        <w:rPr>
          <w:rFonts w:eastAsia="Arial"/>
          <w:sz w:val="26"/>
          <w:szCs w:val="26"/>
        </w:rPr>
        <w:t xml:space="preserve"> </w:t>
      </w:r>
      <w:r w:rsidRPr="001F75AB">
        <w:rPr>
          <w:rFonts w:eastAsia="Arial"/>
          <w:sz w:val="26"/>
          <w:szCs w:val="26"/>
        </w:rPr>
        <w:tab/>
        <w:t>2.2 Bảng khách thuê</w:t>
      </w:r>
    </w:p>
    <w:tbl>
      <w:tblPr>
        <w:tblW w:w="99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2641"/>
        <w:gridCol w:w="2392"/>
        <w:gridCol w:w="1861"/>
        <w:gridCol w:w="2260"/>
      </w:tblGrid>
      <w:tr w:rsidR="0025129D" w:rsidRPr="001F75AB" w14:paraId="7EAE9B55" w14:textId="77777777" w:rsidTr="0025129D">
        <w:trPr>
          <w:trHeight w:val="330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7F684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  <w:b/>
              </w:rPr>
            </w:pPr>
            <w:r w:rsidRPr="001F75AB">
              <w:rPr>
                <w:rFonts w:eastAsia="Arial"/>
                <w:b/>
              </w:rPr>
              <w:t>STT</w:t>
            </w:r>
          </w:p>
        </w:tc>
        <w:tc>
          <w:tcPr>
            <w:tcW w:w="26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8FAB3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  <w:b/>
              </w:rPr>
            </w:pPr>
            <w:r w:rsidRPr="001F75AB">
              <w:rPr>
                <w:rFonts w:eastAsia="Arial"/>
                <w:b/>
              </w:rPr>
              <w:t>Tên cột dọc</w:t>
            </w:r>
          </w:p>
        </w:tc>
        <w:tc>
          <w:tcPr>
            <w:tcW w:w="239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66937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  <w:b/>
              </w:rPr>
            </w:pPr>
            <w:r w:rsidRPr="001F75AB">
              <w:rPr>
                <w:rFonts w:eastAsia="Arial"/>
                <w:b/>
              </w:rPr>
              <w:t>Loại dữ liệu</w:t>
            </w:r>
          </w:p>
        </w:tc>
        <w:tc>
          <w:tcPr>
            <w:tcW w:w="186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EF21B2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  <w:b/>
              </w:rPr>
            </w:pPr>
            <w:r w:rsidRPr="001F75AB">
              <w:rPr>
                <w:rFonts w:eastAsia="Arial"/>
                <w:b/>
              </w:rPr>
              <w:t>Hạn chế</w:t>
            </w:r>
          </w:p>
        </w:tc>
        <w:tc>
          <w:tcPr>
            <w:tcW w:w="2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EC84C8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  <w:b/>
              </w:rPr>
            </w:pPr>
            <w:r w:rsidRPr="001F75AB">
              <w:rPr>
                <w:rFonts w:eastAsia="Arial"/>
                <w:b/>
              </w:rPr>
              <w:t>Ghi chú</w:t>
            </w:r>
          </w:p>
        </w:tc>
      </w:tr>
      <w:tr w:rsidR="0025129D" w:rsidRPr="001F75AB" w14:paraId="7EBAD049" w14:textId="77777777" w:rsidTr="0025129D">
        <w:trPr>
          <w:trHeight w:val="345"/>
        </w:trPr>
        <w:tc>
          <w:tcPr>
            <w:tcW w:w="8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8A124E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1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ECE8B7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MaKhachThue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89F06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Char(10)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9B49F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C312F3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Khóa chính</w:t>
            </w:r>
          </w:p>
        </w:tc>
      </w:tr>
      <w:tr w:rsidR="0025129D" w:rsidRPr="001F75AB" w14:paraId="491D04E5" w14:textId="77777777" w:rsidTr="0025129D">
        <w:trPr>
          <w:trHeight w:val="1110"/>
        </w:trPr>
        <w:tc>
          <w:tcPr>
            <w:tcW w:w="8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582D1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2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088756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Ten CKhach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CA7EF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NVARCHAR(50)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0376C9" w14:textId="77777777" w:rsidR="0025129D" w:rsidRPr="001F75AB" w:rsidRDefault="0025129D" w:rsidP="00D26E29">
            <w:pPr>
              <w:spacing w:before="240" w:after="240" w:line="240" w:lineRule="auto"/>
              <w:jc w:val="left"/>
              <w:rPr>
                <w:rFonts w:eastAsia="Arial"/>
              </w:rPr>
            </w:pPr>
            <w:r w:rsidRPr="001F75AB">
              <w:rPr>
                <w:rFonts w:eastAsia="Arial"/>
              </w:rPr>
              <w:t>Ít nhất 8 ký tự, chữ thường (a-z), chữ hoa (A-Z), ký tự đặc biệt (@#$%&amp;)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F0B358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</w:tr>
      <w:tr w:rsidR="0025129D" w:rsidRPr="001F75AB" w14:paraId="3197E40D" w14:textId="77777777" w:rsidTr="0025129D">
        <w:trPr>
          <w:trHeight w:val="330"/>
        </w:trPr>
        <w:tc>
          <w:tcPr>
            <w:tcW w:w="8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519B6E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3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C4CDC9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DiaChiKhach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17778D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NVARCHAR(50)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524CC4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57CE73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</w:tr>
      <w:tr w:rsidR="0025129D" w:rsidRPr="001F75AB" w14:paraId="34FF9B13" w14:textId="77777777" w:rsidTr="0025129D">
        <w:trPr>
          <w:trHeight w:val="345"/>
        </w:trPr>
        <w:tc>
          <w:tcPr>
            <w:tcW w:w="8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148B22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4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2A6AF9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SDTKHACH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56A135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CHAR(10)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73446C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14B8BB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UNIQUE</w:t>
            </w:r>
          </w:p>
        </w:tc>
      </w:tr>
      <w:tr w:rsidR="0025129D" w:rsidRPr="001F75AB" w14:paraId="3BEF5F6D" w14:textId="77777777" w:rsidTr="0025129D">
        <w:trPr>
          <w:trHeight w:val="345"/>
        </w:trPr>
        <w:tc>
          <w:tcPr>
            <w:tcW w:w="8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ED0A22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5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AA9936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CCCDKhach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484CE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Char(13)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27CB05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CCCD=12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A46625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</w:tr>
      <w:tr w:rsidR="0025129D" w:rsidRPr="001F75AB" w14:paraId="5E134B3C" w14:textId="77777777" w:rsidTr="0025129D">
        <w:trPr>
          <w:trHeight w:val="345"/>
        </w:trPr>
        <w:tc>
          <w:tcPr>
            <w:tcW w:w="8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2CA519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lastRenderedPageBreak/>
              <w:t>6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C69B60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TendangnhapKhach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43B647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VARCHAR(50)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B473C5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CA2C53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</w:tr>
      <w:tr w:rsidR="0025129D" w:rsidRPr="001F75AB" w14:paraId="7135C8DC" w14:textId="77777777" w:rsidTr="0025129D">
        <w:trPr>
          <w:trHeight w:val="1110"/>
        </w:trPr>
        <w:tc>
          <w:tcPr>
            <w:tcW w:w="8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3A29E5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7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5FBA6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MatKhauKhach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73F7C1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VARCHAR(50)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488E6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Ít nhất 8 ký tự, chữ thường (a-z), chữ hoa (A-Z), ký tự đặc biệt (@#$%&amp;)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34949A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</w:tr>
      <w:tr w:rsidR="0025129D" w:rsidRPr="001F75AB" w14:paraId="47EFFEB9" w14:textId="77777777" w:rsidTr="0025129D">
        <w:trPr>
          <w:trHeight w:val="345"/>
        </w:trPr>
        <w:tc>
          <w:tcPr>
            <w:tcW w:w="8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795EF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8 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FCEF6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MaPhong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E384BD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Char(10)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682A8B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4CED8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Khoá ngoại</w:t>
            </w:r>
          </w:p>
        </w:tc>
      </w:tr>
    </w:tbl>
    <w:p w14:paraId="5D0BD945" w14:textId="77777777" w:rsidR="0025129D" w:rsidRPr="001F75AB" w:rsidRDefault="0025129D" w:rsidP="0025129D">
      <w:pPr>
        <w:pStyle w:val="Heading3"/>
        <w:ind w:firstLine="0"/>
        <w:rPr>
          <w:rFonts w:eastAsia="Arial"/>
          <w:sz w:val="26"/>
          <w:szCs w:val="26"/>
        </w:rPr>
      </w:pPr>
      <w:bookmarkStart w:id="2" w:name="_nmmvvhtgbpa1" w:colFirst="0" w:colLast="0"/>
      <w:bookmarkStart w:id="3" w:name="_Toc166171072"/>
      <w:bookmarkEnd w:id="2"/>
      <w:r w:rsidRPr="001F75AB">
        <w:rPr>
          <w:rFonts w:eastAsia="Arial"/>
          <w:sz w:val="26"/>
          <w:szCs w:val="26"/>
        </w:rPr>
        <w:t>2.3 Bảng hợp đồng</w:t>
      </w:r>
      <w:bookmarkEnd w:id="3"/>
    </w:p>
    <w:tbl>
      <w:tblPr>
        <w:tblW w:w="10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77"/>
        <w:gridCol w:w="2694"/>
        <w:gridCol w:w="2407"/>
        <w:gridCol w:w="1873"/>
        <w:gridCol w:w="2274"/>
      </w:tblGrid>
      <w:tr w:rsidR="0025129D" w:rsidRPr="001F75AB" w14:paraId="26CF3AE2" w14:textId="77777777" w:rsidTr="0025129D">
        <w:trPr>
          <w:trHeight w:val="319"/>
        </w:trPr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9B12A5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  <w:b/>
              </w:rPr>
            </w:pPr>
            <w:r w:rsidRPr="001F75AB">
              <w:rPr>
                <w:rFonts w:eastAsia="Arial"/>
                <w:b/>
              </w:rPr>
              <w:t>STT</w:t>
            </w:r>
          </w:p>
        </w:tc>
        <w:tc>
          <w:tcPr>
            <w:tcW w:w="269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2710F8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  <w:b/>
              </w:rPr>
            </w:pPr>
            <w:r w:rsidRPr="001F75AB">
              <w:rPr>
                <w:rFonts w:eastAsia="Arial"/>
                <w:b/>
              </w:rPr>
              <w:t>Tên cột dọc</w:t>
            </w:r>
          </w:p>
        </w:tc>
        <w:tc>
          <w:tcPr>
            <w:tcW w:w="240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C2C971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  <w:b/>
              </w:rPr>
            </w:pPr>
            <w:r w:rsidRPr="001F75AB">
              <w:rPr>
                <w:rFonts w:eastAsia="Arial"/>
                <w:b/>
              </w:rPr>
              <w:t>Loại dữ liệu</w:t>
            </w:r>
          </w:p>
        </w:tc>
        <w:tc>
          <w:tcPr>
            <w:tcW w:w="187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B6DB9A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  <w:b/>
              </w:rPr>
            </w:pPr>
            <w:r w:rsidRPr="001F75AB">
              <w:rPr>
                <w:rFonts w:eastAsia="Arial"/>
                <w:b/>
              </w:rPr>
              <w:t>Hạn chế</w:t>
            </w:r>
          </w:p>
        </w:tc>
        <w:tc>
          <w:tcPr>
            <w:tcW w:w="22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137DD6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  <w:b/>
              </w:rPr>
            </w:pPr>
            <w:r w:rsidRPr="001F75AB">
              <w:rPr>
                <w:rFonts w:eastAsia="Arial"/>
                <w:b/>
              </w:rPr>
              <w:t>Ghi chú</w:t>
            </w:r>
          </w:p>
        </w:tc>
      </w:tr>
      <w:tr w:rsidR="0025129D" w:rsidRPr="001F75AB" w14:paraId="35FF8639" w14:textId="77777777" w:rsidTr="0025129D">
        <w:trPr>
          <w:trHeight w:val="334"/>
        </w:trPr>
        <w:tc>
          <w:tcPr>
            <w:tcW w:w="77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12B628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3165E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MaHopDong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DDD51C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CHAR(10)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57F85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39DDD2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Khóa chính</w:t>
            </w:r>
          </w:p>
        </w:tc>
      </w:tr>
      <w:tr w:rsidR="0025129D" w:rsidRPr="001F75AB" w14:paraId="605B9360" w14:textId="77777777" w:rsidTr="0025129D">
        <w:trPr>
          <w:trHeight w:val="319"/>
        </w:trPr>
        <w:tc>
          <w:tcPr>
            <w:tcW w:w="77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CD16BE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E4F4A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TenPhong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64A2AC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NVARCHAR(50)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C183B0" w14:textId="77777777" w:rsidR="0025129D" w:rsidRPr="001F75AB" w:rsidRDefault="0025129D" w:rsidP="00D26E29">
            <w:pPr>
              <w:spacing w:before="240" w:after="240" w:line="240" w:lineRule="auto"/>
              <w:jc w:val="left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E5E3A8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UNIQUE</w:t>
            </w:r>
          </w:p>
        </w:tc>
      </w:tr>
      <w:tr w:rsidR="0025129D" w:rsidRPr="001F75AB" w14:paraId="7F3BBEEC" w14:textId="77777777" w:rsidTr="0025129D">
        <w:trPr>
          <w:trHeight w:val="319"/>
        </w:trPr>
        <w:tc>
          <w:tcPr>
            <w:tcW w:w="77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31A0B8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EF7A53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NgayTao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34A6EE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DATE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F4DE24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NgayTao&lt;=NgayHetHan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FAD14A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</w:tr>
      <w:tr w:rsidR="0025129D" w:rsidRPr="001F75AB" w14:paraId="22CC2AFC" w14:textId="77777777" w:rsidTr="0025129D">
        <w:trPr>
          <w:trHeight w:val="334"/>
        </w:trPr>
        <w:tc>
          <w:tcPr>
            <w:tcW w:w="77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86908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823723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NgayHetHan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8A34BF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DATE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16671E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NgayHetHan&gt;=NgayTao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EBAAD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</w:tr>
      <w:tr w:rsidR="0025129D" w:rsidRPr="001F75AB" w14:paraId="25D4D337" w14:textId="77777777" w:rsidTr="0025129D">
        <w:trPr>
          <w:trHeight w:val="334"/>
        </w:trPr>
        <w:tc>
          <w:tcPr>
            <w:tcW w:w="77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99B880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47CDC1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MAPHONG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D5B5A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CHAR(10)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96574C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9FE304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Khóa ngoại</w:t>
            </w:r>
          </w:p>
        </w:tc>
      </w:tr>
    </w:tbl>
    <w:p w14:paraId="70B7B8BF" w14:textId="77777777" w:rsidR="0025129D" w:rsidRPr="001F75AB" w:rsidRDefault="0025129D" w:rsidP="0025129D">
      <w:pPr>
        <w:pStyle w:val="Heading3"/>
        <w:rPr>
          <w:rFonts w:eastAsia="Arial"/>
          <w:sz w:val="26"/>
          <w:szCs w:val="26"/>
        </w:rPr>
      </w:pPr>
      <w:bookmarkStart w:id="4" w:name="_x0fa5tqkdet6" w:colFirst="0" w:colLast="0"/>
      <w:bookmarkStart w:id="5" w:name="_Toc166171073"/>
      <w:bookmarkEnd w:id="4"/>
      <w:r w:rsidRPr="001F75AB">
        <w:rPr>
          <w:rFonts w:eastAsia="Arial"/>
          <w:sz w:val="26"/>
          <w:szCs w:val="26"/>
        </w:rPr>
        <w:t>2.3. Bảng phòng trọ</w:t>
      </w:r>
      <w:bookmarkEnd w:id="5"/>
    </w:p>
    <w:tbl>
      <w:tblPr>
        <w:tblW w:w="10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2"/>
        <w:gridCol w:w="2671"/>
        <w:gridCol w:w="2421"/>
        <w:gridCol w:w="1884"/>
        <w:gridCol w:w="2287"/>
      </w:tblGrid>
      <w:tr w:rsidR="0025129D" w:rsidRPr="001F75AB" w14:paraId="08F9559D" w14:textId="77777777" w:rsidTr="0025129D">
        <w:trPr>
          <w:trHeight w:val="323"/>
        </w:trPr>
        <w:tc>
          <w:tcPr>
            <w:tcW w:w="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77A6F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  <w:b/>
              </w:rPr>
            </w:pPr>
            <w:r w:rsidRPr="001F75AB">
              <w:rPr>
                <w:rFonts w:eastAsia="Arial"/>
                <w:b/>
              </w:rPr>
              <w:t>STT</w:t>
            </w:r>
          </w:p>
        </w:tc>
        <w:tc>
          <w:tcPr>
            <w:tcW w:w="26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60E8B1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  <w:b/>
              </w:rPr>
            </w:pPr>
            <w:r w:rsidRPr="001F75AB">
              <w:rPr>
                <w:rFonts w:eastAsia="Arial"/>
                <w:b/>
              </w:rPr>
              <w:t>Tên cột dọc</w:t>
            </w:r>
          </w:p>
        </w:tc>
        <w:tc>
          <w:tcPr>
            <w:tcW w:w="242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CB8526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  <w:b/>
              </w:rPr>
            </w:pPr>
            <w:r w:rsidRPr="001F75AB">
              <w:rPr>
                <w:rFonts w:eastAsia="Arial"/>
                <w:b/>
              </w:rPr>
              <w:t>Loại dữ liệu</w:t>
            </w:r>
          </w:p>
        </w:tc>
        <w:tc>
          <w:tcPr>
            <w:tcW w:w="18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BFDB25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  <w:b/>
              </w:rPr>
            </w:pPr>
            <w:r w:rsidRPr="001F75AB">
              <w:rPr>
                <w:rFonts w:eastAsia="Arial"/>
                <w:b/>
              </w:rPr>
              <w:t>Hạn chế</w:t>
            </w:r>
          </w:p>
        </w:tc>
        <w:tc>
          <w:tcPr>
            <w:tcW w:w="228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46FA33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  <w:b/>
              </w:rPr>
            </w:pPr>
            <w:r w:rsidRPr="001F75AB">
              <w:rPr>
                <w:rFonts w:eastAsia="Arial"/>
                <w:b/>
              </w:rPr>
              <w:t>Ghi chú</w:t>
            </w:r>
          </w:p>
        </w:tc>
      </w:tr>
      <w:tr w:rsidR="0025129D" w:rsidRPr="001F75AB" w14:paraId="6DFACC3C" w14:textId="77777777" w:rsidTr="0025129D">
        <w:trPr>
          <w:trHeight w:val="338"/>
        </w:trPr>
        <w:tc>
          <w:tcPr>
            <w:tcW w:w="82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62EC4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1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4D0106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MaPhong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D2BA1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CHAR(10)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FA146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0AAF7B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Khóa chính</w:t>
            </w:r>
          </w:p>
        </w:tc>
      </w:tr>
      <w:tr w:rsidR="0025129D" w:rsidRPr="001F75AB" w14:paraId="0905E790" w14:textId="77777777" w:rsidTr="0025129D">
        <w:trPr>
          <w:trHeight w:val="323"/>
        </w:trPr>
        <w:tc>
          <w:tcPr>
            <w:tcW w:w="82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7A0FBC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2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BA7589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Tang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3C0B99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Char(10)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95A59B" w14:textId="77777777" w:rsidR="0025129D" w:rsidRPr="001F75AB" w:rsidRDefault="0025129D" w:rsidP="00D26E29">
            <w:pPr>
              <w:spacing w:before="240" w:after="240" w:line="240" w:lineRule="auto"/>
              <w:jc w:val="left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FEE78C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</w:tr>
      <w:tr w:rsidR="0025129D" w:rsidRPr="001F75AB" w14:paraId="04A8C5CF" w14:textId="77777777" w:rsidTr="0025129D">
        <w:trPr>
          <w:trHeight w:val="323"/>
        </w:trPr>
        <w:tc>
          <w:tcPr>
            <w:tcW w:w="82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142F9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3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3251E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DienTichPhong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73E7DC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CHAR(10)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92B558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3C351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</w:tr>
      <w:tr w:rsidR="0025129D" w:rsidRPr="001F75AB" w14:paraId="797BE4D0" w14:textId="77777777" w:rsidTr="0025129D">
        <w:trPr>
          <w:trHeight w:val="338"/>
        </w:trPr>
        <w:tc>
          <w:tcPr>
            <w:tcW w:w="82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B93F55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4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BF955E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SoLuongNguoiO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209CB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INT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CE97FF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SoLuongNguoiO&gt;=3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9F72B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</w:tr>
      <w:tr w:rsidR="0025129D" w:rsidRPr="001F75AB" w14:paraId="58B95BC9" w14:textId="77777777" w:rsidTr="0025129D">
        <w:trPr>
          <w:trHeight w:val="338"/>
        </w:trPr>
        <w:tc>
          <w:tcPr>
            <w:tcW w:w="82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06089C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lastRenderedPageBreak/>
              <w:t>5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504B0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GiaThue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11C0BC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INT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BBC3F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118F75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</w:tr>
      <w:tr w:rsidR="0025129D" w:rsidRPr="001F75AB" w14:paraId="3AF74B12" w14:textId="77777777" w:rsidTr="0025129D">
        <w:trPr>
          <w:trHeight w:val="338"/>
        </w:trPr>
        <w:tc>
          <w:tcPr>
            <w:tcW w:w="82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031784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6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A1991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MucGiaCoc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A397C1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INT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01BD46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C71181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</w:tr>
    </w:tbl>
    <w:p w14:paraId="3C07B6C6" w14:textId="77777777" w:rsidR="0025129D" w:rsidRPr="001F75AB" w:rsidRDefault="0025129D" w:rsidP="0025129D">
      <w:pPr>
        <w:spacing w:before="240" w:after="240" w:line="240" w:lineRule="auto"/>
        <w:jc w:val="left"/>
        <w:rPr>
          <w:rFonts w:eastAsia="Arial"/>
        </w:rPr>
      </w:pPr>
    </w:p>
    <w:p w14:paraId="0EFB9D7A" w14:textId="77777777" w:rsidR="0025129D" w:rsidRPr="001F75AB" w:rsidRDefault="0025129D" w:rsidP="0025129D">
      <w:pPr>
        <w:pStyle w:val="Heading3"/>
        <w:rPr>
          <w:rFonts w:eastAsia="Arial"/>
          <w:sz w:val="26"/>
          <w:szCs w:val="26"/>
        </w:rPr>
      </w:pPr>
      <w:bookmarkStart w:id="6" w:name="_hl9hu6olsfy0" w:colFirst="0" w:colLast="0"/>
      <w:bookmarkStart w:id="7" w:name="_Toc166171074"/>
      <w:bookmarkEnd w:id="6"/>
    </w:p>
    <w:p w14:paraId="65D5191A" w14:textId="77777777" w:rsidR="0025129D" w:rsidRPr="001F75AB" w:rsidRDefault="0025129D" w:rsidP="0025129D">
      <w:pPr>
        <w:pStyle w:val="Heading3"/>
        <w:rPr>
          <w:rFonts w:eastAsia="Arial"/>
          <w:sz w:val="26"/>
          <w:szCs w:val="26"/>
        </w:rPr>
      </w:pPr>
      <w:r w:rsidRPr="001F75AB">
        <w:rPr>
          <w:rFonts w:eastAsia="Arial"/>
          <w:sz w:val="26"/>
          <w:szCs w:val="26"/>
        </w:rPr>
        <w:t>2.4.           Bảng hoá đơn</w:t>
      </w:r>
      <w:bookmarkEnd w:id="7"/>
    </w:p>
    <w:tbl>
      <w:tblPr>
        <w:tblW w:w="101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39"/>
        <w:gridCol w:w="2669"/>
        <w:gridCol w:w="2432"/>
        <w:gridCol w:w="1892"/>
        <w:gridCol w:w="2297"/>
      </w:tblGrid>
      <w:tr w:rsidR="0025129D" w:rsidRPr="001F75AB" w14:paraId="0A79AA07" w14:textId="77777777" w:rsidTr="0025129D">
        <w:trPr>
          <w:trHeight w:val="313"/>
        </w:trPr>
        <w:tc>
          <w:tcPr>
            <w:tcW w:w="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30D4BC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  <w:b/>
              </w:rPr>
            </w:pPr>
            <w:r w:rsidRPr="001F75AB">
              <w:rPr>
                <w:rFonts w:eastAsia="Arial"/>
                <w:b/>
              </w:rPr>
              <w:t>STT</w:t>
            </w:r>
          </w:p>
        </w:tc>
        <w:tc>
          <w:tcPr>
            <w:tcW w:w="266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E056A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  <w:b/>
              </w:rPr>
            </w:pPr>
            <w:r w:rsidRPr="001F75AB">
              <w:rPr>
                <w:rFonts w:eastAsia="Arial"/>
                <w:b/>
              </w:rPr>
              <w:t>Tên cột dọc</w:t>
            </w:r>
          </w:p>
        </w:tc>
        <w:tc>
          <w:tcPr>
            <w:tcW w:w="243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029A89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  <w:b/>
              </w:rPr>
            </w:pPr>
            <w:r w:rsidRPr="001F75AB">
              <w:rPr>
                <w:rFonts w:eastAsia="Arial"/>
                <w:b/>
              </w:rPr>
              <w:t>Loại dữ liệu</w:t>
            </w:r>
          </w:p>
        </w:tc>
        <w:tc>
          <w:tcPr>
            <w:tcW w:w="189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F4A3F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  <w:b/>
              </w:rPr>
            </w:pPr>
            <w:r w:rsidRPr="001F75AB">
              <w:rPr>
                <w:rFonts w:eastAsia="Arial"/>
                <w:b/>
              </w:rPr>
              <w:t>Hạn chế</w:t>
            </w:r>
          </w:p>
        </w:tc>
        <w:tc>
          <w:tcPr>
            <w:tcW w:w="229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00982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  <w:b/>
              </w:rPr>
            </w:pPr>
            <w:r w:rsidRPr="001F75AB">
              <w:rPr>
                <w:rFonts w:eastAsia="Arial"/>
                <w:b/>
              </w:rPr>
              <w:t>Ghi chú</w:t>
            </w:r>
          </w:p>
        </w:tc>
      </w:tr>
      <w:tr w:rsidR="0025129D" w:rsidRPr="001F75AB" w14:paraId="04926537" w14:textId="77777777" w:rsidTr="0025129D">
        <w:trPr>
          <w:trHeight w:val="328"/>
        </w:trPr>
        <w:tc>
          <w:tcPr>
            <w:tcW w:w="8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C944C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522BEE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  <w:u w:val="single"/>
              </w:rPr>
            </w:pPr>
            <w:r w:rsidRPr="001F75AB">
              <w:rPr>
                <w:rFonts w:eastAsia="Arial"/>
                <w:u w:val="single"/>
              </w:rPr>
              <w:t>MaHoaDon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6C4146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CHAR(10)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10DEEB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49198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Khóa chính</w:t>
            </w:r>
          </w:p>
        </w:tc>
      </w:tr>
      <w:tr w:rsidR="0025129D" w:rsidRPr="001F75AB" w14:paraId="1CE40708" w14:textId="77777777" w:rsidTr="0025129D">
        <w:trPr>
          <w:trHeight w:val="313"/>
        </w:trPr>
        <w:tc>
          <w:tcPr>
            <w:tcW w:w="8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1AAB2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2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E65F4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TenNguoiO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D9FBB7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NVARCHAR(50)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9A4630" w14:textId="77777777" w:rsidR="0025129D" w:rsidRPr="001F75AB" w:rsidRDefault="0025129D" w:rsidP="00D26E29">
            <w:pPr>
              <w:spacing w:before="240" w:after="240" w:line="240" w:lineRule="auto"/>
              <w:jc w:val="left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838DCF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</w:tr>
      <w:tr w:rsidR="0025129D" w:rsidRPr="001F75AB" w14:paraId="2A0B7E4F" w14:textId="77777777" w:rsidTr="0025129D">
        <w:trPr>
          <w:trHeight w:val="313"/>
        </w:trPr>
        <w:tc>
          <w:tcPr>
            <w:tcW w:w="8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E86A9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3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B0E98C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SoPhong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FC65EA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INT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EBBD8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D90E6F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</w:tr>
      <w:tr w:rsidR="0025129D" w:rsidRPr="001F75AB" w14:paraId="2D0D856B" w14:textId="77777777" w:rsidTr="0025129D">
        <w:trPr>
          <w:trHeight w:val="313"/>
        </w:trPr>
        <w:tc>
          <w:tcPr>
            <w:tcW w:w="8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F96934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4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45B4D4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NgayTaoHoaDon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36E0B0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DATE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569835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19DBAE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</w:tr>
      <w:tr w:rsidR="0025129D" w:rsidRPr="001F75AB" w14:paraId="756A293A" w14:textId="77777777" w:rsidTr="0025129D">
        <w:trPr>
          <w:trHeight w:val="313"/>
        </w:trPr>
        <w:tc>
          <w:tcPr>
            <w:tcW w:w="8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4203A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5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15406A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LyDoThuTien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4F95A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NVARCHAR(100)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EEB92D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42D820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</w:tr>
      <w:tr w:rsidR="0025129D" w:rsidRPr="001F75AB" w14:paraId="0051285C" w14:textId="77777777" w:rsidTr="0025129D">
        <w:trPr>
          <w:trHeight w:val="313"/>
        </w:trPr>
        <w:tc>
          <w:tcPr>
            <w:tcW w:w="8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BC7B9A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6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DE7B37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SoDienDung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29D6A1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CHAR(20)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1BBCAC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21F8C3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</w:tr>
      <w:tr w:rsidR="0025129D" w:rsidRPr="001F75AB" w14:paraId="0C8C7562" w14:textId="77777777" w:rsidTr="0025129D">
        <w:trPr>
          <w:trHeight w:val="313"/>
        </w:trPr>
        <w:tc>
          <w:tcPr>
            <w:tcW w:w="8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860AE4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7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5CB2E1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TienDien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47591A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INT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1FB7C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990FF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</w:tr>
      <w:tr w:rsidR="0025129D" w:rsidRPr="001F75AB" w14:paraId="6EEAFF40" w14:textId="77777777" w:rsidTr="0025129D">
        <w:trPr>
          <w:trHeight w:val="313"/>
        </w:trPr>
        <w:tc>
          <w:tcPr>
            <w:tcW w:w="8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7FF5EA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8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09C628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TienGiam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03D68F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INT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4AE040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89C8DA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</w:tr>
      <w:tr w:rsidR="0025129D" w:rsidRPr="001F75AB" w14:paraId="6B28F71E" w14:textId="77777777" w:rsidTr="0025129D">
        <w:trPr>
          <w:trHeight w:val="313"/>
        </w:trPr>
        <w:tc>
          <w:tcPr>
            <w:tcW w:w="8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F32F6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9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62D2D2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TongTien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E98C1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INT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77157A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FE2B4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</w:tr>
      <w:tr w:rsidR="0025129D" w:rsidRPr="001F75AB" w14:paraId="2B2DE623" w14:textId="77777777" w:rsidTr="0025129D">
        <w:trPr>
          <w:trHeight w:val="313"/>
        </w:trPr>
        <w:tc>
          <w:tcPr>
            <w:tcW w:w="8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9D3109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`10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EF8EB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SoTaiKhoan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501042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INT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8C995B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E408AF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</w:tr>
      <w:tr w:rsidR="0025129D" w:rsidRPr="001F75AB" w14:paraId="4AA389BB" w14:textId="77777777" w:rsidTr="0025129D">
        <w:trPr>
          <w:trHeight w:val="313"/>
        </w:trPr>
        <w:tc>
          <w:tcPr>
            <w:tcW w:w="8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E287E9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11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4BC26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TenTaiKhoan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32FB16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VARCHAR(50)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D74972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2954B6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</w:tr>
      <w:tr w:rsidR="0025129D" w:rsidRPr="001F75AB" w14:paraId="123BB551" w14:textId="77777777" w:rsidTr="0025129D">
        <w:trPr>
          <w:trHeight w:val="313"/>
        </w:trPr>
        <w:tc>
          <w:tcPr>
            <w:tcW w:w="8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E7ACF0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12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E26382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MaPhong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0307E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Char(10)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12970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 xml:space="preserve"> 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3F9B75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Khoá ngoại</w:t>
            </w:r>
          </w:p>
        </w:tc>
      </w:tr>
      <w:tr w:rsidR="0025129D" w:rsidRPr="001F75AB" w14:paraId="31C2A21A" w14:textId="77777777" w:rsidTr="0025129D">
        <w:trPr>
          <w:trHeight w:val="313"/>
        </w:trPr>
        <w:tc>
          <w:tcPr>
            <w:tcW w:w="8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A7A7CA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lastRenderedPageBreak/>
              <w:t>13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DCAF2D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MaKhach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390D11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Char(10)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B71618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</w:p>
        </w:tc>
        <w:tc>
          <w:tcPr>
            <w:tcW w:w="229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79D83" w14:textId="77777777" w:rsidR="0025129D" w:rsidRPr="001F75AB" w:rsidRDefault="0025129D" w:rsidP="00D26E29">
            <w:pPr>
              <w:spacing w:before="240" w:after="240" w:line="240" w:lineRule="auto"/>
              <w:jc w:val="center"/>
              <w:rPr>
                <w:rFonts w:eastAsia="Arial"/>
              </w:rPr>
            </w:pPr>
            <w:r w:rsidRPr="001F75AB">
              <w:rPr>
                <w:rFonts w:eastAsia="Arial"/>
              </w:rPr>
              <w:t>Khoá ngoại</w:t>
            </w:r>
          </w:p>
        </w:tc>
      </w:tr>
    </w:tbl>
    <w:p w14:paraId="12D18E7F" w14:textId="77777777" w:rsidR="0025129D" w:rsidRPr="001F75AB" w:rsidRDefault="0025129D" w:rsidP="0025129D">
      <w:pPr>
        <w:spacing w:before="240" w:after="240" w:line="240" w:lineRule="auto"/>
        <w:jc w:val="left"/>
        <w:rPr>
          <w:rFonts w:eastAsia="Arial"/>
        </w:rPr>
      </w:pPr>
      <w:r w:rsidRPr="001F75AB">
        <w:rPr>
          <w:rFonts w:eastAsia="Arial"/>
        </w:rPr>
        <w:t xml:space="preserve"> </w:t>
      </w:r>
    </w:p>
    <w:p w14:paraId="0C5469D1" w14:textId="77777777" w:rsidR="0025129D" w:rsidRDefault="0025129D" w:rsidP="0025129D">
      <w:pPr>
        <w:spacing w:before="120" w:after="0" w:line="240" w:lineRule="auto"/>
        <w:jc w:val="left"/>
        <w:rPr>
          <w:rFonts w:eastAsia="Arial"/>
        </w:rPr>
      </w:pPr>
    </w:p>
    <w:p w14:paraId="62173A22" w14:textId="77777777" w:rsidR="0025129D" w:rsidRPr="001F75AB" w:rsidRDefault="0025129D" w:rsidP="0025129D">
      <w:pPr>
        <w:spacing w:before="120" w:after="0" w:line="240" w:lineRule="auto"/>
        <w:jc w:val="left"/>
        <w:rPr>
          <w:rFonts w:eastAsia="Arial"/>
        </w:rPr>
      </w:pPr>
    </w:p>
    <w:p w14:paraId="1D6C3BF0" w14:textId="77777777" w:rsidR="0025129D" w:rsidRDefault="0025129D" w:rsidP="0025129D"/>
    <w:p w14:paraId="0624B525" w14:textId="77777777" w:rsidR="005C29F6" w:rsidRDefault="005C29F6"/>
    <w:sectPr w:rsidR="005C29F6" w:rsidSect="00B86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9D"/>
    <w:rsid w:val="00095CF9"/>
    <w:rsid w:val="000B1153"/>
    <w:rsid w:val="000D2D47"/>
    <w:rsid w:val="00120884"/>
    <w:rsid w:val="00131A44"/>
    <w:rsid w:val="001E2997"/>
    <w:rsid w:val="0025129D"/>
    <w:rsid w:val="00316DC6"/>
    <w:rsid w:val="005C29F6"/>
    <w:rsid w:val="005E54F8"/>
    <w:rsid w:val="0063799D"/>
    <w:rsid w:val="006433FB"/>
    <w:rsid w:val="00660F9A"/>
    <w:rsid w:val="00816AF4"/>
    <w:rsid w:val="00900E84"/>
    <w:rsid w:val="009E74AC"/>
    <w:rsid w:val="00A20F1A"/>
    <w:rsid w:val="00B85B97"/>
    <w:rsid w:val="00B868DE"/>
    <w:rsid w:val="00BA02C5"/>
    <w:rsid w:val="00BE058E"/>
    <w:rsid w:val="00E067EF"/>
    <w:rsid w:val="00FA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FCEA"/>
  <w15:chartTrackingRefBased/>
  <w15:docId w15:val="{D4672169-1905-45BF-A571-1885FC2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29D"/>
    <w:pPr>
      <w:jc w:val="both"/>
    </w:pPr>
    <w:rPr>
      <w:rFonts w:eastAsia="Times New Roman" w:cs="Times New Roman"/>
      <w:kern w:val="0"/>
      <w:szCs w:val="26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D47"/>
    <w:pPr>
      <w:keepNext/>
      <w:keepLines/>
      <w:spacing w:before="40" w:after="0" w:line="256" w:lineRule="auto"/>
      <w:ind w:firstLine="567"/>
      <w:outlineLvl w:val="1"/>
    </w:pPr>
    <w:rPr>
      <w:rFonts w:eastAsiaTheme="majorEastAsia" w:cstheme="majorBidi"/>
      <w:b/>
      <w:kern w:val="2"/>
      <w:sz w:val="28"/>
      <w:lang w:val="vi-V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29D"/>
    <w:pPr>
      <w:keepNext/>
      <w:keepLines/>
      <w:spacing w:before="40" w:after="0"/>
      <w:ind w:left="720" w:hanging="720"/>
      <w:outlineLvl w:val="2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2D4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129D"/>
    <w:rPr>
      <w:rFonts w:eastAsia="Times New Roman" w:cs="Times New Roman"/>
      <w:b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20CNQTH01 Trương Nguyễn Thùy Ngân</dc:creator>
  <cp:keywords/>
  <dc:description/>
  <cp:lastModifiedBy>20CNQTH01 Trương Nguyễn Thùy Ngân</cp:lastModifiedBy>
  <cp:revision>1</cp:revision>
  <dcterms:created xsi:type="dcterms:W3CDTF">2024-05-10T03:41:00Z</dcterms:created>
  <dcterms:modified xsi:type="dcterms:W3CDTF">2024-05-10T03:46:00Z</dcterms:modified>
</cp:coreProperties>
</file>